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539CB" w14:textId="77777777" w:rsidR="009E6B1E" w:rsidRDefault="009E6B1E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816D801" w14:textId="221D3920" w:rsidR="00767156" w:rsidRPr="004512D8" w:rsidRDefault="003F67CA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>Guía</w:t>
      </w:r>
      <w:r w:rsidR="00223E00" w:rsidRPr="004512D8">
        <w:rPr>
          <w:rFonts w:ascii="Arial" w:hAnsi="Arial" w:cs="Arial"/>
          <w:sz w:val="24"/>
          <w:szCs w:val="24"/>
          <w:u w:val="single"/>
        </w:rPr>
        <w:t xml:space="preserve"> Matemática</w:t>
      </w:r>
    </w:p>
    <w:p w14:paraId="1179C563" w14:textId="6870E3CC" w:rsidR="00223E00" w:rsidRPr="004512D8" w:rsidRDefault="00223E0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>Pie 5° Básico</w:t>
      </w:r>
    </w:p>
    <w:p w14:paraId="4DDFEA37" w14:textId="5ABC68A7" w:rsidR="009E47F0" w:rsidRDefault="009E47F0" w:rsidP="006A63B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 xml:space="preserve">Semana </w:t>
      </w:r>
      <w:r w:rsidR="00C93DEB">
        <w:rPr>
          <w:rFonts w:ascii="Arial" w:hAnsi="Arial" w:cs="Arial"/>
          <w:sz w:val="24"/>
          <w:szCs w:val="24"/>
          <w:u w:val="single"/>
        </w:rPr>
        <w:t>22</w:t>
      </w:r>
      <w:r w:rsidR="00CE14A6">
        <w:rPr>
          <w:rFonts w:ascii="Arial" w:hAnsi="Arial" w:cs="Arial"/>
          <w:sz w:val="24"/>
          <w:szCs w:val="24"/>
          <w:u w:val="single"/>
        </w:rPr>
        <w:t xml:space="preserve"> de junio</w:t>
      </w:r>
      <w:r w:rsidR="00B55F59">
        <w:rPr>
          <w:rFonts w:ascii="Arial" w:hAnsi="Arial" w:cs="Arial"/>
          <w:sz w:val="24"/>
          <w:szCs w:val="24"/>
          <w:u w:val="single"/>
        </w:rPr>
        <w:t xml:space="preserve"> 2020</w:t>
      </w:r>
    </w:p>
    <w:p w14:paraId="5D9415E8" w14:textId="151959DF" w:rsidR="00440BF8" w:rsidRDefault="00440BF8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8998BC5" w14:textId="0593AA2F" w:rsidR="00440BF8" w:rsidRDefault="00440BF8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62B5D0C" w14:textId="78143F22" w:rsidR="00077E8B" w:rsidRDefault="00C93DE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Repaso fracciones</w:t>
      </w:r>
    </w:p>
    <w:p w14:paraId="4A43CE71" w14:textId="199FC80B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57FF00A" w14:textId="1EF532D3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7D3D290" w14:textId="3C479792" w:rsidR="00077E8B" w:rsidRPr="00C93DEB" w:rsidRDefault="00C93DEB" w:rsidP="00C93DEB">
      <w:pPr>
        <w:pStyle w:val="Prrafodelista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93DEB">
        <w:rPr>
          <w:rFonts w:ascii="Arial" w:hAnsi="Arial" w:cs="Arial"/>
          <w:bCs/>
          <w:color w:val="000000"/>
          <w:sz w:val="24"/>
          <w:szCs w:val="24"/>
        </w:rPr>
        <w:t>Escribe como se lee cada fracción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0274BDDE" w14:textId="77777777" w:rsidR="00C93DEB" w:rsidRPr="00C93DEB" w:rsidRDefault="00C93DEB" w:rsidP="00C93DEB">
      <w:pPr>
        <w:pStyle w:val="Prrafodelista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D8D93DE" w14:textId="4466B30C" w:rsidR="00077E8B" w:rsidRDefault="00C93DEB" w:rsidP="00C93DEB">
      <w:pPr>
        <w:spacing w:after="0" w:line="240" w:lineRule="auto"/>
        <w:ind w:left="-426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s-CL"/>
        </w:rPr>
        <w:drawing>
          <wp:inline distT="0" distB="0" distL="0" distR="0" wp14:anchorId="32EF9CF1" wp14:editId="47EC7A73">
            <wp:extent cx="6252210" cy="48628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501" t="14792" r="23454" b="4911"/>
                    <a:stretch/>
                  </pic:blipFill>
                  <pic:spPr bwMode="auto">
                    <a:xfrm>
                      <a:off x="0" y="0"/>
                      <a:ext cx="6252210" cy="486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3D5B7F" w14:textId="77777777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8C30F44" w14:textId="3E2D6411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6E64BB23" w14:textId="296C1B30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35BC273" w14:textId="20041C43" w:rsidR="00077E8B" w:rsidRDefault="00077E8B" w:rsidP="00C93DE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8BCE804" w14:textId="621DCBB3" w:rsidR="00C93DEB" w:rsidRDefault="00C93DEB" w:rsidP="00C93DE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C1C8199" w14:textId="5CA48FD0" w:rsidR="00C93DEB" w:rsidRDefault="00C93DEB" w:rsidP="00C93DE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02E1879" w14:textId="781EF041" w:rsidR="00C93DEB" w:rsidRDefault="00C93DEB" w:rsidP="00C93DE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9A537C9" w14:textId="77777777" w:rsidR="00C93DEB" w:rsidRPr="00C93DEB" w:rsidRDefault="00C93DEB" w:rsidP="00C93DEB">
      <w:pPr>
        <w:pStyle w:val="Prrafodelista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5F3D829" w14:textId="11508036" w:rsidR="00C93DEB" w:rsidRPr="00C93DEB" w:rsidRDefault="00C93DEB" w:rsidP="00C93DEB">
      <w:pPr>
        <w:pStyle w:val="Prrafodelista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93DEB">
        <w:rPr>
          <w:rFonts w:ascii="Arial" w:hAnsi="Arial" w:cs="Arial"/>
          <w:bCs/>
          <w:color w:val="000000"/>
          <w:sz w:val="24"/>
          <w:szCs w:val="24"/>
        </w:rPr>
        <w:t>Escribe la fracción coloreada de cada figu</w:t>
      </w:r>
      <w:r>
        <w:rPr>
          <w:rFonts w:ascii="Arial" w:hAnsi="Arial" w:cs="Arial"/>
          <w:bCs/>
          <w:color w:val="000000"/>
          <w:sz w:val="24"/>
          <w:szCs w:val="24"/>
        </w:rPr>
        <w:t>ra. Después escribe cómo se lee:</w:t>
      </w:r>
    </w:p>
    <w:p w14:paraId="1E10D0ED" w14:textId="77777777" w:rsidR="00C93DEB" w:rsidRPr="00C93DEB" w:rsidRDefault="00C93DEB" w:rsidP="00C93DEB">
      <w:pPr>
        <w:pStyle w:val="Prrafodelista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F64C84F" w14:textId="77777777" w:rsidR="00C93DEB" w:rsidRDefault="00C93DEB" w:rsidP="00C93DE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FE2A9F3" w14:textId="7A3B53B7" w:rsidR="00C93DEB" w:rsidRDefault="00C93DEB" w:rsidP="00C93DE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s-CL"/>
        </w:rPr>
        <w:drawing>
          <wp:inline distT="0" distB="0" distL="0" distR="0" wp14:anchorId="51077BB4" wp14:editId="5B376B5F">
            <wp:extent cx="2245996" cy="6504632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1229" t="23243" r="55703" b="9439"/>
                    <a:stretch/>
                  </pic:blipFill>
                  <pic:spPr bwMode="auto">
                    <a:xfrm>
                      <a:off x="0" y="0"/>
                      <a:ext cx="2254169" cy="6528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AD064" w14:textId="3D395682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BB88C52" w14:textId="51EC107C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503784F" w14:textId="58534446" w:rsidR="00440BF8" w:rsidRDefault="00440BF8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306DC0C9" w14:textId="35288332" w:rsidR="008E7CE4" w:rsidRDefault="008E7CE4" w:rsidP="008E7CE4">
      <w:pPr>
        <w:autoSpaceDE w:val="0"/>
        <w:autoSpaceDN w:val="0"/>
        <w:adjustRightInd w:val="0"/>
        <w:spacing w:after="0" w:line="240" w:lineRule="auto"/>
        <w:rPr>
          <w:rFonts w:ascii="KodchiangUPC" w:hAnsi="KodchiangUPC" w:cs="KodchiangUPC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6E3DE7F5" w14:textId="77777777" w:rsidR="009E6B1E" w:rsidRDefault="009E6B1E" w:rsidP="008E7CE4">
      <w:pPr>
        <w:autoSpaceDE w:val="0"/>
        <w:autoSpaceDN w:val="0"/>
        <w:adjustRightInd w:val="0"/>
        <w:spacing w:after="0" w:line="240" w:lineRule="auto"/>
        <w:rPr>
          <w:rFonts w:ascii="KodchiangUPC" w:hAnsi="KodchiangUPC" w:cs="KodchiangUPC"/>
          <w:b/>
          <w:bCs/>
          <w:color w:val="000000"/>
          <w:sz w:val="24"/>
          <w:szCs w:val="24"/>
        </w:rPr>
      </w:pPr>
    </w:p>
    <w:p w14:paraId="7A18556A" w14:textId="0C712B3E" w:rsidR="008E7CE4" w:rsidRPr="008E7CE4" w:rsidRDefault="008E7CE4" w:rsidP="008E7CE4">
      <w:pPr>
        <w:pStyle w:val="Prrafodelista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7CE4">
        <w:rPr>
          <w:rFonts w:ascii="Arial" w:hAnsi="Arial" w:cs="Arial"/>
          <w:bCs/>
          <w:color w:val="000000"/>
          <w:sz w:val="24"/>
          <w:szCs w:val="24"/>
        </w:rPr>
        <w:t>Representa la fracción que se indica. Después escríbela con cifras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6C94AC48" w14:textId="77777777" w:rsidR="008E7CE4" w:rsidRPr="008E7CE4" w:rsidRDefault="008E7CE4" w:rsidP="008E7CE4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59B74B43" w14:textId="67CF262D" w:rsidR="008E7CE4" w:rsidRPr="008E7CE4" w:rsidRDefault="008E7CE4" w:rsidP="008E7CE4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7B1FF09D" w14:textId="768E099B" w:rsidR="00C93DEB" w:rsidRDefault="00C93DEB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EE67795" wp14:editId="3A3488CE">
            <wp:extent cx="3742055" cy="70874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0381" t="22988" r="51799" b="10042"/>
                    <a:stretch/>
                  </pic:blipFill>
                  <pic:spPr bwMode="auto">
                    <a:xfrm>
                      <a:off x="0" y="0"/>
                      <a:ext cx="3802477" cy="7201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136ECD" w14:textId="4F65523D" w:rsidR="008E7CE4" w:rsidRDefault="008E7CE4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7D10C7D9" w14:textId="07CFB9EF" w:rsidR="009E6B1E" w:rsidRDefault="009E6B1E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471CC118" w14:textId="77777777" w:rsidR="009E6B1E" w:rsidRDefault="009E6B1E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3EAE241D" w14:textId="41250E6F" w:rsidR="008E7CE4" w:rsidRPr="008E7CE4" w:rsidRDefault="008E7CE4" w:rsidP="008E7CE4">
      <w:pPr>
        <w:pStyle w:val="Prrafodelista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7CE4">
        <w:rPr>
          <w:rFonts w:ascii="Arial" w:hAnsi="Arial" w:cs="Arial"/>
          <w:color w:val="000000"/>
          <w:sz w:val="24"/>
          <w:szCs w:val="24"/>
        </w:rPr>
        <w:t>¿Qué fracción representan las flores de cada color?</w:t>
      </w:r>
    </w:p>
    <w:p w14:paraId="4950AD03" w14:textId="77777777" w:rsidR="008E7CE4" w:rsidRPr="008E7CE4" w:rsidRDefault="008E7CE4" w:rsidP="008E7CE4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339731AF" w14:textId="1AD5FD5D" w:rsidR="00C93DEB" w:rsidRDefault="00C93DEB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1E65A211" w14:textId="77777777" w:rsidR="008E7CE4" w:rsidRDefault="008E7CE4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518933B8" w14:textId="39AC3418" w:rsidR="008E7CE4" w:rsidRDefault="008E7CE4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304AD46" wp14:editId="4B577E1D">
            <wp:extent cx="6052034" cy="4745838"/>
            <wp:effectExtent l="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2403" t="23547" r="30414" b="10646"/>
                    <a:stretch/>
                  </pic:blipFill>
                  <pic:spPr bwMode="auto">
                    <a:xfrm>
                      <a:off x="0" y="0"/>
                      <a:ext cx="6106024" cy="478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57421B" w14:textId="481075BE" w:rsidR="008E7CE4" w:rsidRDefault="008E7CE4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3A81E792" w14:textId="249D94F2" w:rsidR="008E7CE4" w:rsidRDefault="008E7CE4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4C67D7A3" w14:textId="46C86C3E" w:rsidR="008E7CE4" w:rsidRDefault="008E7CE4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11ED732C" w14:textId="5D6820FF" w:rsidR="008E7CE4" w:rsidRDefault="008E7CE4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7EC6B172" w14:textId="27926850" w:rsidR="008E7CE4" w:rsidRDefault="008E7CE4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36B88F51" w14:textId="615EF07D" w:rsidR="008E7CE4" w:rsidRDefault="008E7CE4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123CD1FD" w14:textId="4250A3F0" w:rsidR="008E7CE4" w:rsidRDefault="008E7CE4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2AADFD8A" w14:textId="6FE45851" w:rsidR="008E7CE4" w:rsidRDefault="008E7CE4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261D1CAE" w14:textId="45E1FF6D" w:rsidR="008E7CE4" w:rsidRDefault="008E7CE4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0A10C5A1" w14:textId="407A5A79" w:rsidR="008E7CE4" w:rsidRDefault="008E7CE4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30EDBB82" w14:textId="2B3F451E" w:rsidR="008E7CE4" w:rsidRDefault="008E7CE4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354B500A" w14:textId="79309456" w:rsidR="008E7CE4" w:rsidRDefault="008E7CE4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2FC63AC6" w14:textId="6D271149" w:rsidR="008E7CE4" w:rsidRDefault="008E7CE4" w:rsidP="009E6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7D76B9" w14:textId="3C073261" w:rsidR="008E7CE4" w:rsidRDefault="008E7CE4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14F29760" w14:textId="39A60AAD" w:rsidR="008E7CE4" w:rsidRDefault="008E7CE4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31F46FA8" w14:textId="43B60E3E" w:rsidR="008E7CE4" w:rsidRPr="008E7CE4" w:rsidRDefault="008E7CE4" w:rsidP="008E7CE4">
      <w:pPr>
        <w:pStyle w:val="Prrafodelista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7CE4">
        <w:rPr>
          <w:rFonts w:ascii="Arial" w:hAnsi="Arial" w:cs="Arial"/>
          <w:color w:val="000000"/>
          <w:sz w:val="24"/>
          <w:szCs w:val="24"/>
        </w:rPr>
        <w:t>¿Qué fracción representan los regalos de cada color? Observa los dibujos y escribe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A4D37F8" w14:textId="3F68EE99" w:rsidR="008E7CE4" w:rsidRDefault="008E7CE4" w:rsidP="008E7CE4">
      <w:pPr>
        <w:pStyle w:val="Prrafodelista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9644B1" w14:textId="77777777" w:rsidR="008E7CE4" w:rsidRPr="008E7CE4" w:rsidRDefault="008E7CE4" w:rsidP="008E7CE4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06ECC1F0" w14:textId="11C83AE4" w:rsidR="008E7CE4" w:rsidRPr="009E47F0" w:rsidRDefault="008E7CE4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4987E883" wp14:editId="3603BA57">
            <wp:extent cx="6569916" cy="3963670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2049" t="23546" r="26342" b="10344"/>
                    <a:stretch/>
                  </pic:blipFill>
                  <pic:spPr bwMode="auto">
                    <a:xfrm>
                      <a:off x="0" y="0"/>
                      <a:ext cx="6593920" cy="3978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7CE4" w:rsidRPr="009E47F0" w:rsidSect="001A36D0">
      <w:headerReference w:type="default" r:id="rId16"/>
      <w:footerReference w:type="even" r:id="rId17"/>
      <w:footerReference w:type="default" r:id="rId18"/>
      <w:type w:val="continuous"/>
      <w:pgSz w:w="12240" w:h="15840" w:code="1"/>
      <w:pgMar w:top="1417" w:right="1701" w:bottom="1417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A26E1" w14:textId="77777777" w:rsidR="00EE70AC" w:rsidRDefault="00EE70AC" w:rsidP="00CD14AC">
      <w:pPr>
        <w:spacing w:after="0" w:line="240" w:lineRule="auto"/>
      </w:pPr>
      <w:r>
        <w:separator/>
      </w:r>
    </w:p>
  </w:endnote>
  <w:endnote w:type="continuationSeparator" w:id="0">
    <w:p w14:paraId="1D0FF479" w14:textId="77777777" w:rsidR="00EE70AC" w:rsidRDefault="00EE70AC" w:rsidP="00C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odchiangUPC">
    <w:altName w:val="Arial Unicode MS"/>
    <w:charset w:val="00"/>
    <w:family w:val="roman"/>
    <w:pitch w:val="variable"/>
    <w:sig w:usb0="00000000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A6CBD" w14:textId="77777777" w:rsidR="009E6B1E" w:rsidRPr="009E6B1E" w:rsidRDefault="009E6B1E" w:rsidP="009E6B1E">
    <w:pPr>
      <w:pStyle w:val="Piedepgina"/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EFD5" w14:textId="428EBE8A" w:rsidR="009E6B1E" w:rsidRPr="009E6B1E" w:rsidRDefault="009E6B1E" w:rsidP="009E6B1E">
    <w:pPr>
      <w:shd w:val="clear" w:color="auto" w:fill="FFFFFF"/>
      <w:spacing w:after="0" w:line="240" w:lineRule="auto"/>
      <w:jc w:val="center"/>
      <w:outlineLvl w:val="2"/>
      <w:rPr>
        <w:rFonts w:ascii="Arial" w:eastAsia="Times New Roman" w:hAnsi="Arial" w:cs="Arial"/>
        <w:i/>
        <w:color w:val="000000"/>
        <w:sz w:val="24"/>
        <w:szCs w:val="24"/>
        <w:lang w:eastAsia="es-CL"/>
      </w:rPr>
    </w:pPr>
    <w:r w:rsidRPr="009E6B1E">
      <w:rPr>
        <w:rFonts w:ascii="Arial" w:eastAsia="Times New Roman" w:hAnsi="Arial" w:cs="Arial"/>
        <w:i/>
        <w:color w:val="000000"/>
        <w:sz w:val="24"/>
        <w:szCs w:val="24"/>
        <w:lang w:eastAsia="es-CL"/>
      </w:rPr>
      <w:t>“Al final todo saldrá bien y si no sale bien, es que NO es el final”</w:t>
    </w:r>
  </w:p>
  <w:p w14:paraId="01F98682" w14:textId="397EBBD0" w:rsidR="00746E0C" w:rsidRPr="009E6B1E" w:rsidRDefault="00746E0C" w:rsidP="009E6B1E">
    <w:pPr>
      <w:shd w:val="clear" w:color="auto" w:fill="FFFFFF"/>
      <w:spacing w:after="0" w:line="240" w:lineRule="auto"/>
      <w:jc w:val="center"/>
      <w:outlineLvl w:val="2"/>
      <w:rPr>
        <w:rFonts w:ascii="Arial" w:eastAsia="Times New Roman" w:hAnsi="Arial" w:cs="Arial"/>
        <w:color w:val="000000"/>
        <w:sz w:val="24"/>
        <w:szCs w:val="24"/>
        <w:lang w:eastAsia="es-CL"/>
      </w:rPr>
    </w:pPr>
    <w:r w:rsidRPr="00746E0C">
      <w:rPr>
        <w:rFonts w:ascii="Arial" w:hAnsi="Arial" w:cs="Arial"/>
        <w:b/>
        <w:bCs/>
        <w:sz w:val="20"/>
        <w:szCs w:val="20"/>
      </w:rPr>
      <w:t>¡Nos volveremos a abrazar!</w:t>
    </w:r>
  </w:p>
  <w:p w14:paraId="0EE4FE39" w14:textId="77777777" w:rsidR="00746E0C" w:rsidRPr="00746E0C" w:rsidRDefault="00746E0C" w:rsidP="00746E0C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354C5" w14:textId="77777777" w:rsidR="00EE70AC" w:rsidRDefault="00EE70AC" w:rsidP="00CD14AC">
      <w:pPr>
        <w:spacing w:after="0" w:line="240" w:lineRule="auto"/>
      </w:pPr>
      <w:r>
        <w:separator/>
      </w:r>
    </w:p>
  </w:footnote>
  <w:footnote w:type="continuationSeparator" w:id="0">
    <w:p w14:paraId="49EF0AF1" w14:textId="77777777" w:rsidR="00EE70AC" w:rsidRDefault="00EE70AC" w:rsidP="00CD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BBA71" w14:textId="2D2E1AE5" w:rsidR="00557FCC" w:rsidRPr="009E6B1E" w:rsidRDefault="00557FCC" w:rsidP="009E6B1E">
    <w:pPr>
      <w:pStyle w:val="Encabezado"/>
      <w:jc w:val="right"/>
      <w:rPr>
        <w:i/>
      </w:rPr>
    </w:pPr>
    <w:r w:rsidRPr="009E6B1E">
      <w:rPr>
        <w:i/>
        <w:noProof/>
        <w:lang w:eastAsia="es-CL"/>
      </w:rPr>
      <w:drawing>
        <wp:inline distT="0" distB="0" distL="0" distR="0" wp14:anchorId="5CCAA007" wp14:editId="646A0867">
          <wp:extent cx="464820" cy="608223"/>
          <wp:effectExtent l="0" t="0" r="0" b="1905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0E3"/>
    <w:multiLevelType w:val="hybridMultilevel"/>
    <w:tmpl w:val="15B072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75A5"/>
    <w:multiLevelType w:val="hybridMultilevel"/>
    <w:tmpl w:val="96D4C3D6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DC6BB1"/>
    <w:multiLevelType w:val="hybridMultilevel"/>
    <w:tmpl w:val="C966D522"/>
    <w:lvl w:ilvl="0" w:tplc="0674D688">
      <w:start w:val="1"/>
      <w:numFmt w:val="decimal"/>
      <w:lvlText w:val="%1."/>
      <w:lvlJc w:val="left"/>
      <w:pPr>
        <w:ind w:left="720" w:hanging="360"/>
      </w:pPr>
      <w:rPr>
        <w:rFonts w:ascii="KodchiangUPC" w:hAnsi="KodchiangUPC" w:cs="KodchiangUPC" w:hint="default"/>
        <w:b/>
        <w:color w:val="00000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37620"/>
    <w:multiLevelType w:val="hybridMultilevel"/>
    <w:tmpl w:val="15B072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3AD9"/>
    <w:multiLevelType w:val="hybridMultilevel"/>
    <w:tmpl w:val="8CF29592"/>
    <w:lvl w:ilvl="0" w:tplc="662412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CB1088"/>
    <w:multiLevelType w:val="hybridMultilevel"/>
    <w:tmpl w:val="B96E2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619F"/>
    <w:multiLevelType w:val="hybridMultilevel"/>
    <w:tmpl w:val="C65C2F7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1F1639FB"/>
    <w:multiLevelType w:val="hybridMultilevel"/>
    <w:tmpl w:val="385EF5FE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B63C40"/>
    <w:multiLevelType w:val="hybridMultilevel"/>
    <w:tmpl w:val="5A46B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A1883"/>
    <w:multiLevelType w:val="multilevel"/>
    <w:tmpl w:val="49968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67"/>
      <w:numFmt w:val="decimal"/>
      <w:isLgl/>
      <w:lvlText w:val="%1.%2"/>
      <w:lvlJc w:val="left"/>
      <w:pPr>
        <w:ind w:left="1380" w:hanging="672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color w:val="FF0000"/>
      </w:rPr>
    </w:lvl>
  </w:abstractNum>
  <w:abstractNum w:abstractNumId="10">
    <w:nsid w:val="21422441"/>
    <w:multiLevelType w:val="hybridMultilevel"/>
    <w:tmpl w:val="D9E6CC9C"/>
    <w:lvl w:ilvl="0" w:tplc="0F4EA3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64406C"/>
    <w:multiLevelType w:val="hybridMultilevel"/>
    <w:tmpl w:val="7A32649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3528A4"/>
    <w:multiLevelType w:val="hybridMultilevel"/>
    <w:tmpl w:val="2F984166"/>
    <w:lvl w:ilvl="0" w:tplc="C33A3C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85F74B7"/>
    <w:multiLevelType w:val="hybridMultilevel"/>
    <w:tmpl w:val="AF92256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2ADB41C1"/>
    <w:multiLevelType w:val="hybridMultilevel"/>
    <w:tmpl w:val="52725734"/>
    <w:lvl w:ilvl="0" w:tplc="52BC6154">
      <w:start w:val="7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  <w:color w:val="FFFF00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B0937DE"/>
    <w:multiLevelType w:val="multilevel"/>
    <w:tmpl w:val="49968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67"/>
      <w:numFmt w:val="decimal"/>
      <w:isLgl/>
      <w:lvlText w:val="%1.%2"/>
      <w:lvlJc w:val="left"/>
      <w:pPr>
        <w:ind w:left="1380" w:hanging="672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color w:val="FF0000"/>
      </w:rPr>
    </w:lvl>
  </w:abstractNum>
  <w:abstractNum w:abstractNumId="16">
    <w:nsid w:val="2CC36393"/>
    <w:multiLevelType w:val="hybridMultilevel"/>
    <w:tmpl w:val="736202C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1471C9F"/>
    <w:multiLevelType w:val="hybridMultilevel"/>
    <w:tmpl w:val="743C82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54DF5"/>
    <w:multiLevelType w:val="hybridMultilevel"/>
    <w:tmpl w:val="CC348FB0"/>
    <w:lvl w:ilvl="0" w:tplc="CA1AD3E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5331175"/>
    <w:multiLevelType w:val="multilevel"/>
    <w:tmpl w:val="AEF2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DB3EEB"/>
    <w:multiLevelType w:val="hybridMultilevel"/>
    <w:tmpl w:val="15B072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E74B6"/>
    <w:multiLevelType w:val="hybridMultilevel"/>
    <w:tmpl w:val="AA5AD766"/>
    <w:lvl w:ilvl="0" w:tplc="CA1AD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930B6"/>
    <w:multiLevelType w:val="hybridMultilevel"/>
    <w:tmpl w:val="F3C8C218"/>
    <w:lvl w:ilvl="0" w:tplc="E79ABB2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9602CDB"/>
    <w:multiLevelType w:val="hybridMultilevel"/>
    <w:tmpl w:val="DD9AF4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F2325"/>
    <w:multiLevelType w:val="hybridMultilevel"/>
    <w:tmpl w:val="E244CB1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FF2D4B"/>
    <w:multiLevelType w:val="hybridMultilevel"/>
    <w:tmpl w:val="2D4408D6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ED75031"/>
    <w:multiLevelType w:val="hybridMultilevel"/>
    <w:tmpl w:val="46C0BA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E7198"/>
    <w:multiLevelType w:val="hybridMultilevel"/>
    <w:tmpl w:val="26284C5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A017AA"/>
    <w:multiLevelType w:val="hybridMultilevel"/>
    <w:tmpl w:val="26305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C3711"/>
    <w:multiLevelType w:val="hybridMultilevel"/>
    <w:tmpl w:val="D7380DAA"/>
    <w:lvl w:ilvl="0" w:tplc="9C2248BE">
      <w:start w:val="7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b/>
        <w:color w:val="auto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CAD2819"/>
    <w:multiLevelType w:val="hybridMultilevel"/>
    <w:tmpl w:val="3DAEA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E1C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64EDB"/>
    <w:multiLevelType w:val="hybridMultilevel"/>
    <w:tmpl w:val="2E48FDAC"/>
    <w:lvl w:ilvl="0" w:tplc="3D8CA3C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FF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36C02"/>
    <w:multiLevelType w:val="hybridMultilevel"/>
    <w:tmpl w:val="C66CC58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5EA4147D"/>
    <w:multiLevelType w:val="hybridMultilevel"/>
    <w:tmpl w:val="45B80CDA"/>
    <w:lvl w:ilvl="0" w:tplc="0674D688">
      <w:start w:val="1"/>
      <w:numFmt w:val="decimal"/>
      <w:lvlText w:val="%1."/>
      <w:lvlJc w:val="left"/>
      <w:pPr>
        <w:ind w:left="720" w:hanging="360"/>
      </w:pPr>
      <w:rPr>
        <w:rFonts w:ascii="KodchiangUPC" w:hAnsi="KodchiangUPC" w:cs="KodchiangUPC" w:hint="default"/>
        <w:b/>
        <w:color w:val="00000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37EEA"/>
    <w:multiLevelType w:val="hybridMultilevel"/>
    <w:tmpl w:val="5B3A54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C7190"/>
    <w:multiLevelType w:val="hybridMultilevel"/>
    <w:tmpl w:val="E16459EE"/>
    <w:lvl w:ilvl="0" w:tplc="CA1AD3E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6">
    <w:nsid w:val="64E6112E"/>
    <w:multiLevelType w:val="hybridMultilevel"/>
    <w:tmpl w:val="886408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96137"/>
    <w:multiLevelType w:val="hybridMultilevel"/>
    <w:tmpl w:val="8EB67C94"/>
    <w:lvl w:ilvl="0" w:tplc="B79ED5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8036C"/>
    <w:multiLevelType w:val="multilevel"/>
    <w:tmpl w:val="077A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B77FB2"/>
    <w:multiLevelType w:val="hybridMultilevel"/>
    <w:tmpl w:val="439C098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BDB06E4"/>
    <w:multiLevelType w:val="hybridMultilevel"/>
    <w:tmpl w:val="0BC00C06"/>
    <w:lvl w:ilvl="0" w:tplc="0674D688">
      <w:start w:val="1"/>
      <w:numFmt w:val="decimal"/>
      <w:lvlText w:val="%1."/>
      <w:lvlJc w:val="left"/>
      <w:pPr>
        <w:ind w:left="720" w:hanging="360"/>
      </w:pPr>
      <w:rPr>
        <w:rFonts w:ascii="KodchiangUPC" w:hAnsi="KodchiangUPC" w:cs="KodchiangUPC" w:hint="default"/>
        <w:b/>
        <w:color w:val="00000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058E3"/>
    <w:multiLevelType w:val="hybridMultilevel"/>
    <w:tmpl w:val="118207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91C56"/>
    <w:multiLevelType w:val="hybridMultilevel"/>
    <w:tmpl w:val="6BD415AE"/>
    <w:lvl w:ilvl="0" w:tplc="340A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3">
    <w:nsid w:val="71DB389F"/>
    <w:multiLevelType w:val="hybridMultilevel"/>
    <w:tmpl w:val="EEDC356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6B20FF"/>
    <w:multiLevelType w:val="hybridMultilevel"/>
    <w:tmpl w:val="3086D6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D3143"/>
    <w:multiLevelType w:val="hybridMultilevel"/>
    <w:tmpl w:val="8D1617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A3957"/>
    <w:multiLevelType w:val="hybridMultilevel"/>
    <w:tmpl w:val="4EF6CCC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6129AB"/>
    <w:multiLevelType w:val="hybridMultilevel"/>
    <w:tmpl w:val="792854A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32"/>
  </w:num>
  <w:num w:numId="5">
    <w:abstractNumId w:val="13"/>
  </w:num>
  <w:num w:numId="6">
    <w:abstractNumId w:val="18"/>
  </w:num>
  <w:num w:numId="7">
    <w:abstractNumId w:val="28"/>
  </w:num>
  <w:num w:numId="8">
    <w:abstractNumId w:val="17"/>
  </w:num>
  <w:num w:numId="9">
    <w:abstractNumId w:val="35"/>
  </w:num>
  <w:num w:numId="10">
    <w:abstractNumId w:val="23"/>
  </w:num>
  <w:num w:numId="11">
    <w:abstractNumId w:val="43"/>
  </w:num>
  <w:num w:numId="12">
    <w:abstractNumId w:val="30"/>
  </w:num>
  <w:num w:numId="13">
    <w:abstractNumId w:val="1"/>
  </w:num>
  <w:num w:numId="14">
    <w:abstractNumId w:val="25"/>
  </w:num>
  <w:num w:numId="15">
    <w:abstractNumId w:val="9"/>
  </w:num>
  <w:num w:numId="16">
    <w:abstractNumId w:val="15"/>
  </w:num>
  <w:num w:numId="17">
    <w:abstractNumId w:val="12"/>
  </w:num>
  <w:num w:numId="18">
    <w:abstractNumId w:val="27"/>
  </w:num>
  <w:num w:numId="19">
    <w:abstractNumId w:val="44"/>
  </w:num>
  <w:num w:numId="20">
    <w:abstractNumId w:val="26"/>
  </w:num>
  <w:num w:numId="21">
    <w:abstractNumId w:val="46"/>
  </w:num>
  <w:num w:numId="22">
    <w:abstractNumId w:val="45"/>
  </w:num>
  <w:num w:numId="23">
    <w:abstractNumId w:val="36"/>
  </w:num>
  <w:num w:numId="24">
    <w:abstractNumId w:val="5"/>
  </w:num>
  <w:num w:numId="25">
    <w:abstractNumId w:val="34"/>
  </w:num>
  <w:num w:numId="26">
    <w:abstractNumId w:val="8"/>
  </w:num>
  <w:num w:numId="27">
    <w:abstractNumId w:val="42"/>
  </w:num>
  <w:num w:numId="28">
    <w:abstractNumId w:val="47"/>
  </w:num>
  <w:num w:numId="29">
    <w:abstractNumId w:val="16"/>
  </w:num>
  <w:num w:numId="30">
    <w:abstractNumId w:val="22"/>
  </w:num>
  <w:num w:numId="31">
    <w:abstractNumId w:val="39"/>
  </w:num>
  <w:num w:numId="32">
    <w:abstractNumId w:val="38"/>
  </w:num>
  <w:num w:numId="33">
    <w:abstractNumId w:val="11"/>
  </w:num>
  <w:num w:numId="34">
    <w:abstractNumId w:val="19"/>
  </w:num>
  <w:num w:numId="35">
    <w:abstractNumId w:val="24"/>
  </w:num>
  <w:num w:numId="36">
    <w:abstractNumId w:val="10"/>
  </w:num>
  <w:num w:numId="37">
    <w:abstractNumId w:val="7"/>
  </w:num>
  <w:num w:numId="38">
    <w:abstractNumId w:val="14"/>
  </w:num>
  <w:num w:numId="39">
    <w:abstractNumId w:val="31"/>
  </w:num>
  <w:num w:numId="40">
    <w:abstractNumId w:val="37"/>
  </w:num>
  <w:num w:numId="41">
    <w:abstractNumId w:val="41"/>
  </w:num>
  <w:num w:numId="42">
    <w:abstractNumId w:val="29"/>
  </w:num>
  <w:num w:numId="43">
    <w:abstractNumId w:val="2"/>
  </w:num>
  <w:num w:numId="44">
    <w:abstractNumId w:val="33"/>
  </w:num>
  <w:num w:numId="45">
    <w:abstractNumId w:val="40"/>
  </w:num>
  <w:num w:numId="46">
    <w:abstractNumId w:val="3"/>
  </w:num>
  <w:num w:numId="47">
    <w:abstractNumId w:val="2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00"/>
    <w:rsid w:val="000359A8"/>
    <w:rsid w:val="00077E8B"/>
    <w:rsid w:val="000A20F0"/>
    <w:rsid w:val="000C60F0"/>
    <w:rsid w:val="000E21A9"/>
    <w:rsid w:val="001101AE"/>
    <w:rsid w:val="00126451"/>
    <w:rsid w:val="00160834"/>
    <w:rsid w:val="0018483D"/>
    <w:rsid w:val="001A36D0"/>
    <w:rsid w:val="001F4156"/>
    <w:rsid w:val="001F4E41"/>
    <w:rsid w:val="001F7197"/>
    <w:rsid w:val="00205D77"/>
    <w:rsid w:val="00223E00"/>
    <w:rsid w:val="0022798C"/>
    <w:rsid w:val="00237721"/>
    <w:rsid w:val="0028297E"/>
    <w:rsid w:val="00292BC5"/>
    <w:rsid w:val="002C5BB5"/>
    <w:rsid w:val="002F0EDE"/>
    <w:rsid w:val="00345D92"/>
    <w:rsid w:val="0038309B"/>
    <w:rsid w:val="00392110"/>
    <w:rsid w:val="003A7499"/>
    <w:rsid w:val="003F1251"/>
    <w:rsid w:val="003F67CA"/>
    <w:rsid w:val="00423067"/>
    <w:rsid w:val="00440BF8"/>
    <w:rsid w:val="004512D8"/>
    <w:rsid w:val="00467E69"/>
    <w:rsid w:val="00474086"/>
    <w:rsid w:val="004902D9"/>
    <w:rsid w:val="004B7D5B"/>
    <w:rsid w:val="004E7A90"/>
    <w:rsid w:val="005145C2"/>
    <w:rsid w:val="00557FCC"/>
    <w:rsid w:val="005D2851"/>
    <w:rsid w:val="005D6A47"/>
    <w:rsid w:val="00635544"/>
    <w:rsid w:val="00643EDD"/>
    <w:rsid w:val="0065645A"/>
    <w:rsid w:val="006A63BF"/>
    <w:rsid w:val="006B0B39"/>
    <w:rsid w:val="006E12C0"/>
    <w:rsid w:val="006F74C3"/>
    <w:rsid w:val="0070456F"/>
    <w:rsid w:val="00717502"/>
    <w:rsid w:val="00746E0C"/>
    <w:rsid w:val="0076074E"/>
    <w:rsid w:val="007A5794"/>
    <w:rsid w:val="00815120"/>
    <w:rsid w:val="00815B73"/>
    <w:rsid w:val="00885A99"/>
    <w:rsid w:val="008C64D3"/>
    <w:rsid w:val="008E7CE4"/>
    <w:rsid w:val="00910151"/>
    <w:rsid w:val="009E47F0"/>
    <w:rsid w:val="009E4B70"/>
    <w:rsid w:val="009E6B1E"/>
    <w:rsid w:val="00A236A6"/>
    <w:rsid w:val="00A558D2"/>
    <w:rsid w:val="00A91136"/>
    <w:rsid w:val="00B03702"/>
    <w:rsid w:val="00B2416A"/>
    <w:rsid w:val="00B377EA"/>
    <w:rsid w:val="00B37A98"/>
    <w:rsid w:val="00B55F59"/>
    <w:rsid w:val="00C16C58"/>
    <w:rsid w:val="00C714D8"/>
    <w:rsid w:val="00C75DF6"/>
    <w:rsid w:val="00C93DEB"/>
    <w:rsid w:val="00C94AC1"/>
    <w:rsid w:val="00CB2DEC"/>
    <w:rsid w:val="00CD14AC"/>
    <w:rsid w:val="00CE14A6"/>
    <w:rsid w:val="00CF54D8"/>
    <w:rsid w:val="00D42E32"/>
    <w:rsid w:val="00D5678F"/>
    <w:rsid w:val="00D56811"/>
    <w:rsid w:val="00D60085"/>
    <w:rsid w:val="00E419BC"/>
    <w:rsid w:val="00E538EF"/>
    <w:rsid w:val="00EA22F3"/>
    <w:rsid w:val="00EC55C6"/>
    <w:rsid w:val="00ED345D"/>
    <w:rsid w:val="00EE1225"/>
    <w:rsid w:val="00EE5D3C"/>
    <w:rsid w:val="00EE70AC"/>
    <w:rsid w:val="00EF270F"/>
    <w:rsid w:val="00F555EA"/>
    <w:rsid w:val="00F96D51"/>
    <w:rsid w:val="00FC069B"/>
    <w:rsid w:val="00FE0DAF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E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D6A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A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A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A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A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A4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4AC"/>
  </w:style>
  <w:style w:type="paragraph" w:styleId="Piedepgina">
    <w:name w:val="footer"/>
    <w:basedOn w:val="Normal"/>
    <w:link w:val="Piedepgina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4AC"/>
  </w:style>
  <w:style w:type="character" w:styleId="Textoennegrita">
    <w:name w:val="Strong"/>
    <w:basedOn w:val="Fuentedeprrafopredeter"/>
    <w:uiPriority w:val="22"/>
    <w:qFormat/>
    <w:rsid w:val="005145C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A74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D6A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A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A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A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A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A4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4AC"/>
  </w:style>
  <w:style w:type="paragraph" w:styleId="Piedepgina">
    <w:name w:val="footer"/>
    <w:basedOn w:val="Normal"/>
    <w:link w:val="Piedepgina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4AC"/>
  </w:style>
  <w:style w:type="character" w:styleId="Textoennegrita">
    <w:name w:val="Strong"/>
    <w:basedOn w:val="Fuentedeprrafopredeter"/>
    <w:uiPriority w:val="22"/>
    <w:qFormat/>
    <w:rsid w:val="005145C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A74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535BE-B92F-464C-8D8C-14FA6891C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8987D-57B8-42E8-A7F9-1C5D3CB8F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A70E7-E78A-46EF-A17C-45D5A7B7FB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PAZ</cp:lastModifiedBy>
  <cp:revision>3</cp:revision>
  <dcterms:created xsi:type="dcterms:W3CDTF">2020-06-19T15:54:00Z</dcterms:created>
  <dcterms:modified xsi:type="dcterms:W3CDTF">2020-06-23T03:03:00Z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