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885" w:rsidRPr="00E70D89" w:rsidRDefault="00C40885" w:rsidP="00C40885">
      <w:pPr>
        <w:pStyle w:val="Sinespaciado"/>
        <w:rPr>
          <w:rFonts w:ascii="Arial" w:hAnsi="Arial" w:cs="Arial"/>
          <w:bCs/>
        </w:rPr>
      </w:pPr>
      <w:r>
        <w:rPr>
          <w:noProof/>
          <w:sz w:val="18"/>
          <w:szCs w:val="18"/>
          <w:lang w:val="es-CL" w:eastAsia="es-CL"/>
        </w:rPr>
        <w:drawing>
          <wp:anchor distT="0" distB="0" distL="114300" distR="114300" simplePos="0" relativeHeight="251687936" behindDoc="1" locked="0" layoutInCell="1" allowOverlap="1" wp14:anchorId="1FA8DA36" wp14:editId="2BC7FA3F">
            <wp:simplePos x="0" y="0"/>
            <wp:positionH relativeFrom="column">
              <wp:posOffset>-107315</wp:posOffset>
            </wp:positionH>
            <wp:positionV relativeFrom="paragraph">
              <wp:posOffset>-193040</wp:posOffset>
            </wp:positionV>
            <wp:extent cx="468630" cy="618490"/>
            <wp:effectExtent l="0" t="0" r="7620" b="0"/>
            <wp:wrapNone/>
            <wp:docPr id="1" name="Imagen 1"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szCs w:val="14"/>
          <w:lang w:val="es-ES_tradnl"/>
        </w:rPr>
        <w:t xml:space="preserve">                   </w:t>
      </w:r>
      <w:r w:rsidRPr="00E70D89">
        <w:rPr>
          <w:lang w:val="es-ES_tradnl"/>
        </w:rPr>
        <w:t xml:space="preserve">Colegio  </w:t>
      </w:r>
      <w:r>
        <w:rPr>
          <w:lang w:val="es-ES_tradnl"/>
        </w:rPr>
        <w:t>Américo Vespucio</w:t>
      </w:r>
    </w:p>
    <w:p w:rsidR="00C40885" w:rsidRPr="00E70D89" w:rsidRDefault="00C40885" w:rsidP="00C40885">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Octavos</w:t>
      </w:r>
      <w:r w:rsidRPr="00E70D89">
        <w:rPr>
          <w:rFonts w:ascii="Arial" w:hAnsi="Arial" w:cs="Arial"/>
          <w:bCs/>
          <w:sz w:val="16"/>
          <w:szCs w:val="16"/>
        </w:rPr>
        <w:t xml:space="preserve"> Básico</w:t>
      </w:r>
      <w:r>
        <w:rPr>
          <w:rFonts w:ascii="Arial" w:hAnsi="Arial" w:cs="Arial"/>
          <w:bCs/>
          <w:sz w:val="16"/>
          <w:szCs w:val="16"/>
        </w:rPr>
        <w:t>s</w:t>
      </w:r>
      <w:r w:rsidRPr="00E70D89">
        <w:rPr>
          <w:rFonts w:ascii="Arial" w:hAnsi="Arial" w:cs="Arial"/>
          <w:bCs/>
          <w:sz w:val="16"/>
          <w:szCs w:val="16"/>
        </w:rPr>
        <w:t xml:space="preserve"> / </w:t>
      </w:r>
      <w:r>
        <w:rPr>
          <w:rFonts w:ascii="Arial" w:hAnsi="Arial" w:cs="Arial"/>
          <w:bCs/>
          <w:sz w:val="16"/>
          <w:szCs w:val="16"/>
        </w:rPr>
        <w:t xml:space="preserve">Ciencias Naturales </w:t>
      </w:r>
    </w:p>
    <w:p w:rsidR="00C40885" w:rsidRPr="00E70D89" w:rsidRDefault="00C40885" w:rsidP="00C40885">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MCA / 2020</w:t>
      </w:r>
    </w:p>
    <w:p w:rsidR="00C40885" w:rsidRPr="00F63E10" w:rsidRDefault="00C40885" w:rsidP="00C40885">
      <w:pPr>
        <w:jc w:val="center"/>
        <w:outlineLvl w:val="0"/>
        <w:rPr>
          <w:rFonts w:ascii="MV Boli" w:hAnsi="MV Boli" w:cs="MV Boli"/>
          <w:b/>
          <w:lang w:val="es-ES_tradnl"/>
        </w:rPr>
      </w:pPr>
      <w:r>
        <w:rPr>
          <w:rFonts w:ascii="MV Boli" w:hAnsi="MV Boli" w:cs="MV Boli"/>
          <w:b/>
          <w:lang w:val="es-ES_tradnl"/>
        </w:rPr>
        <w:t>CIENCIAS NATURALES</w:t>
      </w:r>
    </w:p>
    <w:p w:rsidR="00C40885" w:rsidRPr="00F63E10" w:rsidRDefault="00C40885" w:rsidP="00C40885">
      <w:pPr>
        <w:ind w:left="180"/>
        <w:rPr>
          <w:rFonts w:ascii="MV Boli" w:hAnsi="MV Boli" w:cs="MV Boli"/>
          <w:b/>
          <w:lang w:val="es-ES_tradnl"/>
        </w:rPr>
      </w:pPr>
      <w:r>
        <w:rPr>
          <w:rFonts w:ascii="MV Boli" w:hAnsi="MV Boli" w:cs="MV Boli"/>
          <w:b/>
          <w:lang w:val="es-ES_tradnl"/>
        </w:rPr>
        <w:t xml:space="preserve">                                   </w:t>
      </w:r>
      <w:r>
        <w:rPr>
          <w:rFonts w:ascii="MV Boli" w:hAnsi="MV Boli" w:cs="MV Boli"/>
          <w:b/>
          <w:lang w:val="es-ES_tradnl"/>
        </w:rPr>
        <w:t xml:space="preserve">     </w:t>
      </w:r>
      <w:r>
        <w:rPr>
          <w:rFonts w:ascii="MV Boli" w:hAnsi="MV Boli" w:cs="MV Boli"/>
          <w:b/>
          <w:lang w:val="es-ES_tradnl"/>
        </w:rPr>
        <w:t xml:space="preserve"> OCTAVO BÁSICO</w:t>
      </w:r>
    </w:p>
    <w:p w:rsidR="00C40885" w:rsidRPr="00F63E10" w:rsidRDefault="00C40885" w:rsidP="00C40885">
      <w:pPr>
        <w:jc w:val="center"/>
        <w:rPr>
          <w:rFonts w:ascii="MV Boli" w:hAnsi="MV Boli" w:cs="MV Boli"/>
          <w:b/>
          <w:lang w:val="es-ES_trad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2584"/>
        <w:gridCol w:w="3072"/>
      </w:tblGrid>
      <w:tr w:rsidR="00C40885" w:rsidRPr="00F63E10" w:rsidTr="00FA19EB">
        <w:tc>
          <w:tcPr>
            <w:tcW w:w="5156" w:type="dxa"/>
          </w:tcPr>
          <w:p w:rsidR="00C40885" w:rsidRPr="00F63E10" w:rsidRDefault="00C40885" w:rsidP="00FA19EB">
            <w:pPr>
              <w:ind w:left="180"/>
              <w:jc w:val="center"/>
              <w:rPr>
                <w:rFonts w:ascii="MV Boli" w:hAnsi="MV Boli" w:cs="MV Boli"/>
                <w:b/>
                <w:lang w:val="es-ES_tradnl"/>
              </w:rPr>
            </w:pPr>
            <w:r w:rsidRPr="00F63E10">
              <w:rPr>
                <w:rFonts w:ascii="MV Boli" w:hAnsi="MV Boli" w:cs="MV Boli"/>
                <w:b/>
                <w:lang w:val="es-ES_tradnl"/>
              </w:rPr>
              <w:t>Nombre</w:t>
            </w:r>
          </w:p>
        </w:tc>
        <w:tc>
          <w:tcPr>
            <w:tcW w:w="2584" w:type="dxa"/>
          </w:tcPr>
          <w:p w:rsidR="00C40885" w:rsidRPr="00F63E10" w:rsidRDefault="00C40885" w:rsidP="00FA19EB">
            <w:pPr>
              <w:ind w:left="180"/>
              <w:jc w:val="center"/>
              <w:rPr>
                <w:rFonts w:ascii="MV Boli" w:hAnsi="MV Boli" w:cs="MV Boli"/>
                <w:b/>
                <w:lang w:val="es-ES_tradnl"/>
              </w:rPr>
            </w:pPr>
            <w:r w:rsidRPr="00F63E10">
              <w:rPr>
                <w:rFonts w:ascii="MV Boli" w:hAnsi="MV Boli" w:cs="MV Boli"/>
                <w:b/>
                <w:lang w:val="es-ES_tradnl"/>
              </w:rPr>
              <w:t>Curso</w:t>
            </w:r>
          </w:p>
        </w:tc>
        <w:tc>
          <w:tcPr>
            <w:tcW w:w="3072" w:type="dxa"/>
          </w:tcPr>
          <w:p w:rsidR="00C40885" w:rsidRPr="00F63E10" w:rsidRDefault="00C40885" w:rsidP="00FA19EB">
            <w:pPr>
              <w:ind w:left="180"/>
              <w:jc w:val="center"/>
              <w:rPr>
                <w:rFonts w:ascii="MV Boli" w:hAnsi="MV Boli" w:cs="MV Boli"/>
                <w:b/>
                <w:lang w:val="es-ES_tradnl"/>
              </w:rPr>
            </w:pPr>
            <w:r w:rsidRPr="00F63E10">
              <w:rPr>
                <w:rFonts w:ascii="MV Boli" w:hAnsi="MV Boli" w:cs="MV Boli"/>
                <w:b/>
                <w:lang w:val="es-ES_tradnl"/>
              </w:rPr>
              <w:t>Fecha</w:t>
            </w:r>
          </w:p>
        </w:tc>
      </w:tr>
      <w:tr w:rsidR="00C40885" w:rsidRPr="00F63E10" w:rsidTr="00FA19EB">
        <w:trPr>
          <w:trHeight w:val="452"/>
        </w:trPr>
        <w:tc>
          <w:tcPr>
            <w:tcW w:w="5156" w:type="dxa"/>
          </w:tcPr>
          <w:p w:rsidR="00C40885" w:rsidRPr="00F63E10" w:rsidRDefault="00C40885" w:rsidP="00FA19EB">
            <w:pPr>
              <w:ind w:left="180"/>
              <w:jc w:val="center"/>
              <w:rPr>
                <w:rFonts w:ascii="MV Boli" w:hAnsi="MV Boli" w:cs="MV Boli"/>
                <w:b/>
                <w:lang w:val="es-ES_tradnl"/>
              </w:rPr>
            </w:pPr>
          </w:p>
        </w:tc>
        <w:tc>
          <w:tcPr>
            <w:tcW w:w="2584" w:type="dxa"/>
          </w:tcPr>
          <w:p w:rsidR="00C40885" w:rsidRPr="00F63E10" w:rsidRDefault="00C40885" w:rsidP="00FA19EB">
            <w:pPr>
              <w:ind w:left="180"/>
              <w:jc w:val="center"/>
              <w:rPr>
                <w:rFonts w:ascii="MV Boli" w:hAnsi="MV Boli" w:cs="MV Boli"/>
                <w:bCs/>
                <w:lang w:val="es-ES_tradnl"/>
              </w:rPr>
            </w:pPr>
            <w:r>
              <w:rPr>
                <w:rFonts w:ascii="MV Boli" w:hAnsi="MV Boli" w:cs="MV Boli"/>
                <w:bCs/>
                <w:lang w:val="es-ES_tradnl"/>
              </w:rPr>
              <w:t>8</w:t>
            </w:r>
            <w:r w:rsidRPr="00F63E10">
              <w:rPr>
                <w:rFonts w:ascii="MV Boli" w:hAnsi="MV Boli" w:cs="MV Boli"/>
                <w:bCs/>
                <w:lang w:val="es-ES_tradnl"/>
              </w:rPr>
              <w:t>° ____</w:t>
            </w:r>
          </w:p>
        </w:tc>
        <w:tc>
          <w:tcPr>
            <w:tcW w:w="3072" w:type="dxa"/>
          </w:tcPr>
          <w:p w:rsidR="00C40885" w:rsidRPr="00F63E10" w:rsidRDefault="00C40885" w:rsidP="00FA19EB">
            <w:pPr>
              <w:ind w:left="180"/>
              <w:jc w:val="center"/>
              <w:rPr>
                <w:rFonts w:ascii="MV Boli" w:hAnsi="MV Boli" w:cs="MV Boli"/>
                <w:lang w:val="es-ES_tradnl"/>
              </w:rPr>
            </w:pPr>
            <w:r w:rsidRPr="00F63E10">
              <w:rPr>
                <w:rFonts w:ascii="MV Boli" w:hAnsi="MV Boli" w:cs="MV Boli"/>
                <w:lang w:val="es-ES_tradnl"/>
              </w:rPr>
              <w:t>_____/____/ 20</w:t>
            </w:r>
            <w:r>
              <w:rPr>
                <w:rFonts w:ascii="MV Boli" w:hAnsi="MV Boli" w:cs="MV Boli"/>
                <w:lang w:val="es-ES_tradnl"/>
              </w:rPr>
              <w:t>20</w:t>
            </w:r>
          </w:p>
        </w:tc>
      </w:tr>
    </w:tbl>
    <w:p w:rsidR="00C40885" w:rsidRPr="00F63E10" w:rsidRDefault="00C40885" w:rsidP="00C40885">
      <w:pPr>
        <w:rPr>
          <w:rFonts w:ascii="MV Boli" w:hAnsi="MV Boli" w:cs="MV Boli"/>
        </w:rPr>
      </w:pPr>
    </w:p>
    <w:tbl>
      <w:tblPr>
        <w:tblStyle w:val="Tablaconcuadrcula"/>
        <w:tblW w:w="0" w:type="auto"/>
        <w:tblLook w:val="04A0" w:firstRow="1" w:lastRow="0" w:firstColumn="1" w:lastColumn="0" w:noHBand="0" w:noVBand="1"/>
      </w:tblPr>
      <w:tblGrid>
        <w:gridCol w:w="10740"/>
      </w:tblGrid>
      <w:tr w:rsidR="00C40885" w:rsidRPr="006966F6" w:rsidTr="00FA19EB">
        <w:trPr>
          <w:trHeight w:val="1255"/>
        </w:trPr>
        <w:tc>
          <w:tcPr>
            <w:tcW w:w="10740" w:type="dxa"/>
          </w:tcPr>
          <w:p w:rsidR="00C40885" w:rsidRDefault="00C40885" w:rsidP="00C40885">
            <w:pPr>
              <w:spacing w:before="7"/>
              <w:ind w:left="142"/>
              <w:rPr>
                <w:b/>
              </w:rPr>
            </w:pPr>
            <w:r>
              <w:rPr>
                <w:b/>
              </w:rPr>
              <w:t>OA 2</w:t>
            </w:r>
          </w:p>
          <w:p w:rsidR="00C40885" w:rsidRDefault="00C40885" w:rsidP="00C40885">
            <w:pPr>
              <w:pStyle w:val="Textoindependiente"/>
              <w:spacing w:before="41" w:line="276" w:lineRule="auto"/>
              <w:ind w:left="142"/>
            </w:pPr>
            <w:r>
              <w:t>Desarrollar modelos que expliquen la relación entre la función de una célula y sus partes, considerando:</w:t>
            </w:r>
          </w:p>
          <w:p w:rsidR="00C40885" w:rsidRDefault="00C40885" w:rsidP="00C40885">
            <w:pPr>
              <w:pStyle w:val="Textoindependiente"/>
              <w:numPr>
                <w:ilvl w:val="0"/>
                <w:numId w:val="5"/>
              </w:numPr>
              <w:tabs>
                <w:tab w:val="left" w:pos="863"/>
                <w:tab w:val="left" w:pos="864"/>
                <w:tab w:val="left" w:pos="3632"/>
                <w:tab w:val="left" w:pos="4934"/>
                <w:tab w:val="left" w:pos="6143"/>
                <w:tab w:val="left" w:pos="7059"/>
                <w:tab w:val="left" w:pos="7793"/>
              </w:tabs>
              <w:spacing w:line="242" w:lineRule="auto"/>
              <w:ind w:right="148"/>
            </w:pPr>
            <w:r>
              <w:t xml:space="preserve">Sus  </w:t>
            </w:r>
            <w:r>
              <w:rPr>
                <w:spacing w:val="18"/>
              </w:rPr>
              <w:t xml:space="preserve"> </w:t>
            </w:r>
            <w:r>
              <w:t xml:space="preserve">estructuras  </w:t>
            </w:r>
            <w:r>
              <w:rPr>
                <w:spacing w:val="18"/>
              </w:rPr>
              <w:t xml:space="preserve"> </w:t>
            </w:r>
            <w:r>
              <w:t>(núcleo,</w:t>
            </w:r>
            <w:r>
              <w:tab/>
              <w:t>citoplasma,</w:t>
            </w:r>
            <w:r>
              <w:tab/>
              <w:t>membrana</w:t>
            </w:r>
            <w:r>
              <w:tab/>
              <w:t>celular,</w:t>
            </w:r>
            <w:r>
              <w:tab/>
              <w:t>pared</w:t>
            </w:r>
            <w:r>
              <w:tab/>
              <w:t xml:space="preserve">celular, </w:t>
            </w:r>
            <w:r>
              <w:rPr>
                <w:spacing w:val="-3"/>
              </w:rPr>
              <w:t xml:space="preserve">vacuolas, </w:t>
            </w:r>
            <w:r>
              <w:t>mitocondria, cloroplastos, entre</w:t>
            </w:r>
            <w:r>
              <w:rPr>
                <w:spacing w:val="7"/>
              </w:rPr>
              <w:t xml:space="preserve"> </w:t>
            </w:r>
            <w:r>
              <w:t>otras)</w:t>
            </w:r>
          </w:p>
          <w:p w:rsidR="00C40885" w:rsidRDefault="00C40885" w:rsidP="00C40885">
            <w:pPr>
              <w:pStyle w:val="Textoindependiente"/>
              <w:numPr>
                <w:ilvl w:val="0"/>
                <w:numId w:val="5"/>
              </w:numPr>
              <w:tabs>
                <w:tab w:val="left" w:pos="863"/>
                <w:tab w:val="left" w:pos="864"/>
              </w:tabs>
              <w:spacing w:line="271" w:lineRule="exact"/>
              <w:ind w:hanging="362"/>
            </w:pPr>
            <w:r>
              <w:t>Células eucariontes (animal y vegetal) y</w:t>
            </w:r>
            <w:r>
              <w:rPr>
                <w:spacing w:val="2"/>
              </w:rPr>
              <w:t xml:space="preserve"> </w:t>
            </w:r>
            <w:r>
              <w:t>procariontes</w:t>
            </w:r>
          </w:p>
          <w:p w:rsidR="00C40885" w:rsidRPr="006966F6" w:rsidRDefault="00C40885" w:rsidP="00FA19EB">
            <w:pPr>
              <w:autoSpaceDE w:val="0"/>
              <w:autoSpaceDN w:val="0"/>
              <w:adjustRightInd w:val="0"/>
              <w:jc w:val="both"/>
              <w:rPr>
                <w:rFonts w:ascii="Comic Sans MS" w:eastAsia="Calibri" w:hAnsi="Comic Sans MS" w:cs="Dignathin"/>
                <w:color w:val="292829"/>
                <w:sz w:val="20"/>
                <w:szCs w:val="20"/>
              </w:rPr>
            </w:pPr>
          </w:p>
        </w:tc>
      </w:tr>
    </w:tbl>
    <w:p w:rsidR="00C40885" w:rsidRPr="00C40885" w:rsidRDefault="00C40885" w:rsidP="00C40885">
      <w:pPr>
        <w:pStyle w:val="Textoindependiente"/>
        <w:spacing w:line="275" w:lineRule="exact"/>
        <w:ind w:left="142"/>
      </w:pPr>
      <w:r w:rsidRPr="00C40885">
        <w:rPr>
          <w:rFonts w:ascii="MV Boli" w:hAnsi="MV Boli" w:cs="MV Boli"/>
          <w:b/>
          <w:u w:val="single"/>
        </w:rPr>
        <w:t>Actividad</w:t>
      </w:r>
      <w:r w:rsidRPr="00C40885">
        <w:rPr>
          <w:rFonts w:ascii="MV Boli" w:hAnsi="MV Boli" w:cs="MV Boli"/>
          <w:b/>
          <w:u w:val="single"/>
        </w:rPr>
        <w:t xml:space="preserve">: </w:t>
      </w:r>
      <w:r w:rsidRPr="00C40885">
        <w:rPr>
          <w:b/>
          <w:u w:val="single"/>
        </w:rPr>
        <w:t>Lea cuidadosamente y responda las preguntas en cada actividad</w:t>
      </w:r>
      <w:r w:rsidRPr="00C40885">
        <w:rPr>
          <w:b/>
          <w:u w:val="single"/>
        </w:rPr>
        <w:t>. Si no puedes imprimir las guías, trabájalas en tu cuaderno</w:t>
      </w:r>
      <w:r>
        <w:t>.</w:t>
      </w:r>
      <w:bookmarkStart w:id="0" w:name="_GoBack"/>
      <w:bookmarkEnd w:id="0"/>
    </w:p>
    <w:p w:rsidR="00345F8D" w:rsidRDefault="00345F8D">
      <w:pPr>
        <w:pStyle w:val="Textoindependiente"/>
        <w:spacing w:before="3"/>
        <w:rPr>
          <w:sz w:val="16"/>
        </w:rPr>
      </w:pPr>
    </w:p>
    <w:p w:rsidR="00345F8D" w:rsidRDefault="001A45F3">
      <w:pPr>
        <w:pStyle w:val="Ttulo2"/>
        <w:spacing w:before="90"/>
        <w:rPr>
          <w:u w:val="none"/>
        </w:rPr>
      </w:pPr>
      <w:r>
        <w:rPr>
          <w:u w:val="thick"/>
        </w:rPr>
        <w:t>CÉLULAS EUCARIOTAS</w:t>
      </w:r>
    </w:p>
    <w:p w:rsidR="00345F8D" w:rsidRDefault="00345F8D">
      <w:pPr>
        <w:pStyle w:val="Textoindependiente"/>
        <w:rPr>
          <w:b/>
          <w:sz w:val="20"/>
        </w:rPr>
      </w:pPr>
    </w:p>
    <w:p w:rsidR="00345F8D" w:rsidRDefault="00345F8D">
      <w:pPr>
        <w:pStyle w:val="Textoindependiente"/>
        <w:spacing w:before="1"/>
        <w:rPr>
          <w:b/>
          <w:sz w:val="20"/>
        </w:rPr>
      </w:pPr>
    </w:p>
    <w:p w:rsidR="00345F8D" w:rsidRDefault="001A45F3">
      <w:pPr>
        <w:pStyle w:val="Prrafodelista"/>
        <w:numPr>
          <w:ilvl w:val="0"/>
          <w:numId w:val="3"/>
        </w:numPr>
        <w:tabs>
          <w:tab w:val="left" w:pos="1842"/>
        </w:tabs>
        <w:spacing w:before="92" w:line="360" w:lineRule="auto"/>
        <w:ind w:right="1179"/>
        <w:rPr>
          <w:sz w:val="24"/>
        </w:rPr>
      </w:pPr>
      <w:r>
        <w:rPr>
          <w:sz w:val="24"/>
        </w:rPr>
        <w:t>El termino eucarionte significa ¨núcleo verdadero” que contiene el ADN o material hereditario.</w:t>
      </w:r>
    </w:p>
    <w:p w:rsidR="00345F8D" w:rsidRDefault="001A45F3">
      <w:pPr>
        <w:pStyle w:val="Prrafodelista"/>
        <w:numPr>
          <w:ilvl w:val="0"/>
          <w:numId w:val="3"/>
        </w:numPr>
        <w:tabs>
          <w:tab w:val="left" w:pos="1842"/>
        </w:tabs>
        <w:spacing w:before="0"/>
        <w:rPr>
          <w:sz w:val="24"/>
        </w:rPr>
      </w:pPr>
      <w:r>
        <w:rPr>
          <w:sz w:val="24"/>
        </w:rPr>
        <w:t>Se caracterizan por tener organelos muy organizados rodeados por una</w:t>
      </w:r>
      <w:r>
        <w:rPr>
          <w:spacing w:val="-6"/>
          <w:sz w:val="24"/>
        </w:rPr>
        <w:t xml:space="preserve"> </w:t>
      </w:r>
      <w:r>
        <w:rPr>
          <w:sz w:val="24"/>
        </w:rPr>
        <w:t>membrana</w:t>
      </w:r>
    </w:p>
    <w:p w:rsidR="00345F8D" w:rsidRDefault="00345F8D">
      <w:pPr>
        <w:pStyle w:val="Textoindependiente"/>
        <w:rPr>
          <w:sz w:val="22"/>
        </w:rPr>
      </w:pPr>
    </w:p>
    <w:p w:rsidR="00345F8D" w:rsidRDefault="001A45F3">
      <w:pPr>
        <w:pStyle w:val="Ttulo2"/>
        <w:jc w:val="both"/>
        <w:rPr>
          <w:u w:val="none"/>
        </w:rPr>
      </w:pPr>
      <w:r>
        <w:rPr>
          <w:u w:val="thick"/>
        </w:rPr>
        <w:t>TIPOS DE CÉLULAS EUCARIOTICAS</w:t>
      </w:r>
    </w:p>
    <w:p w:rsidR="00345F8D" w:rsidRDefault="001A45F3">
      <w:pPr>
        <w:pStyle w:val="Textoindependiente"/>
        <w:spacing w:before="137" w:line="360" w:lineRule="auto"/>
        <w:ind w:left="1122" w:right="1174"/>
        <w:jc w:val="both"/>
      </w:pPr>
      <w:r>
        <w:t>Las células eucariotas representan un progreso en la historia de los organismos vivientes, ya que su estructura compleja significó una evolución en este sentido. se dividen de acuerdo a su origen en:</w:t>
      </w:r>
    </w:p>
    <w:p w:rsidR="00345F8D" w:rsidRDefault="00345F8D">
      <w:pPr>
        <w:pStyle w:val="Textoindependiente"/>
        <w:rPr>
          <w:sz w:val="36"/>
        </w:rPr>
      </w:pPr>
    </w:p>
    <w:p w:rsidR="00345F8D" w:rsidRDefault="001A45F3">
      <w:pPr>
        <w:pStyle w:val="Textoindependiente"/>
        <w:spacing w:line="360" w:lineRule="auto"/>
        <w:ind w:left="1122" w:right="1178"/>
        <w:jc w:val="both"/>
      </w:pPr>
      <w:r>
        <w:rPr>
          <w:b/>
        </w:rPr>
        <w:t>Célula</w:t>
      </w:r>
      <w:r>
        <w:rPr>
          <w:b/>
          <w:spacing w:val="-12"/>
        </w:rPr>
        <w:t xml:space="preserve"> </w:t>
      </w:r>
      <w:r>
        <w:rPr>
          <w:b/>
        </w:rPr>
        <w:t>animal</w:t>
      </w:r>
      <w:r>
        <w:t>:</w:t>
      </w:r>
      <w:r>
        <w:rPr>
          <w:spacing w:val="-11"/>
        </w:rPr>
        <w:t xml:space="preserve"> </w:t>
      </w:r>
      <w:r>
        <w:t>su</w:t>
      </w:r>
      <w:r>
        <w:rPr>
          <w:spacing w:val="-11"/>
        </w:rPr>
        <w:t xml:space="preserve"> </w:t>
      </w:r>
      <w:r>
        <w:t>característica</w:t>
      </w:r>
      <w:r>
        <w:rPr>
          <w:spacing w:val="-12"/>
        </w:rPr>
        <w:t xml:space="preserve"> </w:t>
      </w:r>
      <w:r>
        <w:t>principal</w:t>
      </w:r>
      <w:r>
        <w:rPr>
          <w:spacing w:val="-11"/>
        </w:rPr>
        <w:t xml:space="preserve"> </w:t>
      </w:r>
      <w:r>
        <w:t>es</w:t>
      </w:r>
      <w:r>
        <w:rPr>
          <w:spacing w:val="-11"/>
        </w:rPr>
        <w:t xml:space="preserve"> </w:t>
      </w:r>
      <w:r>
        <w:t>tanto</w:t>
      </w:r>
      <w:r>
        <w:rPr>
          <w:spacing w:val="-9"/>
        </w:rPr>
        <w:t xml:space="preserve"> </w:t>
      </w:r>
      <w:r>
        <w:t>la</w:t>
      </w:r>
      <w:r>
        <w:rPr>
          <w:spacing w:val="-12"/>
        </w:rPr>
        <w:t xml:space="preserve"> </w:t>
      </w:r>
      <w:r>
        <w:t>carencia</w:t>
      </w:r>
      <w:r>
        <w:rPr>
          <w:spacing w:val="-9"/>
        </w:rPr>
        <w:t xml:space="preserve"> </w:t>
      </w:r>
      <w:r>
        <w:t>de</w:t>
      </w:r>
      <w:r>
        <w:rPr>
          <w:spacing w:val="-12"/>
        </w:rPr>
        <w:t xml:space="preserve"> </w:t>
      </w:r>
      <w:r>
        <w:t>pared</w:t>
      </w:r>
      <w:r>
        <w:rPr>
          <w:spacing w:val="-9"/>
        </w:rPr>
        <w:t xml:space="preserve"> </w:t>
      </w:r>
      <w:r>
        <w:t>celular</w:t>
      </w:r>
      <w:r>
        <w:rPr>
          <w:spacing w:val="-12"/>
        </w:rPr>
        <w:t xml:space="preserve"> </w:t>
      </w:r>
      <w:r>
        <w:t>y</w:t>
      </w:r>
      <w:r>
        <w:rPr>
          <w:spacing w:val="-7"/>
        </w:rPr>
        <w:t xml:space="preserve"> </w:t>
      </w:r>
      <w:r>
        <w:t>cloroplastos, como también la ausencia o pequeñez de sus vacuolas. Al no contar con una pared celular rígida, estas células son capaces de adoptar múltiples</w:t>
      </w:r>
      <w:r>
        <w:rPr>
          <w:spacing w:val="-1"/>
        </w:rPr>
        <w:t xml:space="preserve"> </w:t>
      </w:r>
      <w:r>
        <w:t>formas.</w:t>
      </w:r>
    </w:p>
    <w:p w:rsidR="00345F8D" w:rsidRDefault="00345F8D">
      <w:pPr>
        <w:pStyle w:val="Textoindependiente"/>
        <w:spacing w:before="1"/>
        <w:rPr>
          <w:sz w:val="36"/>
        </w:rPr>
      </w:pPr>
    </w:p>
    <w:p w:rsidR="00345F8D" w:rsidRDefault="001A45F3">
      <w:pPr>
        <w:pStyle w:val="Textoindependiente"/>
        <w:spacing w:line="360" w:lineRule="auto"/>
        <w:ind w:left="1122" w:right="1176"/>
        <w:jc w:val="both"/>
      </w:pPr>
      <w:r>
        <w:rPr>
          <w:b/>
        </w:rPr>
        <w:t>Célula vegetal</w:t>
      </w:r>
      <w:r>
        <w:t>: estas células, a diferencia de los animales, cuentan con una pared celular rígida. Además, poseen cloroplastos, a través de los cuales se realiza la fotosíntesis. De esta manera, los organismos constituidos por estas células son autótrofos, es decir, capaces de producir su propio alimento.</w:t>
      </w:r>
    </w:p>
    <w:p w:rsidR="00345F8D" w:rsidRDefault="00345F8D">
      <w:pPr>
        <w:spacing w:line="360" w:lineRule="auto"/>
        <w:jc w:val="both"/>
        <w:sectPr w:rsidR="00345F8D">
          <w:headerReference w:type="even" r:id="rId8"/>
          <w:headerReference w:type="default" r:id="rId9"/>
          <w:footerReference w:type="even" r:id="rId10"/>
          <w:footerReference w:type="default" r:id="rId11"/>
          <w:headerReference w:type="first" r:id="rId12"/>
          <w:footerReference w:type="first" r:id="rId13"/>
          <w:type w:val="continuous"/>
          <w:pgSz w:w="12240" w:h="15840"/>
          <w:pgMar w:top="1200" w:right="520" w:bottom="1200" w:left="580" w:header="606" w:footer="1000" w:gutter="0"/>
          <w:pgNumType w:start="1"/>
          <w:cols w:space="720"/>
        </w:sectPr>
      </w:pPr>
    </w:p>
    <w:p w:rsidR="00345F8D" w:rsidRDefault="00345F8D">
      <w:pPr>
        <w:pStyle w:val="Textoindependiente"/>
        <w:spacing w:before="5"/>
        <w:rPr>
          <w:sz w:val="12"/>
        </w:rPr>
      </w:pPr>
    </w:p>
    <w:p w:rsidR="00345F8D" w:rsidRDefault="00345F8D">
      <w:pPr>
        <w:rPr>
          <w:sz w:val="12"/>
        </w:rPr>
        <w:sectPr w:rsidR="00345F8D">
          <w:pgSz w:w="12240" w:h="15840"/>
          <w:pgMar w:top="1240" w:right="520" w:bottom="1200" w:left="580" w:header="606" w:footer="1000" w:gutter="0"/>
          <w:cols w:space="720"/>
        </w:sectPr>
      </w:pPr>
    </w:p>
    <w:p w:rsidR="00345F8D" w:rsidRDefault="00345F8D">
      <w:pPr>
        <w:pStyle w:val="Textoindependiente"/>
        <w:rPr>
          <w:sz w:val="20"/>
        </w:rPr>
      </w:pPr>
    </w:p>
    <w:p w:rsidR="00345F8D" w:rsidRDefault="00345F8D">
      <w:pPr>
        <w:pStyle w:val="Textoindependiente"/>
        <w:rPr>
          <w:sz w:val="20"/>
        </w:rPr>
      </w:pPr>
    </w:p>
    <w:p w:rsidR="00345F8D" w:rsidRDefault="00345F8D">
      <w:pPr>
        <w:pStyle w:val="Textoindependiente"/>
        <w:rPr>
          <w:sz w:val="20"/>
        </w:rPr>
      </w:pPr>
    </w:p>
    <w:p w:rsidR="00345F8D" w:rsidRDefault="00345F8D">
      <w:pPr>
        <w:pStyle w:val="Textoindependiente"/>
        <w:spacing w:before="11"/>
        <w:rPr>
          <w:sz w:val="15"/>
        </w:rPr>
      </w:pPr>
    </w:p>
    <w:p w:rsidR="00345F8D" w:rsidRDefault="00265C50">
      <w:pPr>
        <w:ind w:left="2483"/>
        <w:jc w:val="center"/>
        <w:rPr>
          <w:rFonts w:ascii="Arial" w:hAnsi="Arial"/>
          <w:b/>
          <w:sz w:val="19"/>
        </w:rPr>
      </w:pPr>
      <w:r>
        <w:rPr>
          <w:noProof/>
          <w:lang w:val="es-CL" w:eastAsia="es-CL" w:bidi="ar-SA"/>
        </w:rPr>
        <mc:AlternateContent>
          <mc:Choice Requires="wpg">
            <w:drawing>
              <wp:anchor distT="0" distB="0" distL="114300" distR="114300" simplePos="0" relativeHeight="251126784" behindDoc="1" locked="0" layoutInCell="1" allowOverlap="1">
                <wp:simplePos x="0" y="0"/>
                <wp:positionH relativeFrom="page">
                  <wp:posOffset>2411730</wp:posOffset>
                </wp:positionH>
                <wp:positionV relativeFrom="paragraph">
                  <wp:posOffset>118110</wp:posOffset>
                </wp:positionV>
                <wp:extent cx="3137535" cy="2947670"/>
                <wp:effectExtent l="0" t="0" r="0" b="0"/>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947670"/>
                          <a:chOff x="3798" y="186"/>
                          <a:chExt cx="4941" cy="4642"/>
                        </a:xfrm>
                      </wpg:grpSpPr>
                      <pic:pic xmlns:pic="http://schemas.openxmlformats.org/drawingml/2006/picture">
                        <pic:nvPicPr>
                          <pic:cNvPr id="44"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35" y="322"/>
                            <a:ext cx="4553" cy="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19"/>
                        <wps:cNvSpPr>
                          <a:spLocks/>
                        </wps:cNvSpPr>
                        <wps:spPr bwMode="auto">
                          <a:xfrm>
                            <a:off x="3797" y="186"/>
                            <a:ext cx="4941" cy="3726"/>
                          </a:xfrm>
                          <a:custGeom>
                            <a:avLst/>
                            <a:gdLst>
                              <a:gd name="T0" fmla="+- 0 4677 3798"/>
                              <a:gd name="T1" fmla="*/ T0 w 4941"/>
                              <a:gd name="T2" fmla="+- 0 1775 186"/>
                              <a:gd name="T3" fmla="*/ 1775 h 3726"/>
                              <a:gd name="T4" fmla="+- 0 4641 3798"/>
                              <a:gd name="T5" fmla="*/ T4 w 4941"/>
                              <a:gd name="T6" fmla="+- 0 1761 186"/>
                              <a:gd name="T7" fmla="*/ 1761 h 3726"/>
                              <a:gd name="T8" fmla="+- 0 4005 3798"/>
                              <a:gd name="T9" fmla="*/ T8 w 4941"/>
                              <a:gd name="T10" fmla="+- 0 1203 186"/>
                              <a:gd name="T11" fmla="*/ 1203 h 3726"/>
                              <a:gd name="T12" fmla="+- 0 4378 3798"/>
                              <a:gd name="T13" fmla="*/ T12 w 4941"/>
                              <a:gd name="T14" fmla="+- 0 1886 186"/>
                              <a:gd name="T15" fmla="*/ 1886 h 3726"/>
                              <a:gd name="T16" fmla="+- 0 4416 3798"/>
                              <a:gd name="T17" fmla="*/ T16 w 4941"/>
                              <a:gd name="T18" fmla="+- 0 1946 186"/>
                              <a:gd name="T19" fmla="*/ 1946 h 3726"/>
                              <a:gd name="T20" fmla="+- 0 4413 3798"/>
                              <a:gd name="T21" fmla="*/ T20 w 4941"/>
                              <a:gd name="T22" fmla="+- 0 1866 186"/>
                              <a:gd name="T23" fmla="*/ 1866 h 3726"/>
                              <a:gd name="T24" fmla="+- 0 4022 3798"/>
                              <a:gd name="T25" fmla="*/ T24 w 4941"/>
                              <a:gd name="T26" fmla="+- 0 1223 186"/>
                              <a:gd name="T27" fmla="*/ 1223 h 3726"/>
                              <a:gd name="T28" fmla="+- 0 4614 3798"/>
                              <a:gd name="T29" fmla="*/ T28 w 4941"/>
                              <a:gd name="T30" fmla="+- 0 1791 186"/>
                              <a:gd name="T31" fmla="*/ 1791 h 3726"/>
                              <a:gd name="T32" fmla="+- 0 4895 3798"/>
                              <a:gd name="T33" fmla="*/ T32 w 4941"/>
                              <a:gd name="T34" fmla="+- 0 3503 186"/>
                              <a:gd name="T35" fmla="*/ 3503 h 3726"/>
                              <a:gd name="T36" fmla="+- 0 4826 3798"/>
                              <a:gd name="T37" fmla="*/ T36 w 4941"/>
                              <a:gd name="T38" fmla="+- 0 3524 186"/>
                              <a:gd name="T39" fmla="*/ 3524 h 3726"/>
                              <a:gd name="T40" fmla="+- 0 3801 3798"/>
                              <a:gd name="T41" fmla="*/ T40 w 4941"/>
                              <a:gd name="T42" fmla="+- 0 3912 186"/>
                              <a:gd name="T43" fmla="*/ 3912 h 3726"/>
                              <a:gd name="T44" fmla="+- 0 4840 3798"/>
                              <a:gd name="T45" fmla="*/ T44 w 4941"/>
                              <a:gd name="T46" fmla="+- 0 3562 186"/>
                              <a:gd name="T47" fmla="*/ 3562 h 3726"/>
                              <a:gd name="T48" fmla="+- 0 4895 3798"/>
                              <a:gd name="T49" fmla="*/ T48 w 4941"/>
                              <a:gd name="T50" fmla="+- 0 3503 186"/>
                              <a:gd name="T51" fmla="*/ 3503 h 3726"/>
                              <a:gd name="T52" fmla="+- 0 4814 3798"/>
                              <a:gd name="T53" fmla="*/ T52 w 4941"/>
                              <a:gd name="T54" fmla="+- 0 2491 186"/>
                              <a:gd name="T55" fmla="*/ 2491 h 3726"/>
                              <a:gd name="T56" fmla="+- 0 3866 3798"/>
                              <a:gd name="T57" fmla="*/ T56 w 4941"/>
                              <a:gd name="T58" fmla="+- 0 3025 186"/>
                              <a:gd name="T59" fmla="*/ 3025 h 3726"/>
                              <a:gd name="T60" fmla="+- 0 4833 3798"/>
                              <a:gd name="T61" fmla="*/ T60 w 4941"/>
                              <a:gd name="T62" fmla="+- 0 2527 186"/>
                              <a:gd name="T63" fmla="*/ 2527 h 3726"/>
                              <a:gd name="T64" fmla="+- 0 4878 3798"/>
                              <a:gd name="T65" fmla="*/ T64 w 4941"/>
                              <a:gd name="T66" fmla="+- 0 2514 186"/>
                              <a:gd name="T67" fmla="*/ 2514 h 3726"/>
                              <a:gd name="T68" fmla="+- 0 5513 3798"/>
                              <a:gd name="T69" fmla="*/ T68 w 4941"/>
                              <a:gd name="T70" fmla="+- 0 2081 186"/>
                              <a:gd name="T71" fmla="*/ 2081 h 3726"/>
                              <a:gd name="T72" fmla="+- 0 5441 3798"/>
                              <a:gd name="T73" fmla="*/ T72 w 4941"/>
                              <a:gd name="T74" fmla="+- 0 2045 186"/>
                              <a:gd name="T75" fmla="*/ 2045 h 3726"/>
                              <a:gd name="T76" fmla="+- 0 3868 3798"/>
                              <a:gd name="T77" fmla="*/ T76 w 4941"/>
                              <a:gd name="T78" fmla="+- 0 2077 186"/>
                              <a:gd name="T79" fmla="*/ 2077 h 3726"/>
                              <a:gd name="T80" fmla="+- 0 5441 3798"/>
                              <a:gd name="T81" fmla="*/ T80 w 4941"/>
                              <a:gd name="T82" fmla="+- 0 2085 186"/>
                              <a:gd name="T83" fmla="*/ 2085 h 3726"/>
                              <a:gd name="T84" fmla="+- 0 5505 3798"/>
                              <a:gd name="T85" fmla="*/ T84 w 4941"/>
                              <a:gd name="T86" fmla="+- 0 2085 186"/>
                              <a:gd name="T87" fmla="*/ 2085 h 3726"/>
                              <a:gd name="T88" fmla="+- 0 5519 3798"/>
                              <a:gd name="T89" fmla="*/ T88 w 4941"/>
                              <a:gd name="T90" fmla="+- 0 695 186"/>
                              <a:gd name="T91" fmla="*/ 695 h 3726"/>
                              <a:gd name="T92" fmla="+- 0 5465 3798"/>
                              <a:gd name="T93" fmla="*/ T92 w 4941"/>
                              <a:gd name="T94" fmla="+- 0 635 186"/>
                              <a:gd name="T95" fmla="*/ 635 h 3726"/>
                              <a:gd name="T96" fmla="+- 0 4834 3798"/>
                              <a:gd name="T97" fmla="*/ T96 w 4941"/>
                              <a:gd name="T98" fmla="+- 0 419 186"/>
                              <a:gd name="T99" fmla="*/ 419 h 3726"/>
                              <a:gd name="T100" fmla="+- 0 5450 3798"/>
                              <a:gd name="T101" fmla="*/ T100 w 4941"/>
                              <a:gd name="T102" fmla="+- 0 672 186"/>
                              <a:gd name="T103" fmla="*/ 672 h 3726"/>
                              <a:gd name="T104" fmla="+- 0 5519 3798"/>
                              <a:gd name="T105" fmla="*/ T104 w 4941"/>
                              <a:gd name="T106" fmla="+- 0 695 186"/>
                              <a:gd name="T107" fmla="*/ 695 h 3726"/>
                              <a:gd name="T108" fmla="+- 0 7151 3798"/>
                              <a:gd name="T109" fmla="*/ T108 w 4941"/>
                              <a:gd name="T110" fmla="+- 0 208 186"/>
                              <a:gd name="T111" fmla="*/ 208 h 3726"/>
                              <a:gd name="T112" fmla="+- 0 6401 3798"/>
                              <a:gd name="T113" fmla="*/ T112 w 4941"/>
                              <a:gd name="T114" fmla="+- 0 928 186"/>
                              <a:gd name="T115" fmla="*/ 928 h 3726"/>
                              <a:gd name="T116" fmla="+- 0 7178 3798"/>
                              <a:gd name="T117" fmla="*/ T116 w 4941"/>
                              <a:gd name="T118" fmla="+- 0 238 186"/>
                              <a:gd name="T119" fmla="*/ 238 h 3726"/>
                              <a:gd name="T120" fmla="+- 0 7214 3798"/>
                              <a:gd name="T121" fmla="*/ T120 w 4941"/>
                              <a:gd name="T122" fmla="+- 0 224 186"/>
                              <a:gd name="T123" fmla="*/ 224 h 3726"/>
                              <a:gd name="T124" fmla="+- 0 8188 3798"/>
                              <a:gd name="T125" fmla="*/ T124 w 4941"/>
                              <a:gd name="T126" fmla="+- 0 395 186"/>
                              <a:gd name="T127" fmla="*/ 395 h 3726"/>
                              <a:gd name="T128" fmla="+- 0 7087 3798"/>
                              <a:gd name="T129" fmla="*/ T128 w 4941"/>
                              <a:gd name="T130" fmla="+- 0 833 186"/>
                              <a:gd name="T131" fmla="*/ 833 h 3726"/>
                              <a:gd name="T132" fmla="+- 0 7021 3798"/>
                              <a:gd name="T133" fmla="*/ T132 w 4941"/>
                              <a:gd name="T134" fmla="+- 0 864 186"/>
                              <a:gd name="T135" fmla="*/ 864 h 3726"/>
                              <a:gd name="T136" fmla="+- 0 7092 3798"/>
                              <a:gd name="T137" fmla="*/ T136 w 4941"/>
                              <a:gd name="T138" fmla="+- 0 845 186"/>
                              <a:gd name="T139" fmla="*/ 845 h 3726"/>
                              <a:gd name="T140" fmla="+- 0 8188 3798"/>
                              <a:gd name="T141" fmla="*/ T140 w 4941"/>
                              <a:gd name="T142" fmla="+- 0 395 186"/>
                              <a:gd name="T143" fmla="*/ 395 h 3726"/>
                              <a:gd name="T144" fmla="+- 0 7780 3798"/>
                              <a:gd name="T145" fmla="*/ T144 w 4941"/>
                              <a:gd name="T146" fmla="+- 0 2969 186"/>
                              <a:gd name="T147" fmla="*/ 2969 h 3726"/>
                              <a:gd name="T148" fmla="+- 0 7785 3798"/>
                              <a:gd name="T149" fmla="*/ T148 w 4941"/>
                              <a:gd name="T150" fmla="+- 0 2938 186"/>
                              <a:gd name="T151" fmla="*/ 2938 h 3726"/>
                              <a:gd name="T152" fmla="+- 0 7773 3798"/>
                              <a:gd name="T153" fmla="*/ T152 w 4941"/>
                              <a:gd name="T154" fmla="+- 0 3009 186"/>
                              <a:gd name="T155" fmla="*/ 3009 h 3726"/>
                              <a:gd name="T156" fmla="+- 0 8530 3798"/>
                              <a:gd name="T157" fmla="*/ T156 w 4941"/>
                              <a:gd name="T158" fmla="+- 0 3102 186"/>
                              <a:gd name="T159" fmla="*/ 3102 h 3726"/>
                              <a:gd name="T160" fmla="+- 0 8739 3798"/>
                              <a:gd name="T161" fmla="*/ T160 w 4941"/>
                              <a:gd name="T162" fmla="+- 0 1406 186"/>
                              <a:gd name="T163" fmla="*/ 1406 h 3726"/>
                              <a:gd name="T164" fmla="+- 0 8156 3798"/>
                              <a:gd name="T165" fmla="*/ T164 w 4941"/>
                              <a:gd name="T166" fmla="+- 0 2223 186"/>
                              <a:gd name="T167" fmla="*/ 2223 h 3726"/>
                              <a:gd name="T168" fmla="+- 0 8118 3798"/>
                              <a:gd name="T169" fmla="*/ T168 w 4941"/>
                              <a:gd name="T170" fmla="+- 0 2284 186"/>
                              <a:gd name="T171" fmla="*/ 2284 h 3726"/>
                              <a:gd name="T172" fmla="+- 0 8178 3798"/>
                              <a:gd name="T173" fmla="*/ T172 w 4941"/>
                              <a:gd name="T174" fmla="+- 0 2238 186"/>
                              <a:gd name="T175" fmla="*/ 2238 h 3726"/>
                              <a:gd name="T176" fmla="+- 0 8739 3798"/>
                              <a:gd name="T177" fmla="*/ T176 w 4941"/>
                              <a:gd name="T178" fmla="+- 0 1406 186"/>
                              <a:gd name="T179" fmla="*/ 1406 h 3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41" h="3726">
                                <a:moveTo>
                                  <a:pt x="894" y="1626"/>
                                </a:moveTo>
                                <a:lnTo>
                                  <a:pt x="879" y="1589"/>
                                </a:lnTo>
                                <a:lnTo>
                                  <a:pt x="864" y="1551"/>
                                </a:lnTo>
                                <a:lnTo>
                                  <a:pt x="843" y="1575"/>
                                </a:lnTo>
                                <a:lnTo>
                                  <a:pt x="210" y="1014"/>
                                </a:lnTo>
                                <a:lnTo>
                                  <a:pt x="207" y="1017"/>
                                </a:lnTo>
                                <a:lnTo>
                                  <a:pt x="204" y="1019"/>
                                </a:lnTo>
                                <a:lnTo>
                                  <a:pt x="580" y="1700"/>
                                </a:lnTo>
                                <a:lnTo>
                                  <a:pt x="552" y="1715"/>
                                </a:lnTo>
                                <a:lnTo>
                                  <a:pt x="618" y="1760"/>
                                </a:lnTo>
                                <a:lnTo>
                                  <a:pt x="616" y="1710"/>
                                </a:lnTo>
                                <a:lnTo>
                                  <a:pt x="615" y="1680"/>
                                </a:lnTo>
                                <a:lnTo>
                                  <a:pt x="587" y="1696"/>
                                </a:lnTo>
                                <a:lnTo>
                                  <a:pt x="224" y="1037"/>
                                </a:lnTo>
                                <a:lnTo>
                                  <a:pt x="837" y="1581"/>
                                </a:lnTo>
                                <a:lnTo>
                                  <a:pt x="816" y="1605"/>
                                </a:lnTo>
                                <a:lnTo>
                                  <a:pt x="894" y="1626"/>
                                </a:lnTo>
                                <a:moveTo>
                                  <a:pt x="1097" y="3317"/>
                                </a:moveTo>
                                <a:lnTo>
                                  <a:pt x="1016" y="3309"/>
                                </a:lnTo>
                                <a:lnTo>
                                  <a:pt x="1028" y="3338"/>
                                </a:lnTo>
                                <a:lnTo>
                                  <a:pt x="0" y="3718"/>
                                </a:lnTo>
                                <a:lnTo>
                                  <a:pt x="3" y="3726"/>
                                </a:lnTo>
                                <a:lnTo>
                                  <a:pt x="1031" y="3346"/>
                                </a:lnTo>
                                <a:lnTo>
                                  <a:pt x="1042" y="3376"/>
                                </a:lnTo>
                                <a:lnTo>
                                  <a:pt x="1081" y="3334"/>
                                </a:lnTo>
                                <a:lnTo>
                                  <a:pt x="1097" y="3317"/>
                                </a:lnTo>
                                <a:moveTo>
                                  <a:pt x="1097" y="2303"/>
                                </a:moveTo>
                                <a:lnTo>
                                  <a:pt x="1016" y="2305"/>
                                </a:lnTo>
                                <a:lnTo>
                                  <a:pt x="1031" y="2333"/>
                                </a:lnTo>
                                <a:lnTo>
                                  <a:pt x="68" y="2839"/>
                                </a:lnTo>
                                <a:lnTo>
                                  <a:pt x="72" y="2847"/>
                                </a:lnTo>
                                <a:lnTo>
                                  <a:pt x="1035" y="2341"/>
                                </a:lnTo>
                                <a:lnTo>
                                  <a:pt x="1050" y="2368"/>
                                </a:lnTo>
                                <a:lnTo>
                                  <a:pt x="1080" y="2328"/>
                                </a:lnTo>
                                <a:lnTo>
                                  <a:pt x="1097" y="2303"/>
                                </a:lnTo>
                                <a:moveTo>
                                  <a:pt x="1715" y="1895"/>
                                </a:moveTo>
                                <a:lnTo>
                                  <a:pt x="1707" y="1891"/>
                                </a:lnTo>
                                <a:lnTo>
                                  <a:pt x="1643" y="1859"/>
                                </a:lnTo>
                                <a:lnTo>
                                  <a:pt x="1643" y="1891"/>
                                </a:lnTo>
                                <a:lnTo>
                                  <a:pt x="70" y="1891"/>
                                </a:lnTo>
                                <a:lnTo>
                                  <a:pt x="70" y="1899"/>
                                </a:lnTo>
                                <a:lnTo>
                                  <a:pt x="1643" y="1899"/>
                                </a:lnTo>
                                <a:lnTo>
                                  <a:pt x="1643" y="1931"/>
                                </a:lnTo>
                                <a:lnTo>
                                  <a:pt x="1707" y="1899"/>
                                </a:lnTo>
                                <a:lnTo>
                                  <a:pt x="1715" y="1895"/>
                                </a:lnTo>
                                <a:moveTo>
                                  <a:pt x="1721" y="509"/>
                                </a:moveTo>
                                <a:lnTo>
                                  <a:pt x="1705" y="491"/>
                                </a:lnTo>
                                <a:lnTo>
                                  <a:pt x="1667" y="449"/>
                                </a:lnTo>
                                <a:lnTo>
                                  <a:pt x="1655" y="478"/>
                                </a:lnTo>
                                <a:lnTo>
                                  <a:pt x="1036" y="233"/>
                                </a:lnTo>
                                <a:lnTo>
                                  <a:pt x="1033" y="241"/>
                                </a:lnTo>
                                <a:lnTo>
                                  <a:pt x="1652" y="486"/>
                                </a:lnTo>
                                <a:lnTo>
                                  <a:pt x="1640" y="515"/>
                                </a:lnTo>
                                <a:lnTo>
                                  <a:pt x="1721" y="509"/>
                                </a:lnTo>
                                <a:moveTo>
                                  <a:pt x="3431" y="0"/>
                                </a:moveTo>
                                <a:lnTo>
                                  <a:pt x="3353" y="22"/>
                                </a:lnTo>
                                <a:lnTo>
                                  <a:pt x="3374" y="46"/>
                                </a:lnTo>
                                <a:lnTo>
                                  <a:pt x="2603" y="742"/>
                                </a:lnTo>
                                <a:lnTo>
                                  <a:pt x="2609" y="748"/>
                                </a:lnTo>
                                <a:lnTo>
                                  <a:pt x="3380" y="52"/>
                                </a:lnTo>
                                <a:lnTo>
                                  <a:pt x="3402" y="75"/>
                                </a:lnTo>
                                <a:lnTo>
                                  <a:pt x="3416" y="38"/>
                                </a:lnTo>
                                <a:lnTo>
                                  <a:pt x="3431" y="0"/>
                                </a:lnTo>
                                <a:moveTo>
                                  <a:pt x="4390" y="209"/>
                                </a:moveTo>
                                <a:lnTo>
                                  <a:pt x="4387" y="201"/>
                                </a:lnTo>
                                <a:lnTo>
                                  <a:pt x="3289" y="647"/>
                                </a:lnTo>
                                <a:lnTo>
                                  <a:pt x="3276" y="618"/>
                                </a:lnTo>
                                <a:lnTo>
                                  <a:pt x="3223" y="678"/>
                                </a:lnTo>
                                <a:lnTo>
                                  <a:pt x="3304" y="684"/>
                                </a:lnTo>
                                <a:lnTo>
                                  <a:pt x="3294" y="659"/>
                                </a:lnTo>
                                <a:lnTo>
                                  <a:pt x="3292" y="655"/>
                                </a:lnTo>
                                <a:lnTo>
                                  <a:pt x="4390" y="209"/>
                                </a:lnTo>
                                <a:moveTo>
                                  <a:pt x="4733" y="2908"/>
                                </a:moveTo>
                                <a:lnTo>
                                  <a:pt x="3982" y="2783"/>
                                </a:lnTo>
                                <a:lnTo>
                                  <a:pt x="3982" y="2781"/>
                                </a:lnTo>
                                <a:lnTo>
                                  <a:pt x="3987" y="2752"/>
                                </a:lnTo>
                                <a:lnTo>
                                  <a:pt x="3909" y="2776"/>
                                </a:lnTo>
                                <a:lnTo>
                                  <a:pt x="3975" y="2823"/>
                                </a:lnTo>
                                <a:lnTo>
                                  <a:pt x="3980" y="2792"/>
                                </a:lnTo>
                                <a:lnTo>
                                  <a:pt x="4732" y="2916"/>
                                </a:lnTo>
                                <a:lnTo>
                                  <a:pt x="4733" y="2908"/>
                                </a:lnTo>
                                <a:moveTo>
                                  <a:pt x="4941" y="1220"/>
                                </a:moveTo>
                                <a:lnTo>
                                  <a:pt x="4933" y="1215"/>
                                </a:lnTo>
                                <a:lnTo>
                                  <a:pt x="4358" y="2037"/>
                                </a:lnTo>
                                <a:lnTo>
                                  <a:pt x="4332" y="2019"/>
                                </a:lnTo>
                                <a:lnTo>
                                  <a:pt x="4320" y="2098"/>
                                </a:lnTo>
                                <a:lnTo>
                                  <a:pt x="4391" y="2060"/>
                                </a:lnTo>
                                <a:lnTo>
                                  <a:pt x="4380" y="2052"/>
                                </a:lnTo>
                                <a:lnTo>
                                  <a:pt x="4365" y="2042"/>
                                </a:lnTo>
                                <a:lnTo>
                                  <a:pt x="4941" y="122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340F9" id="Group 18" o:spid="_x0000_s1026" style="position:absolute;margin-left:189.9pt;margin-top:9.3pt;width:247.05pt;height:232.1pt;z-index:-252189696;mso-position-horizontal-relative:page" coordorigin="3798,186" coordsize="4941,4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0PB9DgAADj8AAA4AAABkcnMvZTJvRG9jLnhtbNRb247juBF9D5B/&#10;EPyYoLfFi26N6VnM9mWxwCRZZJUPUNvutrG25cju6ZkE+fec4kUm1aSk7D5lgGnZ1hFZrFNVrCLF&#10;D99/3e+SL+vutG0Ptwv2XbpI1odlu9oeXm4X/6gfr8pFcjo3h1Wzaw/r28W39Wnx/cc//uHD2/Fm&#10;zdtNu1utuwSNHE43b8fbxeZ8Pt5cX5+Wm/W+OX3XHtcH3Hxuu31zxtfu5XrVNW9ofb+75mmaX7+1&#10;3erYtcv16YRf7/XNxUfV/vPzenn+2/PzaX1OdrcLyHZWfzv194n+Xn/80Ny8dM1xs10aMZrfIMW+&#10;2R7Qad/UfXNuktdu+66p/XbZtaf2+fzdst1ft8/P2+VajQGjYelgND927etRjeXl5u3l2KsJqh3o&#10;6Tc3u/zrl5+7ZLu6XUixSA7NHhypbhNWknLeji83wPzYHX85/tzpEeLj53b56wm3r4f36fuLBidP&#10;b39pV2iveT23Sjlfn7s9NYFhJ18VB996DtZfz8kSPwomikxki2SJe7ySRV4YlpYbUEnPiaKCVeE2&#10;K3NN4HLzYB6XlWT6WZlLTnevmxvdr5LVyPbxw3G7vMF/o1N8eqfTadvDU+fXbr0wjexntbFvul9f&#10;j1eg/9ict0/b3fb8TZkyVERCHb78vF2SqumLQ4+09OA29ZpwpReL0s80NCZFTnJo7zbN4WX96XSE&#10;F0BZeN7+1HXt22bdrE70M+nIb0V99eR42m2Pj9vdjtijz2bEcKSBIQaUpo38vl2+7teHs/babr3D&#10;4NvDabM9nhZJd7PeP61hhN1PK6ZMBebw+XSm7sgwlCf9m5ef0rTiP1zdZendlUyLh6tPMJCrIn0o&#10;ZCpLdsfu/kNPM3nzelpDDc3u/rg1suLXd9IG3cYEGO2QyrGTL40KH9qaIJCyKisiDIxUQrKeuuXf&#10;oWzg8Pncrc/LDX18hubM7wD3N5SaL5olDk5wskm/ERX5B+xfcGXhWkfkPDLL4MXkOTJLM8/6YRnd&#10;6fzjut0n9AGqhqBK1c0XaFoPzUJI6ENLhKuh7A7eDxiD/sVqwCWpSquH8qGUV5LnDyDp/v7q0+Od&#10;vMofWZHdi/u7u3tmSdpsV6v1gbr5/Rwplbe77cqa6al7ebrbdZq7R/XPKOR0gV2TrVzEsLxSYxe7&#10;qxiX6Q+8unrMy+JKPsrsqirS8ipl1Q9VniLk3D/6Q/q8Pax//5CSt9tFlfFMseQITXbmjC1V/96P&#10;rbnZb8+YXHfb/e2i7EHNDXn+w2GlqD03253+7KiCxL+oAnRbopXFko2akAGTpSkCU/fJhgR8m+dm&#10;NHGHJr1fNs1xjSFTs074g8Xr2ekTZhOFSVhFgzY4Oz2d3LlJtaDvEGyedxVV4c8uZAnKu/q5RRRc&#10;zTxQjZ3Tlq/au8h0rEchHViZKPayMuLXyEKe9zskGX++StJE5kWRqAlN0XGBIVxr2J+ukzpN3hI1&#10;sw1A3IJUW6woMkzbZk68NIWQ0DelMBv0qAdAElrBMMF4gkkWFAxE9K3VMiJYbkFGsJyFBIOe+6ZY&#10;AUxYMEz2rmBpmgUFqyyMNFZGBGO++hlPRUgy5qpfgcKiMZ8BKYoyKBtzOagZj0nnc8DKMg9K53Kg&#10;QBHpfBqkZHlYOpeIGqCwtSEjdIlglQxL5xKhQGHpkL+4zUE6EZSOu1zUPOoLPhXwg6B03GVCgSLS&#10;+VTIlPOwdC4XNY85BNzNHSzjPGh33GVCgSLS+VTInMmwdC4XNY95hfCpYEUV9FfhMqFAYemET4Us&#10;q7DHCpeLWsS8QvhUiCzss5QU9eFEgSLS+VTIkoe9Qrhc1CLmFcKnQmSwgVAQdplQoLB00qdClGk4&#10;DFOZ04+2ljGvQA3k2p1ALhOSjoq/vjUFikjnUyFLdByavaTLRS1jXiF9KkSWh6VzmVCgiHQ+FVG7&#10;ky4XtYx5RTagImJ3mcvEiN1lPhWoV8I+Syl8z0Wdxbwi86ngMuyzmcuEAoV1lw2ooPAZYjZzuaiz&#10;mFdkPhUi5cHUJHOZUKCwdLlPhSxFeK7IXS7qPOYVuU8Fz3gR8orcZUKBItL5VMgykgXkLhd1HvOK&#10;3KeCZzCUQETJXSYUKCKdT0WWRebZ3OWizmNegeUYN6LwtAzOFYXLhAKFpSt8KjKkAUG7K1wu6iLm&#10;FYVPBU9l0O4KlwkFikjnUyFKqCXkFYXLRV3EvKLwqeApkv8As4XLhAKFpSt9KqK6K10u6jLmFaVP&#10;BUgL6q50mVCgiHQ+FRlWJIK6K10u6jLmFahrBnYXls5lYkw6nwp4RRWWzuWiLmNeUflU5Mh4AsRW&#10;LhGECWuu8onIZB7WXOUyUVcxn6h8InIRls2lgTAR2XwaEInDsxgV0ZdZrIp5BK3kapguh8FCSG8u&#10;CRKYsGws9VnIsAoWJJWlLhE1nouVPKlPRY7AE5CPpS4TBIoJ6FMRtTqG1TtHfSyNeQVLfT4ihsdS&#10;l4645bHU56NgWTgcs9SlBBqMOQYbVNxwyaAGvYqbQBENDiruXEbyYzYoueM1N/M5qVAlhShmLiME&#10;ignoE1KwSDLAmEtJzeJl96Du5iIioMsIgSICDurugkfyUOYX3lgFiTkJlqFdJ+bhCoh5pTeBYgL6&#10;hJRY4Qh7MZZGXSeJFt9sUH2LcHRmXvVNoJiAAydJy8gaHncpwbJP1EkGBTiltyEb9ApwAkUEHBTg&#10;RcojXuxX4CxagrNBDV4ieQ0K6DJCoJiAAyfBtk6YYr8IZ9EqnA3K8DKc9zHhMkKgiICDMjxug34d&#10;zqKFOHtXiQdnYTaoxOMC+k5SFEjrQpkp80txFq3F2aAY51UenIuZdOOWQsV0OHCTAvlkWESXlJpF&#10;C3I2qMh5FQmFXkmuUBERBzV5URThupL5RTmLVuVsUJYL7FgGPcWryxUqJqLvKmUmIkT7lTmLluZs&#10;WJuzNJzU+MU5oSIiDqrzshDhXJr55TmL1udsUKDDrYKLucyr0BUqJqLvLiWpJ2iLfo3OokU6G1bp&#10;kRVd5pfphIqJ6LtLyVgZEdF3l2ilzoalOkdxFYrafq1OqIiIg2K9jOY2frXOouU6G9brseTGL9hH&#10;spti4C5RW/RLdmw/xbKbQdEetUWvah/YIjYK+63AZqP325ub5deD2R7EpwQva9DbMLSBeGxP9KJL&#10;jSoFe/m1MJu7QNHdCBhTL4GLWWCYEIGRdWNLEdKNN025tILbdwom4JghFFxt0E62TnkmwZEfzhGG&#10;sj4FnzdSysEIjtxpTuuUESn4vKFSfqLg84ZK2QLBMcvPEYbmbgWfN1Ra1yY4pr85rdOcpuDzhkrz&#10;i4LPGyrFeoIjRM8RhuKugs8bKi1WEhyha07rFI8UfN5QKTYo+Lyh0voawbEyNkcYWvBS8HlDLc1Q&#10;sXg0p3VaFKLWq3lDNS871NW8oaqVE2qeljzmiKNWMvQD84arVhbUA3ODUx+dUKLPEokqb93DzEHb&#10;CEUl7KwebIyiknLeA4ZkNjNMMRunGLY9Z/VgIxWVQLMesLGKSpJ5Dxi7pgph3gN20DMDlsrCFXHI&#10;nmf1YGMWQy476wEbtSiznPeAHTTyvHkP2EHPDF3Mxi68PzevBxu9sEPvPqDnYZNw0Nt/w3eiu0WC&#10;d6Kf6BmkIM2Z8hT7kd5F0+/WbugFXCyo0J19+2VdtwpzpoSlpKVmEIT83b4fdYHsDh6U0iWCZohv&#10;WnEWYK9H3WZu2sRi6TiQSmfVYq8o25K96hY5LUkSMMXS31jX2HqxQEuubcleTYupkRGvBI62mNGW&#10;DXVdYKl6rOuMKlMF7IOa7dJeddc5rQ4qIKqwsRZzhsxYtzgF1CbNcgg71mJWGvXklWXbymavRj3c&#10;qgdBaKzF0gQpGMUE13Ywef+aq+3SXnXXAYu0gItlaigmHj0eITBBaDEvGPuUxRoBhMBC+NiQUDZr&#10;goTAEtUYUluGKEDoGEwbuX2BD05tJbNXKyEtFoJvIbCwM9YgNhe0rQmB4mkcaTIdjGXcc0K6tPJd&#10;dGolNXrnos8pLhj7lMUavQNro6FF2KtFmvFzCDs6qlzzw8t+YrQt2atukYpf6BPlsbUOe99e+561&#10;A3GBKXRcn7SgRW0KCDGONIGDC5jTOPK9Nq18F60aSbG9o2MC3tAyrV4w9imLtcGw7BNRi7BXg8xt&#10;IC77Wdci7PUdcqJNWsmg2DXV9wU34ZUXGfvE18pmr0MZqz41swh7fa+hid4DerdtXfRvWzXJZ9YH&#10;mgvEPmShtGsINeFVoHEbyWlRioCoGEeNKadlSgJiEWQUmAo9u8DbpoA6gPEp38jNDCj1C83xQIct&#10;QCVjNjFTYhVKR8SLJq3+LhrVmhTSBA87AV4A9hEDFKaI1icxokIitOopcCIW85x2kqHwoj+8ZDu0&#10;V90xgDp/KuQ4M5h1jHrsaSjbkL3aIdNWN/VsI4G9b68WZ2e+iX6HKrTNXFSpG5SC3p1Ax3zSwKUw&#10;GQfOyo1aGYKk1k4+EasFp/VCdE5p1JiB46iNJiaf8AQkBJrpvByfIgUOt+muJ6IkgJoZcsYxGQOa&#10;jCq9MPUjr7Djrxu9EGOfMoxX9GIQEVT0CxwWYa/vkRMEVZbJAm4+NihYh6aSFxPZiahokZjkLPsy&#10;3cpnr72cxuQKqHasd1nQViq1WcHsJ5AmsF00anu9aNaYvDpIglbxhvdUhJGVYQrb8VP008YOyZpO&#10;pNlS2FFN1StS0NsCqk28qTM6frw1bJAThQi82LY5wb0UZlUQb+hN8BTQqNY+QjKVsmqRu69p8aN7&#10;Xid+turxkc5NmYF7sP/pTNz/6wEynD8258R+x5kxe/JKH9V6alffcMaxa3EEEWaAo+P4sGm7fy2S&#10;NxzDvl2c/vna0Jna3U8HnCSrsGEN2Fl9kVlB5ti5d57cO81hiaZuF+cFdlPo490Z3/DI67HbvmzQ&#10;kz5demjpFNnzVh17JPm0VDAS+oLDbOqTOnStDMccEKdT3e53hbocY//4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VSZW4QAAAAoBAAAPAAAAZHJzL2Rvd25yZXYueG1sTI9BS8NA&#10;FITvgv9heYI3u0mjbRqzKaWopyLYCuLtNfuahGZ3Q3abpP/e50mPwwwz3+TrybRioN43ziqIZxEI&#10;sqXTja0UfB5eH1IQPqDV2DpLCq7kYV3c3uSYaTfaDxr2oRJcYn2GCuoQukxKX9Zk0M9cR5a9k+sN&#10;BpZ9JXWPI5ebVs6jaCENNpYXauxoW1N53l+MgrcRx00Svwy782l7/T48vX/tYlLq/m7aPIMINIW/&#10;MPziMzoUzHR0F6u9aBUkyxWjBzbSBQgOpMtkBeKo4DGdpyCLXP6/UPwAAAD//wMAUEsDBAoAAAAA&#10;AAAAIQDPW9YVl6wBAJesAQAVAAAAZHJzL21lZGlhL2ltYWdlMS5qcGVn/9j/4AAQSkZJRgABAQEA&#10;YABgAAD/2wBDAAMCAgMCAgMDAwMEAwMEBQgFBQQEBQoHBwYIDAoMDAsKCwsNDhIQDQ4RDgsLEBYQ&#10;ERMUFRUVDA8XGBYUGBIUFRT/2wBDAQMEBAUEBQkFBQkUDQsNFBQUFBQUFBQUFBQUFBQUFBQUFBQU&#10;FBQUFBQUFBQUFBQUFBQUFBQUFBQUFBQUFBQUFBT/wAARCAJx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pKWgBgApSPxrF8TeLdF8G6a&#10;+oa3qlrpdkn3pruVUX9a+c/Hf/BQPwN4e3xeH7O98UXC/wAUa+RD/wB9P83/AI5XVRwdfFaUocxc&#10;YSkfUpIANAORXxD4Q/4KBXviDV57TU9J0zw/aCLdBNNPLLvb+47D7v8AvVxfxZ/be8eXeuNp/g7U&#10;7C20/wAtd13FY733/wBxd2//AL6q4ZdiJ436jy+9y83937x+zlzcp+h+9MfMRWfdeJNLsf8Aj51K&#10;zg9pZ1Wvyi1Xxh488cS+frPifVrxn/ge5ZE/74X5az7DwBqGsXqW0Ctc3Ev3UeX/AOLr6CXD9OhS&#10;9riK/LGJr7E/WT/hOfDx/wCY9pn/AIFx/wDxVNPjnw4o/wCQ9pn/AIGRf/FV+SWq+CbzSryW2vLZ&#10;oZU+8jrWb/wirJKkvkb9rb9j/wAdXHIKNSl7alX5oh7E/Yiy8T6TqZ2Wmp2ly/8AchnVq094r8hv&#10;H+sX3ip7LyNP/sRLXe6/Z2ffvb/brS8DftB/Fj4aTRHTPE93eWSt/wAeWp/6VE3/AH18/wD3xXHh&#10;8gxFeh7Vu0v5f+CR7OR+teBSEc18bfDX/goPY37R2vjfw/Lo0p+X7bp7/aIW/wB5PvJ/49X1F4N+&#10;IXh34h6Wt/4f1i01W3Yfet5PmX/eX7y/jXj4jBV8M7VYkShKJ1NFJS1xkBRRRQAUUUUAFFFFABRR&#10;RQAUUUUAFFFFABRRRQAUUUUAFFFFABRRRQAUUUUAFFFFABRRRQAUUUUAFFFFABRRRQAUUUUAFFFF&#10;ABRRRQAUUUUAFFFFABRRRQAUUUUAFFFFABRRRQAUUUUAFFFFABRRRQAUUUUAFFFFABRRRQA0detH&#10;Suc8X+NtB8A6HPrHiHVLbStOg+/cXEm1R/8AXr5C+NP7bHjh/DV3qfw18HyxaKse9Nc1mL55U/56&#10;xQbvuf7b/wDfNa0aMq0oxXu83cuMD7Q1HWLLRrZ7m+vILS2T70txIqKv418qftIft2+H/AVlLo3g&#10;S7t/EfieX5fPjO+1tf8AaLfxt/srX5w+Ofi741+LN/8AafFniPUNY+b5IZZf3Sf7iL8q16H8HNV8&#10;D6Po1wuvaDPqWqtOm2VIldPK2fOnzP8AK3+3savsnkKy+mq9SMq0v5Y/8E29nylfWPFXij4o6s+q&#10;+J9Xu9Yum/juJfkT/cT7q/8AAKu2fhhnT7tdL4V0SC5vUleDybdpd7on8K16xeaDoflbdMiZHWV9&#10;run/ACy/2/8Aar262YrD1qVCNKXvfy/DE6FI8Xh8EtN/yyr0ab4Y+HtNsEazvmubvbE/z/x7vv8A&#10;yfw7P9+uiTSoIV81mWFE+87tsRK898Z/F3StBl+w6YzXl39z/R13u/8AuJ/7O/8A4/WdehWxtWnO&#10;NSUeX+X7X+IcvI6qw8MKkW/yv/Hai1XxVovgnfPPfKkqK8TIi+b9776P/DWZ4e+PDw/DfWNDvrae&#10;bW7zb5FwnlbLVN/z7nVEZmdN/wBz7tedXPhvSPKS51FrnWNTRd/lXa7LS3/3Il/9nrgVXmjXpZpG&#10;PL/4FzRPTwmVYzG/DEu6r8Y18Q37rpGlXeqy/c37d7//ABK/+PVN4S8W65oPiu0vtV0q0ttPib97&#10;b6jeRO+3/cVN1cff+LdlncWyr8kTfukhXZF9/wDuLViHW5XdNsWzzW+XyV+T5f8A0GuCpnWClQlh&#10;aVP3fhPtaXBdfk/fyPWvjT8UdMvINH0zwhYtrdokCXF5dvElq6P/AHE83/7L+OvJ/wDhOZ7yV/K8&#10;OXOz/bnif/2Ssd5rnUpbiVt3lbf73lVnzeU91LtVdifdRP4f/iq4svzXC5Th44anTlynZHgbn+Gq&#10;e8fs/aloPiTxk+i+I9BW2ivPkiu7tk2W+1Hd9/z/AMeyuX174i6P4e+Idxc+EZ5vCTWvyRXdpOye&#10;a39/7m3bXKzXMFtAkHkMkTL83+1/tvVGbUrN7Xyts8Nv/wAskT50/wBz+7W9HF4J4+WOnze9Hl5e&#10;b3f/AAE8mrwdiVL93LmPs74Q/tv6xbRW9t4wsYtdsNvzato7K8sX/XWJf/sa+uvBnjrRfH+jxaro&#10;GpQanZS/8tYXztP91l/hb61+MEL6emopcr9ptrhf+W1i3lXCP/6DXr/w4+OOs+BLxNVluZ3lR/8A&#10;kN6Ym24Zf7l1b/dnX/vl/wDbrpr5fgcf72Bl7x8pj8hx2Xx568D9ZM5+tHFeS/AX45af8a9CluIC&#10;hvLNlSeS3LNbS7lDbom/9kb5l7161XxlWnKlOVKfxRPmx1FFJmgQtFFFABRRSZoAWiiigAooooAK&#10;KKKACiiigAooooAKKKKACiiigAooooAKKKKACiiigAooooAKKKKACiiigAooooAKKKKACiiigAoo&#10;ooAKKKKACiiigAooooAKKKKACiiigAooooAKKKKACiiigAoophOBQAnHWvlz9pP9urwx8Dbq40LS&#10;oT4k8VqvzW8bf6Pat/01f+9/sLXG/tiftu2/gOG88H+A7pLnxG37q81NPmSy/wBhP70v/oNfGvxL&#10;+HXhrwr8KtP1W+1dtS8a6u0V0ssN0twkqNv835P4dny/O/3mr6LA5dCnUoTx0JfvJcsY/wDt0v7p&#10;tGP8xyPxd+OvjP46a9/afirU2uUX/UWMPyW8H+4n/s9W9b+Ovi/xD4Pt/DUtzBDp8VmtlK8UCpNP&#10;Er70R3/4An3P7lee21szvXW6D4Va5ZPlr9TrZfgpez9pTj+7+H+6dnLEx9K0qW5lRFVq9T8H+FZf&#10;NTctehfBPRNI8N3l3eanBO935X+iukSyon9/5G/75rs4dKW81S7vvs0dt9olaXyYl+RN38FeJLNK&#10;tXF1MP7LljHl97+YOYZ4b0RbaJPlrb1jWLHwxpz3l9KqRJ935vv0/wDtXRdBuLRdXvorC3lb5nf+&#10;FP79cT8fvA2larr1pqdtryzeF7ixivVsUld7tlZPufc2xVwyr01X9nVNKVKVaXJS+I818W/EvV/i&#10;FePbaZL9g0eJ9jXf8H/AP7zVg6PYWtm7xW0CukrfvZpW/ev/AL9W9VRX+zrbWzIkSqkVvF/qk/3P&#10;/H6qJ56eatzPvuE+782zZXy+ZZ9VlP2GG92J+z5Nw1hsLS9riPekdHZ3MFmjwW26Ha2yXfF8n+3/&#10;AOz1U1JLN5U2yzv/AASom/5kqvZwr9neWXdbI3ztsWumhhW8lRvIV3dfl3y/+gVx05xxEdT26iWG&#10;3+E49NNlmf5YFhtGbeuytKz0eJ4oli2pcJ8/3fnrbm8iGLzZfNf5fmT/AGqpaaio8W3c7rF83y/f&#10;/wDsq8qUIwqnoRryq0jP/sqWaJ4pZWeLdv8Ak/hrPh8K/Zp/Kliab5vm8pf4a9Ae2iuU3KrJ5r/x&#10;7PnatCz0eB7yVfIid9v7h3+fYn+/XTUpR+ycFPHygcfbeEl+xvar5qbF+b5n3/f/AL9ZPifwYsMS&#10;T2y79iumzd/n+5Xqc0MCWr7lXen3XeX7rVy/iRJ7OWXdLviuGZpX+4n/ALPWMlyxCliZVap5FqWl&#10;TzWvntE29nd9lu2/an+3XS+D3nRkns2aGVVdFeb+H/fStC202C8v9qtsllZNjp/frQ+wNpUXlRf6&#10;T8uxkhX7tLAp05c8T0cbWhiaXspnpHwr/aEtfghomp/2ZoE82tXV59quobSXZaRRKnzuif3nr7L+&#10;EP7Ufhzx94Qsr/Wrm20S/liDtF5haKX/AGon7/7n3lr82b+/3sku1bbym/1yf/EV1Hwi8ct4G8TW&#10;66VP9mt7+VpYN/zpBeL99Nn92VP4K+qp4DCY2NSpH+JL3j8Lz3JpYKfPH4T9OG+NvgzHy6ysx/ux&#10;QSt/7LUL/G/wuPuPqUv+5pV03/slfMqfE7xjcojf25Am7+5YpXR2F54v1jS3uV8X/Pt3+Vb2MW//&#10;AG68uOXx/r/hj4iVajD4j24fHLRVOI9K8Q3P+5pE/wD7MBSw/HXRt2250jX7Nf782lSlf/HN1fPe&#10;pax4ls4kZvFl7M7/AMCRIr/+iqz08T+KLN/l8S6gj/8ATVYn/wDZKJYKMSYYnDSPrTw78S/DXiqX&#10;7Ppes2lzdr9+18zZcL/2yb5q6nOegzXxPN45vL9EXxLoOn+JET7l3aL9nu1/3P8A9ta9J8BfEi+0&#10;yy+06BeXPirQov8Aj60q+l/4mFh/uu33/wDcf/gLVhUwThHmidHLGXwyPpEUZrn/AAp4w0nxlpa3&#10;2l3aXEW7Y6H5Xif+6y/wtXQFsV5Uvd+IyFooopgFFFFABRRRQAUUUUAFFFFABRRRQAUUUUAFFFFA&#10;BRRRQAUUUUAFFFFABRRRQAUUUUAFFFFABRRRQAUUUUAFFFFABRRRQAUUUUAFFFFABRRRQAUUUUAF&#10;FFFABSHpS0UARE4Umvg/9sj9tg6N/aHgbwDcgXi7oNR1uJv9V/eii/2v7zV9bfGO/lsvh/qscE09&#10;tLdRGDz7T/WxK333X/dXJr8YPGGmxWfiXU7O2na5t4LqWKK4f/lqu/5Hr6Lhqhhcbi6kKu9P3jpp&#10;R5mcvcu0ztLKzO7/AHt9NhhaZv7+z7teu6x8EItH+C1v4zvNTaG9upYvIsXi+SVGd1+R/wC98m+u&#10;E0HSvOnTctfp2EzDDY6lKeGfNyylH/t6O51G34Y8H3M1rFeS20v2Rn2LLs+R69b8MeFYkRPkrrb/&#10;AMZweJ/D+maLp+mNpunxeU8tu8u9N6o6/J/d++7/AO1vrT0qzW2VNy14dPG4vEUHPEU/Zy/lFzGh&#10;Z+G59Ngt5ZbZoYpV3xO6/eqv4t8VWfgzS3uZ5VSZ1/dI/wD4+/8Au10ut+JLaaw837NHpun2qtK0&#10;KMzp9z53/wC+ESvmTW7+8+IviO7nn3JpVkySzp/6BF/wD/4uuDL54iphvb5hHll9o3w1CpiasaUP&#10;ikXoXufiRePqGqyz22iK2+K33bJb1/77/wCz/sf98f3q0JkSZEitv3KN8/zr/F/crmfEni3/AEVL&#10;NWbzfvqifIn+wldH4Vv/ALekK/wbdmx9yf7776+bxec/Wp8lL4T9ny3h6OVUvaz96RLc6ajxbZfK&#10;TZ913bYlZV5pUth80EC3L7Vdvl+4n993ruLDSle/3Qea6bvm3/c/3Kr63Z7IriKK23yo3ypv/wBa&#10;lePi6Hu3iethsXLm5JHFW2pQPeO0UTXL/c/dfxJXVaJcxTQefLKsPzb9+3Y//wC1XNQ+GNmpJLLF&#10;s++ywv8AfWu40TRIk/5ZN+4+dX3fPWOEp1JF5lUox5R7/YblH/dNeeUvzO6pvT5/v1ymqvZ6VL9m&#10;trNby4X97LvZtn3P4609S8SXN+kqaVuh8hfN3v8A+yVg6JZs8v8AaF5bTzRPL/pT/wAG+vnM44iw&#10;WFj7Ol70ol4LBVpfvan/AICW7DxC009lBeWy20Trvi+bejPW7pupWdzYPeNBHC8v+qTykT/frN1d&#10;NDTW7WCya7ubdVXZs/gRvvIlS6p4V0vUp0/sjVYLmCX/AFSSq8Xlf8Brw6HGMfgqwlGP80v+B8zp&#10;qYKlOXMbD37JFLFFt2RNvXY6fN/f+9VK8mbzUilVkR/vJ9/738dY9n4Vvr5tQsrHa6RN5v2RZdz7&#10;f7lUba2n0G93NAyW8vyeT9xG/wC+q+nwnFWX1akaTOOWAlCMpQNbTX0pLryoGjeVWbd/+38lUdY1&#10;JYftEVm86OnyypMv/A60H/sxN88S/Y9/+v8Am+fdXFeIfE6o93bT329ZfkWLb/H/AMBr7Tnpew54&#10;fDI5KVKdWqc1r2peTdIysqb9j/I3yf8AfH/fdMh165ubd7Zom85V+0RSouz51+f5Kz7y2l8Qy2jR&#10;bppXX7n8bf8AxXz17B8OPAF54PWLU52/0uJvNXequkW7+HZ93+/XiYLH/UsXGsexm2EpY3AyoS+I&#10;918KvLqXg3RNXaWOa3v4N6vFLv8A99P95K7Dwl4hXR7/AGs2+J//AEOvGneBLj+0/DSRaPqr/Pea&#10;em9LG/8A9jZ92Jv9tNtXrzxJ/odvqEDSpbz7kZJfv28q/fif/aSvtbRrfv6Xwn8uZvlNfBVOWoe+&#10;3mpNtfaq/ul+X/crmdSsP3/m/wB9a53w94wXW4LRt38XlS/8Cq1qvidbO1t2Z/k+5/wOu6thuehz&#10;HwlGpyV+QtvbMlVPs09nfpfafcyabqcX3biL+L/Yf+8tTWHiq2vF+8tbEPkXP3a+f5ZRPo4TlD4S&#10;1Y+PrOe+iu9aS58J60v/ADMGjt+5lb/pqn/xdeveH/it4ntLCKe5sbLxnpz/AHdQ0GVIpdv/AFyd&#10;9v8A3y9ePpo6zUxPBMUM/wBssZZ9Ku/+fixl8r/9qsJQpT+M9KGJjL+LE+mPD/xf8L+ILtrWLVFt&#10;NQ/isb9Wt5l/4C/3v+A123mA9K+RJtV8Rw2vkarbaX4wtF/g1GLypf8Avv51/wDHKZpHjLStBbdb&#10;XPiLwHL/ALDfarH/AL4+df8Axxa45YJS+A6f3UvhkfYFL1rwfw58VPE89qjWOo+HvGcX9+Gb7Jcf&#10;98/Mv/oNdRD8boLRD/bugazon96byPtUI/4FFu/9BrjnhqsZC9nI9RwKWuV8P/Enwz4qG3Stcsry&#10;TH+qSXa//fP3q6fzKwcZR+IzsPooopCCiiigAooooAKKKKACiiigAooooAKKKKACiiigAooooAKK&#10;KKACiiigAooooAKKKKACiiigAooooAKKKKACiiigAooooAKKSloAKKKz9Y1qx8PafLfaldw2VpEu&#10;55pm2qtAF4Y64qvPdR20ZklkWNF+8zHpXjWufF/Vtbt3uNChh0HRF+9rutnbuX/plB/7M1eMa98S&#10;PDl5K7TtrPxCu1/j1GXyrFP9xPkX/wAcau6lgp1PiNeXl+I4D/got8XY9S8VeGvD2iaustva2ctx&#10;ctZT70ZpW2bH2/7Kf+P18WJ87V2Hxj8Yf8J58Q9V1VbOCwi3JbxW9v8A6qJV+X5awfD2jz63q9lp&#10;lsu+4upUt1/3mr9YwOHo5dg4uZ2xjyxH3mt6rqum2mn3moXNzp9l/qLeaV3SL/cSt3wxYLvSug+M&#10;Hw30z4b+IdP0+xvp7mWWDfdQ3EWyWJt7p/4/9+rfh7VYptEt9P8AsMSSxS7/ALWn33rzlmUZ4ejW&#10;y+lzU6kv8PKv5juw1OnWhLmly8v/AJMdx4VtlTZXUHz/AD02/wCqrC0FPkSuqto96VrVn75xHC/F&#10;3W3sPDn2GLc8tx8+xP4/4ET/AL6dP++HrznxPc23hXQ7fTIF/e2q7J33f8fErff/AM/7Fb3j/Xor&#10;zx9aRNL+6tVa6XZ/0y3rEn/A5d9cJ4qs2v5YYFilSJfvP/rXd2r5biOvOlho0I/aP0rgrBxnXliZ&#10;/ZMLTU+36k87XOyJl2fP8n8H8Fd74ev2Swfbu3p91Nn30/j+esKws5dNsngltmtvn375fv0fb4Ib&#10;p5YpWeVF+58+zYv8dfm1KUqUveP2PEyjiI8sD2XSpm8qKXdv37Pn+/v/ALj/AOzUt5uubfzYts1x&#10;u8rZ/wCybK810HxDFYKkXzb9u9nT59r/AP7Ndro9+vlMss+z91v3u2yvqcNX9tHlkfD4vCTw8uZD&#10;5tHX70vzv/E6L9z/AIHVGbW597wQK2+63xebsdEqxf3kt5deREqvE/zs8y79/wDuJWFfzTpdRRbV&#10;S9WV/K/2P7//AAGvLznmwWDq1aMuWXKdGC/2qX7+Iy21WKwd5WVvKuIHi2Q/fT+GurhvpfEmk6fp&#10;GnwKl3LfNPcvs/dN8vy1F9jnv7K9XSrOCaV9r3jwsvm7f9hGrotNudV0TVotIg2wxWFij3m1V/ey&#10;t82zd/wLbX8+YnG3oc9H3X/Lft9o+hqfFb7RiWc3/CGPdTrYw391PKu+92t5MC/x/d/v1ivpo13W&#10;IF0+ztNHXz97XHns/wAv9/5q2vCmtx6V4pks9Wn/ANDf/WRLWVpXh/UNU8W6hPbW2y08190srbYo&#10;l3/xNWFLETr0qjn/ABPi5v5vIrljQqe8WNY0qz0vUbuzWzuUmeXfFLbr87J/A+/7u16ryabqX/CO&#10;fa7mVkVLlliR23uq7fn37fu16afDWn+JtMsJLTWrB7q1/cSGWXajf7StVO4WytvEupabq9wkcE8C&#10;KktmqyIv91vl/wByvPjmMuaMo0/hOZYjm937R4trf2y2ZJ/sfkxPEvz7a4d9Hudelt7aC23+bL+6&#10;SKXfv/2N/wB6vevHelx6hpem6Zo1/a6ju3eYhiZdv+381bPw08N6LoiRT3XmvqD/ACNceVsSv1fh&#10;bN6daj7DET5f5QxWL+r0vbQicv8ACj4Srolqk95bRw6hE2//AFu/yl/9mr0PUrOL7LLbbVeXbv8A&#10;ORvup/wGutudNtbC1doFkmuJW2ec7fJWYnh5PIdopVd93ypt+6v/ALNX6c8LCasfKf2hOcvaSPN4&#10;bCe2v3bzZXR/9b+63/8Ajla1/oP2nwLrfm6jbW0yTxSwRSy/vbqXY/zon+59/wD3K3dYeKHeyxfP&#10;8zqjqn3l+/XCareagktuun6hJZ6nKv2dnt22I+7+B69bDVeSXsIy5eY8nO8FLNcDKrKPvROd+GPi&#10;pk1tLZmbY7I2yuq+KmvfYNLt13bH+2S1hP4A1XVZbLxnoOmrDp8sv2W8tIX2fZ7pf9bEif8Aj3/A&#10;6r/HiG5hg0fdFPsdWlbev3Gr7vmj9W5D+ZKuBq0sw5vsmfpXjmWF0/e/+PV6L4b+JDb0R2r5vtrl&#10;q7Dw3DqepRXE9nbT3MVqu+V4V37Frwq7pUo89X3T6OlSnW92B9Z+HvHMEypub/x6u1s/EkDxfeWv&#10;k/w3f6h9i+3eRP8A2fEyJLcIvyLXZv48i3otn8kKKifff5n/AL9eHKvGeJ9hSjzf3vsx8jv+pyhh&#10;/b1Zcv8AdPe7zXoHT71c5f6kteWQ+MJZn+81a1trfnfxV6EaXIeYdK9npl/Lvns49/8Az1T5H/77&#10;Wt3SptXsEVdK8S6hZp/zxuG+1J/5FrikvFrTsNSZH+9RPmHGVWHwyO1vNY1W/i26r4e0LxOn/Pb/&#10;AI9Zf/Z//Q6sWHi2z8P7Psl94r8Ff99Xton/AABvNX/0Gufs9b2fx1sW2vL/AHq5ZR/unZHFy+0e&#10;jaD8VvE32dGsNT0DxxEPvKkv2K5/8d3ru/4CtddY/HTSI54rbXrW98NTv8pbUI/9H3ennr8leHXN&#10;hoet7GurOB5U+7KnyOn/AANfmq1D/bmlROuma1/atpt+bTtcX7Qjf7Hm/eX/AMerjlh6UjaNalM+&#10;q7S+gvrdZ7aVJ4nXcskbblb8qsnFfJGl+JrPw/eJ5Nzf/DrUGf5kX/SNMnf/AGv4f/Qa9V034w6j&#10;oscTeKLCFtMf7uvaM/m25/2ni++n+98y1x1MJOHwmvs/5T2SiqOm6laaxZRXljcR3VrKu5JYm3K1&#10;Xq4TIKKKKACiiigAooooAKKKKACiiigAooooAKKKKACiiigAooooAKKKKACiiigAooooAKKKKACi&#10;kpaACiimUALSVxnjL4n6N4MYW00kl/qzj91pVgvm3MnH9wfdX/abArxv4h/Ey+Nv5/izWx4U0hv9&#10;Xommy7767X/bb73/AABP++q6KWGnW2KjGUj1Pxb8XNM0C8bSdKifxBr/ANz7DZcrF7yv92JfrXgn&#10;xD+JVrot99r8U3UfifxLE++20S1f/QtOf+Df/tf7TfNXk3ir49z/AGN9I8IWa+GNHb73k/8AH3L/&#10;AL7/AMNeWX+sM9l+6++7b2f+Nq+iw+Dp0dZkVK6pe7SXNI7Xxb8SNT8YX/2nWrn7S6f6q3T5beL/&#10;AHErlde8YXP9lyxWe5724/0eBE/vtTJtKsZtDtGs557zWJZf+PeJd6bP/Qt1c/4nm1f4XeMNEubm&#10;xVNQsGXUFtLtfkfd9zfXfg6yxsebCx+Hm+L3feiZVsHXjWjGt/iOC8beANX8AapFY61AsMssSXCu&#10;jb0dP9+se282GVJImZJUberp/BW7428Yah8QvEcur30UULuuyK3t1/dRJ/cSsdK+2wf1ieEp/XuX&#10;2nL73L8J7EfhLc15c6levc3k8tzcS/emmbe712Hhh/nSuE3tur0v4S6IviTXoraWWWGJFaVnt4vN&#10;f5f7iVjjKtLBYaVafuxiHwHqfg9Lb7bafbGZLTf+9dF3vsruNVtv+EhluINKaCGWKzdEuPK8pJXV&#10;H+fYtcTZ2a2d1LAsvnJEzJv/AL9c7r3jm+sPG+iWen3LW2yVpZdjbEeKJN8u7/0Bf9rfXy0sH9ar&#10;xzGjL3uX3f5e/wAJKh7R2icTpvhufStWu/7cgkttb81E8mVfkiiVNiI9W7nwlbarfpeRN+6VflT5&#10;P4afD4hvPEmotc6hcyXOp3jb7q+uPv12VtZ/Y3RoIludisi7P49teBi6/wBfrc0z9qy+jUyrCxpx&#10;+I4p/Df7jyllkffu/e+V/wDE1j3+gzwxXsXm+TaP8jTV7B/ZXnKnlM0Luu/e7f3nqpf6Cu24gnnj&#10;8lWXb/H89ePicJznp4TNJQlqeG2FhLbXrt5quixb2SFf/H3Suls7+X+zbRWXYm7Y0KL8n+3XSpoj&#10;I8qz20Hmp8mxG/grKvPDHy/NEyfMqL83yV5vsq9KXuHtyxdLEFTTf9JvX+bY8TMnyfxPWn5P9q6u&#10;kdtKv2tN6bHVET/vv+KqWm+Rpt5LPBFv2RNtf++1WtBsNP1KB1n16203ytlwqOv3v+B14XEeLnDA&#10;ezqfa5vs3FSjGNXmh9k3fCzeJ9QT+z9JgW2uJ93n3CfL8q/7X8K12F34N8UaLoN59h06TVLi42f6&#10;RZfvYm/v/MtZekajqAX/AIRrW557bTZU/wCXVvuq33PnrT8QweJvhZbx6Tp2vYt7qLelxBJ8slfg&#10;cpUalS1WJVedadX2cOXml/5MYWrfD2XWdei0O10xm1ZlR575Z/4tu7bt/wBmo/FV8sunNp8sUyaV&#10;pTeVKkW7a0v/ALM1ZWnX194Zvru7W/kfVPvLvbaytWheXGpeNtB8NSrFPCsTT/bl3bUVv7zr/eq1&#10;Hm97m92J2clWE48/vROU0jUCrpptosuXb90m3bXovhXwTPc6jLp955qTSxebO7t/qk/74+Ra7r4e&#10;+B9IsJrKe7aC3uJ9ssSyxM9wy16F8Q9U0OW1v9NhvZdKup2iWW/aBXVlX+CtFVpT5m/d/roeJjs2&#10;kq/sqEDyaL4baJY68H0/WINT05YpZbqeVdvlRL/B/wCP10eipD4y8UW1vpOkw2VvteC88qXdui2/&#10;63/ep1hok+lNPJpniOzvr26VnSKJU3z/AN77y1Qfxt4ha1uo9IgtIomVorm4ghWN2/z89bqrFvm+&#10;z/7aeXOVbEL3Zc0iPw7MdN8StpUMjTaWssqRtKv72Lb9zd/d37K6a8vIrNHluV8lNu3e/wA6NWPc&#10;+I7Sb4XJLc2/2/UZ5mt2vGi7r91a5fzrn+wbdp51uXaLzV2fO6p83yN/tV+xcKZ1PEUpYaUfhOOe&#10;FlVl7V/4TK8Z6lL+98pY027Yl3y7/wDvivPIb9rm9+xy7vvI++Ft7rt+5XWzabLqUT20sGx1VnXe&#10;m/dWVYeHpf7URti/IyfPEqI9e9L2/tec+soxpRw84TKnxC1dr/8AtCxuWlttK1totVb7IvzxX8X7&#10;qV0/392//gdZuj6P4/8AK+zaL4vi1K0/58dQ+5/wNJU210XjbSot2nwS7fs6XSP93+GVNr/J/wB8&#10;Vz+m6leeHr/yNzQ712N/tLX7C6+IWChLCRjKX97/AMmPwOthsNHGTp1pcsTnfFqT6DeRWPjTw0ug&#10;3br+61HTItiP/tun8S/7lOTUta8DWEtnBPE+n3674riH50lT/YevfvsEXjbQYtMvNM/tXT5V2NE7&#10;fcf++v8Ad/4BXCeM/wBn7WvA3w7vblp/+JVFO9xawzSq7r/f+7XDOtg8xlUwlenrH+aPuy/wnmVq&#10;E8FGOJpS5ZS/lPP7DxnqCaJ/ZHm/6J/6HVi21Vv71cUk1XYbzZUUMJQw/MqUeXm94+dr4iriOX2s&#10;ublPS9N1X/broLPUv9qvMdN1Kuu8PQ32vX8Vjp1tPf3crfure3Xe71U2oas5d9jvbDUt/wDFW3bX&#10;P+1WjbfBtPCdlFeePPFWl+E0dd62Usvm3bf9sqfa+NvhPYS+RZWvibxS6fx7YoIm/wDZq+ZxOeYK&#10;jLl5uY9WhleLxHvRiQfbNlMfVZYf4q1f+FheCtyLB8Mr11/6a61Lv/8AQ66Cwfwfrdrun8C+IbBP&#10;79jcrcbf++q4P9YcNzfCdk8jxcInFQ+J5YX+9WxYeNnT7zVbm8A+DvEM/keH/Gcem6g33dP8Qp9n&#10;dv8AgVcl4q8E694DuvI1fT5LZH+7L9+KX/devaw2OwmN/hyPFrYavh/4kT0CHxbFcr5Uu10f76PW&#10;hps0umxJc+GrxbCWL/X6c677SeL/AHP4f99K8Ztr9v71dHo+vS2F1FLu3p/En99a7ZUjCnVlD4T2&#10;rwh4mm0jVru58MW/2TUIG3an4ZeXbFdJ/wA97f8A2v8Aa/77r37wh4u07xrpC6hpkhaPOySKT5ZI&#10;XH3ldf4Wr5N8T2bf2bpWq6fctDqFv89ndxfwJ/n7yV0/gTx/c6hqL63occcPiiBF/tjRN2xNRi/5&#10;6p/tf3H/AOAV5+LwfNHngerRrRrx/vH1aOlBGa57wb4x03xzokWpaZLvjb5ZIpPllif+JHX+Fq6H&#10;NfPSjy+7IBaKKSmAtFFFABRRRQAUUUUAFFFFABRRRQAUUUUAFFFFABRRRQAUUUUAFFFFABRRRQA3&#10;ijdWD4t8X6T4J0lr/VrtLeDOxB955G/uov8AE3FeP+Lviprd9pz3VzdR+APD7nb9ou3VtQlX/ZT7&#10;sX/jzVtToTq7FRi5Hqfi/wCI+heCkVdTvv8AS5f9VY26mW4l/wB2JfmNeT+NfijrN5Z+fqOox/D3&#10;QmO35nWXU7hf9n+GL/gO9q801LxdeaPpD33hXSGtorptn/CQ6z+9u7r/AL7+b/vv/vivAfFXippr&#10;qW5vLye/vX+9cXEu9/8A7GvoKGW8vvTMp4mhS9yPvSPS/E/x1j0S3uLPwdY/2Ukv+v1a+/e3dx/t&#10;/N/7PXg+veLZ7+6lnnnlubiX79xcS73esLVdea5l+9V3RPD0GvabKy3LPqbf6q3RfvV7FqWH5f7x&#10;x89bFf8AboaD4q/sTV0vGg+07Pupu+5XYWHjD/hHm1DxVrixabFeM8sG9U3y7vvpFF/7P92ua8Q3&#10;nh74IWry695Gq+K3i/caTu3pav8A35f9r/Y/77rlNE8Ga98VNR/4SPxxc3em6JtS48n/AJeLiJvu&#10;eUjfdWssTlmW3+s4/wB2MuWP+LsfS5Usc4xp0fs80hmvfG+81Jn0jwrp8fh7R2bZPcRfPdun8e+X&#10;/wBkSjx54k/4SHV4pfKaFLeCK1VHb+BU216Gl54e8Hqk+maHaW1paq3kQ3C+a7S7NqO7/wATfx14&#10;1c3P2y6lZm3uzb2r7ShCkl+6jymKu3qMT7lRO+x9tS/cSug+GM2hw+PNPl8RzrbaVFvdndXdN2x9&#10;nyf71bYqt9XoyrxjzcsfhNTn4Yd/zV6B8PftNhdJc20skMqfddG2PXM+IbyDVfEF9LY7fs7S/LsX&#10;Yj/7eyvQfCVn5NnF/t1zyl7ah78fiA7W2vPsdq8q/fRfk/3q8cubxbn/AISPVfPZ97rp9m/8flK/&#10;71/+B/8As9ekeLdS/sHw1dz/AMaRM6/+yf8Aj2yvDdeeW20jTLTauyK13ts+/vb53/8AQ0rwcxxH&#10;1TA1Ki/wn0/DeX/2hmVOP2Y+8dR4Vv8AfqlxqDS70l+dZd3yJ/c313VnrcUybvNaGX76o7fP/uV4&#10;74VeBFdWZn3NvVE+f7v/AKDXSw69FNBb+bBJDKjbPkr8mp4qUPdP3vF4GNWR7RpsyzWsqyNFsRvl&#10;d1+epUuWmd55dvlJ8i/Nv3N/uf8As9eX23ieBLrbE0iJKu9Zkb76fx1t6brbWdxE3kK+1f8Anr8/&#10;zf8As1e1Qxcpx5pHytfK5UpHXXO14pW/deU2z5Pm+euc1K5Z7q7gX/nrs+f5E+X5qhv9Y/utst1X&#10;5f8AgNY9zrEqKiru3z/I+/7+ypnj4RLoYKc5F77k6NB+5ZvvSvu/v1jzJPrc93P5Svu+f5P4P9xK&#10;ovc3lzoz2y/JL9/7/wDD/t1Z02GV/KnbdD5S+V8jfeda+G4ox1SeEjpyx/8ASj6DC4ONKpzHZS3m&#10;t6v4dtJ7ZoIQm21/79J/HVLVfEMWmX8V3qErOkW1FiT5/mrY1u5tNNsYfDdpItpdbFup/wC/vasK&#10;30SfVYre2s/szu8uzzbivxCEqVSpz1o8sTvpxXs+c3PGFxbeLrv+29Ntt9lOFb/b3/x11fg+GDR3&#10;eK53PFuWXZEv8Df363PDnw+XUPDEGhaW6NqdvI0s/lR/upd3+1V2LwfceEgkuoWZtL+KLZBFLKj+&#10;bK38X+6lU6FGdKUub3T52pjocv1eA/xbrVtaeJtNm0CAKiosS3ErPK27+JK1ppvC15p0+nrezX2q&#10;r/y8LFvVpf8Adrl9MtYtGmtSb59Yuo5/Nutn3K7DwJ4N0zTxeNAbi4v3V5Ytu1kiX/arzOaK+H4j&#10;yq8aVKnF+97pwttpS6pqMq3kFy+oJL5uyyjf5Gb+Dbs+Wus8H+G7qxi8Q6lrekrLFZwb7X7buX/g&#10;FM1Pxj4q/wCEhfT7e7itrzzFiWGOL5pf9vdXHeJta8QahrE9rdyNdwyN8zQ/OjMv+xXtU4SrVotf&#10;8vC+WpiI8vNGKF1fxjceI7eDSYrGOwgjkaVbe3i/1rNW1NpX2CyRfleKKBUeFF/j2bfv/wC/Wn4Y&#10;sLPw9p0UUsU/2u4X9+83z+VtrlNb1hUupYFuf9tf46/deHMnhlVDnry96Rg5Sr1PZUI+7El0rRIr&#10;nYzQb5Yv9r7yVrXOiQfbZW279qpuTbs/4B/tVSsNYVIvNVokR1fb/H/s1pJu+yp5TM8Tt9xPv76+&#10;zjGhOXMc1WVeEuY5/XrOzS609ryzabT7edHnS0l2Suv8ab/9ysL4kPB4ts9K1PT9I2XF1PLbrDby&#10;+bLEi/MkT7vm3bK6LxPcwbLiJvLT5fN2J/DXnUN+2m3tvqqyqkVveRWV0j/cT/n3l/8AZP8Adr28&#10;DCjiMRGpL4qfwnxOe5bJxjjInofwi1JbZvs0rMkqfeiddjrXsXxgtl1L4N3q/wDTJ6+KviFc+Ifh&#10;vrya5YzyXnhq6nf7Lcb972Ev8du/+5/cevpPwH8ZtK+J3w5l0PULmOz1CWBvKm/5ZXH+5/8AEV9D&#10;isNJ8teB8NVXuanxTvrY03R9Qv7O4u4LOSa0t/8AWzIvyLWhf/DrU0d2sWg1JN3yvby11FnZ6qnw&#10;j1K+0jzbPW/D90t1dW//AD3g+6+9P4tnyt/wN6qNGXN7585halHEz5IyOS0SGe/vLezgVpridkii&#10;h/vO1fV3jjW4/wBmLw7a+DvCzRN42vIFl1fXdu97ZG+7FFXiPg/+z7/VPA/j/Q4NllLeI99Y/wDP&#10;rcRP86J/s/c2/wC/Xsf7U/g6WL4hjxbA32nRtcjikjuE+6rqiLt/8dr8k45x9fA0vZ0j7nhvLqVX&#10;GJYg8Juba+169lu76ee/u5W3y3Fw253qxo/h7V7y/S00iCe5upfuxW9egeB/CX/CWa3b6bFcx227&#10;+N6+rvC3gbSfAWlKul2ay3DL+9nZfnevwrAV8XjavNze6frWNxdDBw5IQ94+FNd0jxj4NvGj1CC7&#10;tpYv71dr4M/aT1rwrB5EsXnJX1p4t8O6b4r0Zm1aL7G0X+rulX7v/wBjXzt4h+F3hPxJb3H9nX1t&#10;DqCfceFdiS/8Ar7L6xKkeNCrRxcffiYmpeOdB+K77byKOzu2/wBmtT4f/FzUfh3rEXhXxhK3iDwL&#10;fukDRXbb3s933JYn/uL/AHa8R1vw3eeG9RmgnVklib76Va8P6LrnxK8T6b4dsla8uryVYl/2E/jd&#10;/wDZSurD4mMpc0PiHisDSnQ5Z/Ce6/FLwO/w88YNYQSfabK4T7RYy/3om+7WUkM9nOkEq7HZUf71&#10;em/tEaPBJJ4e03T7lpb3w/p0Vl5v/PXbXjUKav5u5raWZ/76PX7XgqOPxGHp14/Dy/8Akx+FVsTg&#10;MNUlSq/Fzf8Akp634E1v7Wk3hWf/AFt1v+xu6/cl/uf8Drn5ra+0fW4tQgnawu7W62LL/HF/sP8A&#10;7NZmjvc+HopdQn/0O7l+SBP40/269F+IMsVxoGhap5Gz+1rX7Vcv/fb7vyf7/wB6vUo0Y0v3U/ik&#10;eTUxEuf29L4TY8GeOJdc1l9Q0OWLRPGsX/H5pMrf6Jqir/7N/t/w1774D+KGm+NN9k6PpeuwL/pO&#10;lXR2Sr/tL/fX/aWvivUtHnmliuty20qqr7/N2SxP/sOv3a63SviL9sit7bxjFO72/wA9r4k0z5Lu&#10;1/39v/sleZjMB1PocNi6eKj73xH3DjjNJxXhXhP4r67YWcU5aDx3oT/d1HS9qXcS/wC3F91/+Abf&#10;92vRPDfxT8L+LpzaadrEX27+KyuFaGdf+APtavm6lCpTOmUZRO0opKWsCAooooAKKKKACiiigAoo&#10;ooAKKKKACiiigAooooAKKKKACiiigBtcf498c23gnTIiImvNUum8qysIvvzy9f8Avn+81aHi/wAW&#10;af4K0K51TUJCkEfCpEu55XJ+VEX+Jmr5r8ZeL9S0y8a9vWifxvqyfuod25NGtf8AP/fTV2Yeh7WR&#10;cY296RF4t8X3Olay89yy+JPHTRfM7/8AHjpaN/Aif5Zq4q88N315YS+IdVvG1LVW+fe/z7F/j2f3&#10;f+AUxLmz0q12+azu/wA8sz/O8rf33qxpvjNf7Iu4v+WXzfI/8VfU4Sl7T3IHg4/HyhH3fhLfhjxn&#10;beIdGu9F1X5ImTY399f7kqf7j/8AodeA/ELwfPZ6tcWc7LDcI3yyp9yVP4Hrb0rWNM0fxldy65PP&#10;DaRfInlNsdlb+Opb+/g8T2v2O8bzriJnSC4T53R/4P8Atk9ergK0PbVKE4y934v/ALU8fFYSoqdL&#10;E0p/F8P+UjyrR/Aeq63q39n2dm00u75n3fItbfif4qaZ8JfN8HeDLNdb8ay/6PPq1v8AOlqzfK6R&#10;f7X+3/3xV3xD4tvNEiT4feDpftnjXVv3V5qL/Imlxfxpv/vbPvv/AA1u+G/hdofwu03yrb/TL113&#10;3ms3H+tum/2P7kX/AKFXYox+OUf8Mf8A26R9jgsLyRh7c838DfBn/hGLiLXvFW3Utdl/0iKF281I&#10;v9t/7zV02q38l/evLKzPK/3nerV/qtjePKtnLvZPklT+NKNZsNKs/CmnytLLNqt6/wBobypVeJIt&#10;7psf/a3pWFOdblpwzD3qkv5Y+6e5iKlOFaX1bmjE4fxnqWyy+X/gNZSfDHVYfBsXiqeW2Synl+W3&#10;8397sb7j7P7r/P8A98Vn+KtS+2XHlL9ytN/GGq6r4f0/SrydXtLNdkXy7Hdf9t/4tlevWji/3X1X&#10;l5eb3ub+X+6cnvX90wbz5Ivu/JWP/HXXXPjOeHwrd6D9mg+zzyrK0uz565SH52rbBVsTV9r7ely8&#10;svd96/NHueriKdGly+zlzG3on+tRa9o8PQ/6LFXm/gnQZ9Yv4oLaLfK/8FeseHoW8rbs+5XNXxdC&#10;daVCMvej9k5pUKsKft5R905H4wP52m2WmRf626nii/z/AN8JXlXjDyrzVLiXbJs83YvzfJ8r/wDx&#10;FesePNB1C58W2k/kMllb+bL9odfk3+VEv/oT1wWpaIr6p5G35PufI/yf3/v18fxG+fDU6UD9L4F5&#10;aVSpXkZmlWexImaX/RNu9v8AgOz5NlavkxXL3e3y02vu+98n3P8A7CtiGw+fz7aD/Vb/ANz9/d89&#10;ayeG2vLXczbPNl+b5f8Axx9tfnUMNz/EfqlXHchg6PbLt8pl86WJUTe8tdWky+VEsSskrtsXZT4b&#10;BbNvKlXZcO/30i3/APj/APdoms9kSRTys/zO67PkRPnr6fCYKPL7x89i8fzyM+8hgubqWWKJppVb&#10;ymTcibG2Vz9z5r3HlRT74lb/AHPKX+Ot2F7a5ieKXakr7naL5v8AO6sfUrOJ/Klibztip87/AMSL&#10;/fo/suM6/MXTx8YUyV7OKaB/K+/td/8AcrFhuWubpItzfJP99G2fNVi8vP7Ki+WXyUli37PuVYSa&#10;B9NmWWXyUdPl2fO++uXN8jljaUaVOReHzCMZc04nZzWE/jnVtKXTbmFLqJPKluPvuyrXew6Vp+m3&#10;9ottbNMkDfO7/wB6sf4dW2malFaaf4VsdQv7iVd899cS/Z0t32ff+Xfur1K/+EX2CKL7NqEts/8A&#10;E8qq+9/9ivxXFcF5tF8seXlIr5xhn7kvdiJrfiPSLHwXHoulX0wkaXzLidF8p3/2awvCmq2mos+m&#10;3rTyRXyvFFdSszvA3975/wCGrOt/D2KHfOt80O//AJY7N7/991y//CMfY97S33yRfPvmi+fd/uV5&#10;9ThjMqXu1DkoLDVaUvZM6dLe20oxajf6hbSr5X2eKytdqNLt+VPu/dWjwhrOpaXqmpKtzbadazrt&#10;n3y/cqbw9pts+k3UVzBHNcTqqSo6/Oq/7H92prD4daVYPuaWW5uHbYqTMmzdXqvgrHV6cKk5e9L4&#10;jnliqEealMp6f8Q57u81L7FbPcXDKywShdz/AO9trW8GaC2j+HpWvPnu5d7+c8Xz/wC5/s1b0d7a&#10;we78i22OrbP3XyPWnczNeTpF/wAsrdW81Jm+Ra+7yPhGhk0vbuXNI8qtjPavlhHlicp4k1JdKtbj&#10;arfaGX5d7fe3V5Fc6rFc3srSs3zssSo7/PXa+Nrlbm9l8pZ/l+dfm+7/AMAry+/hs/s+5p/JdJfl&#10;dP4G/wBuuvEylCr7x9jldCPsuY73TbxbZ0VvNh3Ku5E+T+Oum+3y20UXyt/sp9//AL7rmfBKS6kj&#10;7mgRIvmV933v+AV0Cebc3r20f8K/N838dFCVWJzV4x5uWRheJJpYbjc7bHdfuP8A7VcvbQwaldah&#10;Yzq39n6javat833H/wCWT/8Afeyuo162vtvzKr/Ns8n7m7bXKPZ3KNcbpdkrtv8A92vVw+JrUcZC&#10;oZ1sNHFYGdIxPCXip7b+0NI1xWubK8i8q6t/78q/K/8A7J/33VLxD4Vb4P6lZazBLPqXgLVpf+Pu&#10;3+/bt/Gn+zKm/wD4HUXj+2e21mLU4l8lJVS6lT/b/wBVL/7I1d78MXsfEmk3fhfVbuD+ytege3nT&#10;/n1Zf9VL/wB91+lTnRwOI9vKpL999n7Py7H4pUo1q9GVKNOP7n4pHjvjCwvvA2vf6NfNNaXCrdWd&#10;9bt8lxE33HrovhR8VGsPG9p9qVnhv4ntbxH+dJUZNv8A6DVvwxZ2sPh7xB4Q8Tqz3vhKeWW2t0/1&#10;stuz/vUT/cf5/wDgb1zkM3gW8lSS21W5024Rt6/aIv4q9iNH4ocx+X4z/ZcZGoqZ6N+z9bL4b8ee&#10;OPh9qKsiRT/bbWL/AG1+V/8Axx0b/gFfe3gTw3ous+Fv7CuWXVNJnT5rK7/hb/Zr8/vFupf8Ix8X&#10;/h18QWl32mrwLZXz/wB91/0d/wDx3Y1fUug+Ktc0rV7j+yF3+RK26327/u18NxVTwk4U6leHNKR+&#10;gYSjXqxlOnL3YnR+MP2Po4JftPhfVntn+9Fa3Tfc/wB1qdoZ+I/g+N7bW/Ds2rwRr8txY7Zd/wDv&#10;V6r4V+KcWt2cS3cKw3C/eR12130N5Y3ltvXb/wAAavxWeR4L2vPhpcp6cs1xcY+yr+8fJOta1q/j&#10;K68vWdM1Sw0+L/V2SWcvz/79c/q3gvW9QPleHfBup3bv9x5oPKiT/gT19dXmq2kUvlR3E0T/AE31&#10;jy6xdMzZupIE/vtEjUnltNy5pSOqlmdZR9yB8r2f7KPiXXilz4w1m18P2q/P9nhbzZV/4DXdabpe&#10;ifB6xlsfAWl+dezrtudVu233Uq/7P92vTNd+IVtpUXkXF3ZXB+588e168z8VeM203S7vU4GtrmKL&#10;/njEn/xFfQ5bldCfNJSObF4/E1dav/2p4j4ttr6w8bxXkrTwxMrv/pCt8zf3HrP1W/vLN/PtpfOi&#10;f5vJf53rC1v4l+I7nxRt1WWTUrS4bfBC6/cVv7n91q9A0q/tvks9VtpbaVtj/vl2f7j1+15eqWHo&#10;Qwcvdkfk+ZOpiK8sZGPNE0PAE19rerxWcun22pbdr7LiLfsWvYviPrqQafbrc6fvezi2xfZ12pEv&#10;+zXL+GfirB4Z+0W2leH7a51qdtjy3D7N+37lVY/2htS1GfytX0q08nd837r7tc9eT9r8GxzUKcp0&#10;viOc02GDWLDUJYIpYU/25Wfc/wDwKotHtm3V3FtNpXieKVorNUT+JLd93/fafeX/AMeqL/hFfsbo&#10;1nKqRN8ipcN8n/ff3l/4HU1488OYuhKUJ8pz6WEthf8A27T7mfSr3+KW0bZv/wB9PutW0/jPV7mL&#10;yPEOkab4ttE+67r9nuE/9l/9Bqa/02XTZfIvpYEuPl/cxNv+T/fqp5Pz14cZ80eY+jU6lCXLI6/w&#10;n4+FjPDbeHPE97oN233NE8SK9xbt/sI7fN/3w9ezeCvihDrd8uja1avoniIJv+ys+6Kdf70T/wAX&#10;/oVfNrzWN476feLHMjRb2R/7tatnc/Y/smh61dTzaPLKn9nat5v+kadcfwJv/wDZ/wDgNcN6GK5o&#10;w+KJ6XLLli6seXmPsHGKUHNedfCzxrca/bXGj6yyL4i0w7LnYuxbiNvuTp/sv/6EDXoh4rypRlCX&#10;LI55R5R1FFFSAUUUUAFFFFABRRRQAUUUUAFFFFABSGlooAaOOaq31/BpttLc3Mqw28S75JXb5VWr&#10;Rry342ST6xZab4YgVvJ1SfdfSo3+qtU+Z/8Avr7v41dOPPLlKiuaR5d46+IovZE8XahA72qs0Phv&#10;R3O15W/5+HX/AGv/AB1a8c86ea6uNQ1O8+06hdNvnm/vN/8AEpVT4i+PIvEPi+9vll32Vq32KxRP&#10;4Il++/8AwN64+a/1XVfks7O5mT/pjE719fRockeU4cXVlOXs4fDE3de16zs4n3NXL6J4t+0/2nFB&#10;8nlJ5q1zniHR/EflPK+kX3lL/H5D1V+EsLX+varbXK+SjWrpLv8AkevZwceSoeBjad6Eil8Ubn7S&#10;sVysrb4m8pv/AGSjR/Gy+APBcuvSr53iC4/0LR4f49//AD1/4B/8RTPGdzpV5ZeVbW13C0uxIpbh&#10;l+Z67Dwx4Ai8SfHO30+8VX0nwbaxW6xfwS3WxG/9Df8A8cr18R7N1OeXwm/D9OTpfvY/Cafw3+HU&#10;Hw68ES+I9XT7Z4lv/wDSJ5pvv7/vbP8A4v8A2q83+KPj/V5tU0xbGWWa91T5NOt9v3E+55uz/bb5&#10;E/3K9b/aB8SLbeVp/m7LdPkldP7v8b/98b68U+BVnP488b6r42ut3k6bKsWnb/8All/DF/3wiVy0&#10;MNKrX/tCpP3eX4fsn3nt4Qw3suX3ub4jqrnwl/wh729jLP8AbNTt7VLe6uHb78rO8r/98b9n/AKv&#10;WHhJfEPh/U9avr77BpVqz26zIv35dm/5/wC6v/xdUde1Lemtyr9+Jvl/77ryK51W5mluIFnk+zyt&#10;vaHd8jV0VsPiMVT/AHFTll/Mc4Im9tzVY+4lQw/cp9e0trMspXifPXR2Hw61p/CX/CUfZlTR/N8r&#10;znlTf/3x97bWC6b1ru9N8bX1z4Kt/C/kQJbxN81wifvZU+9sf/gdedj5Y2EaX1Pl+L3ub+X+75il&#10;zFvwlbSpKjRMyP8A30r1XQbPZEtcZ4VsPuV6XpUOxErz61Ok6kqvL7x0yrVZU/ZOXunK/Evx5F4q&#10;tbvSItMtIZbD7LK0u3fK6K7xb0f+7v2b0rzS58pLq3XzZER12b9n96pfHP8AofxJuIon2I9jOj7/&#10;APZldq4/xJrbJqLyyyrN83ypt+TZ/fr5bOadPCxpxifp3BVKU6dSMTuESJ4vPib97E2xt7JW7pV5&#10;A6vEzN5rL/rk+dHrzqw8SLc2vmqvkuzImzb+62/52U//AISRktflZfKlZNyJ/wB8p89fDSxJ+i1M&#10;FKXuyPQk1WK5iliilabYzxfP/BUV/qUG99srOnlfc+5sda86ttSXzf3UWyVPn/v/ADf79S6rqsH7&#10;2XfG8u3+Bv8AYq6WNqxkZyy+MjVv9S2W/mssT+Uz7v8A4us+/v4nsEZZdlwsWzyfvo9cRc6r9pf9&#10;78kW7+P+P/fqWz1KW58ptsu+Jtn7n+Kvp6GJqz+E56uApQ5ZDptYbbbr5n75N6fd+5/t767j4b/D&#10;q++Jd15H3Ldl3tL/AHE/77q38K/AEXirWbiWWD7TbyxPEs0u5Ps7b/vpX2X4J8AaZ4G0v7NZ/wB1&#10;UZ3VPneuytX5D5vHY2OH9ykHw98GWPgDQV0/StqeVFvZ9v332fff+KrVz5r/AOkt++lVn2zfIibv&#10;+BUeJNb+xxSxW0vkvLF8qbfnf/crl7y8nm/dT/3X3JE33/8Acrgi+f3j5inzTl7/ANobrFzLDcbv&#10;Ljd4vkWKJvnb5K5SHRJ5kSe5ZnfdsZP9an/AK6uGGBIk2tLNsiT59u/f/frHm1VbaV2Xyklil2QO&#10;nz14WNnGU/ePpMJzUo+6aWlW0VsjtKsVs7fOu/5Haor9P3CLK293XeyP/B/wOqttc/b5Xa8ZXi+T&#10;a+756v6lD9pt3iVlSL5d3zfPXp06sfZe6c8qV68ecxZr/ZLcN5vnbW2RIn3N+z+/WxDcy21g88vz&#10;vL8m+Jt7/wCxXA3Nz/Zuo7ZYmTYyPL/t1oTaxvniW2+RH+5v2fO/zrvSvPwuL1tI9TEYDmjeJS8W&#10;p5178qy7Il+/u2bq88ubPZey/L8m3YqIu/czV6g//Eyt3VolmZVfa6fc/wCB1m22iRQ3kU9z++eJ&#10;Puf368/G0+erzntYKt7KlYu+FdKttNsEVWVH8rez7fv7a2P7Nid92752l2ec673qlZ3kH2eVVljh&#10;3b4t6Vq6VeS75Wba7/c3pXt4ONKUTxcXOr8Rj3ln/wAu3lb7jdvZEWsK5h866lXbGku396j/AHK7&#10;K/8ANhl2zrLCjLv+Rvvf/ZVz803nNcMq/upfvPL9+tq1CMJ+0Lw1SpVhyHmXjzR/OsLSBpVRPNWL&#10;f/d81Nv/AMRV34OaUs2ozNPPFD5UXzI//LWug1jwNL4kS7iXUNPsNkHmql3K371v7ibUf5qim8Mf&#10;8Ir4yt7PavyrE67PufMm6vrPbLF4X6rRqctQ/Kca6eEzCftI80SxrHgCCbxbd6815/xM4oHtW3/c&#10;li8p/ndP722vkK8T/Spf96v04+IttZ2Hwll1D7Mr3DwbN6L877q+D/EPwlZNIvdX0HUI9btLOX7P&#10;fIiMksEuz+5/EvyP8/8AsVGBliVSlPF1eb3v/JT5jNI08ROP1SlynZeM0i8SfAJ7Zf8Aj70toNSi&#10;/vqjJ5Uv/tKvojwN42vNY+CkPizSmWbULWJbh0/3k+f/AMfR6+d/DCf2lYJpX/P/AKc1r/wPyt6f&#10;+PpXp37GFnqHizwHd6RaPEiWs8sV0js/zRf63/2d6780Sp4Lm5ebl/8Abjow0faPllLlO68JftLJ&#10;rEUM7QLcp/y12N86f8Ar1jRPjZouq2/lRT7Jf7m7Y9fnP4nS88DeN9YsbadraWyvJYl2N/Bvrvvh&#10;v8SL7XtSezvLO2ufKiaVrj7j7F++/wAtfB4jKcTzXhCNSP8A4DI0o43DVfcl7sj7I8SeM7y2tZby&#10;xvpUdVd9j/va+d9b+OuvWHxBt9I1e+ltrS8gR4NQSd3R3b++n3UXd8v+zVFP2hNP0S1inaC7v9Mn&#10;+T90qyxf7nzOjLXnvxL1jR/ij4Xl1fQ4Lm2u9JZPNhuNu/ym/j+X/br0soyujGtKhiKHLzHRWxK+&#10;GFT3onqupfELU9NldtVuftPlfJsuK5Sb45W1zdPBuns4m+SVP9bFLXK6Vfz+MPCmlaheSrcxXSta&#10;z/aP4biL/b/202Vu+Of2b77wZ4B03xY2q2X2e/ZUWx3fvV3JuT5/4q6sBw1HLKvtalTm973YniZp&#10;nssbzYOnT5eWPvSOgmv7PVYLfV9PubaaW12p9nT+D/brCufFup22uebqcrTRS/6qb+5XnPhu5ubD&#10;7RPbS7Li3+f/AH0/jr1vwBoMvxd83T7GKP7Qi75YZZdmz/bSvpa0cLOX1utyxlH7R8dTji6Mfq9H&#10;mlTl9n/247Wz1X+1bCK8i/4+7VV3f7a0+/uYnunuf4J/3teaaJrF54J1v+zL5tiI2yKX+CvSPFXh&#10;t9H8M2moWl4s329vltE/5ZfJWWJq0oQtV+0a4ahVnO9L4S3puvf2bOksErI6fddGr0tPFsGq6RFc&#10;s3zs+xpUX7j/AO2n8X/oVfONneXk3yqrP/B8n3K2PtmtaC720Uqwy3CI7I+x0r4SXFWTYWv7KrXP&#10;qanDmZV6fPSpHtGt+J7Oa/u5dQZry0t1/dI7Vhf8JnYu6fZoPsyf3PNd/wD0KvOrZ9VvPKs9V/0a&#10;Jpd7Xafxp/l6zL+aXSrqXazTWXmskVw67N6V69LOMvzOr7DA1ObljzHnSyfHZfQ9vjI8vNI9zsLn&#10;T9VninniV5YvuvXVTW1trFhLZ3K77eVdjJXz/oPidklT5q9Y8N+JFmSJXZfNff8AJ/H/AL9ctb6v&#10;gqkY/DKp/wCTHRTWLxFOUvijT/8AJTuPCfjC50iHSvEt1K02oeH5/wCytd/6a2rf8tf+AfJL/wB9&#10;19S206XMKzxMskci7lZf4q+StHeKHxvbwSr/AMS/XrWXT7lP4HbZvT/x3etd9+z34+msbX/hD9Wu&#10;N01hPLZQSt38pvuf981z4uhzR54HTKUZwjI+gKKKK8ggKKKKACiiigAooooAKKKKACiiigApD0oz&#10;UbyLGhZmCqvVmoAr3l7BplnLc3MqQ28K75JHPyqtfKfjrxvd3umar4kTcmq+Jf8AiW6JaS/J9ntV&#10;3/vW/wDH5W/4BXZ/Enx3Y+NI7uP7WsPgPTPn1G+P3dRlX/lin95P73977tfI/wAWvidfeM7DxHrS&#10;xNZqi2+m20Sf8usEsvz/APAn/wDZ6+iy/Ce9zzLqVI4enKpI43xV8V9I8JRXdt4asf7Yu7Vdkup3&#10;EW9N3/TJPut/vvXlOq/Gnxp4kiRWil2K2/fLOyf+OL8tRal4z17RNe1CCx0q0/s+KV0W3dfndP79&#10;btnc6Z4hsPtNnpTW2oJ/r7d/4a651JYqr7LCVOU2hThldD61mlDm5vh5Ze6UvDfxI8bW11+60zzt&#10;38dv5vyf98vXptn8UdQs/EFvpWq6L/bdpdRL5txMn72L/cdPmrjU1LVUi8jzZIYkX7iNsqxZ3mq3&#10;KeRBPP5X9xGr2KGCrUY3nV5j5bF5zhcRVvSw3LH/ABHUeIfhXY22vWmvNqE95oV5dLEsSL+9if8A&#10;uP8Awqte+/D34XQeCU1jxG2py3lxfyvLsf8AvN/H/tNXg/gnxh52qXfhrbLc2Vva/aJZnb5ElV0f&#10;/P8Av19V2c32z4fS3MXmW13ZL5q/J/sV5mPzFwj7CjKMpS+HzPr8twUnSjVrR5Y/aPjz9oS/+2aH&#10;4tvml2fYrH5U/wBuW4ii/wDQXerH7PFtLo/wltJ4oGeK4lfzXRd+z5E+f/x+uX+Iumz+LbPxnE0/&#10;k/8AEsluPn/5a+VcRS7P++N9dH+zT4klv/AEtizfJZXioqJ/clt//tX/AI/X09WMsXlcqVOpyy/m&#10;j9k7IqOFxMZVI80Y/ZkOs9Kn15Nbs7NWe4llRIkf+P8Ae15r458H6h4A8WvpWptA8u1JVmt5fNiZ&#10;G/269i8DXMttreu+Rt+1pueLeu/5lf5K8S8beJ77xb4yu9Q1BYoZf9UtvEuyKJF/gSjCQx0MVCHN&#10;H2HL7383N0OarLnq80PdiPR/kpm+u4+CfirQ/CXiO7vNc2on2VkgleD7Rtf/AHP9tPk/4HXBaxfx&#10;X+qXdzFF5MUsruqf3K9GniatXF1KEqfLGMY+9/N5fIf2ix/drrfB8MSX9vLPB50SN80P9+uMsPnf&#10;ZXpHhWwbaku1vK/v7aeOpwqUJUJz+I6KNWVCrGp/KekaDbRXM8ssEH2a3Zt6xbvupXYWaL91a5/Q&#10;YVSLb/eWumsLbyWdvm+avCp0/YU40o/ZIrVPa1JVJfaPB/iukSfFPT4vv7oLjzU/3k3V5PqqNNqL&#10;qyeT9/akv92vUPi7tT4yWjRfPti+b/viuE8Q2bXl5un273XfsSvnuJqUpxocp+tcDT5KdQrv/pMr&#10;z+fsi/778r/vr/gFW7Dd9i3Ttvd23xQu393+PZ/uVn6JYNu2+aqeb8jP/H/eroobNUS3T/lqm/dv&#10;/i/+x/8AiK+Tp4D3T9LrYuMPiOdSZdNb7YsTfO2z5F+dqdf7Uillbc6bPuO3391aF/psFneo3zfM&#10;27Zu3/79RPbS6ku1t0zoz/f+f5Gr16FClD4zzZV6kpHJTJL9s+zS7Xd4vN/c16B8N/Ad54hv4pY7&#10;ZYbJm/ev8yf8ArV8JfCi58QyxMzT/ZNiPLcbfuJ/cTbX0h4G8MWelaXFF9l/0eL5P9//AG/96vUl&#10;WpYelzUzwcXXlP3OY6Xwfolj4S01NPtrP91L95Hi3vuo8SeKnttkX2lkl+4s399f9iqWsalKkCLE&#10;rJKi/wCxveuHe5WberTr/qneVNtfLYnMoz+E83D5fzy9rVOtTxJPeXjxLL8m9Nr7d/3a0N6vZ7ov&#10;nfzdm+Hdv3f3683TVWh81dP89EddjbK3tN1W8Sz/AHG5Ik+dUdt+yscJmH8x318t/lNXWPE7WcXl&#10;Kvkpt/3Erkv7Va5utqyyJcbv7uzfUusfvr2VW2woi/uvJb5P9uucv9YbZL5svk/79eVja8atT3T1&#10;cJhoxpnUQ6kttv8Am853b76ffXb/AH60/tl9c6b8zfcX/Wzff31yXh682NLL5Cu+9dzwt92vQrCF&#10;v7Di3bXllbdvSvSwHvw945sbyUpHFal93ymbyZW3uyO2x3qxo7/6PslsZd/y/f2J8lW9V0Rby482&#10;+ggd0X7+7/xzZV2wT5kVYv8AVL/qnX5Ky9nGFfmLlW5qXum7omlRJZPuVvNZdjJ/dX+Cs+awVGu4&#10;l3fe/wBb5uxHrqNKm2WEq+Ur/wB53/8AZKwvFqNbRSrAsj/vfl3/ACbf79epi5RnS90+fw0qvt+S&#10;Rx9zf/YHRWnVLeVdiui791XbC/lm3fMqW9v93f8AIif7dc1c3lz88UCxonm/JsWrttNLpqxbljd1&#10;b/Uv/frmwVfk+I+jrUOeBtzJL9i2yzrMkTb2+9vVdn8FYXnS+akHm7/N3bd6/P8A7FS6lqU+7zYI&#10;tkSfIqOyfMtGg2exvPlX52+fejfcWpxWLliK8aUCKNH6vS55HKfFHWLzwrcaJcweYlxFeQfJ9z52&#10;rs9Y3alqNpPOzfaNzI3zfP8AfeuU+Jf/ABMrrwZp+7zvt/iJbjzX/wCeUH3/APgPz10aXjax4wu1&#10;i/1SS/LX6dh6EPqkYTPxHNK/NjpVYnsviHw99j+EHkbmeJmWVd7M9fIvwf3ab8TviHoc8reVLsl2&#10;f7sv/wAQ719q+PP9D+F9uv8AG0VfIXhLQWvP2ovH1tatsXyrhN+3f/GlceBoU8Pl1WhGPNHl+GRw&#10;wryxGI9tUly+8Zl/bNoni2KKBlRIp127P9+vQ/2KodQTWfiXpGlSrDepdWtxA7ttRPnlif8A8des&#10;f4keGGsPEf72Xe7fefbXRfsgb7D42fE9YPnt0WBd/wD2+rsruxCli8plGt7spRj/ANu/Mmco0K/N&#10;S97lPJP2pdEl0T4xaqrf8t9krVzHwZ8SL4b+JGjzy/8AHvPL9lnR/wCNZfkf/wBDr3X9snwr/wAJ&#10;D8ZNKi09ld7yDYzp8+zb9+vB/FXhjStBi0/V/Dmry6xp6z7GuHgeL5lrHD+9Q54HzlSlUhVlM3fB&#10;nh6LQfi54z+GWtL/AKPdeakH+zLF86P/AN8Vj/DHd4e+I0ug33+qv1fTZ0/vbvuf+P7K6j4zaq2g&#10;/tS+F/EbIv8Apv2K6bZ9x0bYj1t/HvwZ/wAIx4o8P+LNPi2Il4iTun8Tq/yP/wCOV6uIlfkq/wA0&#10;TrrR/wCXpj/BaGXR734i+DJ1VNQ0tv7Ss4Zf45YvkdP+Bq9dbpvi3Svid4ct7H7Y1hd2Ev2i2092&#10;+Td/sJ/8R/3xWVpt5F/w2H4gVl+fUrOXa/8At+VurzfxnojeEvG+q6erbHtZ/ldPk/2krOtWlDE+&#10;98MoxkcGY4OnVpe1+0dX/wAI9c6V43t4LyLyU1T7n+5LWZput6v4J1eX7DeSWF3E3lM8L/7degfD&#10;TxDofxCl0ex8Y3Mlte6XPF9l1CFkR5Yt/wBx933tlc18Y7OCz8Zag0Db4pZdyv8A3kavPjUp4r2l&#10;Hk+H/wABPP5a2C9nU5/iLV5qtt4k01IJ1Z7uX54tn97+/XoHhLQb6/8AD32H7ZI9pB88715F4A/0&#10;m4uJWb5IlVF/2d1fQvxB0R/BvhLw62n3LJFf/wCt2fxtX4N4kZ/iZYiGX4f3Yx+I/UuDMpoUKP1u&#10;p8Upe6RaDp9tc29xYxefbWi/8sXX71NvvB9taOl3FLI6Qf62Jfmp3hX+0JtGSA3f2eVJd/3d25f7&#10;tdHa+HVt9Tl1D7Tvinj/AI22J/8AtV/MNWtUjVk3M/aPd5StD4phhitLPWNL83TZ/k37Pmirmfjh&#10;8K7jwZFa6hYTtNpF2VnjH8FdjFFc31p5TbZridtivbru+X+9W18VpTN8MtA8MyXn2y7gVm3sux9u&#10;yv0TgjMcTQx0ZUPi5ox/xanxXE2Fp1cNap8Pvf8Abvu/EfMcNzc6bcJFOrI+3eu/+OvQvCviRoXX&#10;5q9Q0Twx4X/sNNY+wz3L6TFFF8673ldok+TZ/v14V4nvJbbxle/6NLZ+a3mrbuux13V/Yv7rEx9q&#10;48vL/Mfz/wDvaM/ZKfNzR+ye4Ta21zoaXcX/AB8WEsV7F/2yffXS+KkWw8c3d5Zy7ItZtbfVbWVP&#10;7y/I+3/xyvJ/Dd/c2DRQX0EsKTxb185fvrXoaTf2l8N9Mvl+e98HzvZXSfxvat8u/wD742N/wCuB&#10;8s480PhPUpwkoSpT+I+ovhB8Q4fHvhzdIw/tOzxDdp/tf3v+BV6B1FfDvg3xxP8AC/4g2mq7mfSp&#10;/wDR7xP70Tfx/wDAPvV9sWd7Ff2sVzBIstvKqyRuv8St0r5uvT9lIinLmiW6KKK5zYKKKKACiiig&#10;AooooATrRgUDpXG+PPiJZ+DIoYPKl1LV7zctnplsf3s5/wDZV/2qcYynLliBu694g07wxpVxqWqX&#10;cdnZQLulmlbCrXgnxC+IreItPlvNanuPD/gwf6q1+7d6s39zb/Cv+x97+9WF4r8X3La3FPrLR+JP&#10;Fa/Pa6Nbv/oWl/7b/wC1/tferzfxal5c3X9paveNf6ky/f8AuRRf7ES/w17mGwaj70ypVIYf4viO&#10;c+JHjm+8WxRK0C6Votr/AMeekxfcXb/G/wDeavMvD00VzqWp2eoRfadK1GL7PdIn30T+B0/2kro/&#10;Elytzb/um+dfvVw/h7UorbxHFFL8iStsZ69mpUlRw0vZfEc+EjHF4uKxXwkXxC8K6nolv5rLBNby&#10;7Ui1O3XYlwn8Hz/wt/sPXmlzoOqvpGptpkrQ6h8m3Y3zsv8AHX2LD4Y1W80aVdKtmf8Adb2d/kib&#10;/YrTh/Z+0fW9BTWrmK0sP7rpE0Tu39z5dn/oFeHhsRQx0pSlzRl/7cfQ4mjVyyPsISjOn/e/lPhr&#10;wrNrlhq6W2qz/abSVX3PN99K73xVpXirUtW0TRfC+6G0lgV5fs6/PK3+3Xuet/CvQ9EXdqtst5Kv&#10;z7HnlfZXm+vfEW+hun07SILbR7L7n+iRbHZf9t60qZhTwuG+rSqylI1w2SVs0x8cbToRjDlKniTS&#10;m+GPgi4s4p45vEt/tS+e3+5Aq/Ps3/8AoVfSfgn4l6Lf+D4rHUL5YdQv4NipMrJvf+5v+7XyJrd+&#10;2vXEWlW0u+We6ist/wDtt9//AMc/9Dq74tv10f45+B7GWVv7HuLX7LLFu/ga4lV6+gy7AwxdCMqs&#10;Pe+I4sRVjDF1KFKXux/9KNv7NFN48t9F1OXZpU91LZS/7Kz/ALp3/wDH64T9nJL7w9438ceEGXfe&#10;2sFxuT/btZd3/oKPXofifwfPqsuoXi3kEL2q/Nvb53df7leb+LfEP/Cvfjr4U+Imn/Pb65Et1eI/&#10;3PtS/uruL/gbfN/21r18teFhGrhMJ9n7P97c78dLFVfZVsT9o9D8H6kqeP8AUol+5L89eU/EjRG8&#10;PeNLuLb+6lfzYn/2GrsU1VbPx9EyxRwpt8r9z/H/ALddf8YPhvqF/oNlfXVm1tcPF9os3/56p/cr&#10;fCYuVPlniY8spfZMMRTp06/sqcuaP8x4Uj/JTHroPE+vaVra6eumaV/ZTwReVP8A9NWrn9rV6mAx&#10;FTFUY1alOVOX8sjXEUY0Kns4S5jT0r/W19AeHvFtm/w5stDg8z7R5v72F1/df3vN3/3v4f8AgFfP&#10;lg/ktXqHg+ZXRK4MzwFHH+z9t/y7lzR/xHDKJ6tpUyoldRbPvWuEs33r8tdnpSN9nRa4p6bgfOPj&#10;91ufi/qEu791FE6b/wDxyotStoryKKKCL7zfN9z5E/zvro/iX4PvtB1TxLq+o6fcw291/o8D7f8A&#10;lr9od/v/AO6lcYn7m3i8pm8rbs3y/fR68bOMTSqwpcp+n8Ix/dyqRInRbNom2+dtl+b5d6fL/sVU&#10;e8WFnZ/Nd9z7U/uVYv8AVd6+U6yfMz/6lk+fb/BWFNDLNAk8sW/fvdkib5/v/wAf+f4K+WqYuNKJ&#10;+lRoe1lHmNW5ma8RIv3f3flf+9XpXwx+G8/iS/tLloNnzfNM6rsZP9isL4b+A5deli81Nlkvz/Om&#10;x/4Pkr6z8H6PBpsSLB8iRL9x1+T7n9/+Jq4cPifrEzyc2xP1WPJD4h/hjwfbWGnfY4raK2iib7n3&#10;/wDvis/xDDBbS7V+SWVfuJ8iV3EN/A+yWWJkd9m1Hl+/XL68n2nYy7rb+DZtr2ox5/iPh6Fec6vN&#10;M4G5hlvN7/67yvvIi/O1Zt55ttv8j+Ftmzb9x/8AbrsH01Zov3UrO8Teb97ZseqOseHrxIn8353X&#10;52h3f7FePi8FHl5on1WGxvNLlkedTPcvcSwKvkvuV/NhT5Hrs9ET96sUrfOieUqbfkqong/ezvBK&#10;qJ8vyeb/ABV2eieG4ntUileJ9rfcSX50rwadDmkeri8XThE5TW4f3SNFE2/dv/ubv79cemjtNLcS&#10;yxeTF/FDt3/+P17Q+mwJ8s8u/dF/n/xyucuXimuPIX995XyMk38H/AKKlCVL4jnw2N933Tl9B0dr&#10;a4Ro9rxbvmfdXoFtptylr80qvdq2/wCeLfs/36r6DDEiS/Ns8qXZ5Sfw7v8A9iurfyoYnaL9zdsq&#10;/vvvpXt4Klyw5jxsfieefvHFawkrqjeU0O35FR/4939yseF/JvPKlZvl/wCWT/fStrxVc3MN1LL/&#10;AHdiN8qu7fIlc7bTfaV3bl/et991+RP9+vKxMeWqerhuaVI7KwuYobX5Z5fJ3bVTds31X1W2/tK1&#10;l3Ns2/Ps++j/AO3VvRHa8spYJVj/AIdqI33ttFyltNb/ADP+9ddj/P8Acr1af72lynlc3JV5jzrW&#10;7ZXWJLba/wAm+V0+R/8AcSsd5p925mZERf4663xPZqju0rKluy7F+bZt/wBiuK1VPtL7oFZ/41fd&#10;/wDEV4lXnhL3T6zDS54Dra5a5llVv9Uif+hf7FdXNNBpWh+eyrD5rbIkf7++uc0e2nhuomlWX7Ru&#10;2M/96t7wfeaL8RfG9xpF9/xMkgi2fZ4W2RLK3yfPL/eT73yf3K9vKcLJc2KnH3Ynzmf5jHB0OSHx&#10;HMpoN5quqf21ctsSyga1sd7fwb90sv8AwN/kT/gda3wlhl17x5cbYFSLam5E/v8A9+ul8f6VY+Et&#10;JTRdISWbeuz/AFryvK3+/T/2RdNfVfHWoLt+RIt7/wCz89fbc2HxUvrfN+8jH4eb7L/mifjrxNeO&#10;FlFx92X2uX/249o+MEK23hSytW+5uXdXyZ8JftOsftN/EX+yvnuLiWWKD5tnztL/AHv+AV9V/tA3&#10;8CPZWcrbInb5v937z18ifswNfWHijXfGtpB53/EzWKBNrv5u1JWf/vjetaylTpZVXq1Ph5TnwEZS&#10;rU40/iPS/jHptzoM+lS6nt+1yyxJPsbf/HXKfsT3NzqXjLxLK0TPZa9feVLcI3zrt82X/wBC2Vof&#10;tG+Npby3/tCWLyXgs2uHR/4H2bE/8fetr9jy20/wN8G9E8S33mPdTz3UsSJ/01fyl/8ARTVoq1Gj&#10;kftKsvd5ftGkqdapiZRjH3ub7JX+MGgr4S1HULn7Z9p/snTrpYpnXY/zJt/9nrz3wf4Vi1X9liWL&#10;yInvZb661CKbb86KmxNn/jldL+0D4nifwRrt47fvb+dLWJP9597/APoFdB4M0FdH+Fuj2P2mXzf7&#10;JWWeL+BHbe//AKBsrlpwlg8BQp4CPNGUv5vs9y6sY4qpUli5csv/AG4+avj29y/iX4dS3O7f/Ytk&#10;67/7m99lfYvxU8MQa38KvKuYl3+fcLv/ALj+a+yvlf8Aactrb/havgTT7ZmeKLR9Ji2P/B8qf/FV&#10;9jfEtP8Ai19oy/8ALWeWX/vp3r6HE60qB5XL9k+TLbdD+134faL599rA7/8AgPUXx+RYfiI867f9&#10;KtYpfvb/APZ/9kq1om1P2u9MaVW/0ex3ts/2bWuj+OXgC51jxho8sCrDZRWaxN/329Ti6VaeJpcv&#10;w8pzY+pQpYSUqnxHm/w90SXW9et9q/uom3tXe/Gz7G/i3TPl3xeVF5qJ8u7b8v8A7JXXeDPBkvhi&#10;1t7yLT50tEf5rh1+T/vuuE+Lulahf6jo9zFbSbGtfNZ/uJ993rfEyw+Hw3LKXu/aPz/BQxeNxvNG&#10;P+E6jWLnRbm9tLnQ9IWw097OJJXSLZuuF+d/+BV9HeJ7fTviT8HtMurSVUks0QgxL/qvkrzm50HS&#10;vEnwZhutAsfs17ZvBLLsX7zbKy/ht8QJ/AULRT2nm6fdfKy1/MHHeBp4XFRxGF5pU5R5fe94/oPh&#10;t4vFYZ/WeX2kJfZOc0p7m2v5YvPn/dN8v+1XZWHiqNPKg1CWO5TzV+RV+dWpNb06TxNN9s8N2ge1&#10;b78W7Eq1hX/g3xLaK/lafI+5vvotfz/Uoe1nqfp8aseXU9I8O61Y6Ldy3UPz7IvlTd8kSV5j4o8V&#10;iL4j6c8moNfadeMjebu+Rtz/AMH+ylanirRNR0rS4oPKZIriDypZk/i/2K8p+JeiS+FdI8L6gu57&#10;TyNm/wDjT56/ojwjyilSqVcXjPi+z+sj8g8RauJlh408H8Mvi/Q+hfih4tl8B/D/AEXR9PZrbUtR&#10;824nmT76ru2/99fLXkH9j3mt2G6K8trm9tW81d6uk3+5vb79Hxs8YS6rpfg/V4v9ddaYkSv/AHXV&#10;331wPhvW7zTd7Rytsl+8j/x1/R0o0qdL2Uo/4j8UwyxE5fWoy/wnodnrF9NeRS325H2/Kn+zXsHg&#10;zxD/AMI3fpqE8XnaPeRfZdWh2b/3X8Ev/AN//fNeVeHtb0/XniivGWzvk/1U38G//br13Tf3zxRT&#10;xLsSL7PPD/c/+xrxvqdGhR9nQj7p9AsfWqVvaV/ikUvFvhh/D2pXGhyt51vt+0aZcbv9bb//ABSV&#10;7r+yt8QG1HR7nwpqEn+l6d81pu/ig/u/8A4/76rzFNHl1rQ5fCckuzWNLX7boFw//LWJf+WT/wDo&#10;P/fFcx4P8ST+GfEun69bK0Nxby/v4f8Ax2WL/wBDrxq9L2tI76keSXtY/DI++KKo6XqcGsafbX1u&#10;3mQTxLLG3+y1Xq+cNgooooAKKKKACiiigDlvHfiyPwV4Zu9Ukia5lTakFun3ppWO1E/FjXzl4p1f&#10;UPDsiW4uftPjfW4vtF9qY+b7Fb/3E/2f4E/76r174u41Lxd4L01mxFFcT6k8f94xJsT/AMelrwea&#10;5/tjxp4j1Nv+fz7LF/uxfJ/6Hvr18JDljzm0peypcxLpumwaPZeVAuzf88ru3zu/993rkvGdzvT+&#10;J/7iJXa6rC1tYSsqb5fK3qj15/8A8JO9hArLbM+oLEySy3C/Ijb/AOH/AIDVLH06WLp4apzc0jmp&#10;4GtisNUxcZR904LUvCtzCr3mp3kGlRP92J/nlf8A4BVHTfDdnc6oj6fZteOn/LxcfIn/AHxW8+my&#10;62j6hfTsloj7pZpW+/8A7lXbm8g0fS4rmWJra1b/AI9dP/5azv8A32/2a+7jQj9g+T+syXxSPSPB&#10;PiSLwN4c/tXxLK15Fv2QS7vvf7CJ/d/26peIfio2sW8TJc2ySp/qIbdkdLdP79fP3j/x5efYN15e&#10;SzO7furT+D/9lKxfh18Ita8cy/2vqc9zpWjv8+9F/wBIvf8AYiT/ANn+5Xx2fvB5ZhpYnF1Y05fz&#10;f+2xPsMjxNXE14xVLmie0RabeeOJdQVb6O2iiVnW4l+5u/2n/hrgvFvwN1i/v7eDQ76JE/5iOoX3&#10;7qK3X++n95a9ctrPSvB+hRBgunaKjb4LdH3Nf7k/jVvvv/tf981gaW+tfE7Ukijtv7O8N2677a33&#10;bP3q/wAMv/Aa/mBcUY2pj/aYacfZf3on7ZUjL6tb4f8ACeBaP4Vs/B/xO0rT4tVi1i005vtst2i/&#10;IzyvtT/gVZn7V1g+ieJtC1WL5Pst08W//YbY6f8Aj3m19a6x8IvBNh5t9faU1zeytFcSpaNsl+X7&#10;n3f9uvGv2uvDa694Vu20zdNZSypewI6/Osuz5P8Ax3elf0twrxks8lQp4Onzcvu1JS93/t6J+V0c&#10;np4CdWdeXLze9H/5E4zxnczzWdlqe5vKv4EuldPuPu+f/wBC31i6r4Sn+JHgHUNDs4lm1O1l/trT&#10;P77yqmy4t0/30RX/AN6Ks74aaxL45+F76fLLvvdE+RU/6d2/+Ib/ANDrpvBM1zYTxSwTtbXdrKss&#10;Eqfwsv3Hr9PlSWHnePxRObnc4nn/AIY1K517S9M1Xc001gyWt5/fi/ub/wDgHyf8Ar3vVfijP4q0&#10;3StPltltvsf3nSXf5rbNm/8A75SvL/GFs3w38ay+MdKsf+KU15vs+raYn3LW4b5nT/d3fOr/APxF&#10;aCJslt7m2bfbyrvV/wDYrHE4eji6lOvOPw/CLlGeMPh1earepfaBZyXlxcf620t13v8A76JXnk1t&#10;PZ3UsFzE0NxE2xoXXY6tX0x8NPFsHh7UvPvLZrm3liaJkhbY/wA39yvJ/ip4Vuf7ZvfEMG6a3upW&#10;llTb/qt1ThsZifrkqE4/u+X4v738pcZSPP4Xbza9A8H3LJF/u15/C/z12fhh9jpXp14OcORG0Pj9&#10;89t0pIklRPPim+VH+T+H/Yrs7CZfk2t9yvNNKuWSJNtb0OqtbWtxL/didtlfL4fDVqVGNLE1PaS/&#10;mNcVKnVqSlSjyxPNPi78WtX+JFnd21zcyJp+kzrcRWMX+qfdv/g/vfJ9/wD268f/ALYa8bylb/Xt&#10;8v737v8AfrT1W/azXW9u6bzb5Ldd6/8APJNlcfND8+1mX5l3/e+6lfHcQqngZRo0I8sYn7PwZQj9&#10;U943bOa5uZUWVW/dSqixOv3v9+vSPhX4AufEOqbrz/j0dldk2/O3+wm3+Ksf4M+Brrxbq6T3itba&#10;ejfvX+5X1r4b8K22lW8VtZ20dskEWxXT5Pl+evio805e8fVZljY4X3YfEa3gzwfbWdk/7jYkX7qL&#10;fW1vis0dGX5F3Pvi/wDiKqJeQJapbRM399kdk+esW8ubmafzWg2eb910b/PzV9BSjCET8+nGriKv&#10;PMsXPiGW2eKBVjeJ96Kky7H2f+hVF/aTX906wRMkSRJtd/v1iTJO8UrNL5Ozciu/8FW9Ktp9m1tr&#10;713siNsfbXZSr85VTDRpe8bVm6p5TRRK+xFeXfFvp/krvu2/1Py/x/P89MS/XRFl2/3vl3rvqlqX&#10;iFXa0WC2Xzbj599dcuSZyRp1fsDJoZYZ18qLfKjfuv3X3Ktvcq9rLF5Ej+a334Ytmz/gdV4bmW2l&#10;dWXzvN/8cStj5nieJf8AgPy/Ivz/ACVw1MNH44HX7SX2zl9emn8pIvPluZf4fl+5/sb6yv7N/e7o&#10;mnfyvv72+989dBqtzbW32h5Yl82Jt8Tu3365n7TLNcbfKVPN2O0KN/FXi+zj7X3j26Cl7L3TuNBS&#10;JIpYv+PmV1375f4P/iqfc6lc+VtXdC6tvid137awrDbDYJub5/8All82zfWlcuv2Xz5VWzTb/B/B&#10;X0Uf4Xungyj+/wCaR5/rc0qXDs+53dvk3t/erKm1Xybj97Lsm37Pkb5/++Kf4/8AFqw2CLZyrvRt&#10;nyRV54msNeao8UW7fKu+V3373/4FXy2JjGMv7x93gqEqtI9b0TxUr2+2dZEfb8yffratr9XluJ9v&#10;z/eZE/8AQE/vV5V4euZ/n3N97/ltMrpW7/wk62FrtV1+Zdiy3DLE7N/sb697LMNVrq1M+ezR4bBe&#10;9UkdBqqQXm/7yfLvVHX53/2/mrl7y5gs7X7ZeXMdhaWsrf6XcfIjp/ciT7zV0D+DNa1jwbDrUGq2&#10;MMt4ypFbovmvF99f3v8Ad/8AQai0rwxpXhu4iudQibXvEH/QT1NvN8r/AK5RfdX/AMer3sNluGrv&#10;m5uY+LxPE84R9nhzxTxz8Uby8v8AT/DkH2nwlol5sin1m+tWS4lgb+4n8K1798Mfh7pXgnTrSfw9&#10;qtpc6Yy+a9wjb3f/AIHV2ZLHxzol9feJYIte8r90qXy7/l/ub/vLXlUPhKfRJbtfAGoyQwvu3eGN&#10;Tl3xP/17y/8Asle3jMBRxuGjQpx5eX3v7vMfKwzOu68pVJaS92R2vxI8/VZd1tK0Lr86zfc2f7f+&#10;7XKfsr/EK5T4l6rfaav/ABJNLliiaX+OVWfY+/8Avb13vXj/AIq+M3irUorvwrZ6Yum3d+32WWGF&#10;neV/+mXzV9EfB/4Xf8Kl+Ecs+oKyanfy+ayf3f8AO+uijgVh8NzYuMfbS92XKcuLrxn+4pSl7OPw&#10;8x0H7W/jOJLfU5YpdnlWbpF/ttL8v/oG+tX9l3w2vg/4c6J9pi8m4t9OfUJ9/wDz1un3p/5CSL/v&#10;uvEvidYXnxI8a+FPByyr9qv2W9vpXb5Le3/g3/7kSO//AAOvbofHMVt4IvbaxX/SrqfZF5X/ADy+&#10;5En/AABESufE16GHjQwMpe9UMaWFqVacqsI+7H4j5k/aZ1u58SeIfsNmzPcateLbxQp/Gq//AGf/&#10;AKBX10lhpHgb4OxaBZxLNbxKlurzL97yvk3/APfSPXyR4D02f4hfG7UNTgVptM8KRb1f+Bp9+2L/&#10;AMe+f/gFe8X+vf2xYW9ju8m0tYHef/pki/f31tmdWhGpQy6p9oujQrSpyxNN/CeY/FezXxt4y+Hv&#10;gfTNvmzt9tut/wAqReb9zf8A7kSbq9O1iG8toridfK+xTr+42N8+37qfJXnPwWsJ/HnjLxB42ni2&#10;farr+z7P/YXZ8+z/AHIvlr1jxhfwJren20u37Is6eb/sovzv/wCO1GMwVOvKhSX/AC7973SqOKqU&#10;Oa/vcx81fFGzn8VftS6PpjJslins7dkT+BYkT/4ivr34u7dN8LxaZcsyRRQfuPK/v18tfAN2+Kn7&#10;UHiDxZO3+iWTS3W//alfykT/AMer374/eJIn1S0g3fuom3y/7CL87/8AjiV05nhpYirQoRly8vve&#10;6c+HreylzcvMeGfC6zXxD+1L4llb98lnpMsW/wD2tiRJ/wCh171rdgt/r32a5b7N9oXyllf7iN/t&#10;v/DXjv7LVnLDpfi34pXkazRalrH2KJH/AItv71//AGSvbfE8zalFb6hbL5PmxJLs/wBn+49cGZZp&#10;SjipYanL95TjE2/s76xCM6kf3cvd/wC3i3bXlzYaR/YL/wCqdkibe3+f++68n+P15L9jt2i/gVtv&#10;+7XqFgkGpJErf6N5C71l3fOi/wByuU8baOviqXZt2b/3UCP/AApXxebYzCxwHu/aPZ4ewVeGbc1f&#10;aJt/sZ+IZ7/wVLA22a4SWW32P/ubkp15o8FzPd+fErpcM7slVP2ftNbwG0sDSqjrq2z5G3Ju2V1P&#10;xLRdE1u7Zf8Aj3l/0qL/AHG+f/P+5XJ9WhjsHGpOPNLlOvF4mWBzSpTh8MpHEw+DLnTZ/P0bU2tn&#10;/wCeLtXW+GJ/GFrdouoXcFzYN/rV3fP/AMArgrn4hRWf3WotvidPc/LFXwn9hZXCv7dw5ZH00o4+&#10;pS5UejeIbCCwiuPNZnsp2379+/a//steP/FpPt+jW+lN89osG9XT+P599dbbeM503/bNs1k3+the&#10;sfxJZxeIdIli0Of+0rd93lInzvb/AO5/e/3K+6pclShy4P3eU8CnhZ4atbH+9GRymm+Kon+Aj6eu&#10;mQX9xaztbvK6q7qkvzo/+zs2fwV5fYTbFrpvCVtqvhvTvEemahBLDLti2J/t+b8la9t4W1Cw8R6V&#10;L9h2S3S+b5X8EsX8b16mW5pThifZYj4qh5GeZBKlhpVsF/Dp/Z/u7mbol5bJaytPueX+GvYPhp4q&#10;a58q2uZVfauyJ3/u/wByse5hvr+KWLT2gsJfvrF8m96Z4Y1LU7a88q+b96rbGSaJPkr7GpRjQlLk&#10;kfltOtLFU480fhPoa/s7m50i31PTP+Qnpcv2q1/vvt+/E/8Avp8tcf4/sIP7RsvEenr/AMSfxGvm&#10;t/0yul++j/7/AP6Eldl4M1JZoE+793+Cs3VdB+0t4j8J/chv4v7V0n+4twv30T/gWxv+B14XN7x7&#10;uH9+Hs5Hsf7NPin+2PB0ulytvn02Xav/AFyb7n/s1eyAYr48/Zu8U/2d47sfM/cLqkDQSxf3Zf8A&#10;9pK+wUrwMXT5Ko6fwj6KKK5DUKKKKACiioZpFhieR22Iq7magR4H458VLe/tEaTpEbfLbaTOrf8A&#10;XV2Rv/QUWvLtEtmh17XbaX78WrXW7/gT7/8A0B65zQfFra38fbHWWl/4/NTni/4AyOif+yV22to1&#10;n8SfEsC/xfZ7r/vqLb/7Sr6ZUfZe7/dM3U9rheYdrFz5y/7FeX+MN33Yvnlf5FSuwv7mea4iggiZ&#10;5W+6lZ+iabFc6tdy3zwJqEHyWdjds0Xmy1H1vB4WaliqsYqJzQp150v3UeaRVv8Aww2m+FLfXtVa&#10;P7PBsSz0zds3f9NXrym8v7nxPqks7K15L8iLEi/ff+BESt74hP4hhuvI1dZbaV2+ZLhdiJ/9jW3p&#10;PibRfCfha9GkafPHLZwI15fP8l383/PLd91d/wDwJqrO+JafDuXyxcn7SU/h5THAZQ85xMaNGHLy&#10;/EYPhv4ORf2tFqviaOLUtVlbZbaZ8zWlu39y42/xf7Fdp4m8V2Xhcbrv/iY6puTyrV9rLY/w/My/&#10;w/7P3awz8Qbm/s1tfDGmSrqE8C3F5Nt2yuv8eyuw8H/C+z8Ns99qs63lxteL7Q//AC9RMn3HT+9X&#10;8d53nOOz2u8Xmcv8Mf8AI/dcFl+Gyqn7KlEwtA+HupeNdUfUvFLMzbnilt3b/VNs3RSxV6BNqsGl&#10;L9m0yLe+6L7VMn91vl3p/eao7rU5NRVIrb9zaKsUqp/BLFu2v5rfw/cpttbR2C21tAks1wkWyBE+&#10;/s/9pRf7X3q+ZnVnVn7KMf8At3/M6pOVT3pEcVv5EG6+lVyvyyCX7rfOzI8v+1/srXB/Ei/s9YsN&#10;Qs5YJ7bym8p3uItj7/vI+ysL42ftG6V8HH+x23ka34t2/uLdP+PSw/8Asq8M+EXxj8R/EXxV4g/4&#10;SO8bUpbqD7R5r/wsvy7P93Z/6BX9GeHvCWYYRzzXEz5Jcvu//snxOa5xhp1aWGh73ve8YWsWzfBD&#10;4q2urrH53h/Vl2TpE3yfMn72L/x7ctdqkK2GrO0DedaS/PFL/eX+B66bUtB0rxho174e1dfJtL1U&#10;/eovz2sv/LK4T/2b/Z315V4A1K80rXLvwFrm1NYsJWisX3fJPt/gT+9v/gr+lcFWeIw8Y1J81Tl9&#10;7+9/ePGxMF7SU6cOWJ7U/hVfHPhe9s4NryywbGh/5+E/+K/uV4/4bTU/Bl5/wi+q2cs2n3E/+h32&#10;3/Vf5/iSvW/A3iFtB1RN27Zu+avoDSvB/hzx5cLeSwbLiVf3vlSsiS/76fxVlLF/Vfdl8JxSPl/R&#10;7ae8ltIraJnln/1Sf3q6W5sJ9NuJdP1OzaGVfklt5Vro/H+34b/EnT76CD91ZSq/kp8nyr/BXL+O&#10;fiFF428VzanBbNZxeVFEsTy732LXN7WvOvHkj+75fi/vDPF/Hng9vDGo+fB8+nyt8v8Asf7Fdb8E&#10;PDFn4w8QPbXjXLxRQeb5Np/rWb7ldbNDba3YTWdyu+KVa8vudK1DwNre6CWWFN37q4ibZ8leliPb&#10;Y3CSoUans6n2ZFS9+J6nZ7YXliVt6I2xXqxfzfY9Gu55fuJXL+GL/eiq1M+JFy15Z2miwS7Jb2f7&#10;Pv8A7qfflf8A4An/AKG9KFOcFyzNF/IeW6wkUPhzQrZot93cbr1nT+9K/wD8Rsqx4G+FFz4qunvL&#10;rdbafu++/wDH/sV6boPgaDxzrzam1t5OjwNsgif+JF+RE/75r2O28PQeG/s/yReVbqlv9nhT5Puf&#10;5/8AH6/Lc7l9arykfuGTYuOXYaNCPxGP4b8N2dhYbbWBfs9qyfJt2J8v8f8A45Xe21/BYT7W+eWV&#10;PnR9n7r/AGE/vf8A2FcpDcxWEXkQRL93/UvVea8l/wBfL5u+Vt679qP/AB14FD91L3jevTliPfOw&#10;v5lv03bWfZ8+z+Oq95eSpZusF5s/e/Kj/wAP/fSVz9tqTJLLbXLSJ/eldUq8722qzp5Urebu+5Xp&#10;SlFnHGhKHuyLCTQTQW8W3Z/7N/8At1L9vtrb+PyU/wBUzv8AJWVDDFcy/ZpbnyXibzV+aqly67Zf&#10;u/uot/3v/Q66f4UDb2UZy5SxqWqs9v5EU+9JfkZ/7tZlhfsjuu5k8r+//wB8f8CrKv7lftCT23ke&#10;Uv8AyyT/AMfrT0e5/s15bZW+Tzd+91+T5v7n8VebedWZ6XJGlA7Cw8+G1dvNZ3uFR2erV/qUttZX&#10;Dbvkddj/AMDu/wB6sp9SneLzZZYLbc3yzP8AJWZrHiGP7f8ALPE/y7/NT+P7ldNTEyoU+U8qOGlV&#10;qmfrF5PeLcN8v2dG/vfO9ZWjo0KPLEzbNv8AeX/P8Fc/rHjzT7aKVlnimSJv3W9/uNVez8WwXkET&#10;JFH+9be7o1eJ7eTmfTxwvJSPWNK1VvIRvPb7Pbp8uyLen+589Fzc3iW8sG3/AFqJ9z59lc1YeIXh&#10;2RRKvlO2zY/9z/cpniHxOum2r30u5ERvsv2hItzyts+4n95q+qw2Gr4iPLE+Uxdehgp+0qmFrdn5&#10;PzKy/MrOzo33/wD4muU1V9M0fypZWgs9zfKjr87/AO4n3mauw8PfDrxt8TpfNitl8MaU/wAjajfL&#10;/pG3/YT7q/8AoVey+DPgh4O+Hr/aYIG1vWH/ANbqd8292f8A2K9WlkeGpS58VLml/LE+cx3GVTl9&#10;jg48v948V8N+DPF/jzyms7NtE09Pu6jqy77h/wDbit/ur/wOvU/D3wN8PeHn+2ah5usan/Fd3zb5&#10;f/sf+AV3useJLbSrfc3yJu2KkK/x1w+vePIEi+Vq92liITl9Woe7y/ZPz6vVxWJ/f1f/AAI0tY1W&#10;2treKx2+TZRLsWK3X7leVeJNesf+Eh22LSPEv3d/36E+Iuo2espc2cC3Lr8mx65LXtYi8MXV3rmt&#10;LHDd3DPKtvL8iJurPCZdKlmEqsafu8v83xSlv7v6mvtIRwns4y97mOi0S5vrm1li3/6PcNsiRG+f&#10;d/uVwXjzxtZ+CW/szTGbVfFtw2xYbf50t3/9masKwv8Axt8Wp5V8IafLZ6fu2T6y/wAsKf7G/wD9&#10;kSvevgz+zZpnw9ifV9al33cq/vb6b/j4b/Yi/wCeS/7f3m/2K9ehhKOWyqVJT5uaXNymeIxUq8Yx&#10;lH4Tn/2af2crp9Xl8Z+LLlXvV+dt/wDy77v7r/8APX/b/hr034o+PNMmlllnX/iRaTF5s6J/y1/u&#10;RJ/vv8laPifxtFc6XLFbT22ieGrBdst3L8kUX+x/tN/sV5NoOjv+0V4tt7OxgudK+G+jS77q7df9&#10;Iv5f9j/pq/8Ad/hWs5zlUn9Yr/DE4tzI+Fds01/qfiXxDE39q+KJfs8Wz/lla/el2f767Iv93fXQ&#10;fG/4taL4D8O3d9p8UT6xdI9rpkSL/qvk2Pcf/E16L4803T7PS7u2jtoLa4lTZBsX/j1VU2Iif7le&#10;Na94Au7Px5p+r6hpltf3csSeRNqE++3ibZ99E/i/4HXlur7PFVMdjZR9jGPunqU4Qr0o0MNGXtJf&#10;+TDPgnojfD34cxWc8TQ6xfy/2hfO/wB/zWT90n/AF/8AQ6sfFHXrrTfDVv4T0xVufEfiplTYn+ti&#10;g3/+z/8AoKVuvfweG9I1DVdQ8p7Kyi3z+d8/mu38H+870/8AZ78Dan4q1C9+J+vM39sasz2+ip/z&#10;wi+5LL/wBPlX/wCxrto4udWpUr1aXu/Zl/MZV6NOhCPJPml9qP8AKei/DTwlF4J8F6fpSrFs0uJk&#10;aZP+Ws7f61//AGX/AIBXjXxd8TxQ6N4wvFn/ANNgs0srWH+N5Z327/8AgESP/wB919B+J3i0Tw/c&#10;QRMsP2eL5U/v15f8MfAGn+PPEN7Pcrsu7eLfFNtR0/74b5azwWNo15VKv8sveOWpQlSjGUvtFH9m&#10;PwNZ/CjwWkt9Kqaxfxf2leI/34v4Yov+ALvf/gaV5f8AtCeKm/sHVdTaVke4b+z7X/bZvv8A/fC/&#10;+h16NrbtZ6tcaVbXM80ssuyXe295XrynxIln8Y/j14P8B6UyzaFokvm6jdwtuSX591xL/uovyf8A&#10;Aa68vniZVquIxcf8P+E2xEKMIx9hLm/mPqv9nHQbbwf8JfBXhyWNUvU0n+0p0ZfvS3T+b/31t21F&#10;4qvEfW/s3975Nleq6V4V0/5/ELWPk6ncL8vzN+6T7qJ/3xsrw/xJc/8AFayyt9y3+dtlfMUqlSUa&#10;+IxfL9r/AMBNL051aUMNzfZ/8CLsKfJVW5RXR1b+KtC2ddjtuX7iv8j7/vJXGeMPE66b5qr9+vzx&#10;1KdWnzfFGR+g0KNVVuX7QJqX9iaW86fcS++T/gKV3F5f/wDCbS6U0SrNLFOiMjr96KX50/8AHt6V&#10;5KiT634IspYm2Ol8zs/+9/A//fFej/DG8trbW7RZZVSKCCWK8mdvkRF/exP/AN919lltKUYw9n9k&#10;+SzqrTpylKr8UuaJ5vc6JZ63paanbW32aXa6SxJ9zzYvv7P99PmrkrDWJ5pfK0+CNE/56ytXsfwZ&#10;0GfVfC9ws6/8xa4SL5f7sXz14f8AEWGXwr4ou7FU8nY29Kz4lwVKlL29I9jhPMJYqP1Wqbt/ZteR&#10;bb7VZJt3/LG3+RK7j4OQr4V1R51sY5tPf52t3+47/wB+uK8B6b/auyWX569q0qwW2gTatfBQc5S9&#10;2XKfcZhUpUqXsPiDxtpS63b7duybb8j/AMabXdkTf/wP5K5LQby+8H/2hrit9p1Bdtrbb/8Allu+&#10;d3rsHmlmaWCWJt+79w6fc2fx76ytVtmms0i2/wDLXe1dKqU8ZKVXl96N4nz9Nyw0Y0H8J5Omm6v4&#10;k1fU9V+zNM/z3E7p/DXS6PN52yWVmeVP79S39hLDayxRMyI33kSqGmu1tKm759lfX5PmGJxFKVCr&#10;y80fh/vHwHEWUUcLXjiaX8OXxf3T2rwZqvk7Fbcj/wBx663xhM1tpumeIYP9bpF0srf9cG+WX/xz&#10;/wBAryLR9Vl+0JPLO0zt/G7V63olzFrekXFjP88U8TxN/wACSvVj7T2cZV48svtHyUpU6Vf9xLmi&#10;cfqqf8IZ8TpZLZv3TTxavB/wJ/n/APH0/wDH6+3rSZbq1jmjO5JFVl+lfEPiqFpvAvgzWpfnu7dn&#10;0qd/76/On/oUVfYfw6uftngTQJ2bcz2MRz/wEVwY6PuxkdMo8tQ6QdKKWivKAKKKKAENeffHDxKP&#10;Cvwq8R324K5tjBGf9uT5B/6FXoJ6V81/tra79l8HaLpCt89/dtKy/wCzEv8A9lXVhKfta0YnLian&#10;sqMpHzN4JuWs/EOiXn/PvqNu/wD4/XuHxRRrP4m2U6/J9v0zZ/vNFL/9trwqwtmTSbif/n3Xzf8A&#10;vn5q99+M0P2zUvBV0rf63z4vv/3olb/2Wvoswr06L9vU92MYyFltOVbDypROdv8AwrfaqkX+kqiS&#10;/J5sX31/291cvrHiyXwze29t4gWS/tZ1lW11OJf9IgiX77PXa2aT6VLtWVkTzf3r/wDPKLZ/Gn+9&#10;/HTJv7K8X2D2eq2ywvPBE0qfwbGf5E3/AMO/Z92v45zniGec1ZvF+9/LKPuyjH0P2DLcDDAQ5UY6&#10;G213SbdFS38R6FvXyEdv9Qv99nb5l/8AQa53R/AyvqdxNBcx6lZSwN9m+3L/AKQq/wDTVP8Alr/s&#10;v/DVTXvh1rXgC8m1nQbmSG3XfcXSJ9xIl+5EiVLp/wARtPvrh7PxFA/h/WkWLz7iL5VT+4v+z/wG&#10;vD9tiFTioT9pTie3ChTXNOgbd54V1DQbqK+0PWrSwtE+eK0vok+T5ER/nrooJLvWFimuW+f5WV4V&#10;27HVv+WS/wAS/wC1VS81CSTSJrbV4ra80qfe/wBqVVZFX/2q3/fLVkTJZ/D3whe315qd3f8Ah+1X&#10;5LeGJnuP9iJ3/hX/AGa65qOa1KUMF/El7v8Awxy83soynWOhe8gt4JnjkhtbGBmae+m/494v/jrf&#10;+OrXl3jv402d94f1vQ/AnmPcS2sqT6zL/rZ2/j2f7n9+vnr4r/HXWviRdPvX+zfD9k3+i6Zb/In+&#10;xv8A71eeQ+Nr6w02X7IzQosH2VXRtjvu+/8AP/d+/X9PcEcAYTJofWsfHmqf+kn5LxBn2JxX7jB+&#10;7EwofDGufEvxBetottPqXlffm3fdRf43ruPhjrFn4P8AE2lafp8C38t5dLb3mpuvyJu+TYteeWfj&#10;PWtNs7izsblrC0uP9bb267Eaur+HXja8eXRPDUVtF5T30TtKi/P9+v1utOooShCEZRl/6T1PnMLS&#10;oc8Ks5yjKP8A6UfQD39yniB5blvni/dbH/u1D8TvhjF8RdIil81bPXYvn07U/ufP/wA+8r/3f7r/&#10;AMNafjD+yrO/uLy583zWX91s/vV0Hhi5XW9Nt4tzQ7GV1dP4Hrw6cFhnKvgsPy1KceWP8so/5H6R&#10;UnKpCMMRW/d1Jc0v7p5v8NPE7eNrqXw9r3/Et8d6d+6lim+RL9F/jT/pr/6F96vbfh14nn8MapFF&#10;csyIjfx15l8XfhK3iFLe+gnlsPEFn89nrKNsfd/zylf+7/cf+H/cql4M+K/9t3T+FfHC/wBg+OLP&#10;90txN8kV5/c3/wC1/t/davpuV4vD8/Lr9qJ4NWMOflh8J67+059mv0tNQtpVfcvzbK+b4dS2XFep&#10;+PNYvLnTotKvIPJe1/77rwy8ufJuHqMq9tLD2rx5ZGtanTpS5aUuaJ6bol5LcypFErTSv91EroHh&#10;gv4pbHUIN/8AAyP99KxfhL4w0PStE1tdTltrbUFXzbWaZd8r7Uf5In/h+bZWTD4wlv7+W5nl3yyt&#10;vZ64adfE1sfUoez5aUftfzS/yL/cqj/eN658Pf2Do261sWd4Jd/2vzfvL/AlYmj6O3iG11DxDcxS&#10;fZ7KeLTYEf8A5d/43d/7u9q73wxr0Uy+VLtdG+8j121nokH73UNKnaw1B4tnyRLLFcJ/cuIm+WVf&#10;/H1p4ej9SpypxnKXNL7X942njJVakakox90wdE26bZ7baLYjwb/3X3F/uJWh/wAJPK9r+/Xzn+dP&#10;kX+79yud1LxbZ6PpqRajpk/hK7ll+V7dWuNMl/3P4ov/AB6mJquq3Oly6rFbSpplrsiaWH54t7fc&#10;/e/dr5XF5ZX5/wC6fo+X5tg5R9+XvGhNcr8m3dcy7lfyv7m376VStr+L7HNEu2Z1Zf8AgP8Auf8A&#10;fFUU8SWbxPPLBOm1lf8Adfw/PVib7DcvbtBcxfebzUT+/wD7FeVXyvE0vsn0NDHYWrLl5wmvFmt3&#10;l3b3/i+b7iVefW1/dRKyb/7iL/H/AAViPo9t9vRZZYnR0/vfJvqWH9zcW8sVzFNtZfkeJnRq86nQ&#10;xHxch6kp4f8AnNO51L907QN+92p5tc5ea3LZo67md2l+4ifx1e1i8V7V/Nl8mW4f7kPyJXM6rYS3&#10;77omWb5flT+BKiq8R8MoHZhlRn73OaFtr2yKL5W+f7u/7m+t6w1KJLeKXzVudn9/59jVxMNhvsHi&#10;il8n7u5HV/n2/wByuj0ewW81dLPT7OW5u3X5Ut4t7sldOEwdeXvuJjjcVg6UfemWNY8Qz/Z9qq3l&#10;JL9/dvRErgvEOq6hNdeV5Dfd2bPm2P8A7Fdb9s0zz9uoXOoJLtfyorSxe6l+V9vz/wAK/wDfdS/8&#10;IxrmseTFovhWe2hb/l+8UzrFF/4DxfN/6FXuf2JVrfxXynzUuKcBhP4XvHj9hpuq6rcf8ezPF99v&#10;KX7la1hqukeEonXUNV850+7b27ea6/8Asteup8KLSFPP8Z+Kp9Y2/d0bRovstpVH4r+BtB8SfCPV&#10;b7StItNKu9G/0qD7DEq7rf5EdH/ib5v469ahluVYKpTpYmXvS+E8DHcXZnmEZfVI8sYln4e+D/EP&#10;jnUdPvp9F/srw02yWW41Ft8t1F/sIn3d/wDfr6Qs7DQdN0HTIFsY5r21iVGeb5kXa77Pk/3H27/9&#10;ivPPhX4k/tX4WeFPKlZ7dbGJFdP9mrfjDUrya1lWCVYbiVdi7KjMY1liYxhS92PN8MuX3v5T4K7x&#10;3vYir73MdhqXidf+Wsu/b/47XI6x48ih3KjV514k1WfwZa+b4luYNER/nVLuf59v+wn3v/HK8nv/&#10;ANoex8/7HoOkT69qDtsi/dPsf/gH3q9vLsPVxNGNWdPl5vs/ynFiKMcPWlShLm/vHsGsa3feJJfs&#10;0EUkzt91Il3vXJaxqvhzwer/APCR65Ak0X/MOtG+0XDf98/Kv/A3rl7bw38YPiXKltfN/wAIfpkv&#10;/LvDvR5f+ARfM3/A69C0r9mnRfADafLfaZPqt7P9671PbKiv/wBe6/Kv/A91ZV8RlmBcsXOXvR92&#10;XL70vQ9Gjh8VWUcM/hl73vfCcPYfEvxZ4qWWD4d+GotKtPuNrOobPl/7at8q/wDAK6bwB+zHbeJN&#10;XTU/FmuN4t1jd5svmysljF/7NL/46te8JDoPhvyoNMsf7SvU+75q7/K/3U+6tePeOfjToHg+8u1a&#10;VZtVl3JLY6T/AK3d/ceX7q/8A3VrVr43E1KSwPLGH2v5jlpqiqc/a/F9k9pe/wBB8GQRWNjEt5d2&#10;6/ure3iVIov9xF+Va8P+Iv7QNjDfvasza3qH8OmWLfuVf+48q/e/3Ermf7K8cfFSCL+1Z4vBPhyX&#10;54rG0Vvtd5/wDfub/fl2rXqPw0+CfhnwrdLOsHk7P+W1wyvcP/wP+H/cT/vuutU6eHXPV96RyI5H&#10;w38KPF3xg1S3vvHSy22n2/z2fh6x/dIn/XX/AJ5L/wCPV9G+Hvg/c6VFp8WmarHZ2kDb2tIYP3Sf&#10;3/K/+LevKvE/xvX4ey3f+kwQ6f5uyJ9u9P8AgCfxNXV+A/2kItS0u7dYlvJreVEaZFdInRv46+Qz&#10;Os8fl8sRiqcqdOP/ALaevRo1sPio08LKMpS/UzPi7pUttdPfRMv2fz/K+98+6qniqGLUtB0S52+d&#10;K8SoqIv32/uV2fxasF1vRrLV4ovJhniSVkr56+JHxRufDek2mh6ev2nXbhWt7OFF+eLd/H/vfP8A&#10;JXr5XSqYvDR9rKMv/kTjrzUKv7v3eU5nW7af4teNYvCGnys/h/Rm+0ancRf8tZfuP/8AEJX2n4J8&#10;JQeGPD8SyqsL+UibN3yRJ/AiV45+z38LrbwTo1vFOqve7vNvJv8Anrcf3P8AdT/0LfX0Rc2a3+nI&#10;vmsm351dKea4uXs/ZYX3uU5o8s6kXV+E8a+MzrDYPtb5Gqp8KL/Q7C/ll0rzET7G3n72/jpvxX1V&#10;dNt7uBoluVeLZ86/OleY+BtSaGy1Pym+fyHrjwVCtjPfqQlT5f73uyuejV9lSo+zpy5ub/yU4/4w&#10;eP4vAeg6nqtt8+sa3PLa6c//ADyiX5JZf/H9if8AA61v2VPghquiadcarKscPiC/2eb9o3J9nib/&#10;AJZf733XaszwT8PYPFuuW99c/Zr+XTldLX+0d8vkbnd/kT7u7e7ffr6F+G80ulK8U7fP99neXe7P&#10;/fr1M1xXLSWXxjL95fmlH7JGGh7OMsTCUfd+zL7R6x4n8Q/8I94ZRZZVeZYtm/8A26+Z7nxCv9pX&#10;Eu755a7b4u+KvtNv9mWWvmHWNe1y58W3E/m+T9n2RLD/AAbV+5Xj4nAVqmF9hS+0Tg8bRwdX6zXP&#10;frCZvsD+V8m6uZ1vStPuf39zc7JdzvKj/cRf4Pnrl4fiLOlhtltv3qL99G+SuF8SeKrzUm/ez/J/&#10;cT7lfLUuGsTVqRjOXLGP/kx9BV4swmHjKVL3pSN3VfFv/H3pmkSsmny7PN/29tdL4MvNSfwfqGh6&#10;RE15e6zPFapCj7PKTfud9/8AD9xK8qsP9R5v9/5Fr1vw8kuj+F9MW+sVSWWVnieZfn276/QcJQoY&#10;LlpRPgZYmvmteVev7x9VfDHwBFolhDPBeLeW8UHlean3JZ/+Wsqf98JXzr+0h4Vnv/EcV9BbLst1&#10;/wBK2L86Jv2I/wDu19QfB/Uvtnh/7M3yI674v9h6+X/2t/8AhLrPxlaPY3LW2n/ZZbf/AESXZ5sT&#10;Pu2P/wDZ15dfDSzD2tCRrhMwlkteOJj9kzPh7pstsqV63YeVDb/vWr5x8E/Gb+xGt4Natvni/wBV&#10;cPFuR/8AeSvULDxVFf2qT2dytzE/8aNX53icHicvqypV6Xu/zfzH6nQzPDZxD2tCf/bp3GpX620W&#10;9V3/AD/98U/yYrxfNibfF8+19n3q4S58Qsn3mrpvD2t/aYkX+BV+/u+dq8ZVqkMTyr4ZHqSw/Jhu&#10;b7RDNYRXm9YtqfMyKjt8/wDv7P7tc1eaD5O+VWX/AFrxeTu+f/fr1jTbCCZnn8pfOb7z7az9b8PR&#10;b3lWJd7ferqpRxdGcaqlH4jhnWw9aEsPVj7sjgtHSWaWKCJN8rN8qV6B4G1j50VmrhNSh+wTuv3E&#10;lq74SvPJv9v+1X32BxeJxspSq8vL/wCTH5lm2XUMt5Y0ubml/wCAncarC1z8I7h93yWeuu6/7v2r&#10;/wCzr6o+EZz8OdCHpbha+YrPb/wozxBLL/y1nunX/wACK+jvgTci8+Fuit/cEqf98yvUY74P+3jg&#10;qfZPRB0ooHSivHIFooooAaRXxP8Atb642rfFa3sFYPFp1mq7R/CzfM3/ALJX2q5wor89viPqv/CS&#10;fFnxLd7t6NfSxL/ur8n/ALJXs5TG9WU/5Tysxl+75Rbawb/hEtV+X/l1l/8AQK9Y+MF/9j8F+D7l&#10;W2P58Xz/ANxGt3rz+8h8nwXqe3+O1ZP++vkrov2mXaw8KeD7bdsdJX+T/di2f+z16lRQr1Iwn/Wh&#10;2YFunhpTDR/EOmax5S2NzsmRf+Pe4b/0FvvL/wCg1aubSCad43jaG4ZkleJ1+dtvzJuT+Jf9yvn3&#10;+0l0rZPt37G311b/ABan8PRWja1bNrfhqf54r6L5Jbdv46/E+JPCzn58blEve/lPqst4tpKUcPjf&#10;/Aj0+G8vNBtfml+02qoz/P8AOkrb/uL/AHflpuseD9B8YM8c9sqXSTtK1u//AC1l2bV3f3tny1D4&#10;Y8R6d4tsPt2i6gusQuvzJ8qXCL/cZP8Alr/wL5qtvZxvE7WzqnlK6oj/AHEZv4m/iX/0Gv59xOEx&#10;mV1uTFQ9nI/RqU4Vv3tKZ5pN4M8S/DtnbRrmS8tVWJJbS4Xel1PL/Ai/3VqnD411OH+2pbmFtNuF&#10;+6kSv+/lb5UTd/F/uPXf6rCuva3b6VqeuXtnuXZBY2/+tuPk+/8A+h03xn4As7bw5LpltctYJ9l+&#10;yr8zs/3/APlr/wDF19Bgcuq42EK6/wDAi542EJeyqnxZ8Y/DcVhrKS21zFcxXjtK0SJteKX+NHT/&#10;AGKwrbwrElqi3k8dhbqv8fzu/wDf2JWx4ns76w8V6hFcyRzXFnL5SvE29Pl+5srH+wSuvzV/bmUR&#10;qUcDSjXlzS5T8KzD2c8VL2XuxJUm+H2j+H7hf7Mu7/WN337hv/ZFr1P4J6b4a1jw/LqumWcEOoW9&#10;1snTb86L/BXlnhj4dXPjDXHiiaCFIl82V7uXZEqL9/e9dB4k0rU/hv4o0rU10+XTdP2oktxaN+6u&#10;l/3l+Vvkr0vaVIfu/syIp4aMeXE/y/8Akx6n4w0drz9wv8cvyu9dR4M0RtBvfsM88dy+1H3xN8le&#10;b+HvEmp+LfDktzc6fcw28UuxLvyn2Mn8Hz/3q6rwHcy2dwk8qy/Z3bZ5z1xyrOdWM4VY+z+Hl/vH&#10;1sYx+re9Slzf+2nsb2cV5sgl/i+T568y+LXwQg8baDcW19p9z/aVh89hrNuu97eL+CJ/+esX/jy/&#10;wf3a9IttVs0lia6+eL+4jV0Xh7xD537pm3w/wo9edKtifrcfZ80fZ+9/dkKPLSw/NLllzf8Akp8T&#10;6V451rwNFb6H49tpb/R9uyz1m3+aWL/gf8S/7D/+O1b8Q+GItkWq2N5FquiTt8t3aP8AJ/uP/db/&#10;AGK+xfGfwo0jxbYXarZ23m3C/Mk0W+KX/fT+Fv8AbSvkLxb8DfGfwx1y4n8Lqyeb/wAw523pOv8A&#10;cTd8sv8Aufer6+niaOLUofDI44S5J8xzXip9P+3o2kQSW1p5Sbkdv4qx7bVWhetL/hP9Bv7j+z/E&#10;ulXPhLU1+SV0id4t/wDtxN8y1n6xokUP+k2N9balZP8AduLSXen/ANi3+w9b4XC/VqMaMuaXL/Md&#10;GIxH1ipKpy8p3HhvxJsdPmr3Dwx4ttnsrRYNyXCf613b79fKmj3jQy16X4Y1tkZPmrgx2AjXlTmp&#10;fCOlWVKMo8vxH1BbTafr0G25VZn/AI6vXOjxf8IDL4etpZYYvvrslRInl2OqO6f8D/g/jSvH/CWp&#10;S2cu5p9//Afnr0CHW2mSLbLsdG3q9fI144vEYf2kqfLKMuaMebsa1MPh4YiNONTmj/McP/wy1cpF&#10;F9m1+f7vzf6U3ztUNz+zB4qmZGtvEfyxf6pJtr17BYa8sMSL5u/Yv360IfE6/wB6vbhjcQ4++cc5&#10;uEvcPCrn4CfEtESL+1bG8t0b7jwRb/8Avuuz8YfA26v/AAlon/CORLYa3Esv2xPPZkZml3J97+4n&#10;+Wr0hPFqpdeV8v3d/wA/8dbv9sKiferx5Y+pi60Y0pcvs5e97v4HRUliaUYyk/iPlyb9nLxnN/x+&#10;auyO7fc+R/8A2epv+GXfE2z/AJC6/wDfKp/7O9e5eJPGEGmpLctL9xdjIi791ecWf7TPhV5biDUN&#10;XtNKliZ08q4lff8A8D+SvVo4jHYicual7sRyrThTjy1TOh/ZgnmgRdT8R3aRKv3LeVIv/QUr0D4e&#10;/CvQ/hjLaXNnPczXdqzy+c8ro7uybd7/APAXry/Xv2tPBlt5qxa9BNs/uRSvv/8AHK5XUv2vfDN5&#10;ayxS6rIm/wD597N3f/x56jFYTM8VGVJQ5qco/wCEiMoVY/vZ+9/7afRCJpGiXt3c2NnBDLO2/wCR&#10;a5nWNbif7R9mgVLt/wB7K6fxr/uV8/w/tUWdy3laRoOt+JJf4UhX7On/AJCR2rK1L4x/GfUpZbPT&#10;NIi8E28v/TBIrjb/AL7fvaz/ALCr1aND/l3Kn/e/q5tRrU8LKUI+9GR6xePLNfxefA00W750+5/4&#10;+1cV8VPijoPgbwfremRanaTarq8H2X7JbzpL5EW/+N1rmbP4A6n4kg+2eKvHFzcyy/ehi3/P/wAD&#10;b/4muw8K/s3/AA+sNjT2y3MqN9+Vnlf/AMe+X/xyvaWX4SGJ+uVZSlb7P2TP63U+r+wgeJfCj9or&#10;xL4V0v8A4RzSNPbW4op99qnzfJ/3z/DXtGieLfjd8Tovs0Gr2nhWyl3ebFo1n/pGz/fVN3/j9ey6&#10;J8N/CdhAjafE2myxf8vH3/8Axz7td9YfELSvD1qlnp6xTJbr8zxbERP9tn+6tcWJx1XE4irClQ5Y&#10;/Zl/wAccNTpwqxlzS+1E8P8AAf7Geh699o1XV7nUNbmVv3t3rc7om/8A65J8zf8Afde66P8ACLwP&#10;4A0FJ4IokiT/AJY2kX2ff/7M3/A3rM0f9pbwrrF//YtzqFpNLL8jW9vPv2f8D+7/AN8PW38TrZYd&#10;B26ZumiRftEvzb/k/v14Ht8xws6dLG1Pd/ml7vvGlT2WKlKdKPLL+U8/1jxPpU0txrmmadHYWWnN&#10;sl1F2+z26Ov+3/E3+5uryfXv2ltPvLp7HRbPUvGGqytsWKLdFb/98L+9b/x2ul034PxePLDT11W2&#10;ttY0/S1lSCG4vJYk2M7v86L975n/AL9F+914Ps7vTNFsbTRLeX5GTSYvKRl/uf3v/H69Nxw2AqRj&#10;Roc0qkve5f8A0qRVPnxMf3tX4Y+7zf8ApJwmvab8QfEOnJ/wlmtWng/T5V3xaDpkW+7df+uS/d/7&#10;avS+EvB+i+HrhJYLb7G+3/j4mZJbt/8Agf3V/wCAf991oWGiahqXnT7lhtE/1t3L8kSf77/drkfF&#10;XxU8L+D5/s1nctr2p/c8q0+5/wB919VFSl7sDzT3bw9cwI/kWMDea/zt/HK3++9eWfFf42RaVevo&#10;ulStququ/lLaW7b0Vv8Ab2/eb/YSuasPDfxW+K8UVjcrP4M8P3Hz/Z/IdJZf9vZ95v8Aff5a+hfg&#10;/wDs3+Hvhpbpczzx/wBpt/rb7793Kv8AcT/nkv8AufN/t1yS9jhfeqe8B4f4A+BviXxhrMWueLF+&#10;2XCNv+wy/cgT/pr/APEJXvHhWzs/BOpRfZl+d2eWf5U+b/7GtD4kfHjQfAGnf2RosEdzdv8AuorS&#10;0Xe++vGdE+Ffjv4x3r33ii5ufB/hq4bf9kdf9Lul/wBiL7zf8D+WuedV4iNq/uxBc6982/ij+0Vq&#10;XjnxBa+GvAto2t6qzeVF5S7oom/2P7zf+O1ofBn4Jp4S8TPqHiHU1v8AxrPv3TI29LPcnz7P70v+&#10;3/DXqHw6+FemeA50g0zTINNstuzzUl33c/8A11eu7udHsYZ3vorGB71F+WXb89fI1c1qV6fssHH2&#10;fJL3ub4pR+Xfoev7ChQly1fe5o+7y/zGYlnFpXlRW26GH5EWFK66zmWbTt/95PlribCafUrfdfW3&#10;kv8AxJtre/sGW52XKz+TFEvzJt3/AHf7leNTqTpxli8PHmp1P+3Zf3nqVUpRny4atLllH/wE8Z+L&#10;tsz/AGiX+5Xlvw3f/iaSxN9yVXSvcPio8V5okssS7N6/3q+f7bWIvBOlvqsq+c8s6RJF/f8A79fo&#10;OX4qnisJ7Sn8J5GIjLC+7U+ydV4Dtm8PeKpbZ/kSVn212HiHVbbQfNaXzN/31eGvL7D4naRrHiGy&#10;itvM+0M333XZtrvvHnlX9hEy/wAdRjMLTxkfZ1PtFYXFqnU9pTOMtry88Z69Ev8AfasS58Q+HLCX&#10;xB5tmt5cStLFBM/8P9x0rn/ijfr4e07T7O2vmS7l+eW3ib/0OvN4bye5b5majGYSniacKfNKP+H+&#10;6ebWxsqFTmjyyOmv9Y3/ACrVfR4YL/WbRdQdksnl/ev/ALNS6VoN9qTIsFtPN/uRV0qeCWs/+Qhe&#10;W1h/sO29/wDvhaKlP2sZUefl5jw6dSNCUa3JzB4wttIhv/8AiQxSQ6eqptSZt/z7Pn/8ers/D39q&#10;+LdL0r5WuZVbZvRKx4f7BsLdN1tPrEq/xyt5UX/fC1t3Pja+trDT7aKWOwt9u/ybdfKStcNgY0oU&#10;+aXNKP2pfEdeGxtevianso8sZfZPr3wBYQeFfCvm3lzH5qLv+99yvkr9pz4qWdz4wSKDzbzba/c/&#10;5ZffrpZvGGq/8Ip9sXbbaVt/5COoTrbxN/ubvmb/AIBXn/ht/C/j+DxBquoaRPf2WmqjrrMzOkVw&#10;2/8A1SJ/FRTjLCc2Jj7x04vLo42Ps6sjwfW/FVzqvyysqRL/AAQrsqx4V8VahoM/m2c7J/eT+B6z&#10;/iFqui6x4vvrnw5Y/wBm6U7J5Vum/YnyfP8AeqlpszQzpKv31bfWFSosZQ9rVj8X2ZHDh6f9n1/Z&#10;05/D/KfQqeJ57m1i+3Wc9hcSrvVJl2eav99K7DwNrfzou6vJLm/8bfEuXT5YtF1C8+yrsgSxs5XR&#10;K9L8LfDjx1GkU7+DPEMP97fpU/8A8RX5HjMJKhGNWXLGX8sZc3KfuGWZtQxUJUJy+H4ZS93mPbfC&#10;VzeTT+VLAzxbt/m7vk/2ErY8T3MumwWm22Z7eVv3sqLv2f8AAKyvBiahpcSR6lp93YN/09wPF/6F&#10;XpFtNbfYnZpF/wC+q5qGHlPDypxqe9/MebiMTCli/acvunhXjO2ZIklaLyX279j/AMNYmj3Pk3Xm&#10;t9xV312vxI2zXEqxVwqWEt5dWmnxf668litf++n219BkvNDESizh4gjCtgqUv7x6xr27TfgL4ftt&#10;ux9Ra3T/AL6fzX/9nr6K/Zy/5JLpX/XSf/0a9eFfGZ4k1vw1oMC/6PYWb3Wz/wAhJ/7PXtv7Oc4f&#10;4dJGP+Wd3Kn/ALN/WvWxX8HmPhq0v3nKerUUUV45AUUUUAZPiPUxo/h/U79v+XW2ln/75XdX51eH&#10;ka8v3uZfvyuztX3L+0BrC6N8JvET7trXFubVT/11+T+tfGXhKw3ui7a+gy1ctGczxMb79SMDtUtv&#10;t8uiaZt3/bdRt4mT/ZV9z/8AjiVS/a31Jf7b8L2Kt/qoLiVv+BbE/wDZK7D4aaV/bHj+W5277LRr&#10;XYr/APTeX/4hP/Q68X+PfiFfFXxY1Dym329gq2S/7y/f/wDH3eu3DR58TH+6er/Cwh5vrc2y3/4D&#10;vrktH8bS+G9W+x6grTaVdf62Gb+H/brsryH7+5d/y1xv/CGLrd79svmZIv4YUrszTO8HkdONTEy5&#10;TgwGUV84lKnSibtz4en0HVE1XwnqrabK3zqiN8j/AOxXrvgz4x6vqDW9n4x0O5trv7kWs6em/wD7&#10;7RapfCXW9B8JRJY6roP2zT/4ZlXe8Ve3SfF3wFptla2Npp919nlVvmtUXYv3v73zV+WZ7xFw1n+E&#10;lKvQ/wDkj7bLuH85yepGManMec634n0z4P3T61qOqrNe3Tb5bt4v4P4IkT+GvnT4zeJ11Xxb9u0r&#10;XpLyK/i82eKKdnRGr6t1T4bfBrxpYy51K4S9f7v207tzV8+fEP8AZ2/4RqRpbORRF/yylibdF/8A&#10;Y189wxmuRZbVjCUuX7pRPWzPB4/Gxn7OP/tsjy3SrNZk+auu8N+G7HUr/wAi5ZYYtu/71cfN9p0S&#10;8ezuYmSVf4K9H8B+bZ2uof2hBElpdWrxL9oX59/8Dp/tV++Tw9THYWTw8uVS+0fm8cZTwGIi8RHm&#10;5fsl7w9pVn4b1S4/s947zfL/AKqX7kq/ceJ/9l1d65TR0vvhv4rfw1qsFzrHws1mfymhm3u+l+b8&#10;n/AWT/x6tbwlN/xMrf8AuNLvr6V8f6bpFt4Di1WWJodQSLZ9ot22O6/3H/vLW2FUsHQjhasub+8f&#10;RVKtOrLnhHljL7J8g+P/AIo6v4Dg1L4fW0Sommz/AGdrhJfknSJ/kfZ/u1vW3xCvJvCVl5DL9il2&#10;SsifwPXhXiq/l1jxBqF9OzPLPOzs7t/t13HwfvItYgu/DVy2zzW82B/7n99K5aOV5dgo39n7vNzf&#10;9vfzBSzfFV63spS+L3T13RPG39qxInm1y/if4wa14A17T576C7TSp53i+1xN8kTK/wBzY3yt8mxv&#10;+B1j6lpv/CAeKEs4rz7ZE6q+/bs/4BXuevabofjDwRFFqNjHqulX8Sefbv8AI6Sqm3zYn/hlT+//&#10;AN917VLEYadKOJjHmjI3rUKlCp7CXxHdfDr4qWOt2tvKt4t5aTr8twn3P/sa9T+x6frdq9teRRXN&#10;vL/fXelfnknh7XvgnKmq+GrmfxJ4ff57zTpV/ewLv+Ten8X++le6/Cv9pbSNSgiig1D52/1tjdts&#10;li/9lavLVKnjaUcXgpXjIMThKmEqSp1PiPTfiR+z34cv0ia8tLTVYn+SK01BWf8A74lV0Zf++q+U&#10;viX8AdV+F3iN9a0XRZdN0J9j+V9u+1I6/wDfCN/33X2B/wALOs9S2Lcwb4v4UuFrH+LXj/T/ABD4&#10;Sls1iXft2Km2s8Ficyw+Jlz+9TIl7P2ceX4j4Stn85/NVdnzfcrqNBvNjpWlrfh7Z8yxbP8Acqv4&#10;Y1L/AIRvWUvGs4rxF/5ZS/cr6TF16kaEp0o80v5S6MY1akY1ZcsT3P4LQ6VrE99bamsbytB+4eaf&#10;ykT5/nf/AHqu21zsZ9rfJu+WvKrDWIobiW8lX7Nbu29ti/JEn/Aa6jRPHPhrVf3Vtrls77/9V88T&#10;t/30lfN1qdfDupjuWUuaMfd/lLp0I1a3s1I62bW1hlTd88SN8ybvv1VTxV5PzNLsTd/G1cpr0N9b&#10;J9pVGeJ/40Wufm/tHxDpt3Y2dyum3cqKi300W/7Oyvu/4Dv/AL9dNLBU1WljJy+KJcq0p044ZR+0&#10;e16b4kaZovK2zb2+Wug8Q6xeeHpfs1zt83Z99G3p/wB9183XOlfF3RLWJmvtI8QxMny72g83Z/44&#10;1W/sfxiRIWbw1Y3m9fl3y79n/kWsYrDVJ06lGvT5Zc3/AG96EVMLiYylGUfhOz8T+J2v/Ngl3eU3&#10;yNsrP0r4S+FfFSvc6hp+l393KvzXFxFKku//AIC6LurmptB+LL/M3hPSP3q79+9P/jtQ3Ph74l2c&#10;UU7aV4btv49m6J3/AOB/PXtUnD3oUqseaP8AeOaVKcI+8ZXiHwH4V0G/ltl0HT5nT+Pyn/8AZ3rC&#10;/s3SkuP3Gn2lt/1xgiT/ANkroL/w34/1j5pYtCh3f88okotvhj46eLbFqdpZuv8Az7wfP/46ldks&#10;RSow5qtUKVKVWXLCIaVqUum74oLm5RG/5Ywyv/6CtbEN5eTL5vlfZov+et3st0/77bZRbfAfxneP&#10;5+q+LLtLRfvfZ4p9+z/vhKu6b+yjp9/qLy6hr2rXmm7vklt4F3v/AN/WSuKWY4J4n6pKXvcvMdP1&#10;aoqP1n7Iy28T6PZ/NqfiPSLb/t6e4f8A74iR6z9Y+N+g6JdIukXNzrES/fdLP7Lu/wCBs7/+gV2d&#10;h+zx4Q8N3reRpk+sW7ps/wCJzPEn/fCRV0GleCfB3hi12waRo1nN/wA/DwfapU/4HL/8RXDHMqcq&#10;1SnClL3f/AZFyoQjTpVOb4v/ACU8s/4XH4x8Wr5XhXwYsKL/AMvdwr3r/wDfbfKv/fFael/A3xb8&#10;Rb5W8a+Lv7Nt2/5d7SL7U/8AubYvlX/vqvVdK8TxPb/YV262+79xDbwM6L/wBafr3jb/AIR5Nur6&#10;vpugp/zxuLpfN/79Rb2qsLjK9ahGXsPZy/l+IxxFOnSqSjSlzR/mNDw9+yf4J0TRmnWSW2li+f7d&#10;cS77iX/YRV+WL/x6u9hmsdV+G/zPsuLVfsu/d/AtfO+vftReDtKgeCLVdS164/542Nr5UX/fbf8A&#10;xFcu/wAZfHfjCz2+DvBn9iafv+bVr5Wlff8A77fL/wB8LWWJwcqtP2uM+GPve8RRVT2nLS+KR7x4&#10;e8SQeDLW4nvGWGy+/wCbcN5UX/fbfe/4BXh/jz9oS21XW5bPwvpTa9dv92V0fyv+ARfeb/gdTaD8&#10;AfEfjO/TV/GOr3OvXaN/x7zS/wCj/wC47v8A+yV7h4M+G+geCdOl1CKxsdKt1b96ybIrdP8Aflb7&#10;3/fdZUMfhlX5KUPaRlHm5vsnTVwnsqXPVl73Ny8v2j5h/wCEG+JHxjvbf/hKtXl0fT/uWtu67E2/&#10;3ERflWvoj4b/AAK8IfCj7PLbWcVzrv8AFfOv2i7b/cd/u/8AAErlfiR+054e0r/Q9IvG1u7T5Iot&#10;Mi/cr/21b/2RK8nv/EPxN+JzJZqzeGNHuPvRQqyPKn+3/E3/AAOuinDGSqy9vV5acvhj8PL/AJjr&#10;Sp1qEfZU+Xl+L+8fQHjP49+FfCX2u2u77Zep92x0/wD0i4nb/bf7q/8AA93+7XGTP8RPH/hx9QW8&#10;g8DeGrzbuheVpb64X+D/AGm/8dqLwH8PdB+HtvFL/ZEF5qy/P/aeoKsssX+4n3ad4t8bbL9765na&#10;aXd81xM296872mJxHuYSny8sv+Xn2o/3TX6tQw/8SXNzR+yb3w6+GNt4M1L+0NPlb+0P4dTvl33H&#10;/AE+7F/49XrugzTtO7STteXsrb5biX7715p4A8baVqSJLeTrNbuv30au+0rdfwS3Nt/x7q396vJz&#10;C0cVUqcvLW5eWMpfD6FUYuVGMZe9H+X7R2tsi3jp5u7en9xqls9YvJtbls5bTZaL92as3R5vJTc1&#10;Gt+LVs4vlb7lZPL6k6kKlOXLL7X945I4mKjKnKPNH7P900rmGX7f8u14v977ldRDfxaPpL3LRedt&#10;+TZXzVefG+Cz1lLaWdfmf/Vbv3uz+/s/u1634e8cyvaou3en8Xy76jHYOWAw1SpzS97/ALeKpzli&#10;qlOLj8Jynxs1W2fSEe2gih83+BK+TPjTqTJFoljF/BE0rJ/vPs/9kr6e+Mdz/aV/FHt2f7FfJnxI&#10;/wBM8f3cG75LeKKJf++Er6nLY+ywtKMjw82qe7LlMLRIWs0S53MkqtvV67XW/jfqd5pcVnbWKw3e&#10;3Y1xu3/+OVympOtta7V/h+Sua+bfu3bK9CZ4FCpVj8Jb86e5unubyJrmV3+Z5f4q2LC8iR/ls4k/&#10;3G+esm2vLlPuzy/99Vvabqt5v+Zo5v8ArtEj1HMROJ1vhvVYIdSt7m5a7mRW+5v310Hie5g8W6o9&#10;82qxpMyoipcRMn3fuVm6VrcCRbZ9F0+b/b2uj/8AodS3OpeHJl2z6Zc23+3bz7//AEKuL6rh54n6&#10;zL4uXlNXisTDD/Vo/CS2HhjUH2eVAtyjNsV7dt9UtY0e5v8AXPs1zbTpaIvlNvV0rrfh7pumvFca&#10;hBr13Z26fJF5sTbN9eoeFdB1V7i3Wz1C01W3272+b5//AB6vY9pTpL3R5c69L97I8qvPh7aeKtRs&#10;p7nT7F7tNiNcXHmy7v7n7rftr1L4nWGmeD/hHe+fKs17FYvFBCirFFAjfwRRL8qV6Hf3MXhiy+3X&#10;3h+OZ1+7+6/+Jp3gTQvDHxRlvfE/iDRfsfhrw+3ms92/7qedV3fc/uomyvn8dmEaNL28vhifQ+0l&#10;U9zlPlb4CfsMeIviZZQ694juf+EW8NP8/myr++lT/YT+H/eavoWGL9nL9ncJbWelW3iXW4PvXE3+&#10;lPu/3m+Rf+A1518W/j94l+OGuTaJ4all0jwtE3lLFF8j3Cf3mrjrn4Uad4esPtOp3O+4dN9fhGac&#10;TYqvPkUj7PL+HoKMXWPV/EP/AAUGls28jw74Wht4l+7vrl5/29/Hhl3LZW0Sf3PKrw3WLmxsG/cR&#10;LXK3nipUl2tFXgxxlWt8J9ZHJsHDTlPqOz/4KP63p9x5ereHLTUIv4vL+SvT/BX7Yvwg+JkiW2sW&#10;7eF9Ql+Tcfun/gaf+zV+ft5c2d//AA1zmq+Hlm3ywN/3xXsUMQ/te6cdfJaH2D9T/F/wYa906bXP&#10;D+oQ67prReav2XZvf/2V68o8DaPPc/Ejw4sq/dvN7fLs+6jtXyF8B/2qPHX7OviGJo7yXUvDjP8A&#10;6Vplw29GX/Y/utX6JtqWifEaz8EfFXwaqvZX99Et5EkXzqz/AC/Ns/i3/er73KcwjCXsKkfi+0fC&#10;ZphMTRlFTl7sTmfiQ/2n4ka2zf8ALva2tuv/AHw7/wDs9exfsvX+/QdasWb5orpZV/4En/2FeUfE&#10;628n4oaqn3HurO3uNn/fa/8Asldr+zTf/ZvFup2f/Pxa7/8Avl//ALOvcr60D5up/HPpOiiivENg&#10;ooplAHgv7X+peV4F0vT0b57nUUZ/91Uf/wBm2V886PeLpWmvP5TTP9yKFPvu7fIiV6Z+1xr32zxp&#10;pOkRthLO285v993/APiUrm/gn4Y/4SfxX9unXfp+h/Ov9x7pv/iE/wDQ6+mw/wC5wfPI8qNP6xi+&#10;U7Xzl+C3wluLydlfWLj96yf89b2X+D/P8KV8n/ZpUneWf55ZW82V/wC87ffr3j4qaw3jnxRceU3/&#10;ABJNGZ4ov+mtx/G//APu/wDfdeS/2lPpWo/abZtkqN8r16eCjKEeeXxSOnH1rS9lEyXtrO5WKK5+&#10;0232hv8AXRKjpsrtk+FH2CJPtLLc28q71e3/AIlr1z4L6xo3jpvsN3pdhLMrNKyeUm+Kvabb4e6f&#10;dWd1YrbQW1nNu+aKPYy1+EcX5Bjs1xtWXteX+U/RsgznDYHBxjGP+I+NrbStMF1Fp9pM0TQfM0W3&#10;7y/71X/sFrNeXUSfuXbb99fv7f7tfQU/7PlvorJJbRrqcv8AfuJPLf8A+yqnD8KddurppLmPS9Oi&#10;/heONXlr8flwpmXNyS5ub+vkfex4gwU1zRkfO0ngS9ltYm0vT7u+eWX5km/5ZVaufDer6DF5V5qE&#10;T2UvyfZEbzZX/wBhK+n9E+Etpp9sY1u7rUZXbdvu33xL/wABqx4gsfDukWyLPYxXd5EuxNi7dtfZ&#10;ZfwtTw0fa5nL3f6/rc8nE5/Kt+7w0T471vwf/wAJDp1x/YPhy9/tDTmXbfPA8u/c+3Z/7P8A991x&#10;mq/DefwrZXur+Mdc8m7t4He1075PNaX+BNn8K17b+0D8WdS0f4eahpumzro/nskUSaf8j/f/AL33&#10;v4a+MpvE+p3mjJpE87TWiTvcbH++7N/t/er+lOGsRKWXeyp/w/sn4pnmGj/aHt/tfaOz8Mal5L2k&#10;/wDdlr3Xx54n/tvwHFbK3ybfmrwrw3oN5No0rNBKmz51+Wuts7yf7AkUrMm1flr6+UIz5ZHp0ffp&#10;RPBfGHgnV/Dd/wCVqGnz2fm/vYnliZN6Vz9heXOj38V5bM0NxE25Xr6a1KHxHbXD32iz6fqWn3v7&#10;2+8MeJG/0SWX+OW1dvu7/vbN615l8afDeg2EWiX2mae2iahfxO95pn2pLiK3f/YeiUTza+HlD34m&#10;hpWvaV4/t03stnrCL80T/wAf+5Xe+FdYubCwl0Wf/Ut88X+w9fMSIyNuVtjr92u18N/E7VdE2RXO&#10;2/iT/nt99P8AgdCklDkNqeLfw1T6D0HUvOn8iW285E+dvl+5XW3/AOz94X+K+g/Zp4oNNfzfNiu7&#10;ddlwrf79cLD9uvLK01fSoJ3sb2LzfkX7teofDHxUsNuiy7vn+T5F318lio2qSrYirHlpyjKPLLl5&#10;f8R9gqklQjHCRlzSj7397/CeKax8E/ip8Ir9IPCvihdV0zd8tvqC7Ef/AL6R1b/vuuc1L406h4e1&#10;JrHxx4Tn024RtjXemf6l/wDbRG+X/vivvaZLHUrDyr5VmtG/geq/iH4Y+E/GGiPbNodklx5WyK4h&#10;3J/32n3Wrrec1liv30Yypcv2fi5jzYQoOjafNzc3xfZPim28T+GvFtun9n6nF8/3Ybj90/8An/gd&#10;Zl54ba2bcy7Ef7r/AMDV698Rf2ObGbS5dVaC0sHgT96mmSun/A/7u6vJ3+Anjbw3E994V8UTzaer&#10;fL5sUrp/ufLvX/xyvXwGb4TF+zpc3s6ko83LI2rYOVKMqsfepx93mOj8HvbaUtwt5As0Uq/L/s1s&#10;f8IB4X8cxXEVzods93Kvy30LPbyq/wDwH5W/74rnPtOrzaNF/bWn/ZtQi3+fdw2v2e3l/ubE/vbf&#10;vfdrbTxt4e+Fesxafr2psl20CXDfZ7VpURGTenz/APxFdeJoyqx5Yzlzf3f7pxUqnspcxKn7Ouua&#10;Pb7dF8T6vbfL+4hRvtEW7+4//wCxVKbQfif4Y2x6jp+ja9t+6/lJFL/47savYPDHxv8ACGq2qNY+&#10;I7L/AK4zT/Z3/wC+JdldhDqUHiryliWS/wBnzr5UTv8A+g148542iqkpe9zfzRNI1afPFSjy/wCE&#10;+aX8W65o8SNrnw71mwsv4ri3tWuIf8/8Dq3oPx78BWepIt5BfQxf9Pdr9z/x96+k/JW2aXylksJf&#10;4vs++J6yU8N2Lon2mKK8f+/LAr/+ONWH+z+0pRlhvdj9r+U3WIqSp1JSq+9L/wAmPP3+PHwkubyK&#10;5+3NDLEmxkSLZE3+/V5/2ivh9M37rVbGH/tlsrok8AeHN9w1zoukTea2/e+mRb//AECsXVfhj4Qe&#10;X91oOlpE/wB7/Q0R6ww0cNSjKvChKMpS97b/AMCHUl7WUacqnuxKL/tFeCYflXXoP+AVi6x8Y/C+&#10;pImuW2oK+1vK3veLFu2/7H3v/HK0ofhp4Os3eKLSLF4n+87wJvWtD/hDPD1tF/o2lW0L/wB/ykrv&#10;rUsLioyjWo83KTSqSoVIyo1OXmOCv/2kNMdv+Q5bOrf8+NncXH/oXlVj3Px+0y5XyoovFGpXrfdt&#10;7Sxit0f/AIEzu3/jle12EMFn9nWzs4Lbav73ZEvz/wDA62LOFfna5vrn5vuJbt5Sf+OVjLGKjV96&#10;h+7+1LmHGjTdP3Z+9/KfOMPifxtqq+bpnwy1Cb+7ca5PK6f98L5S1X8n4xa3deVBZ+FNB3L9/wCy&#10;wfJ/447V9YW1hpEMv72zieVfv+d8/wD6FWnZ2HhzVbqJpbGDzbf/AFT7a5sdnXJTp/U+Xml8PMPC&#10;0Y+0l9YjLlj/ACnyp/wz98VPEi+Rq/xGZ4m/5dNJW4+5/wACSJai8PfskaHDdXH9uXOoTPB88r3z&#10;fZ4v++/4q+wL99M03Un1NpVR9vzb68K+OvjO58Ty2VtodyyP86K6Lv2S/wAD7P4v460oYrMswrRv&#10;L2cYy+z9qJUauGpU5RhHm5o/+AmDc+BvB3hiK0bSNF0+GJPklu9mxH/2/Nlf/wBAqprfxp8BeG7X&#10;yrvU7aZ1XZ5Noj3sv/jzov8A4/Xns3wT1XXr97nxZq+s6kn/AE2lWL/4utvQfA3hfwq6Npnhy2+2&#10;oz7rjUU+1P8A+PfL/wCOV2V6eDweI5q9WUpVvd5fs/8AAN6ftsVhuWly/u/e/vFSH49614nifTPA&#10;vhW7mX5n+16i3yf98LsX/wBCrl/+ES8VeP54pfF+vXN5aL862lp86J/6Aq/8Ar0W5vGeX7zPL/ch&#10;/g/4Atc/rfj/AE/QU23moW1ns/geXe//AHwtdlGjiYurQpRjGny+7y/EZyq0LUqvxVPtc3wmxo/g&#10;Dwz4bdG06z+zOv8Ay2f57hv+B/w/8ArWufFS2ET7ZWmRfkaZ/uIn+09eOXPxjn8Q3qWPhPQbnXr3&#10;+/Kvyf8AfC/+z1q6D8AfiN8WrpJfEdzPbWW//j0t/kiX/wBlWlQy7DRnTeLq81SnHeXxDr4qvKEv&#10;Zw5acpf9uh4q+Oui6arxLcy6rd/wxWP+q/7+/wDxFZ+leA/iX8Wrf+054P8AhFfC/wB/e6ujyp/s&#10;fxS1794A/Z40H4deKLK1bQ1vHdlf7X5Xm/8Aj7fd2V7RDon/AAjer3d9eavFNaOr7Umb50/2N9eZ&#10;iuIIylLC5bSlKXNyyl/L/e8x0sJClGNfEz+zzcv8390+XLnwSvg/S/PsZ5ZotyJvf+Pan3/96ur8&#10;B+M5YU8hpW8r+5XW/EW80/UtNuJVeNLFv+XuVkiiT/gbV83638TtI8PTvbaQ0+vXr/IqWibIv++/&#10;vNXr4XD1K+HjSxX7yRw1KzdSVWh7sT6jm8bRJ+4ibzrh13+Un39v9/8A2VryH4l/HjTLP/iQ6HKu&#10;veKrpvKRLdt9pb/8D/5at/47/vV4u9t49+IU/kX3n6Ppj/623tIn37f9tP8A4uvpP4G/so6Vpulx&#10;arOrO8v3Xf8A1r/8D/h/4BXPia2FwtSWGUv3nLzG9LByjRjjKv8AD5uU5L4Y/DrV9KbVdV8SrbX+&#10;t367J5fN/wBRF/c316V4e8YRaPPt3V1HxC8HxeGLCK206LyV2768lTR9Ks9Bu7nUNQa21NG/dI7f&#10;JsrxMOpUI/WcXKUpVJR5uX3oxl5R6I6q86WM92hyxjH/AMC+Z1WvarFftLeSt+6Rd++vlp7/APtv&#10;xNe3zf8ALeVnr1DXrnVfG1r/AGL4egle02/6VfP8kWz/AHv4VrnE8YaV4G1nSvC/gmC28VeKJZ9l&#10;1fNAstvu/uRJ/Ev+29fVU480vcPksTSlivdj8Jw/iH5Ni1jolevfHLwettdJ4hsYIodMuJfs/wC5&#10;+5uVPndP9ndvrylIfkqPemeJKP1eXs5BCldH4e02W8uoooImmlZtioi1iQpsr6Q+FHhWxTwltvP7&#10;Qtr29Zds1jAru8DJ86I7f6pv9v8Au1Eo8nxHThoRxEjmtK0fSvNfSIoJ7/U1XZPdwt+6t5f+eX+0&#10;3/oNYX/CE6reXjxTwSWcUTfvZZl2IlfQWpW2n+DNIii0/SoLOK1ibyLSJtzv/ts/8Ur/AN+uF8Q+&#10;IdYfS92laRpuq3c6ru1nVrxUtLV2T7iRf3k/26Ix5/hPYlhIyOZ17UtI8N+H4mvNQXStMiTZBsXf&#10;LP8A9ck/j/367b4aX8v2yJW/is1uopkXY/lN9zen8LVxnw6+AOp+LfEz6rqcv/CT6nE29bubf9hi&#10;/wBz/nr/ALlegar5HgzWZYGna5luG2Syv/e/+JroqSpP91E7OSHwHQeOfH+p21rZW1tLvT+Lzan/&#10;AGhvFeoeH/2YfDWmJutpvEVy0s+z+KL7/wD8RXj3jzWEmuIoGb/br3HxVoDfHH9k3SZrRPO1jw2N&#10;vlJ9/wCRdn/oGx6/OeLqnssNToQOjLFT+tqU4+7E8T+HVzZ+EvCT321Xl21wPirxneeJ7qWVpfkR&#10;qx7/AMQz6bYf2fLuRK7P4EfDf/hbXiPyPN8nTLJt90//ALJX4P8AVuWUpzP2DnjShzl34RfATU/i&#10;jdJeXbfY9FVvmldPv/7CV7hq/wCyr4VutRi0uSxWGKdd0FwjbXr3fT9CttEs7WxsYFhtYl2KiLW1&#10;rGhNqPh1pEbZe2372B/9uu7De9zRifO4nMJc3MfEfxO/YQ1Dw9p13qXh7UFubeCJpfs8336+Ukhu&#10;rO4eJlbejbGSv2O8La/aeLPDyNuXzNu2RP7tfn9+2L8Jv+Fd+Nv7asIv+JTqn3tn3Ipa9Knyz900&#10;weYVZy9lVPmDxDDFMu7+9X1T+wb4n1KXwD8SPCMc8m23totcsdjf6qWB9z/997Er5Y1j52+X+Kvu&#10;79hH4fN8N/hR4x+IWvQeTFf2vkWaS/LuiTfu/wC+32/9817OGlKg4yMM3lCVA9V+KL/2lrnhTxCr&#10;b4dSsGtd/wD3xKn/ALPVz4JX32H4nWA/huEeL/xyuY/tL+3v2ffBmpr9+wvIEb/gLvF/6C9afw6Z&#10;rf4kaEy9PtSpX6TLWgflWLjyVT7DooorwiwqGaVYVZ3O1VXcWqTtXnHx98Snwt8LtauIm2XE8X2W&#10;I/7T/L/6Duq6ceafKZzlyR5j49+IXir/AIS3xzruubt8Us7vF/1yX5E/8dSvYPDG74e/Af8AtCBN&#10;moXFr9r/AN6ef7n/AKGlfPX2Zv7Iu9v/ADwf/wBAr6K8cvv+DehTr/x6Rf2dLL/ub0/+wr6nFRil&#10;SpL4eY58s+GdU4qbRP7K8PRWfnwJsX968293d/43+5XnniTw3YpcI1jfR3MTqm7zVeJ9/wDH8ldd&#10;4z8T22mxP9pn2f3Yofvy1zOi2+oeJp99t9m02L+Fk+d/++mr43NuLMBkFf2mJqc0v5Ynv5dkWLze&#10;jKNOPL/ekY+leIfEPwxd7yziWGVJfNX/AGk/j3/7NfQvwu/aEsfHNvE159ps73+G3lX55f8Ac/vV&#10;yumfB3xl4otFeLV7fUlZPKVbuFWdV/3q5nxx+zzrnha3iutT1N3lb7ttE3+iJ/7NXbQz7LOKqcfa&#10;QlR/vfZOGpleOyOUvYTjU/u/aPszRPEBuo83NqbZf4Wldd1Nm03TreebUp7mV/8Afb5Fr4L034ke&#10;I/CVlLKup3um6Zat5TO773nl/wCeVuj/APodbdh+0b4o8T2t7bahfNYWUSLt32u+Ld/cd/71er/q&#10;vXnG9GrGR4/9vUITtOMoyPrTXvHunC3dbWYJXgHxO+Nmg+Gw8Xnrc3rfIsSfO9fOXjm88X3Mrzrr&#10;lzf2TfehhbYn/ANv3q4dEaZ9s6sk3+3XlQ4Iq4ipz5lU5v7sT24cS0IU/wDYo/8AgR7P4l8K6P8A&#10;EfXtP0aXXFtvFeo6d/aGnW9x8kUu7/lkjfd3fJ/s188al4VvPD3ir+zNQga2u4J1SWF/4K6v40eG&#10;9V8W/DzRNa0aRk8ReEt9xAkX357Vm3Pt/wBx/wDx1q2tH+Imn/tK+DrTWZ2WH4gaGiJqMOz57y3X&#10;/lr/ALy/xV+jUsD9WoxWH+GP/kpz4in7eXt/tGx8QvFvirwx4Lt9Q0GxsdUtNGRYtW0Z4v8ASPK3&#10;/JdRSp838XzVmeA/G3hz442D/wDCMXP2XxHFF+90G+ZUllT+Pyn+7L/uferu9Htl1jWYts8ttcL/&#10;AKq4i++tcV8Rf2Y7G/1ZPEFjaXOg67by/aE1Pw3t8qVv77W77Nrf7j12xnT5fZy92R3o9I+Eviqx&#10;vLpNFvII5tjbPKli+5XkP7VfhttN+IKeVAsNo8X7pEX5K1tK15rn4v3t8nmI6MqS70RHllVNjyvt&#10;+7vf569Y+NOg6f428P6ffXjeTLEqxb646keSp/iMa9Pnjynw+9hXrHhv4UeF7nwVpl5r2uS6JrGs&#10;zyxWLzRf6PvX7iO/8LV1GifCLT3v0l3NeIj/AHNy7K9dufhFbeKvDN3pUsEF/pl0v7/Tpm2bW/gl&#10;if8Ahar92HxHNSw3L/EK/wAPfDep+APAGn6VeT2z3aeajIjb96M77P8A0OmaVpv9j3Ty2zbEb70V&#10;cx4e8B/EH4Uf8S/Ttaubzw//ANAzxNpzXESJ/wBdYt9dfeW0UKRXNq2yKeL97bozPFFL/HsdkRtt&#10;cFTAYacpc0Yy5viPYjia1KMYxl8JrJ8Rf39vbS/Ijt9922JFtTfvb/viu1sPG0tnZO6yL5X/AD8I&#10;3mxf99r8teP3lythZW92qxvdxT+aqSruRv4djp/df56xrb4P2V9P/bnhPxFqXw+vpfnltJYpZbLd&#10;/sPFubb/AL61lVwGDk/aS92Xwkwqz5eX7J9Y+EtVXW9LdnlW5R/9rfXgnjDXvGPgnUv7T8NRabre&#10;hRN9nvtJRkt76KXf99H/AIt//AqPACeIbBPtmoanaX/iBbyJIP7MgeJJbf8A5a/aPuK3y/crnYZr&#10;y/8AiJqcWoRfZri4beybfuV5Lw1TAU5UcJ+8qRj7vN/8kd1CNOtU9pX92nze9y//ACJD4w8f6d46&#10;t7jQ7mddB8SwT/vdJ1uL7PL/AN9/6pv++1rnbn4b2fjPS7Kz8Y6VOn2L5ILvdsdE/uLcL8rL/v7q&#10;9Y8T/DrR9bt7RdQ0z+3k+Z53lb96zfwfP/DXHSfBmPw3rMMXhnxBr/hjds2paT/arRm3/P8Aupf4&#10;dv8AvVtQz6FKnyYmMqc48v2eaPNL+WRs8vUp8+GlGUPe/wDJTxrWP2UYryVP7B8WSWb7mdotRtXd&#10;FT+D54v/AIiqtt+zT8T9BuN2keL9E85F377fUZbV9n/AkSvoDxJ4M+Inhu4tXg+K1lf288uzfcaK&#10;ieQn99/kp2neAPiz4k0hJZ/izpemxSrv2Q6dsfb/AN+q9LLs0qQ5sLXxMako/wB3+b5GONpxnGOI&#10;pU+WMjw+z8PftC2ETtB4hkv0iX+DxJFL/wCONLVez8W/tD2dwn2XTPtMz/d/48pd1ewaJ8PfEL63&#10;t1f4u6/st52SKKx+R32/x/N8u2ur8T+J/tN1titpZkt22LNFKivs2f8As9ayzh4qjJ5dCFSUf+3Y&#10;kwwfsK0Y433YyPnW58f/ALRlym6XRok2fP5yLa/+ytVS88Z/tAX7I7W0Fn5X9z7LF/7PX0F/wnnn&#10;aj562bW37pLeVETfuRf4K7BPiXpD2rxyweTvXY2ytaGYYlqp7XDRjy/D/eIrUKEXH2Uv8X90+Sra&#10;b9oDW3eVdTVHVv4L63/9kevZfhXqvjb59K8Zyx3l1EvmxXcMGx/9x3+Rmru9H8c2eiLLGsst4m3Z&#10;FDt+RVrl/Gfie5+x3c9szWyXsD2s8sPySxKyffR/71bYbF4nG0Y/WaEacjPEU6NKpKNKXNE7iGwv&#10;Hi81bad0/vpE1RXmm6n5W5bO52f7uyvly8/Zm8bal+90jxRp+pRbf3SXEssT/wDj3y/+P1xn/Cjf&#10;iJ/aktnc31jZyr953lldP/HUeuuWEoThaVSJzU4yUrxPtuGw1xLfzVs59n+9VWHW9VtmdotDvt7t&#10;s3uqxf8AoT18zeG/2UfE1/LbtdePNNtnlfZEtva3m/f/AMCiRa7N/wBkiL7OkV54l1nUruf5IvJt&#10;diO//fdeFi6uU4R8lSpH3eX4Y/Dc76OHxNZ80ftHceOfiL8j2d5PaWD/AMf2jU7f/wBld68a1Lx5&#10;4cs5Xll8R2W9Pu/Z/Nf/AMf2V6RZ/sH+HtNtZbrUW1/VXVd7W6TxW/8A8XW74K/Za8FJZJPF4Wsp&#10;drff1hp5Xb/gCsq12rMstoVo4dSlzS/unNHDVFRlW+zE8s1j9qXQ/wCy4ovPnv7tF2bLS18pP++2&#10;/wDiKxdH8W+P/iErt4V8Aahf/Lv+0XbN5S/7f8C19T3nwxsdNt7eLSNG8O2nlS79tvpyRf8Aj3zN&#10;XQw6PbJEizr9pfb83nM71is1i6lShSoax+1L4ZGjp04U41ef4vsnyjpXwB+JXja1SXXvFlloNvL9&#10;3TtOV5XdP9yL5f8Avt67bR/2PNB8PRRXc9jc+J7vd8326dU/8c/+zr33TbCz0fetnAtt5v3kSrFz&#10;qX2Za8/6zj8Xg/q1apyyl9qnp9w5VqOHxXtKMOaP944qz+F3hXwT4ee++xyWFwi72S0bZsb+4m2u&#10;Hv8A9rTw1oNglst9BbS2/wC6+zvBLLL/AMD+4u7/AIHXe69rEeq27207MkTN99PvpWJbfD3QdBt/&#10;tP8Awj2hXkr/AD/bpdMVrh938bu29f8AxyujDYPD0Z+2rx5qnw832jKpialaPs5fD/KeT6l+2M2s&#10;XCRaHoupaxL/AH3/AHSf98J83/j9RJc/F3xhbxXzaZo3hjT7htkVxfKm9v8Avp3avWLCz+2aunzQ&#10;Jbv96FIli+X/AGNuyvWNE0fSntfI/s+28n+55SVnUx9V069LDUPZy+zKWv8A28dns8PQlSlKXNH7&#10;X/yJ82ab+zHrnjN7e51fxHqXip/v/d+z2MX/AH38zf8AAEr2jw/+zTpjzxT641on2dFSJNOi+z7/&#10;APff71egalra6JbvFBEsMUUXyIi/JXi/jbxD4l1Ke7ngWK8hdUSztLu6aK3dv43l2/M3+5XFQlUz&#10;WtGpKXvUfd/l9RVKs8PTlQh8NQ9r/tjwP4AsHttPtoppYl+eGxiV3/4G33a0PDHxF0XxhLKumeaj&#10;wfeSaLZXxT/wqL4l/GO92+JfFEtno9v92x0m1dYk/wBz7i19E/B/wZpHwii/s+D/AFVwuxPOl812&#10;/wB967cZSw1D937T97I4IUZzp3fwxD4teKrTWIrtrOfekUTpv27K+bLmFbm9iWXc6PL838de0fF2&#10;aC2gvfsyqiP8leJTOybG+5sqcB7aFGP1r4v7p52YexVf9x8Jq/FHwrq/j9LfSrPxZpeieFIm2QaZ&#10;okUr3Eq/37j+9L/v16d8Gf2afD3hVLdrazlhSX/X3122++uv9j5f9Uv+wlYNtqrTW+n3n99V3f79&#10;e4eGNYV9Ot5WavXrVqkKfLD4TpUvd90pftLfD221X4bS21jbLD5EW+BEX7m2vgHZsr9OfFV/bar4&#10;X+8rutfnN8QtNXR/Gmq2ar8iS71/3W+as8FJ8vLM8THx+2YUKb3+Wvrvwx/xKrXT7b7nkQIlfKPh&#10;62+2azZL/wBN03V9F6lrfk3Uu3+Fa7pUy8rlzc0g8W+IWv8AXNqt8iMiVxVzrcV54t+WKJ98v92p&#10;YfNuWu76X7lv8/8AwOuX0HdN4h837/zV2U6cYwPcPtP4b69BpVhEsrr88Wxa+afipft/wm99Kzfu&#10;kl3p/wB913eiQ6vqTxKsWxP4d7bKr638NNQtv7TvJdMXUtQuNv2O7mVpbeD+/viX5q8qnGFCrKRn&#10;Lm+yeKOl94t1v/RoJbm4b5FSJfuV7t8APicPhdrc+mvfWWsQBf8AiYWVnPueFf7+37rbf9ivP7n4&#10;S+OPFt1LBq/iFbbSl+/b6JYvbpL/AOOJ/wCP1u6bpuh+A5bfw9pFjFZvL888r/PcS/77/wDsiV4O&#10;f4fAfVpYrEe9ynZllCopyoKXxHe/tAfslwfEGxfxb8OWiu1n/eyaajbM/wC5/wDEV85fBTxVq/wQ&#10;+JqWOuWNzYQ3EvlTpKv3K+j/AAj8QNU8C3m6yuWiR/vI/wA6N/wGvaIPE3hb4q6Ykfibw5b38u3/&#10;AFixb2X/ANmr+f4YiliFyyPtvaYrA+5P34HW+FnttYgiYvj+JazPjJ8R9O8E+H/skTLNqMq7Iolp&#10;mmJ4Q0S38jTPEj6RsXasV6fkX/vuuE1v4Oaf4i1ea/m+IdjLLJ953iRm/wDQ6j2FaNOUYHlUp4ae&#10;K9rX5uSJ4dF4s8S+GbyW7sp2iaX53RW+Ss/x944ufit4Xl0XVrVZpXb5HRfnR699u/gz8O9NRJNd&#10;8ZzXm3/llaMi7v8AvlWar+m+Mvh78O0VPCXhYXl1/wA/c6bP/H3+ascHh69J+/M+hr5phZP9xSlL&#10;/wAlPnT4C/sJahrd7Frvj7/iV6HA3mraM372df8A2Ra9m/aX8XWsHgm10LRIvseh2beUsUS7El2p&#10;8n/AK1viT4x1ufUdK1C7nZNHuNjx2i/LEtYeseAP+Fr65p+mSytDpVvsuL6ZP7n8Cf8AA6/QsHg4&#10;1YyjKXvHydXEVZ1Y18R8Jk+CbZof2V4vP+TfdebF/wCBHyVveEv3PjfRG/6fIv8A0OrXxFv7V7rT&#10;/BOlRLbaTpCxXF1s/vL/AKqL/wBnes/wk+/xro//AF+Rf+h19p/y6sfI4+pz1T7Lopw6UV4QAa+e&#10;/wBsS/KeEtCsVYjz77c2P9lf/sq+hDXzJ+2BO0l74atv4ds0v/oNduCX7+Jx4v8AgyPC9Htlddrf&#10;cevYvhj5Xjn4Vah4XvG/e2Svprf7n/LJ/wD0D/vivKrDbbWvmysqJ/fdq7D4CXM9z8QdTaxilm0+&#10;4s9k8yL+6WVX+T5/+BvXtV+aUZSDLZckuU8M1vR9auWuLm83TXdrO9rKm37nlV0fgD4b614hSJot&#10;Qls4pX2M8NeheOPDvh+3+K3iBrotdnZFcNp8TbU3snz72/4BTL7xddGW0ttNuI9It7f7tlar/DX8&#10;1Z7PLMvzSq8dLm97m5fXU/eculicRhKaw3unbeGNX1L4daW0VsjJbxP+9u76XburZl+POk6qr2mu&#10;Xensu35W+/Xi940HieK4gnufORW2z+dK1X4PhloKz2qvdvd2TR7t6Kyov/A/4qvA8T1Mxn7HB0I0&#10;4x/mfunPiMno0Pfry5pf4TV+JXgzQPGejW9zaTtbWtruWzaH5fm/j2V5VD4G0/UkS20XVY7OX/nx&#10;uPkd3/8Aiq7bWLn+zf8AiWNrSpp/3IoXi+RP/HK4fxP4PZ9eeWLU7L9+m/5GeKv6M4RzmtVj9Try&#10;+z8R+KcXZNTh/tdL/t4zH8PT6Dfy2lz/AKHL/Em7ajVb/wCEY0zVV23K7/8AbSu90fRL7xPpMWla&#10;nYxalcQJstb63uv3v+5/tUTfAq8m3+RLIjp96GZfnSv0f63S+CUuU/MpYWvD34R5omfo/gzSk0lI&#10;IryWG4ibfFcfxxNWPYfskLbeIYvE/hyC003WEbzftGn3XlJL/f3xN8u3/crdm+BfimGLdGu9P9h6&#10;9G+DnhzV7NHtLyK5RtrIvnLXl4ir7OMpUpn2uW4uq6XLP3Ty/wAN+A7yw8W3fn3On2aef8tvDPv8&#10;r/Yr2C/8PQW3he783VbZP9tNz15PrfgbXtB8c3TtueHzd/yfx13upWF3N4PuFaCfe7f3a83Ee/KE&#10;z3qcuf7R8qeG00WHxlqEq6vLeSvdN9y1/wBv/fr2DWNYjmn0WOTzP7Pt599y8X34lZHXzV/2k37/&#10;APgFeG+FfDeo6b4qvVaznTfdP99P9uvWrn7TYRS6k0C/YrX/AEee4lnSKJWZPkR3b+KvXrR96J2R&#10;/wAR8+6r8QvHXwK8VS6f4qtY/FWg+bvtdTi+5PF/A6SrXtHw6/aN8PeIZYf7K1X/AEt/n/sy7+SX&#10;/gD/AMVdB8OvsPiS9u9Kum8lP4oXVXT/AL4b5Wrpbz9nLw9o9xF4hiXTba4i3ur2mmRROm3+P/ep&#10;161CXuVI+8ae6ewaP4nXXvD77WV/tEHyv/frxLXnle62vufyv3Wz/a316R4GsFs7C0gi/wCWUSpX&#10;M/GNIvDGpfaYEX/SIt7J/df+/XhUeWNXlgZx+I8t1ubztUt9PVvuNsr6V+HWlfZtNiuZ/KSKKBfu&#10;LXyV4ev47zxR5ssuz97/AB1774n+Kln4b8ByxeesO2LfLNuq8fgo1qlOX2onT7eUKcqcfhkS694w&#10;ifWZZ/l/et8v+zXl+t3Mv/C2N0vyebt/9ArwXVf2gdQmn2wW0SRP915pWevQPhv4nl8VRWWr3jL9&#10;oWfym+bf/uV1U6FSlU934TnpV8NKPJH4j6VsHaZPLVWeXZ9xFp6eemxZYJUf+N3WqNs8D7NzbNn3&#10;fmq9ealL9lePz2/76rxJ0qjqc0/hidSlTUeWH2jP1i8X7O6Mq7E/v1z6axvldfPWFNvy72+8/wDc&#10;SofEmq7127dmxf72+ud0eZrm6l/1aRQRPcSzTNsSJV++71pKhWxGHjVw37uXu/FH7JvSdGhUlCv7&#10;0ToNbufsel3dyqqkqxPtd6+dPH+sfE2/8Ry6r4c1XUPsV188VjY3T2/lf9MkT7rf8Ar0PxJ8TvCH&#10;iGwSzg8Y6fZ/N8yPFcfP/wAC8r7tZPgaa+0SV1ttc8P6rp+7fEkWrQb/APvhnSvpcLR+rQ5uQ5G+&#10;f4jz228f/GR9DvdTudDn1LT7BlSd7jTonl+/s/uea1WNN/aB8Xw2EXn/AA8tryJ2dEuH066R3f8A&#10;31evprwrpX/CYfaJWsVTymT/AFN5Fsb/AIGr1sPpUug3HlLbX01u3z/ZPN+Tf/f+WvBjmeOnX9lL&#10;DR5ebzXunsVMNgo0+bm97l/8mPk25+PfiO2dEl+HPkyt91PIuk/9np158YPiDrfm6ZF8LZEil/dN&#10;vs7r5P8Avp6+rrl4NSilil0VYX2/fdlR/wDx6sy88W6VokG7U7axvJUbfLd3d5bu/wD6HXq/XK/1&#10;vkjQ/d8vxX+0efy0PYc/N738p82Q6l8a0i8jw9osGmpaxebK/kRb9n/bXfTYfD3x58Vfv77xVc2F&#10;ujfO8N03yf8Afr5a911745fDTTUiudQ1PT/NVv8Aj3sZfNf/AMhJXOeJ/wBtXwPbK8Vit9qqP/B9&#10;lSJP/Hnf/wBArONTNqvt4RoRj/LLl/Mu+Eh7KfvS/mNjwSniG2sJdD8R6yviSW1ZNurbm3yr/wDY&#10;V734DuVS3ig/gVdi18pfDr9pPwv488V2+ix6LqGlXF0+yK4+1JKif76eUm2vernXl8N3iRQT+d/t&#10;7a8ephfZVo0q8P30o+9Ll+IvETqVKfNS/h8x6xePPbXm5mVLeX7ru2zbVe8uYHT5ZYn/AOBV8hfF&#10;/wAW/Fa8vbeLwr9k+1Pv3S3zJ93d8nlbvlX5a8s0Gz/aA1vxHb219PsRZV83ymV//RVd2HyVQjKb&#10;qnDUnzcqPuu/f5nrMeZdifN8+75021S8PQ3NnoyW155v2i3+RvO+/Vj5XR5dy7E+T71eLi3GhKnK&#10;VTl97/wI3w8ebmjy8xKjt86q3yNVLWEndEWLb833nf8Agq3CjvKir87t92nTQ+dFXPKjT5qlHD1f&#10;Z1Je8bRrVP3dSvHmjE8q1t5YZ66jwxqS63ob2bN/pFv93/drP8T2Gze1YNtNc+GLq0ud0f71fN2J&#10;Lv8Al/26+iWJoXjQnL95L4TndGpNSqxj7sRrzT6DrKS7futXr3hjxOuqukvypv8A7leWeMPEmlfZ&#10;0ubxrbStypLs1C6WJ3Vv40T73/jlcJc/tCeEPDFlt0/V7vWNQdti2OkwN83/AG1b/wCIrWWXRxVS&#10;Nfl974Re2l7P2f2T6V8c3O/SLj97s8pd6/L9+vJ/J1DW9NRLPaj2+523tsrh/B/jDxV4/wBciil8&#10;K3eg2krb/tFxdO7yp/to1b3jCafR4ooLaWWFvuNs/j+euT6jjMNGUadT3pS93+6bxq4eco+0j7p6&#10;1oPjNbDw5FuZfu/NvauX8T+JLnVYkvLaBYbSD52u5W+z26/7fmtXFf2lrmm+GtQl0q20+bVW2JZ3&#10;Grf8e8CbPndE+60u/wDv15lYfs9/Eb403X9oeM/FV3fpu+XT7dm2bf8Af+6q/wC5XpU8JR5va1jk&#10;55R906LxV8Y9F8Saz/ZFjqbaxKq+bLLYwf6Or/3N7fM1Z+sW0umyvBOrJKv9+vpP4M/su+F/BMXm&#10;yWNtvgi3rEnzpu/vu/8AE1eGfHt1tvFsrL/EtTUqUKsuWkeZi4x5eY1vDds1/wCBbedf4ZWSt3Td&#10;bnhtUgadt/8ACiffrB8D6lHonw0uLm+gl1K6iZZbPw/DP9le/wBz/O32j+6n9xPmry/WNe+M/wAV&#10;9Wl0jQ9B03wTpXzfJbyrEm3/AG5fvNXXRp+19xnTS/hHv2q/EvSvCWkSxeIPENto8W3/AFP/AB8X&#10;b/7kS/8As9eL2et+EPjHq3iNtK0zVIYbCxe4bWb6VH82X5ERNi/d3/79P8H/ALBniXXr1LnxR4hV&#10;93zts3bK9q1L4Y6L8JfBet6fYwL5UFm7/d2fvdnyPTlLDUfdjLmkVV5eQ+V/D37nWbJv7k616Rc3&#10;kt5qjrFufc2zZXm+lfPqVv8A9dUr2vwTomy6m1WdPki/1X+/V05e6edgPtFfxVbf2JocNiv+tf55&#10;f96szwHpWyX7Tt/eu+yKpvEly2pap5X/AH1Xe+BtE36ppWnqvz/61/8AfarnPkpHrH0x8LvA2n6P&#10;oNvczxK93Ku9netPxtf2elWu7aqUPqUGm29vF5uzyotlfJ/xy+KOq6r4r/s+xn2W6NsVN33mr5ij&#10;Rq4qpzHOe66r4nsbDwld3M7L5sq/uk3V8E6l8RZU+KuoSyt/o/m+Uu/+DbXs2iJrWvSuup3Pk2lr&#10;8880zfJEi/fr5a8VXMepeKNVvIP9VcXTPF/ub67MVltOtQnQqfaOeWOlhK8Z0/iPtjSvs3jDQYrq&#10;zZftCL86Vb8N+JLzwxdbG3fer5c+FHxXvPB9/Essu+L/AG2+9X1BpviTw948tUlWeO2u2X7lfzjm&#10;2TYnKq/LI/U8JjqGYUuaJ6lYfEXStVt0XUIIpv8AfqK5/wCEev5d0EUCV5FqWiXNs/7pt6f7FUU/&#10;tO2/iavLjiavwmn1SH2T2h00O2Td+7eqV/4h0qwi3RQRu6/drxy51i5h/wBfcsn+/XO638QoLOJ1&#10;WXe9bwjVnsXHDRR7knjOz8Z6PqGg30ipL/x8Wb/3HrtfgJfy/Z9Vtrlf9L2xNv8A76rvWvjLw34h&#10;1B/FFvqbS7Eib7n95K+0/wBn6KLW5tVvovkT7LEif7zb2/8AZa/X8kwUoYCVer8R8BnGMpRxccNS&#10;PPLlGh8W+LYm+/8A2tL8/wD3w9a3w9RpviDoS/8AT5F/6HTNVs54fEfiueeJk83Vpdv+2ioif+yV&#10;v/BPTv7R+JOntnCwbp2+qrXtV5e4fMVPfrn1pRRRXz52CdxXzD+1x8/iLw4v92CU/wDj6V9PHqK+&#10;X/2r23eLdCX+7aP/AOh124L+OjjxX8M4X4ReFbPxb4ru21OBbyy06BHitJV3o8rO/wA7/wDAErQ+&#10;IX7TOmeDJb3SNB0iS5vrWV7dnm2xW6uv/jzVL8AbnyfFeu23/PWzt5U/4C7pXz18Y9Naz+I3iW2b&#10;5P8ATnf/AL6+evdjTjXrSjUOyFT2WGjKJXufGF9NrMuuT3LTandS753f7jf7H+7XY6JrNjr13Bez&#10;uthdR/db+B1rzPQYfti/Zpf4vk3/AN2vQNB8K6NoMEVz4h8Qqiff+yWivv8A+Bvsr8o4h4bpZtVl&#10;7b4v5j7nKc4lhY/u5e6d7Z2k+r6q9to1otyzL+9df73+1Xq+l6BcWeh2llHp0uozp/rJfuJXI+Ev&#10;Fulf8ePgyK2R9u+V3V3l2f39lQzfEXWr+/ezs2vrmVf+W03yRL/7L/6FXgZXwTRy3mqRnzSkejjO&#10;IqmI93l5eU2PEnwcWad76eXT7Pe3z/aGa421z/iG88I+D/s7X0smq3e35fsMSxJ/n/gdZXiTVdQ2&#10;TT6ncy3nlN/H/qv+AV5frevXOpS/Lth2/d2ffr9VyLBU8PW977J8HnGJrYigem/8L+j0dt2meHNN&#10;sP8AbvmZ3rl/En7RXiG/81or6RN7b9loqRJ/8VXmU2m+dLubdv8A79VNSsGhg3V9zyU3U5oxPlYx&#10;tS5asix4h+NPiq8f/kK3Kf8AbVnqv4V+MHiPTdetNQbV7vZuXzU82sqHwHqutsm2BoUlVnXzvk37&#10;aytH8Gal5r+f5VtF/E8zV6lOnJrllEmhiMNSlzH0h8UfEmq3kWmeI9M1K7S3nVN2yVq1fDHxCvtb&#10;8NXEDanP9oRf+etc58NLnQ9V8Mvod9fNqrr/AAQ/Ii/8Dqx4q8N6n8N4otT0qCBNKdtjOi73T/gd&#10;cXLFfu5H0keWfwxPH3s9VvPFt3K0Vzc/vW+d939+utn8Ir45+Hvi/wAEavqFtpUGrNFe2N286bLe&#10;/iTau7b/AAurba4r4i3N4ms2+oNdSTRXHz/O33K2PCtys0qN8rxSrsZH/ir05q8IyNlGR418Ovi1&#10;rn7OXjR/CPxD0+e50+3l2xX0P/Hxb/7cTt95f9ivtrR/iNpnxF8H3baDfRa3ZRQb/tFuuyVV/j82&#10;L7y/+PV5rc+DLH4teH7jw5rmmW2t2lv/AMe0srbb2z/65S/xf7j15PD+zLrnwm12LV/BXjXVNEmg&#10;bfFDqNjLE/8Aub4t6vUVI0cX70vdkaH2H4PvFmifa2//AG68Z+OvieW8157Pd86/erW+G/xCnhvL&#10;u+17yoXeJPNSKLykef8AjdF/hV/krzzWEn8beNb25g2pE772mmbYiV5yhHDSlVre7GI6dOVWXLEx&#10;EtvFn9g3f/CMeVc6naz/AG2LTpl3pqUWzZLFs/iZNm+ufs/iL4T+Menf2Dqt9c+CdYRtjW8rb7Td&#10;/wChLXoHgzxJBNqNxYyxfuk2ur7vn3/369D1j9mbw18V4FvL7T4Ly9l+f7W7NFcf99r97/gaV6Us&#10;TS5b1DLmjVifIXxI+F2q/D3VIoNTVZrd13wXEP3J0/2K634LXjJ/aentu82VUuIv9l1rsP2hPD2n&#10;+ANB8P8AhDT4p9lvLLcN9rvHuHT/AIHsTataH7OuiK+nanPPYzujt/rfK++lRCXu8x4n7rD4nWR6&#10;no+trqWkxSrLsf8Ai+aqOseKpfNdV+RP7m6uV1uwvvDd5K1jKs1u3z/ermZvENzN99axjhI+09sf&#10;QRrqdL2cDtv7S+2P+9n2f33rnPElzHbSusTb7SffaywzN8kqsnzpWYmpXj/diZ93+zVLVbC81WJ7&#10;OVlhlb51310xo8tT2nMaRqx9nyuJx+q/szX15BcXmka0ts+791Y3ys7t/uOqfN/3xXGJ8BPiNc6l&#10;9js7O2vJX+6iSon/AKFXrfgn4i3nh6f7HqCsktu2z569V0f4i6VrFw63M7JLt2RbPv15GMzHNspw&#10;9Sp7tSXN7vu/Zl/NY93D4fCYytGn8MeX3ve+0fMlj+zn8T7j/ULoiJ/2HLX/AOO1rW37M3xNuYpZ&#10;ftOl/uvkd01HzU3f3N676+sP+E28L6IyxRQW32ram3ZEm+sqHx5Z/wDCQu0EE/23dva3RW+9/f2V&#10;2YjMc0fsnQpR/vf4Ty6VKgudVJS/unyz/wAMwfEa5R5bnUNPsIl/5ay/aHT/ANFVp2f7Eniy5n23&#10;3ie2+7v22lnPL/ufNsRa+o9Y+LS21l9mubNn81fmR0rH0r4otptq8FjbNDFu3b92+ieZZmsReEI+&#10;y5f+3uYcKVB0fe/if+SniMP7E8GlWvn6vquoOn+wsVvv/wDQ67vRv2N/DOg28t5fWP2/yN26K4na&#10;X/0Hyq9Am+JEF5YfY7z/AEzf953b/wBAqo/xXi0qw+x2cX7pf4Pv15NLM85zGbnD3aco/a+LmN6u&#10;Hw2F92XvS5v+3eUxbP4P+F9NtYrnSLa2tpUZHaG0XYif7H95v+BvVq/v5X1yJWfYlGiaxqviS983&#10;yPJ09PnbYtW9S02V7pJYl3unz100fbUKMfrtTml9qRz1uWrW/wBmj7v8p0szxJdafK/zxJXtHg97&#10;G82PbeQ6bf4FrwWwvItYsPK3fOn3a9I+FdzBpW9muZX2fIsTt8kX+5Xm5g8T7SnGjHmj9oyjCjKn&#10;KU5e99kh+JF+2lajqCquz7r15fqvxU8PeD7C3vPEeswWEt1+9tbR2fzZYv8Anr8qfdr0D4i6xZ3/&#10;AIh+b/j0lXypf9yvJdb8E6L4z16LT9X0/S9VSKJLeC41C13yrEv3E3q6V6uHpUpxj7WJyxlOAP8A&#10;tXeB5n2wX0T/AO+zf/EV6L4G+J2keOYLf+zGZ4p2aJJkVtm5U3Vz+g/sT+Cby9WeLT9Ns9vz/wCj&#10;wO//AKE712vhj4eweHvEDxeaz2+nL5VnDtRIot339iL8tKvDL3zSp/Eae193lDxDpTTWqfuokdF/&#10;g/irzLUrDyZ9zrv+b5t9e5635SWr7tteT3lt9supdq/uk+89cWAwtGiorl+H+Y1ni6lTmUvtHKeO&#10;bCz1WW30++gtNYtFVEi+3WqPLEn9xJfvV3Hwo+BvhywiS5gtorOX+/aQIj/99/erkryHztXiba0z&#10;7v8AVW673/74rpdS+NOlfDrSH/tLULTRPl/1Vx+9u3/3bdH/APQ2WvYn7Xl9nSOc9m8Q+ErHRPDU&#10;VzYxbPn3s+7e7/79fM3xOdf7RTa3ybvlr1DwB+0Jp/j/AMOPBt1B9PumdLO+1GCKJ5WX/df7vzV4&#10;/wDELcmqJB/clesMJTqxly1TOJ1dhN/xRcv71U/f/wAbf7FdX4P8bWeiaG6vP50qf8skX565Hwx/&#10;xLUi1Xbv8iCVPk274vk/1sW5HXzUrgrz4Xav8S9be5XxH4i16y3b2i1GWK3T/ge2un2cZc3MaH1h&#10;4D+JcGsJe20sEttN5Suu9ldHRvubHWvnf4neD5fGfi37T58UNlF8mz+Nq9A0TTbnRJ7fzZYElnXy&#10;vJt12RRbfkRErmvElz/ZWpWjN/A2yXfXNSoQ5/dMJU4yOchf7Zr1vZwfJbwbIlT+6q16rpv+jSxL&#10;t+7XkuiQzw+MkVfKd2Z/9bKsSIn993b7q1D8R/jr4V8LXj6ZBqH/AAnPiCX91Fpmg7ktFb/bl+83&#10;/AK7pU5SlyRNz678MXMUyxJXCfHK2/0W4g2/JLKm7/vivPfgz421OG6/4mdtLpqMqf6C87SpE/8A&#10;GiO3/oFe4fEvR4vEmgxXixec+35tn92vFlH6vX94w5T48sPAGnw6j58SNvR/lTd8ldrqVzFo+l/Y&#10;4v4V/wDH6vf2a2m377ommRN+10Wse/037TdJ9pfyYv4kT55Wr3EXGMYfCZPhXRP7V1KW5n+S0g/e&#10;zvXsHwu8q2nu9VaL73+qrndH8Ky6l9ns7aBrbT1/g/v/AO29e0WHh7TNB0NFupVh+WuLE14/AXI4&#10;nVfEk95cXHzfItfG/wAb9VnTxg8XmtsSJX/4HX2n4n/4Ryw0uadbn5/vs+75K+N/+EYf4u+PL25i&#10;l+waUjb576VtkUUS/wDs1aYTll7h4mZV/Y0Cx8NPCur/ABF0u7n1fXJdK8L2v+vu5ZW2f7mz+Kut&#10;0T4J/CzxtcPZ+H/Gd/c6mq/8e9xB5Ty/7tebfErx3Bqqw+H9B3W3hmw+WJP+erf32r1L9k/4QX2p&#10;69F4nuo9kUW9LOF1/wBa/wDff/ZWvpKuDjSw/takz8wlmNfEYn9yeLePPAbeBvFd7pDXi3PkbHWV&#10;F++jJvT/ANDqLR9Y1DTW/cMz7Pn2I33a9F+OttKfihrVj5W9LVkt13/3FRK8ys4dl6jRbf8Acm/j&#10;rxcTl+Hx1Llqx5j6/B5hiMJLmjI73R/jNqth965k/wCB1vf8L1vrlNq7f++a8kubb5/lXZ/sVLbW&#10;zbvl+/Xw9fgzK6svtRPtaXFWNhH7MjuNV8YX2vf62XZ/uVn20O9t7/O/+3VWw+dvKb5HroNNsN7V&#10;dDh7BYKXuxCvn+LxseTm/wDATS0SH96lfdfwZ2eA/hzdanqf7mKVPtTf7ESp8n+f9qvGvgD8BP7Y&#10;W08S+I18nSU/e2ti/wDy3/23/wBn/Yr0Lxt4tg8eX/8AYenyq+hWUu++uE+5O6/ciT+8u/79dGIq&#10;KS9hD/t446dGMf3tXcfqXipX8G2kU9tFNd3G66bev+qZt712X7NGiB7nVtXdfuqlvF/6E/8A7JXi&#10;vifWN91tWvq/4N6B/wAI98P9NRgPNuV+1SZ9W6f+O7a8vFytE46ceadzvKKKK8c7xMc5r5R/amuF&#10;f4hafB/Eunqf/H3r6tHevjr9pe6+1fF2WNf+WFnBF/6G/wD7PXoYCPNWscGLl+7Mj4V3i6V8RtKl&#10;b5Ev7WWy/wCB/JKn/oD15/8AtY6O2lfEn7cqfutSs0l/4Evy/wDxFdA8zabFaarF9/S54r35P7i/&#10;f/8AHN9dh+1d4eXxJ8OdM8R2a+clhKkrOn/PCXZ/9hXu05cmJjP+b3Tro/vcNynyfpV5s+Zfv12G&#10;leLYLyL7HqC/aYvuL8vzpXJeHtBvNYvfItot7p8/+5VvStBvofG9pbKqvNFP8yff+7W2LwNDHy9l&#10;zcsjkoYmtgo+05fdO98N6DeTeIfN0yeWzii+SXezxO6f3K73xn4/s9E2fY/3MW7/AFKNvdv/ALGu&#10;F8Saq3gayi09Z/tOoOvmzv8A7TfwV5zearc6rcPLcszu1eVTyKphY8tGXxHYs4jipc1WJ13iT4hS&#10;69dI07fOnyKifcSqMN/FMnzVzVto8943+hq0z/xbP4f9+t3R7aKzvEiii/tvUEbesKf8e6v/ALf9&#10;6vYwuAeEh/NI5MVjYYidvhidHbeGNVubeK5+zNbWUv3b64+SF/8Acf8Aird03wxZw273NsrX8qts&#10;Z5l2baytb8Q694kvbRdciaztIG+W0dtiL/uIv3a1fEj/AGnQ7iLw9eSvaL/r7fbsl2f3/wDaWvQw&#10;FTERw/NiaXLI8nMY4aeI9lhqvNE4Xxz4zi01ng81by4i+RYom2xL/wDFV5JrHiS+1iX9/L+6/hiT&#10;5EStvxJYN89YKeD9cvNIu9XttPnm0+1+eW4RPkStKmOhT/iy5eY2w2X/APPqPNynXfDrxI2g6zFK&#10;rfupfvV9Ualrza94AuLHasyzxbK+LPD3+kr5W7Y/31r2vwH8Uf7Htf7P1P8Ag+St61P2sYzge9hq&#10;8akeT7RzN55WpWT6fc/62Jvl31sfD3w9BpWnanrniG8+weHNOb5rj+OV/wCBE/2q7i/8E6D42il1&#10;PTLxbaVF82WH+9XmXx41iLSr/RPCsVtq76f4ciSW6uLGL919qb77v8n8FY4nFRhTseioSqPljGX/&#10;AG6S3/7QNju8rw1oel7PN/5e7OW9d0/v796VreHv2rvCvie6TQ9Qs7uz81tn2vSYnlSL/beL5/lr&#10;yzW7xkv7RtK+I1tbfukuIrS4/eorf3HdP/iKz9e+JDQ2D2jah4S0RLpt11faJZv5rv8A98JXyeLx&#10;86VWMsN8P839M9jAZZCrSm8bPlrcvux1/wDJvcX6novxR83wBrf2a8na5SdftFrcRf6q4ib+NHrj&#10;YfE/2ln2ytD5v9xvv1tJeQfEL9mx5bOe71KXwvqOyK+u1+eWKXfv2f7KPXi6aq1tL/sV9fSrRxNL&#10;3/hPisXKtGXspT+H5HsfhiZk1T5fn/26+1fgzM1zYWn+7Xwv8K7z+0p7hmf/AFSp/wADr7e+Fd4u&#10;j+Hnvp/kiiirHH/w9DpwUZRoHzP+0Pojax8a9Ptm+eJ2RGT/AIHVT47/ABc1fwhrVr4V8MXLaPpV&#10;hBA/+iLs81mRXZm/76qXxz4qi8Q/GG0vIJd8UU6JvT+9V79oT4Xy+LNJTxdosfnS2aLFfQp9/Z/B&#10;L/7LXuZZGlGUPanwPEXNOfuGf4T8T3nxc8E6tJBOtt410SP7UrovyXsH8aMteaJ8WmtvlvNKgeX+&#10;J4W2UfALxfH4H+KGkX138lk8v2e5V/8Ank3ytTv2jPA//CvvilqtjEv/ABL52+1Wsv8AA0UvzVtm&#10;MPq9e0ftF5Djavs5U+b4Rbn49y2G+Kx0iNJf78zb68x1vxPqevapLqN5eSvdt/GjbNv+5VK8ffKz&#10;bfv1peHvBOueLUu20jTJ79Ldd8vkr9yvM+I+pqV5S+KQ2z168ubj/Sp2m+XYru2+uosPEL2cXm7v&#10;nrgrm2n0q6eCeJra4ib5kddm2rX9pLcrt+49elhakJx5Jnt4GvHl5ZHreg+OdKsNU8P3kUsr6rFf&#10;LK3zfw/xp/drn/HPwl8f23iO71fSpZbndL9oV/N2XHzf+zf7lef/APTXd86fPX2B4A1VdY8KaJqF&#10;zL50UsSo0L/xOtc1eUsroyq0+aoexLlxVaMZcsT5Zv8A4zfE3QW+x6rqGtwvF8n76Vv/AGaprb9p&#10;zxxZ/wDMf1BNv99UevtibwlpWvRbp7O2dG+7C670X/YqvYfBbSLy/wBsHh7T7xJdiK6LEnkf33au&#10;bEZ9hsPRhUq0Pi+zEKOElVqSjGXwnx/Z/tV+JUldp7m0vN/3vtenRP8A+yVb/wCGrtaf7un6N/4L&#10;Iq+wvEn7PFnpWkvd/wBh6f5W9d7wxRb6zLz4UaLYbJYNDittsu+KK7Xe+3/arircQ4GNaVClQlKp&#10;GPMb0cBOdONecoxjKXKfKtn+0b4/1i6SDSoG+9/x72OnJs/8dSvrjwq7eKvDNo15B9mvZYE82Hf9&#10;1v46rvomkWH+k/2ZY20rN9xF+RN1bs1mvhtIvI/1Srv+StK1enjaUX7LlPPnzYer7kjgUs28Pape&#10;y3moWmj6VYbPtWoahKyW8W7fsR9vzbn2vTbP43+ArO6dV+JGjP8A7f2OfZXTaxNpniS43fuPNddk&#10;9vdxJLb3SfwJLE33q8vf4D/De/1TyL7wnp6PK337SeW3/wDHPnrWkqco/vDI79PEulePUf8AsHxP&#10;4e127/59LS8aK4f/AHElVd1YT3LP5UvzQ3cX3d/8ddBbfsu+A/BmlrqGlaVBbXG7et2jM9xF/uOz&#10;/wDslc7rCQf8ey7k8j5Ffd89EPZy0pgexfDH4rxI8UF8/kyr8nz/AMdM+JHjOe58YeR4fg1C52Wb&#10;ytFpkSvcXUv9xN/y/JXiVhc3KXSefH5yL/Gn369G8lbnw5by7d7pu+/99GrjlhoxqcwuU8m8VfH7&#10;xRoKXFtqfgXxEjq3+u1DzU/9BiSvJdV/ao8WTSvFp/hdk/2HtZZf/Qq+svCupX0N1sfVdUht/wC4&#10;l9Ls/wDQ69GtrPR79kkuUkvJf793O8tdkcTTofFSDmPz/TxD+0B8TrX7Np+kalpWkt8n7mD7LF/9&#10;lXpvwf8A2G9c168lvvGltd6lLt/dQ+b5Vvv/ANt/vMv+4lfb2mpbQsnkKsKf7HyV2um36+VtX/gV&#10;cdfOKkY8tKPKRzHx/wCNvhdL8N0t4opd+1fKXYuyKJP7iJ/Ctc1rFzFqtxbyytsl2/Pvr69+Ivhi&#10;216zfzdu+vDNe8N6Zolu/wBpnghi/wCmtLDYv2sffLjI81v9YZ7B9Ps9z7/kZ69o+A/hVrPS5fP+&#10;R2WvObm50/wxbvqM9mtnaJ863ep/6PE3+4jfM3/AEo8E/tD/AG+6l/sq8iv7eJkSVPsLRJ/wB/8A&#10;4uuivGpUp+6Ej0Pxbt0rVtPi/uSs9Ynx10eKGW3ngXYlxFvrqPiRYfaV0/U1/wBU6ru/2N1YvxRv&#10;4tY0HT/+mUWx65qEvejIk8k0rVYLnUXgZYP9NiS3nS4gWVJUX++jf7deveAP2WvDST/2rFBbQy7d&#10;2yxg8p2/33+9Xz9Mktnr1pOrfIrfNX2x8K9bim0i3l3fI6fNXTjalWlHmpCkfO/j+FvDfiu0ggi+&#10;zW6rsiRF/wBuvobwlrcT+GovtPzoy1xn7QnhuDyre+iX50betafw6mXUvCUXm7USL7zvXBUl7WjG&#10;Yp/CZnifweupXEt5FFFDar87O9cz4f8ADmmXd/aLPd2mm/bJfKs/trbHnb/YSur+I3j/AEHwf4Zu&#10;L7VLn/iX/cit0b97eP8A3F/+Krw/4Y6H4l+J3xJtfHfiGBrOKBv+JPp6/Iu7+D5f7q16eFw850Z1&#10;KnuxPi8zzyVKrGhhvekfReg2cVsPL8pUaJmiZP8AaX5Xryf9ofxVeJcRWts3kxJXsGiaauj3kv2y&#10;5XY87vvrxT46+NvCFnrKRbZde1Xd+60m0/jf/pr/APEVy4WhKriPdjzHsVs1oYOh7SvL3zypLPVf&#10;GGlyy315/ZXhqD/j61CX+P8A2Erhdb8Q33i/Z4T8D6Zc/wBjq33IV/e3Tf33r2Kw+Dvi34qPb33j&#10;W8/4R7QE+eDSbT+7/u/dT/gVelaZZ6D8PdJe28P21tpWnr/r9QlZV3f70v8AFX0tH2WF+Bc1Q/Os&#10;bjMTmk+ar7tM8Y+HX7M8WiXFvfeKpIprj762KN8i/wC9/er6q8GXOmeHool3LZ28X8H8b/8AAK+b&#10;fFP7SPhvw68qaXFL4k1Bf+Wzu0Vuv/szV434v/aG8ZeK98Rvl0u1b/l305fIrethcTj/AOL7sTjp&#10;Yqjgv4XvSPWfi78Mdc8Q+PvEGvWNos0M8/mxJv2yv/wCvEn0q8s7iWKeJoZYmdGidfnVq1vhH4T8&#10;YeOfFVpPYzXyWtvKss+oPK6pEv8Av16F8TkXUvGWrT+Vs2T+V8/8e1NtRUoxwko0oS5j1cJjKmK5&#10;ueJ5N/Zt59nibypfK3bN+35K2bDQd8SS+Vsdf++K7iw1W81Xw5aaMyqlojJLsT+N/wC/XW6b4Si+&#10;zou3fXyGHxOJqzl9Zjy+9L/wE+1xVDDUow9hLm908ysPDC3nysrI6L9/ZXS6b4bntrK481POt1X/&#10;AF39yvYLD4YokSRKux92+V/4N1aepeHpbDSbj9wv2SKJ/nrsdelM46fNCfMekfGm/ktvhLaNpUrQ&#10;2U7W8Urw/J/o7f5SvL9Euf7N0tIlXYirsVK9C1tGT9me0iuf9a2mWqLv+/v3psrzq8tpba127a+W&#10;px/d8v8AePoMf8USXwhpEnjLxzpunqWdJ51V/wDc/jr7wihWGJI0XaijaFr5h/ZV8JNN4g1DXpV/&#10;dWsXlRf77f8A2H/odfURODXkYyfNPlMqMfdHUUUVwnSNr4q+OVx9t+M+tMn/ACy8qL/vmJa+0z1F&#10;fEXxQ+f4zeJf+vn/ANkSvTy7+LI83GfDEm0rSvtMHlMnyN8lei/DLTbPxJ4N1PwVrVzA81qr2vkp&#10;Lvd7Vv8AVP8A+y/8Arn9BsFey/4DWfqv2zwrr1lr2lRNNd2v7qe0T/l6t2++n+9/GtelJ8z5TbCS&#10;5Tz3VfDzfCCfW1aL7M8ETRbH+bz/AO4//A65H4e3K6amseJdRXe8UH7hH/vtX098ZvA1t8YPCFpe&#10;aLPH/asC74nf/lr/ANMn/u18ta9DfeHtGfQ9TtpNN1CWffKlwuzYq/7f8W//AGK+hwmJpV1KU4/v&#10;DyMXg8THljSl7vMcDqt/earqktzctvmleug0HwZfX9/FbPHLNLK37q0h/wBbL/8AEUWflQ/8ey/v&#10;f+fh1/8AQP7tadhuRt2797/frp54mfJNGg/hi+/1E9q1naJ8n2e3V/v/AO2/8VdBbQqlrFbXemQX&#10;MSL8r7Xif/vuq+j208zbtu9P7j/PXV2f2u2/5ZL/AMAWqljaUDj+pV5/aKlnYae8XlLfTwxf8++p&#10;r5sX/fa/MtXU8AXLr9s0yVodv3fm82L/AL7X/wBnq6nlXP8Ar7ZX/wBz5KrzOujt9ssZ7mzlT7ux&#10;qx9vGfwyBUKkPiiedeNvhpLeRSzwWf2O9T52tP4Jf9tK8v1Lxbqum+HJdDiVUt3i8pn+feyf3Hr6&#10;o/4WEu37HrVtBqSP/wAtUbypUrj/ABn8LtF+ItvLdaHcr/av3/K27JW/2HT7v/A0rgxGBw2P5Y4i&#10;PNyy5v8At49XB5pXy9S9nL4j5S0R/s16ldrNDFeW/wAy/wDA6xNY8JajomqNFPbS74m2N8ldNpWj&#10;6hNdWln9ml82fbtTb96va96jLlkcka6rP2tA7L4LW39lf2hquoSsmj6cv2qd3/uL/B/wNtiV4xrv&#10;iHxPrfiC78UaR4j07W3nuXeexRvKe33f3d9etfFHxtpXgnS7fwPZ6nBDd27LLqc21XT7R/BE+7+5&#10;Xj9zf6Vc6kktjY6JNd7N8t3bz/Yvm/ufL96vkMXiqFaV/acsub+b/h/yP1XA4LGrlbw/NHl5vehd&#10;eb1a/O5L/Zvix/nsfA9lqW/cjXFusEqf7aP8ny1halc+JfB8SRWPgK2hS6b+CzW43/8AA1roNK8Y&#10;N4A0nVW/4Rq7m0y6b/SpbS8eVE/8f+WuXh1iDW4or7w14v8A7ESVv39prLJL5T/7D/3axrUoU4Wh&#10;Vl7T+XT/AMlukctDE1q9acp0I+zX2vfs/W05ctvO59EfA1Na8c/DTxRZ6hoK+HvtV1b2traIuxPu&#10;Su77K4r/AIZO1d7XU5ZZWd0/1CRL/wCh17b8H7a58H+AfDkGq6guq6hdNLqU92i7EdGfbF/45vr3&#10;CwuVmt/NtmVNy16uHrypU+U8rEUac5c7jH3v5T4c+FHw31Dw9rLwTyrNcSsieUi/cr6m8eXmn+GP&#10;BcumXl8thZLEqXV27bPn2fcT+81dboPw3s01yXV2iX5P3rfLXyH+13rOpS65pVjKzLp7QNdRf7Ts&#10;7b6+gwUY5hiOX+U+SzzGyy3DRhQ+0aln4J8Na2kWteDNZ/tL7L+9ubGVdtxEv9/ZXrXw48Q/Z55b&#10;aVlR/ubH+dGVv4G/2a+GvDPi3UvBeu2+q6bM0NxA27/er6m8N+KrPx/okWuaHthvYl/0yxh+/A//&#10;AMS9e3icHyaRPhsPjZVvdqlz4u/sz2PiWWXV/B6rYap99tKf7kv+3E//ALLXFXlrL8cfCVr4c1P/&#10;AEPx74cia3tYZvk+2Rf3P95K9m8K/EVkRIrxfnX+/Vjxh4D8NfEuWHULWdtE8QJ88V9b/f3f7X96&#10;uVVXKn7LE/8AgRcqNTC1Pb4b/wABPg/WPDd5pt7LZ3kDW0sTbJUdfuV9Owap4g+Efwp8NN8PI0uL&#10;SVftGsXcUXmu8v8AArf7NbHjnwxqF5Bs8caD/bXlL8nibQfmmVf+msVZXwu8rwxqNxFoPiG21iyl&#10;X/jxmb7PKv8AwBqxpUZU5c0o80TvxWNp4yjy83s5GJqXjj4cfHSxisvGem/8Ih4nRdq6xYr+6Zv9&#10;pa8i+In7O3ifwTA+oWKr4k8P/fXVtM/eps/20/hr6d17w94M8TzvFr3h/wCx3Df8vEX7p6ydN+DV&#10;14fl+2+BfH0mmy/8+l8u1P8Avr7tdNShh370PdOPDY7G4X4veifEsN5LC/zLv/2K9++DPxFtv+Ec&#10;/sie5jtpYJd8Xmvt+Rq7/wAYeA57mKWfx/8ADWLUt/3vEfhZ9j/77ovytXm7/s96H4q3/wDCGeM7&#10;a5u/+gZrK/Zbj/c/uvXPJVIxt8UT63CcQ0ebll7v+I9btvE8/wAjRSq8X8Lo1dx4Y8fy2csXmtsi&#10;VdipXzJpvw9+JXwjvHa78OahNpjf63yYvNi/4A6V6t4b1KXxJb/uLG+SX+KGaBkevLqYSjiZRqSj&#10;70T7TDZrRlTlGM/iPc9V+JcV5YJE38bb/vVw/iTxyttE87Mz/L/G1cpf/adBg827tJ0f/pquyvH/&#10;AIhfEiK23r5vnXC/dhRq56WUxlO9T4js/tChQhzRl+7MT40/F3U9b1SLRbadobeJt8uz5Pm/grQ8&#10;MftRa9pVlFp+uKuq2P3Fm+5KteO6kkr63LLK295fnZ6hv7ZvK3bfkb71e1yRhLkkfG1cXUqz9rSP&#10;qPw38RdK8SXHn2N4qSr87RS/I610z6lFc6vFPBLv+avjS2hZ9nzNv/5ZTV9C/BbW2fS/KZV+0W7f&#10;NvrlxMJRpSlQ+I9XAY2OIrxpVz7Q0q2l17whLasrfaFTfsevEtV0pX16KxlnWze4n2faJfuRL/G9&#10;etfBzxCs1u/nztNK/wB7zmrN+M3wxbVd95Yq3ztv+T+F68LBVakPdxMeWR61X2cKso0vhPkTxP8A&#10;tLWOm65LY+HPCE+sRRNsW41aJpXl/wCALsVaYn7TPjGaLbF8JrGZf9jTp0/9Blr2N/E7abL5Wry3&#10;3nL8m95/krqPD2vaZqt6sEqs+/8Aj89q+nlVoRj/AAyD53T9pbxLuTzfhP8AZk/v27XSf+1a6Xw9&#10;+0hqet3n2OLwdqlnLt+Xyrx02f7b76+uNN8DaH5X7qKdN39y6l/+LrYtvhL4VvH3z6VHNcbfvysz&#10;/wDoVcEsfhP+fZnzHnXwr8c32pW8UWoOr3H+x/En9+vY/wC2/wCzYPNavD/EMMXg/wAVW+1fJRJ9&#10;n/AK7jxJrC3mgo0Uv3lryq1OM5c8ftDMfxn8Xbl/Nitv4f4/7tcJYaJfeM7i71CC+uYdQeDZBcQ7&#10;N8Db/vpu+WsfxO//ABKNsTfO077q9b+F1gtn4cibb87LXZaOHpc0Szxe2/ZIufE+qPfeKNV1TXrh&#10;n+V9RvP/AEJF/wDi69F1L4G6Z8N/D8SxfPsT5URdiJ/upXqqXn+kJ/vU34qWcmpeF3li/gi31zSx&#10;tarKMJS90z5pGZqSRXnhSyVv9Vt8qvIvEk0r6N5X8cUro1bqeKv+Jbbwbvu/PWr4i0GW4srRfC9t&#10;pt/K+6WW41Od13f8Arsw9O0uU87G42OAp88o8x41pugtrGoxQf33r6j8DaVFoOkW8G77ifPXkKeF&#10;fiQ7fuLnw3oP+3DBv/8AQqtf8K6v79d3in4hX+op/HaWX+jw1218LGp8VQ+UqcR1av8ACof+BHo3&#10;xe8Y+FZtL+x6n4gtNK2r/H88v/fC15JZ+ObzVbP+zfAuh3d+n/QT1j91aJ/tpF/FXYWHhHwj4Ytf&#10;tmn+HbZET72oahJu/wDH5a5/xB8ftBs410/QWk8T6wzbFsdHg2p/wKWqw2HhCPLTjzHz+LzLF1o8&#10;lapyx/umbpvwf2a3Fq/ijUW8Q67/AA+av+jxf7kVdBqXxI8PeAH23moNNqrfdsbRfNu3/wBj+6tc&#10;nH4Y+Inj5v8AieamvhDTZf8AmGaYu64f/ff73/fTVb02XwP8Mrr7Do0H23Xfusliv229lb/e+7F/&#10;wGvSqL2i5akub/CeNGr7N/u48v8AekF+nj/4k7t7L4D8Pz/89m33s6t/6B/47XTaJ4C8E/BHTv7R&#10;1B4rSZ1/5COqv+9l/wB1PvN/47ToY/iHr8n+jQWngGxl+9cXH+lXr/8AAm+7VRPgt4Nhn+3eIbm/&#10;8Zal/FLfSvs3Vyyqq3s1Llj/ACxN6dOU5c0Y80v5pHB+MP2mf+Eiuv7P8FaDc69cbti3F3F8n/AY&#10;l/8AZ65Z/gF8Xfiu/wBs8QTrpsX8MN3L5SIv/XJK+k9KuZNNg8jQdDstHsk/5apEif8Aj33a5LxN&#10;8UNB03eut+MIHdf+Xe0n3f8AoNdFPEVIPlwtL/24qph4fFiap5hZ/sX6bpzJ/bXizzpf4obGL/2Z&#10;q7/wx8BPhv4V2y/Yv7Uu/wDntqcvmon/AABdtcheftH+ANKuP3A1DUv9uGJU/wDQqZ/w1V4Gmfa+&#10;m63Cn99Wib/2WrlHH1VaXMOMsBE+l/Ddnpl5Lb20CxwxJ/qkiVERf+ArXzP+0B4ebwx45u9n3Lr9&#10;6n+/XrHwk8eaH48aW88NXc8y2rJ59vdxeVLFu/j+X5Wrzr9qHXoNX8VWVrB87xRfNsrwv3lCpLmP&#10;psH7KrGPKcloOjtYQWtzK0eyVvlTd86V7L4A01byV7yX5Iov468F8KzT3Oo29mu5/wDfavctEv8A&#10;zvK0izbfb2/3tn/LV686NGtGnevL3j3a1SnOp+6j7p6Gky3L7Yk2Rfw1V8YQyvpdvpVttS71SeLT&#10;1/jfa33/APd+TfXS+GPD0XyS3jec/wDzxT7iU7QYYvFXxBl1CJf+JZ4fV7eB0X5Jbpv9b/3wvyf8&#10;Dryp14x+H7J24ahKrMi+JyRXL+GvC8C7ElukupU/6d4Pn/8AQtlcP4qs4kl27dn+5Xa6Vcr4k8X6&#10;7rz/APHva/8AEqsX/vIvzyun/A//AECua162bUtbt7OL788qxL/wJ644uUY8p04uXNUPfPgVoH9g&#10;/D+x3KEmvSbth/vfd/8AHVFejYqlp1imnWFvbRfchjWJf+A8Vc7GvDm+eXMXGPLEdRRRUlkfpXw1&#10;8RH/AOLx+Jf+vxq+5q+E/ix5lh8bPEnmRsqPc70O3+8iV7OUx5qsjysf8MT0fwx89rtrVmSK2/05&#10;13vF/qkf+Jq5rwleK8SfNXZPpsupIny+Tb/xO9dM4/vSIyj7I89ubnWvBOs/2vps+9L9ftF1p9x/&#10;qp3/APZW/wButib4u+DPFVklt4s0prNn+9DfWv2iL/gEq1L8Rdt5YI0XyJB8i/LXkjzNurueGjKP&#10;PIujj5R909If4J/DTx5avL4auYrOV/uy6Zdb9v8AvxV5L4n+F2q+A9bis9TZZrS4bZa6ii7El/2P&#10;9lquppsv22G8sZWsNQi/1V3b/I6V7boNynxg+HOoaZrUSw6nbs9vO8P8Eq/NFKn/AI41Y+0q4f7X&#10;NE9WMqWNj8PvHnXhXw2yKlbupaPLCn+q/wDHavfDFJdV0a0nn+SX7kvyfxr8r16BqWiL9jdm2/JU&#10;VJ8krnLboeKP58P3YqxNY1XyYn3QbH/3q7jxI8Vmjuu168S8YeJJXldVbZXZh5c5yVI/ZItb17Za&#10;+b5G/wC0LsZ3rmX1WfR/sjWcssMqL5rPu/jrb03z9YsLeBfnll+Rf96ua1i2vEvIrbyN9xt2bNv9&#10;2voa2FjhFKvS+18R4OCxUsa44ap73LzROqtvGcHjO6t4NTiWHWEbZBff3m/261vFviGD4P2v27Vb&#10;6BPGGrxNFpieRvisE/56v/7JWf8AY9P+Dmhp4j16xn1LVW/49tMt4PN8r/prKn8K14pefEjVfEmo&#10;3FyvizS9SuLiV5f+JjZyxSq/9z5a8HGY+UoRjy//ACX5o+4yjI6VKrKopa/Pl/BPVeZz6Q+LNbaW&#10;KX+yPEmxmf8A0vyklbd/Hvb/AOLqxqVhrXh7RIZ9a8C6Xeaft3tb2+z7RF/tvt+ZKl1jUry2dG8R&#10;wb4ovni1PRlbY3/A/vK3+w9Z+m6qtzrP9oeENTuZtTt/vWOoTqiTxf7D/Jtb/YrwH7CcvZR+L/Cu&#10;b8V+p9+5YyEPrFXl9n3jKSX3qdlfu0rGF4P1K0m1dotI8QXOmTbnlgtL75rfb/cr0PwN8Ml8Z+KN&#10;H0688D6aialP/pWoRSxPDbr/ABy/K/3f+ALXD6x8OrOG3fV9Q0HVNHRv3rS6feRXCRf8AXe1fRv7&#10;PfgbSPAfgiXxG2oahc3HiODyoEvvkdbVfvuifw7/ALlOhTqYajyVvs/1s1+R5WPxVDH4iVXCSlzT&#10;93l/4MHZ/O5p+PPiRZ6PrkW5ltrK/lS106H+5FEmxP8AP+3XoXgbxyqLEsrbEr4X+NnjxvHPjm7u&#10;Ym2WVr/o9qifcVVqbw98cvEeg2qWzNFfovyK9x99a+qwmG/ce98Uj5nEYynKpyfZifpbefFDTLfQ&#10;bi2g/wCPiWJ03/8AAK8e8ReDPDvxf8O/2brPn2eoWC/6NqFvF5rp/ssv8S18d6l8cvEeqtEyzrZ+&#10;U2/Zb7/nr6a+G/jlfEmnafqdn8ks67JUT+CX+Ou7C0vqvwSPks2jHF/4TzQ/sd+KdWnu49IvtP1J&#10;4vmWLzVidl/3WriJfCfxD+A3iBLyXTb/AEeeJvv+X8jf+y19tabrF3M/zqsz/wDfddF/wm92bP7J&#10;eW8VzZv9+3uE81f++Wr2XmeI5/ejzI+N/s6HL7sj5W8OfH3wr4n2ReIbKTw9qH8V3bL5sTf8A/hr&#10;vNNe11VfM0PXtPv4v4PJuVR/++W+auz174bfDPxPulvvCNlbSt/y209mt65G5/Zg+GN4+62vNa01&#10;/wDplKrJ/wCgU/b4afSUTH2eKo/D7xbd/EulsjeXc/J/Htb/ANDrA1ibTNeldtc8OWl5N/z8Q/up&#10;f++1+atH/hm/S9Hl3aN8QPENn/dfy/8A7Kpn+Gnjq2i22vxDttSi/wCeWsWe7/4urhUo/ZkTU9pP&#10;+JTOch0eB7fytK8S3+iIn3dP1OL7fb/99feX/vml+0+JdNXdLoceq26/8veiXW//AMhN81XdS0f4&#10;iaPF83hPw3ryf89dOna3lf8A4DvSufT4nWfh6fb4l8K6/wCG5f8Anqi+bF/7J/6FXXCTl/eOJ8sf&#10;5onUeH/ippyXSwf2g2m3a/eiu91q611GpeGfDnipfP1rQ4rnf9zULddj/wDf2Kud03xx4D8cQJbT&#10;6vpuoo//ACx1OLynX/vv/wCLrat/g5oaMlzoN9q3h5n+dZdJuvNi/wC+fn/9Crnn7OMr+9GRrGVS&#10;UfsyM+28AS6VL/xT/jXWNKtH/wCWO7zUWtS58F+J9Sg+f4r3aJt/589j/wDjr1QvNM8caDdf6Nq+&#10;n+J7VG+5qdt5Uv8A32tW4dV1bbuvvCupQt/1DJ4rhX/4C3zUpqpL3oyiKCox92UZR/8AAi0/wx/t&#10;L4b+INGn8R3viS9eL7RFNcL/AKpl/uV8S6r4SkhuHVlZH+41fcVt4/03w9B5q2fiOGdvkliuNHfZ&#10;t/4C1eO+Kk8BebcXM7a7NK7b/KTTvK/9CrgVPEVanMfQ4TH4PD0/ZTkeK+LfCumQ6Np95FKz3sqq&#10;jJ/u/I9cz/ZXnW+1q9bv/F/hOFoVg8I6pqSRMz7NQl2J/wCOrUL/ABXud+zSPhzoFmn+3pzXD/8A&#10;jz1rTyzER+OXMdFbPsPL+FE8Q+xtZy7dtdr4G8Sf8I9qST/M8T/JLXsfg/Z8YLqXSNc+HdpZ70+X&#10;WdMtXtfs/wDtv/DXgN5bNpWqXFtu3+VK6f79ZSjKhLlkd+ExscV+9p+7KJ9R+FfGzaVLDc2c++Fv&#10;n+Rq+hfA3xIi163SKfa9fn74Y8T3mlXCLErXNo7fvYv7n+2le5eCfGH9lXkUu75K48Thozjc+xw2&#10;Jhi4/wB49e/aE8ARfYE1Wxg2P/Hsr5v0fUp9Hv0ZpfJVG+R6+wrbxVZ+J/D/AJEu2ZHWvB/H/wAN&#10;4raeW5s/uff2VzYWuoR9lVO2GuhrWHxgvrOKJopYptn+1XvXgDxn/wAJJpaXP3H/AIq+J3vGs/si&#10;7V/eq210/u17n8AfHkU1nLZ3LKkqfcSuSbw+Mw/tsN70ToxWFrYWXs60eWR6X8cvBjaloz6nZr/p&#10;C/PXz+njmVLd4pZ9iRfeR6+wLO5ttY0t7OdvkZa8f8T/ALNljqV688U+xGalhMRGEeWqckZHiOla&#10;xL4n1KKziVnTdvavpPRLb7BpcUH91ax/Bnwf0/wxP+6+eX++9afj/UoPCWiS3MrbPKXfV1q8asuW&#10;AzQ86JPvS1D45+KPhrwT4fRPEGrraeav7qJIPPll/wB1K+UvE/xp1eZt0SslvK/y7/kro9D8O6N+&#10;0dBY22ranc6bqemwbF+zqrb03f7Vb4bD0Ju9SZ83nWIxNGjyYf4ieb9o34Z2DP5Wg6tqX93fOsX/&#10;ALLVC4/at8MTxeRF4TuIYl+7tvNz/wDoNbD/ALD1ij7/APhKpPK/27X5/wD0Or9t+xj4TtpUe68T&#10;3Myf3PK/+J3V9PB5bT97/wCSPzapVzSt7s5SOQi/aY0b5Fg03Unf+486/wDxNbmi/ED4g+NZdvhP&#10;wd5O/wC7qGp/Pt/76+WvW/Cvwo8EeClVdI8Of2ldL/y93q/+grWl4n8eWPh5fK1LUILR2+7p+nr9&#10;ouH/ANjav3f+BVhPF0Zy5aFIPY1ox5q9XlPLR8Bdc8UXEV98QfGcuqM3/MPtW+Rf9nd/8SldbNN4&#10;H+EVqlnY20dneyrtisrSLzb6f/gH3l/4H/3zVizm8a+KFf7DaQeDdMlX/j+vv3uoMn+592KrFtpn&#10;gX4L6bLq9/c/6a/3tTu233dx/u//AGH/AH1WDqzl7s//AAGJEYwj71OPL/ekY7eFfGPj+LdrFz/w&#10;hXh1vn/sy3bddzp/01f+D/Py1vWd/wCDvg/pLrpkFlpW/wC9d3cux3/4G3zNXCTfE7xn8UXeDwdp&#10;UWg6Lu/5DOp/+y/5ajTfh14T0G6+3a5LP441377XGos32dG/2U/+LrR07e7W/wDAYjp3nK9GPN/e&#10;kHiH9ofT5pdmlWereKZf+nGBoIf++/masqHWfjJ4zbdpHha28PWrfduL513p/wAClr0JNd1vWEW2&#10;0jTkht0+RYrSDykT/vms3W72DRE3eI/FllpX/Tukv2iX/viKiNSFP3adP3v/AAI1nRl/y+qnlniP&#10;4HfFPxPL/wATzxhZP/0xe+3J/wB8rVAfsiwxxbrvx5ZCVv4IreR67XUvi14YsLf/AEG21/Wtn8cN&#10;n5Sf+Pbq4+8/aSsbZ9v/AAg1zsX/AJ+Lxt//AI7XoQnjeT3fdOPlwal8XMMs/wBkSyml/e+NrfZ/&#10;sWbV0dj+xRo08qeb4xlmib/n3sf/ALOs/wAMftJ2Ot6zaaY3gdoUupVi32l0zum7/er6Y8K6OtnJ&#10;eyzhUS1Zkb/gNc2KxmLofFPl/wDATtw+GwmIl7pxPhL4daV8DdBlttMZnmum82e4l+/Kq/c/3Vr5&#10;t8SarLr3iDUNQZt/mytt/wByvTfiX8RdV8VXWuz2lz9g0yy/0dU2/PP/AAf8Brx9N3kfIvz7a86t&#10;GpH36nxSPoMB7P3vZ/DE3vCVzLYLLPE372X90v8A7PXsXgyb7BZ7YG2XDr/rq8d8Nw7Iknlb5E+7&#10;X0R8NPgzrXie3ivNVaXRNHb51RP+Pu4T/wBlWvEzSUXCUJS5Ynv5dRqSnGcTd8K63rXiSeXQ9Fia&#10;F0iWK61N33pB/ff/AHv9iut8T38HgzQ7Lwd4c+TVbqLar/e+zxfx3D/7X3/95qi1XxnpXgy3/wCE&#10;X8HWME2oRLsZE/497X/blf8Aib/Y+9VfwT4bs5nu5bzU2m1u4bzZ7iVfnn/+x/2K+XwmH9hTjGXv&#10;Rj/N8UvU+oxmLhBylCPLKRoWENt4e0G30+zX/R4Iti1meCrb+1fivoltL/BO0rJ/uo7f+y10F5bR&#10;Wbyrt2Iv8bt871j/AAjdLn42xf7Kzsv/AHxXRVj+7lI+cjV558p9S9qWiivnj2AooooAZXxH+1QZ&#10;/DPxzS8gZkW/sYpeP4nX5P8A2RK+3CfmFfLH7b3heKfRdA8R+XI72l19llZGxhH6f+PL/wCPV62U&#10;yUMXH+8ebmMeagU/hv4wV7eLzYonf/dru7/xbF5Wxotmz+41eL/CXUtKhtUdlnmf/bVHr1W81jQ7&#10;y32zq3/A69uvGPtzzaUv3Rw/i3xVA+9YIG81l2b5q4KGFZpa73WPDGlak7y2cqzP/wA8fN+esrTd&#10;EW2eWL+zFm+T5nSV32V6P/Ls4/t+6V/CvhXWPGepXFtpksVnY2TbLq+mTf8AN/ciT+Jq9T02HQ/h&#10;Rpb2K3kmparfy/cdle4upfup8lZPwWvFs7/W/D0vyXEsv9oQf9NYmRF/8cdP/QKqaH4KufA+u3S6&#10;haq9/BOzrqf3nuk3b0d2/wBj7n/AK8OS9pUlTl8J9epRw1Dmgd3YWf8AZWl6YrRLDLErxNEn8Pz1&#10;V8c+Vr3hm70/z2h81fvpWl47doL63kg++y72T+/XnXirXpbNHiZW3/c+Rd9c9bCPFR5ZfDI86hi5&#10;UKnP9qJwXiG8l03TvIuZ/tkv8TouyvFPEmqxea+6L/x6vW9b/wBP0298+LY+15Yn/jrwfWN1zfxQ&#10;L/y1bZXv4HBfV4xoRMMTjfrEqteR0em388MGnxQKzyuy7UT/AD/t10Xjnxzp/wALt9jBPY3/AMQP&#10;IR1ivm/dWv8Ac3/3pf8AYqX4ewwWFnrHixpYpptGgf7LaO335W+RHr518Q6rfJql7fStLrdl5v8A&#10;p2mamu6W33ff/wD20r1M1qynH2UPsmfDGEp+0+sVPil/X9bepsf8Jh4l8YeLUttVs59N1u4feuo2&#10;+/ymb/prurP8SJBef8jRpkWt3sXyLd6TOySqn+3/AJarFhZr9g/4lVz/AMJDpUrfLpPn7NQtf9hH&#10;/irj9mgzXt2ui6ve+G9VT5JbfWW2btv/ALNXzLqU/Z+zre9L+9/7b0f4M++hQqfWJVsNy04R5fei&#10;nfm6315o+mq6mrYarP4Ms5Z9F1C21vT5ZUiXTLtdl983ybNn8S1n63YaRZ2vlS+E9S8PSo3mxaha&#10;M8v/AI/860/Urm5hg/4nOixawjLsg1bSW+9/wP8A+Ietr4S2d54q8TRaDoMHiTTdQlbf9odv3USf&#10;333J8q15MMBT+s+1l8P2Yy/4P6M9vEZvWhgvYRhzS+KUo2975qz++Op0fwB8JReM/FH2mx8X669p&#10;pe261H7RAnlKn9z5v4nru/2kPiR/YmjSxL+51C/i+y2dujf8e9rXqrvpngnwvtnvPO0+wT7RdXzq&#10;qPf3C/x/7v8Acr4X+KPjO58eeLb3Vbn5EZtkCf3Yv4ErtwlOOJr+xj/Dj/6UeHjK0sJS9tU/iVPT&#10;mjH7kcY70b6i/jp9fbbHw5YR6+nf2SbyDZcRXa+dZQXKvKj/AN3+Ovl+H79fQH7MF/5OvanBF8jt&#10;a79n97bSj8RzYuP7iR0fxG+NPxU8P+LbqCXU7i2iR9sCW8X+jsn8Oz/Zp2ifHP4y+IpUXTlub+Vv&#10;l3ppyt/7JXr2if2fqXyzxSp5T71RG+SuvTxH/Y6pHHPIm77sXm/e/wCALXtyr0uXlhSPgXgakJe9&#10;VPM9LsPj/eJ/pD2Glo3/AD/RRJ/7LXZaP4P+IiRf8TXxxpqf7FvpyS/+yJV2/wDHljpW9tV1O003&#10;/r4n2O//AAD71Z+kfE618T3n2bQ7TWNef+/p9j+5/wC+2rCc60o3cYx/7dDlw8fiqSkaf9ieL7b5&#10;ovE+k3P/AF8aTs/9BpHHi9Dtn0/Qr9P71pPPbv8A+PVpveajbJubwdrcz/xJNeQRbKrv4wvbBHa5&#10;8D+IYYv4Xt2iuNtcilKX2Y/gXL2MftSiUv7Vls4HXVNB1+2/2rdYrqKof+Ek0a5TyI9dWwVvk+z6&#10;3Zy26f8Asy1bh+M3hiGdYLu91bw9cf8AUTs9if8Afa10aX8Wt2vn2d5put2n9+FllSm+eL1jyiX7&#10;z4anMcDefC/wv4nTzZ/DGk6o7f8ALxo8q7v/AB1v/Zax4f2ftGs5fM8P+Jdb8J3v8MUrfJ/7K1d3&#10;f+G/DGsf8fOhrZ3H/PWxla3f/wAdrKPg/VdKXb4f8XXqRfw2mvRre2//AH395a1jWm/hlykSw8l8&#10;VPm/wnPXnhD41+Hod9tqWm+MrRPuxTLul/8AHkRqwP8AhdGueEJvL8ZeBtRsE+6z2TOqf98S12E3&#10;xA1XwO3/ABVOh3MNlu/5C3h6X7Raf98N9yuw0H4nWfifS3XTdVtte09l+e3dd7r/AL8TVTlUjG0q&#10;cZGUY05+7TqSj/iPMdP/AGivDGpS+VaeIL/St38GoR7dv/AlZv8A0GujfxN4gv7Xz7HUItYtX/5b&#10;RfvU/wDHag8T/BnwP4zd5ZdFjsJm/wCW2nP5X/jn3a8d1r4C+MPBFxLeeD9UubmFPnWGJ3iuP++P&#10;4q6aUMPUWnuyKbxFD4o8x6Z/wmerwy/6ZYxv8392u78MeMpCqMsXk/7tfLunftG+JdBuvsPifT49&#10;VSJtsv2mLyrhP+B17P4J+JHhfx5t/sW8+x3v/PjcfK9TWw9WMfeOmhiqEvs8p7xrcEGseD7if5pp&#10;VX7krM+3/gFfnV4h0df7UvY5V2SrO+6v0N8Ezfb7W40+ddkrLs2V8m/HX4Ua1YeOri50zT5Lm3uv&#10;nbyv4Hr5+l8UoH1lCUEij8Cvh7aXMtveXqwXlk7OksW751+eug+NMOjeANdt10+JfsV4m9Ykbc8V&#10;eT2Gva98PbplliudNlf/AJZXEWzdVfWNel8Tz+fqEvnSt/47Xrc/NGMTloQq4WvKvS+0evfD34iu&#10;iv8AZmZ4k/v12U3jOC5sLhZ52m3r/wAtdv368S8Aa9B4eilguYGe3dt/motdBquvaL9neeNbmZP9&#10;iL5K8HFYOEsTTrzny8v/AJMfouDzGE8NKPLHml/5Kc1rf+k6s7W3ybW3r/cp3gDxb9m8RxQQM0N0&#10;rbJUrn9Y1ie8bdbQfZov/H6seA9El/tT+2m+5F+6X/ar2IxpQh7KETD+0PrVTkfvH294Y8Q/abWG&#10;uthvGuflVmevGvB/irTPsUTNOqOldrZ+P7Gzf9xOryt8i/NXzVShLnLnobuq+MLHwxby3Nzc20KI&#10;2xnu51iTd/n+5XkvxI+Jfgnx5pr6dqHizS9NV/47RZbivPf2rPB/iLXX0TWdNs57zRIrFYpUt13e&#10;RP8Ax76+YrmwvoT+8tpE/wB9a+swWU4apS9o5H5Vi8+x0K8uT3T608Yar8NfE/he00P/AIT9YbW1&#10;l+0RImnN8v8AwOuX8HeI/hx8NNci1O18U6lqU0X8ENiuxv8Avpq8A0HwrrfiS5SDS9Lu76Vvupbw&#10;O9e0+DP2PfF2sbJ9beDw/afxfaG/e/8AfNXhskyvLKXs6b5Y/wCI58VnuZ5jU5qkuaX+E9J1X9sX&#10;w+fltrbVpv8AthEn/wAVU/hn4zeM/Gcu7QfB8rRP/wAv2pztFbr/AN87VrY8MfBzwD4E2eTYrrd6&#10;v3ru++df++fu11fiTxvoPgqwW68QahFYIv8AqrRPmuP+ARfw05Sw8fcoUuY5OXEfFXq8pmJ4S8Q6&#10;5E8vi/xYyW8v3tP0H91F/wAClb5mrbR/Cvwu0vz4Lay0GLb81xdt+9n/AN3+Jq8b/wCF6a/8Rde/&#10;sj4caD5Lt9/VdQ/eyxL/AHv7sVdv4S+GOkaDfvqviq8bxh4l+81xfNvt4P8AcT+Ks50px/jS/wC3&#10;YkQ5ZS/cx5v70i/eeOte8eRbvBOjTw2X3W17xCnlW6/7cSf/ABdZ+j/B3T0vG17xNfS+JtTX521D&#10;U38qyi/3N33qwPGf7REt9rcWh+DrP/hINaLeUjvFut4P9xf4v9+u38NfAu+1O4i1X4n61c69e/fT&#10;Sopf9HipS5sLH3vd/wDSiYwdep7v7yX/AJKRHxdol/c/ZIJtQ8SXCfItv4ftvNRP+BttRa17bRfE&#10;5i8238O6L4Wt/wDn41uVri7/AO/S/LXYf2smg2f9n6JY22i2SfwWsW2uT1K5lvGdWlZ3/wB6uPml&#10;Ud1H+v69T1vYVF8UipqVrp77V8QeINS8QOv/AC6I32e0/wC+Iqu6PfaHbP8A8S/QdNtv9yBN/wD3&#10;21cXqttslfdWr4YTzpUi3/frodO0QjTpx+yejr4suLeL92kSL/cRKbpV3Jr07ebBB/wOBW/9CWvP&#10;9S8QzpdW6xbfsjy7P9uvU9Khi02ySVvk3L89cVSHJG53RpQkc9rw/wCEYV7m28i2lf8Ajitokf8A&#10;762Vm6lNc6V4NRot2yVt8r1F4hvJfE+vJBF/x7xN81dR4qs1s/A0sUq/M23bSl7vLzDpQjzS5T50&#10;+Nk1t/Y2mQQRKlxdS75XT+NV/wD268/022V0dWaKH5fv7Wqb4na39s8WpYq29LNdn/A2+erXhKz+&#10;2XETfwRU6teXMerQw0YRO28B6bY2GvaFLqHlPp8V9F5/9z7/AP6Du2V9NfGa/wBVtrfR4ILySw0S&#10;8n+z3lxb/JLu/gTf/Cr14fDo+mJolxLPAszuvlJCn33dvuIle0fEWGew+C1pp+pt52qstnbr/tT7&#10;0/8As6+YxUuetTkfVYL+BKJi6Po9npsH2azgW2t1/gStCzdbDUop1b7jVUSz+f8A1sv/AH1RMmxd&#10;qVMffZ4Mzo9evGef/gO+s74E/wCk/Ga5k/u2srf+gVVubnfaxSt/zyq1+zc/n/E+7k/6c5f/AENK&#10;eLjyUJGOG/in1TRRRXyZ9IFFFFADe1cl8TvCEPjzwNrOiSKjG6t3SIt0WT+D/wAerr6acGqjKUJK&#10;UTOceePKfnR4Jml0S/ezuVaG4iZ4mR/4GWuz1vWF8r71a37SfgF/B/xAOs2i7NP1o+b/ALt1/En/&#10;AAL71eP6r4hb7PtZvu19xT5cSoVYnzL/AHX7qRpP4qls7r5m3xV6d4J16LUvKnlbztv/AC2Rtkq/&#10;8Dr5vm1jfL8rV6F8N9b+zX8Tb/kdvnT+9Xo1fgOOMeafMfVF5oK6ro1lqugrBba3pa77V9mzf/fR&#10;/wDZep7O8sfitoNxYz+fpWtWq7nh/wCWtrKv/oSt/wCPVZ8K61FNp1l9kbZFt+ZK04vCtnf6wlzt&#10;aHUIllSK7i+V03JXyc5H09Cpyw5JnKeObm+0G/09dXtpZrdoFT+0bdd8W9f76fw151r15LeI/kSq&#10;6S/PvRv+B17V4h8T3XhvU/K1ez+06VFa721C3Xfs/wB+L/4iuH174XafrGky654Tnihlul3rbo/+&#10;iXH/AMS1dWFrxj/EM6+E5489I8C8T36/avIZm/eq6f8AAP43rldK+Dmr6ra3XiCzltrnSrNm3b28&#10;p2Wt+bwxqWseILjTZbaS21BW/wBMR1/1X+x/u1o3/jBtEsLrwvpiedo6o6X0v95v76V9mqbnGE6H&#10;xHx0aipTlSr/AAnL6VDp/irwb4z0OLSpESexZ/JSX57jyn37E/2tiPXzPfuttdWX2HUGdGX7LY65&#10;C3yS7vuRXCf+OfPX0Lbeb8N9U0/WLPUPOskl2RJKvzvu/v8A+z/BT/EnwZ0HxV9rvPDUtjbWmpN5&#10;s+mXEqRbH/8AQa8fEzjLFSjP3T7LLXVoYGMqPNKPN73L9n5en37NHimm+HrFPCSeIfGdnd6PdrLL&#10;btLpjMjrt/5a7F/9A/8AQKyry816aXzfDk+ieLbeVP3v2iCLzZX/AL7pL/Ft+X5K9is/gb4of5m1&#10;rS9B2Ls8qbUftsTr/wBcv/iNtbFt8Gfh34e1e31XU4G17WIl3t9n/wBFtHf/AG0+81eJia+HoR96&#10;XL/29739fI+owFLFV6j911Ly933fdj5b3S9JW8jyr4e/CLVfiS139ktdb8AeUyPfSwt5WmI/99E/&#10;vf7CV9J6ammeA/D6aZBeSXPy7LrUbv8A4+L9/wDb/uxf7FYmt/EvfAkESxQxRfJFbwrsii/3UrxL&#10;x/8AEKd1ltoJ99w/3n/uV8661XHT9hgo8sZfaPqPq9LA03icylzSj8Md/wAdw+NnxUbxJe/2VZy/&#10;8S+Bvm2fxPXlnhL4e6h8TvGFvoembYXl+ee4m/1UES/fd/8AZqpeV7B8Cof7N+GPxD1pZ1s7iVbf&#10;T/tflb9kTP8APX3GEoRwVCNKmfnOJxNTMMTKvUL1t4e8BeCUS20Hw1B4tuE+WXWdeZ/Kb/rlElMm&#10;m8AeJ7iW21rwLaW0W35b7w3O8Uqv/uN8tYSJ5P79rm5h3L/x8JE0Ty/7Hy/eqW2tp9btbtfKWHyo&#10;kSKa4XYn/fG/5q6eWvymtqMJe8Znif8AZ4/0C41rwLqq+KtHg/19ui7Lu1/30/i/30qv8B5m0r4g&#10;2SyrsSdXt66XTdVl8K6jZT6VfNZ3sXzxbGf522fPv2/w11N5oNj8XYpde8NRRaV4701vNurG3+SK&#10;/wBv35Yk/hb++lWpyh/EOarQjWh+6O6s5v7K1SVf9qptS0SLxJp1pbLr97o93873Nxbqjvdf8D+8&#10;v+5XI2HxI0jxPF5Wof8AEk1hPklhuPuO/wDsPWtZpfeanlbZovvrNE1e1Sr/AGonxWJwUanu1Td8&#10;H/DHwLpuqRN9hl1K93fNcazL9o/8d+7X0BpsNtYWqfZoooYkX5UiXZXzF9sn03XLef5tj1tfE7xt&#10;42/s7SoPA8cV5sif7d917jd/sI38P+5WVSnVxUuXmOWKoYKPNyn0BNfwfP8AKr/8BrPfXms/9X8n&#10;+5XxFc/H34keG9R8rUCkMv8AFDfWKpXpfwu/aNbxnr1loeq6Z5N7eN5UU1o26Ld/ufeX/vuqlllS&#10;jHm+IxjmFOrLlse3+JPFOmalavbavptpqUX9x4vnrym/+Fen6rqP9q/D/WZ/CeuxfOtjLL+5l/3a&#10;7HxDpXnRPPFXGu7W0u5W2OrUUXKl8Mjaph6dfeJW8PftBva6s+g/EPTP7I1VG8r+07eLbE3+2y/+&#10;zrXrDRNFbxXKSq9vKu+K4ibekq/31auF1Lw94c+KOk/Ztes5PtqL+6vrRP3q1tfCzwdffDrwdr+m&#10;3evW2vaEy+bYoit5sEv+433adeVGUeal7sjkofWaNX2cveibKX6/xbXRvvf7f+//AHq8U+M3wjXT&#10;dOuPGfg7zNNltWV7y3tG2bU/56p/dr0OG/Z0da3PDOoqqXdteQfbNPniaK5t/wC9E336qjUnQlzR&#10;OjE4aNeJ4n8LP2mow8OleMbNZt/yLq0Xyyr/ANdf71e8TXP2ZEniZZrR/nimRvkb/br43+Nvw2uP&#10;h14tlSLdc6Pdf6RZ3afxRN93/gVer/sveLb7W9C13w9qDNNp9hB9qimf/ll823/2avTxWHpSp/WK&#10;R5OFxFSlL2VQ7n4i/DTQ/idYeZcweTqCfcvrdf3q/wC//er5l8T/AAd8Y+Ab9L6ytpr+1Rt0Wo6f&#10;8yf/AGNfWXhK5+2XGxWrsL/w3ss3vImaGX+/C2zdXFTxsqXuTPQrYDm9+Jk/CjxJfPpPhy+1eJrb&#10;U7q1VrmJ/kfd86b/APga/NXl/wAfvhvL8S/G9xBpmq+TfWC+VFaXbfupf4/kb+Fvnrq/DDy3Ouea&#10;zM+6Xf8APUty/wDZvi24vNQibezb2d65qfu15VYm9SnzUY0pHhHg34XeOptSfw/4g0i+Tw/tfz3v&#10;v9Vb/J9+Jv73+596vIXhu7DVJbP78sUvlbK+u/ip8YNP02weK2bfLt+VK+VPtk/9qfbt3+keb5u/&#10;/brLFValT3uX3j2MpoRp+7OXumqk09nOkF0rQyqv3Hr07TfHK2fg270WC2VHuovs8r/Jsf568nvL&#10;y51W6S5nb97/ALFOttYaF/3teLiMDRzGnSji4/DLm/7ePocPiqmXVKssJL4vdOg+wLCm35a0NE1X&#10;UNB067ZrOK80qL59+/Y61lWd4t59+rF0k72UtsrN9nf7yV69b2ko/ujzcJVjh6nPVLf/AAs7R3T5&#10;VuYf9jbUth8V7aG/tPKtp5v3qfO7bP46831Lw81nL935P9iqSWexv+WqUSkem8bUnE/QDR/ENzZ7&#10;2gkZN6/fVvvVgv8AEKfUtS+x31tbTJu/jgX/AOIrj/DHxd8PTaXp/wBpvIku3gVJUeXZ89N1V4v7&#10;SS+tW3wyt8tdKoyh70onw7lSqzlFnoUniqTRf+QbFFZ7v+eSVmpreoa3L5t9cyTRJ/BurMmfzoom&#10;/v1yH7RHix/Bfg3TtC0+fZe6orNO6ffSJf8A4tv/AECqo0va1OVmNapHC0+aBjfEr9oOPSJZdO8M&#10;stzdp8j6jt+RP+uX/wAVXnfw9+Gvib42+IXnklne13brrUbht+2rPwR+B2p/FbV1klVrbRIm/f3f&#10;9/8A2E/2q+y4fD0HhXRItG0aBbOwi+TZF/FXr18TSwUfZUviPJoYerjZc8/hOP0fStN+HejLoPh+&#10;NYV/5erv+OVq8n/aM8cz+G4rfwrp87Je3UXm3zp99d33Iq9rTSl+1fv/ALm5N3+5v+euY1L9m1dV&#10;+KmoeN/Eur202i/avtUFjbs0ss6r9xW/u15lHE06dT2tQ7sXQlyxpUI+6an7MPwYXwL4Utdf1O2V&#10;Nb1RfNi8370UH8H/AH1Xtr/ffd8715lp/wAV5fEHiOWKWL7NEnyRKn3FSvTbCZZovNrw8VUq1ant&#10;ap7WEoxw9P2cTK1izihsLudv+WUTO1eH3Oty2GuWlzFOzxSy7WSvePEMP2zTbu2Vl/0iJ0V6+d7/&#10;AMJan/alutzE0MSS7/v11YScfe5gqxOt8bbXl89W2I61n+DLxby6eCKVfNZXRPm/jrC+Kmt/ZrWK&#10;zi/1rrsrhPCqanpU/n20/nP/AHK9CP8ADOaHxHseieGL681SKC8iaGK1l82V3rs9e8SSXL/YbH/d&#10;WuJ03xheXlgkV00dn/ed2rtvD39kQ3HkLeRzX332Td8714NbM8FSqezq1Y838vMetHAYqdPnjSly&#10;m74G8MLbfvZf9964r48fEix8PWErNKvlQfIsX/PWX+4lO+Ovxdi+DnhpIFiWbxBqK/6Lb7vup/fe&#10;vhrxD4q1XxhqX2zVblrmV/up/Av+5VQnzy9qa0sNaPKaFnfz6rqkt5O2+W4lZ2r2XwAiIiM21ET7&#10;z1474ett8qV9JfATwA3j/wAQJbTp/wASez2S33+1/ci/4HXHXn9uR7dClzy5D2j4ReCVv/K8X6xE&#10;sNpbq76dbyrs2p/HcP8A+y1bubyX4ha3FrTbodCsGf8AsxP+fh/47h//AGStXxtft4t1n/hE7H9z&#10;pVnsfVpofk/3LdP/AGb/AGK03hWGJIol2InyIiV4PNK/tJHpYipGlH2UDmnhlSX5ttVL/wCRK2Lx&#10;FR6wtVddr100jwapn3l/5Ogu27+Fq6X9lf8Ae+PtQf8Au2Lf+hpXn/iG88nw5F/tNXoX7Im5/FWu&#10;yHotmg/8frXHfwJGOE/ixPqgdKWkHSlr5A+kCiiigApDS0UAcR8WfAEHxH8FXukSbVuNvm2kz/8A&#10;LKdfuPX5x+Nra50q6uILmJobqKVop4n/AIZV+/X6nuPyr5D/AGyvhKAv/CYadE3lT7YNRRF+438E&#10;3/srf8Br6DKcTyT9g/tHlY2hH+IfFM15LDdbXr0PwBqX+lRfN/FXkV47Q3rrL99WrsPA15svYvmr&#10;7GrGXsvePB93m9w+6vhvf77CJv4K9o0RInniVU+f+J6+evhXeNNp0X+7X0L4W+ad2/urXweKjaR9&#10;JQl7hU12zW5ubrPVvk/4DXCXOiXeg376zoe2GyX5Lqx/5ZT/AO2n91k/8er0a82pFub+L56zYR9o&#10;uN0v+qiXaqVrRlyxMZT5Je6cB8V9Fg17wM+vaCy/aFg81rhF+eeL+P8A75r5bv7aD7H9suW+x6Vb&#10;/Ou/78r19i+HvK0jUda0O5/49d32q1R/4om++n/AG/8AQ6+L/jHpt5Z+K9Q0O83Jb2Df6H/ceJvn&#10;R6+hyzGOlGVE48bgfrHLXPKviR8QrnxJ/o1tF9m09P4P43rK8PfEu50SJILlWuYl/j3fPTtV0SXd&#10;92uXvLBkd121piMPRxkeWvHmPRy7G1stlzYSXKezeG/HNj4q1K3sbZpHu522LF/frY8Z6JrHgx4v&#10;7TsZbbfLsbey14P4VuZdE8VaVfRMyPb3UT7/APgdfWn7XeqxWDafPKvnJLAssSJ/EzLXm4fh/APE&#10;RU/hPSx3F+Z06P7o+dfHj32m2t15U6+VuTypofn81G/jrzJ9/wB6vSE03+0vDV2qxSpvXesT/wAF&#10;cP8AYG2fdr6SrgaWCjGNKJ8zhsyr5nKpKvL3uY5y/T5K+gP2dUi1XwB4g0VYPOlvYJfKh3feuFdH&#10;T/0DZXi6aDearL5VtA00v39iV6R+zxrEuia3cW27ybhJfNV3/gevFx9b2VP2kPsn0+WUfa1fZ/zR&#10;MeGwnRJZ5VazlfdtS4n83/2Sq6JbaPayy2MsG9l3y28V1sff/f3tXqHxg8AKms/21bSt/ZmpN5sV&#10;pcSokNvL/HF/e+9/6HXD3ltYwwReUs8L/ff7Jarbo3+wm75m/wB+tKTqThz/APB/A7KjpKfs/wDw&#10;L7P4u7M/TYd9g8sqy2ybfld/nf8A74WpvDe7Tbq01XTLm5ttQtZ/9Fd1eL5v7+z7u2tCzvGe8lW2&#10;09bD5d/2vd5v+4m5n+WmXKRW2opeag1o/lfJvmuvkf8A3ET71YRtKPtObm/7dPRlGpCXsY0uWMv7&#10;39X/AK0O18VaDpXxs0291PQVjtvGemrv1PTIl2eb/tolY/wW1Jryw1DRZ1a2vbWX/Uv9+sqz1i50&#10;S6/tPSFk039/5sH2iVbJN/8AuN+9au1/4lXxXuotVsbyDwr49i+T7QiuljqT/wC+2xd1a4av7L4j&#10;y8xy/wBrH3P69To0S1fTUgvJfJu4G2L/ALdCaUsOpbml+f8Av1hTePItKnfT/G2lS6Jrduv93elx&#10;/uVsaJNr3jD/AJBmkRQ2n8P2iXe//wBjX1mEcpx54/Cfl2YL6vU9lV+I9VsLbTNV0ZLbV4rTUrdf&#10;+WV9Esv/AKFXNXl5oPhK626Hpmm2F2/yK9jaqkv/AH3XGW32l9Ul0zU5Z7C9i+drdPuOn99HqL7H&#10;FoPijylZpnZv3W/53pOm4y5eY5oqFSPPE9N03cml+VK3zt87Vy+saO0O+X76M1av2/5Xib5JU+8j&#10;/fWi2ufOieKWsI8x2QkZvhVNl78te0fZlufCsu5f4K8x8PaasN47V6hNeRQ+HHiVl82X5FrkrfF7&#10;p00zx9E+x3EsTfwNsre8MIr3tclr2pf8TyWBW+6+yuq8GQ/6Qm6uv/l2RKPvHS6l4DsdbR1aCC5t&#10;3+9aXcXmxf8A2Ncl4w8N23hLwhd2OlaZbaVbt88qWkWzdXuGiWcSWu6uS+KlmtzoNwu378T151PF&#10;z5uQv6pSj+95TyH4aP8Av69rms/tPh9/9j71eL/C6wb7Rur3CHcmmyxf7Na4iRUfiPD9BR7DxbLb&#10;fwLK22vQPi1ZwTfCrVbloI/tdvA7xTbPnX5K5S5tlh8ZRSr/ABqm+rfxg1WVPA17ArfI8Dbv++Kq&#10;p70oipK8z5f+GPwx1D4qalcSy3P2PSrNfNvNTuPuRJ/8VXcJrHwt8H3X2PTPC9z4nliZ0l1DU5Xi&#10;R9v33RP7tavieaDwB8BfCWnwOsP9ryvdXjpu3y7fuJ8v3q8ifbc3V2kEE837hUaWZtnzr87/APAU&#10;/wDZ65JSlV+GR9TSpRofxInpVn8Y9PubXzYPhzoSRbv9T5Tfxfcqrc/FrwvMm28+GmhTfv8Aym+z&#10;ysm1v9quE0e8s5oru8ZWtr24l+X5fvIqf63/AGtnz/8AAqzUmgedIJ1VGvJfKS38359rfx/98/x/&#10;7dZVpRpUebm/rod2GprEYr2fs/66npFn488ATRRTz/DRbZJW+R7fU3+7/A9aUPir4b391cQS+FdZ&#10;02WKVYlT7Yju+6vL/s0sz3s7XK21ltW1gt0/567Pv/5+7Vu5v5YfD3lReUkybbeC42/O87fff/vn&#10;5/8AgdYSq14xjI7Y4TCVZyp8v/yP/B/4B6A9z8KdViT914itkZpdr/un+799/wDd/gqonhv4U3+m&#10;vfLquupb7d7f6Krvt/3N9ee3k1pDa3E6s1tFFtt7VLhdkKRL/Hu/22+b/aqG8sLOwZ4oIPkuFiSe&#10;7SVv4n/uf3vv1FSvXj70janl+CqS5Y/F/wC2/wCZ6NbaD8JNNv0la81u8lTZuimsU+Td9z+Outh8&#10;YfDm8g8iLXtQs0iZl3zad8ny/f8AuvXi+vak2m2F7+4/evBLcJv+/vZ0+T/vlE/77qvo+j/ZrC0s&#10;0nlvPNREllmVER5Z3R3T/gFdn1vExjy8xw/2TgKk/aez/wDtu/6H0npVhba9pyT+HtVtNet0Xzdl&#10;vvSXZ/1yb5qz/FngHSPHS2uq63DPcvB8kfky7NvzfcevD7PW57BEntrzydQXU5fIeGX/AFXlIiom&#10;/wD4B/4/X0LN42nm8KaPqFzYwPLqNr5s6RN8izq+2X/x5K78Li63unzGcZRhoaw+H+U6DQfGFjom&#10;lxafZ2sVhZQLsiih+4lbulePLbUp/IZv++68ds/ELX948UsSoj/wbfuU5N2la995vv10zpxnrM8C&#10;H7r3IHtet2CvFugrChS+SJ4t37r/AG/4K2tKv4rmwi81v4asO+nzJ5Xm+S/9/bXNGXJ7pueW6ki2&#10;Gro3m/I38e37jV3Xhjx/FbW/kXzL8n8f9+n+JPB+nw6D9rgaC8lb5VXdvf8A75rwrW9E1rRLrzdP&#10;iubmJm+a3rp5YYiJnzch9IX/AIntprXdFLE6f71ec+IfFVtbM8vmrvrz+zs9auYvmWezR/8Anqtb&#10;elfDGfxPKm6ee8/3F2JVww8IfEc1WtzfCc/Zwy+PNcluf+WUXyRVYvEXSrWVrHa6RS+U1xu/i/2K&#10;9A8c6PB8OvCVlpGn2ype37eVvi+/t/jesTS/DNiLfzXjURfd8rdur8B8ROOamVy/s7AS5f5j9m4I&#10;4VpYyP8AaONjzfyxJfC13ptjpyXM9l/aNw3zrvbfXo/gS98H+PIhZanpg0a9k/495D/G1cDYjT5v&#10;NvbNZJktV8rykX7n+4tdJ4Z0z+0td06aO0V5Yl81TL/yyr+ZcNmlb61ea5ub+Y/a8VgYOhaEuXlP&#10;m/8Aag8L3eieOGmuLmW8Y/uN8zb/AJF+5XkdnD5zV75+1XqDax4wjhT5/J+Rm/2q8gs9El+9t2V/&#10;anBleeKyWn7f+9y/4bn868RU44fMZez/AK0N3w9Z7F3bK+7vh7pUXwZ+C326eDfqc8X2qWH+OW4l&#10;+5F/6AtfMn7P3gOXxh4+0+xuYN9pat9qun/2V+4n/A32V9W+Obz+3vG+laLE/wDomlr/AGheJ/B5&#10;rfLEn/obf98V6eYO0vYy/wAUicEoun7QPCWiNoOjJFPL517K73F1cf8APWVvv1pzUfb08pF/gi/u&#10;L9+q815E/wDFXz+GxtLEe9L3ZEYnCVKUrmZc/vm2qy/d++7Vy+sTfuvl/u1salN82yuX16b906r/&#10;AHdle3hY1PaS5vhPLxMqfs48vxHO+J5l/suyib+7vr2n9jqHnxVMV/59VVv+/teB+J3/ANKSL/nk&#10;uyvpf9ke18vwbqtz/wA9bzZ/3ytVmUv3EjDBR/envlFFFfJn0IUUUUAFFFFABWdrGj2mvaXdafew&#10;rc2lzE0UsTdGVq0aKa01Qmrn5LftL/Ce5+E/ju7sG3PaP+9tpf8AnrA33f8Agf8ABXEeD7/ZexV+&#10;mf7UfwWi+MXw6vIIIFfXLBWnsX/ibj54v+B//E1+V2lTS6bq7W0qsksUuxkf+B1r9CwOM+u0LfaP&#10;ka+G9hVt9k+8Pgtfq+mxf7tfTvhbamktK38SqtfFXwW15vstvArfPL8i19ffb4tK0SKCRvn272r5&#10;zGR5Zcp7WGjzxJde1uJG+7v/ALqVFbalBDa+bO3kon8b1g6Ju168ef8A5ZI2+uV8beJ1udR/s+Bt&#10;lpF8jf7dcManunZLDx5g+Iuq3Nzdaf4j0qJppdGdn+zp/wAvEDf61P8A2b/gFcz8ZvBkHxC8NWXi&#10;rQ/9MuLWDf8Auv8Al4t2++n+8lbGmzNpro337d/vVV03Uv8AhWOsurf8ipqUu/8A2LCVv/aT/wDj&#10;tdNCpKXvR+KJ2U+WMfZS+E+arzw39pt0ls/niZK4nUvCW/f+6aF/92vqv4o/C6fSp7jxD4ctvtll&#10;cfvbrTofvq//AD1i/wDZ0rzxPD1jrd1L5V59st12onlLs/g+f73zV7FDFxq1PZHm4jBVKFOVdfCe&#10;GWHwu1XVbW7vrO2V4rD55X3JXu/7QVnLqV/4d1We2Z7Sz0OB13r8jTtUk1nYw28VjYxKkS/ed/ub&#10;/wDY/vNXVa9pOq+IdJ02Pz5Lm08j/VXDfIrLXuU4cs1M+ZxFWUo8vKfPXgmznv3lilVppX+f56mv&#10;/g4tnZXeq6nfRabp+1/K3rvdm/uV7FDokGiRfaW/0mVG2KiL+531heNrzU7+D/SZV+yP/wAu/wDB&#10;/wB8VWJrylRjy+8LCRjDESl8PMfNU32nRGlls/k3L/drl9K1ufQdei1D5vlb97XpvjDTYkbc0TQo&#10;9eVar8krtEuyvM9lTrQkv5j6ilia1GcHH7J9a6Pc6Z8QvCD6ffTslpdKrrdwt89rKv3JU/3P/Qa8&#10;kv4de8E+IL3T9VtoLO3SVkX5vtEt6n8Dp8n/AMVWP8GfiEum3SaRO3k7/wDVV9Aax4Vi+IXhqK1n&#10;vPsd3F/x46gn/Lv/ANMn/wCmT/8AjtfKYWvPLa/1LES937J+jYihTzLDf2jQjGX8393+8eHzXN4l&#10;gkHlf2bb/c/fTpEn/fH3v/HK5qbW2s4pYtM0W+1La2xXSVkiX/gbJWhqSan4S1e9sbzbol3bsyb3&#10;iWW7/wC+/wD4ispEWZ4p9Ta71j7zqk10qJ/sfIuyvflRqT96H9f16HmUMRh4/u6nvf18l+I7w9rD&#10;X8sttFplzZ3DN5qy6zAyOj/3PN+7t/4HT7mzZ7y3nbbqVknyTo7OiL/t/wAdMuZtVdPtkFit48vy&#10;RRJK8UW3/wAc3Vbh0220p7e51Cexm1CVd8tvFEr+U2z7iJ93/gdTKPPyw5fhNaT9gpVZVPi/7e/4&#10;J2aeOYJtLi0jxtA3iHwlKz/ZdZh+e+0v/b/2lr3L4aab/wAI3Z26W2rwXNvLFus75F3pdRf3/wDe&#10;/wBivlfVdb0i2s0n1NooX/5ZJdy+a7f76fIu3/Yre+EXxIXwY0WntFPN4Kumd7p5m2Osrfclt/8A&#10;a+f/AHa0pV8Thasqf2f66Hm5hleEzXDe0+GrH+tz6avPD1tquvPebvtN60TI0uyuKdIPCXiOWfWL&#10;afyk/wBVMkTPXV22t22lXFvA15A/2iLzbO4RtiXUX8DpXUWevQXK7Zdr19LCtzrmPymvhZUZ+yke&#10;P3Piq28VXkuoReZbRIvlLcPE/wA1UX8T2NhLt825vH/6Yxf/ABVe0X/9mXK+UyrVeHwZpE0W5bZX&#10;3U5VBU4xgeX23j/T7ZvN3XKP/ceKn3nxX+0/uoPNTf8AJ9ol/h/3K7u8+GmmTfN5Vcj4t+GMSWu6&#10;zi2OtRGUZG/unFQ6w1tqn7/5933Xr2PwHcreOjLXin9lN/x7XK7HVv3T/wByvQ/Aeqromzz2+7XT&#10;L3o8pnL4uY+iIbn7NZpXP+M3+06Q+6uMv/iX537qJapTeKrnVbfymVkiWvKjhpQlzG0qv2TJ8N+b&#10;YWu2Jtjyyum/+7Xrc3huPSvCv26C+Z5du9kdt++vErm/bR7qJWljfZ87Ju+7Xmnj/wDaE1qad7HQ&#10;7xrbT4l2M+1X82uivGXu8peGp+1kesa9eb9e822beiqqb688+OXxIX+wX0W2bfdy/wCvdP4Vrxq/&#10;+JfiO5Ta2qz7P9j5KlT4nNbeCLvQfsau902+W4f53f593/fVcmLxFWlGKoU+bm+L/D/MezgcFQlO&#10;U69Tl5f/AEo9uhtp/jH8E9P0zRbmCHxBojb9kq799u339ifxMleKX6W2lS6rB58vlWUTxNv+eV2b&#10;/wBmrM8E/EW88E6vFPZ3LWzq2+KVP4K9+s/iF4A+Iq7vEtj/AGJrsv3tTsVXZK/990rx44v6lU9n&#10;X/7dkfXfUpY+n7bDe9/NGPxHhP2BftSXK2cDy+R9nbzW/wBUn+x/tf3f++qsQ2y3l5LLp+ns/kSo&#10;m/b89xLs/wBV/sr/AB16tD+zxqCabdz6Drml+MHdXdf3/lXErN/sf98f98Vjw/Cvxf4Mt4rm50q7&#10;R7WKW42JE8qefKmz/gSp/wCyV0RqwxEve/xS/wDbY/qYVE8NGU4r3vhjH/0qUvyX/AOPv7mW2bT7&#10;Gz8uFLXY86P+982Vv9b/AMCf7tX9Y3TapFAsrXKRL9niSLam6Vf4P91Pn3025m/4RvS326e013dT&#10;rZRTXETIjN/H/u/x/PUX7qwiliin/ertsrVE/hZvvv8A723/ANDenKP7yVpfynXQlH2MYzhy/F/w&#10;/wDXmcvNZxaxr1vqup/6Z598trZ2m7Zbwbf+Wuz/AGP/AGStCaza/v7jbfSw29lefavO83fL8vlJ&#10;/wAB+Ztv/fdOv7yC51G4vIGlSKJl0+2t0b7kS7Ef/gT/APslRW00SeHtYvliV7eyn+z7IW+fYqO7&#10;1z8tOhH95L4j0I1auJqXw0fh9308vX/Jluztry88V6rq95LsstrosPlLsl2pv3/N/tVa0qFrbzZ9&#10;Vg86X7UrrbpL8ku7fs3/AO1tRKq/b4r+wt2i3eVdWavFvb7u6Xbs3/8AAK6VPDGr+JNU+zaVpFze&#10;P5sX3ImdPuJ99/8AP363o+5L/EcuLk5U/ej7/u/d/wAFHH2cMUOy5WLfaW890kWxt++XzU//AGa+&#10;q7Pw9BZ6HpOhys013p1mnnv/ANNZf3v/ALPXD+Bvgbpnw9ntNa8VXkE13a/6RFpkTb4kl370luH/&#10;AImT+4lei2epaVqW+5sdRguZZW81nSXe7NWmGryrV40I/DE8HOKVOGGlX+1L+mcO+ifY9S+Va29Y&#10;sJXlivrb+NahufENtqusy2en2d3qVxb/AH3tIt6L/wADq9Z+IZbOJ1is/Oi3fvbS4XY6vX08oyPz&#10;qnUjP4R1n4t1DTURfKgmRf78SVsQ/EW8f/mFQOn+xFWPN4znf5YvDWnp/tzbnq3pWveJbxPPZdL0&#10;3TIm+a4uItkS/wCx/vVhLk+0bQpTq/Adr4e8YS37bfsMFs/+3FV7VdH1XUn3RbUT+4ipXk3jb9o2&#10;28B6Xe32laa3iG4s/s8sr3a/Z7fYz7N8SL8zbG/v1oQ/tmiw1K9s9XsY/s8DW7rLpiu7rbyoj+b8&#10;3y7U37a8eeLpwqe4e3TyXF1aXPy/1/TR6Snhi8tok3WrP/uRLToXvk2QRRTvK7fKm7ZTb/4qQWGm&#10;pquoXmn3OlXCeba3Hkf8fH+xt/vf7NefWH7VGm2GtvL/AMIwzxJ917eXY/8A3w1dMYV60LwieNUn&#10;Toz5JoXx55qeNHi1pvJ+x2vmoiNv8quX8K6lFf2rW1k32eVJVeR3+fzVrrrHxLpfxW+JlxM1tPDF&#10;rtj5ccNxt/dslebazomqeAb+60+eBoRBK377Z8mz/Yr+JOLcNXq5liZ1fi5j+sOH8RSjgqEKX8p6&#10;hDDbWdjLLYqsM7t92Vqk0y6bw9fLcPctLti2fNXm0Oqslr9p2yXLIuxfmo0rU3m1KLT5ZWmSf/2a&#10;vzz2FWPvR+yfUWi/cmYPxXha88ZS7vn3Lv8A++qx7PQVmi/er93599dnN4el1XWZd27fE2z5663w&#10;98PW17XtP8PKrf6U2+6dP+WVuv33/wDZP+B1/a/BGJ5cgw3vfDE/nHiWhz5tUiel/s6+G4PBPw+1&#10;DxVqH7lr9ftDO/8ADBFv2f8Aff3qZ4YmuZre61q8VvterzvdMn91P4E/4Amyug+Klyt5/Zvg6xVU&#10;tHVbi8RP+WVvF9xP+Bt/6BU2j2C3lqis37pV+5/dry+I8wnCn/18/wDST1svoQty/wApoW3iT7As&#10;W6xV03ffrSvNe0XUrV4p7byXdPvotZrpFCsvmyr5Nczr22H7ROu5/l+4lfC4bGey+E9GvhozKWvJ&#10;/Zt7t83fbv8AdeuX1KbzpUX/AGqNe1KWzi8qXc8T/wDjlc/eal/oXmv9/btr9O4czKVaXsKp8RnW&#10;C9l+9iY+pTfab2Vv9qvtD9nHSv7L+FOlls77ppLhs/7T18VW1tLf3UUES75ZWVFT/er9DPCWipoH&#10;hfS9NTpa26Rfkte9ms/djE8rBR97mNsdKWiivmz2AooooAKKKKACkNLRQA3tX5uft1/Av/hA/H8f&#10;jbSLbZouuy/6UkS/LBdfxH/gf3v++6/SKuM+LHw7sfin8PtY8NXoCLewkRy7f9XL95H/AO+gK7cF&#10;ifqteMzmxNH21PlPhf8AZjT7ZfxXk/8Ax6Wv/j717tr3jCfVdZ+zQS/uk+Rv9uvmnQb+++Ht0nhp&#10;v9GvbOd0vP8Ae37K9j8JP9s1eL/pqyV6mYxvK8THBStHmke621z/AMI94SRV/wBbcL8tea+JPneJ&#10;v4/4qv8AifxD9v1HyIJW+z26+Uuxqynma5g2tud93368qVWMI8p0xpy5uY6DQfIm0h1l++lP8mLU&#10;tGeCdVmidXiZH/iWs/SvkR1X53rrfDGiN9l+Zd/zb/8AYooe9LmLre5E4/ww+veA18pYJNY8NJ/q&#10;rf8A5e4P9z+8v+xW7eeEvCPxRt5Z9Nl+x6r/AMtZbT91cK//AE1i/wDi67ObTVT7zfP/AHErmte0&#10;G2vH8+LdYXa/cuLFvKl/4E/8S/7FerGUebmh7sjmjiZOPJVPMtV8Ey+A54l1xVuUlbZBd2itsf8A&#10;3/7rVKl/9s0uW2b5PIbesKf3a9C0TxPF4k+1eFfEq2z3rRb/AN19y6i/vp/tV5h5MXgbxHcaDfRT&#10;3Oxd9rM7f8fEH/xSfcr1aGJ5/cq/EceLwV4+1pfCUdbhimtYlVfJSJf+Ab6wtb0pkskWdf8Aj4Xe&#10;vzV3viGaLSr1FsYIvKlXeruu51rktYdr/fLL87130a0Yy5GePWoSq04zX2Twr4iw3037qfb5US/L&#10;/s14vrFgqO+5v/Ha+kPGGg/2qjwLFK7r910X7leH+JNBubB381G2I2yt/q8aEf3fwnTSxUq/8SXv&#10;Hm9zutpUliZkdW3q9fRXwW+Lv2+3SzuW/wBIVdkqP/FXg9/Z/wCzWVbXNzol/FeWzMkqtXjZpltP&#10;MaVpfF9k+wyTNamV1r/Yl8R9wePPAdj8TvD/AO6littVii8qw1Z13vb/AOxL/s/7f8NfN/iqGL4a&#10;apFpEtjczeK3/dSzOru7ts+d4kb5fK/269F+EXxgW5iTdL8/3JYnr2PXvCugfEvTred4l+12qt9l&#10;u4V/0uy3f3P7y/7H/fFfG4fG1aNWOFxnuyj8Mv6/M/Qa2GpKjLEYH3qMvs/3v66Hy+9nsuLiKWe7&#10;+0On34dnmxf7+/5V/wDQqyv7H0Dwx9o1BZbm8uH/AHTQozyo+7/0Jv8AcrsvFvgC+8BxImvNE+n3&#10;E+yB7Fme3vG/2/8A4h6yptVZIvKig/dbd62m7yotn+3/AH//AB2vslGVWUZ/aPlqdanh6co+9aX2&#10;e/8AXn97MewtrOw+1yeVbQy3G3c98v2iWX/YTd/DVu//ANDi/wBJlazeX7r3C/vf9xE/y1O/4TBr&#10;my1CC2livHRdjXaK/lWG7/P9yqujzXmm3H+grc3lxK6btRvl/e/9sk+8q11ujzy5aPw/1/XQ5liZ&#10;UaftK38T+utv8/I73QdEbxn8N9Y8HT3Nz/aFqraror3arFcQSqm54ti/dX/frxfwf8bPFmgy+R/a&#10;ss0X3NlwqvXtfwisL5Pidp986x/YrJZb28u5Z1d0iVH3/J/CtfLk00Vzr13LB/qnnZ1/3N9dGA92&#10;Pso/ZPCzWCq1Pay+17x9EeG/2lrz7V5Wr2izRf8APaH/AOIr6Y8AeKrbXrK3ns51mt5V+TY1fn5M&#10;8HlRbV2OibG/269r+A7+I9NuomgnaHT52+4//slep8funy9elGMfa/CfYr3ln9o8j7ZB9o/55eam&#10;+oryaLzfKZfkrhPFVtZ/2Wk88Wy4Vd6Sp9/dVLSvHKvZRNK3nf7dY+y93mOCNTnlyj/HPhX/AEr7&#10;TBF+6f8AuVz9nDOmyJYvO/u71rpbnx5B5W1mX/cdqf4b8YafeX6RRLA8v+w1XHmL5Cvpvw9vtSlS&#10;e8b/AHU/u1Lr2ieTq0WlLctCiLvld2+f/cr03+29P0ey8+8lX/YSvAviv8QrO51d54F2Xb/3GqI1&#10;Jc3vF+ylP4T0BPAGi21lugVZpXr5k+N/hiDw9rcUttEsPm/eRPub69j8GeMJ7a1iudzTRP8AdryT&#10;48eIV1jVEi3fvV+fZ/cq5Rl9ouhJwqe6ee6DoMWvfa2lvorNLdd/z1x9zebHdd1Fzctu+WtXxD8N&#10;9a0fQdK1Vlgmi1Fd8UVvKryxf76feWualQq+0lKUvdPaqV6HLGP2jnPtO/5a09K8Q3MMvlbftMTf&#10;8sXrCvLa5029eC5gktrhfvQzLsenWHnvcfuIpHf+HYtXVw9PER5aseaJpQxdTCVPa0p8sj1jw94w&#10;ubC4/wBGuZLbZ/BM1ep+Hvjr4h02JP387ov9yWvDJtE1PQVibU9PubBLiLzYHuItnmp/sVNZ3nkx&#10;fuvkr5avkNPm/wBmlKJ9rQ4pnUj/ALZSjUPqCw/aHlvP+Pllf/r4gR//AGStD/ha+i38qSy6Zo00&#10;qNvV5rFflr5cfW50i3M6v/vrVRNelR93y1y/2bj6Xw1Dq/tTK63vSp8p9YP4q8IOyM/hrQHfd5v/&#10;AB67Pm/77psPiTwFbJKn/CK6EiSt5suyD7zf9918r/8ACQyv/C3/AH1TP7bnf7v/AKFXM8DmM95H&#10;VDMMph8ET64s/H/gnRIEWz0PTbNEb5Ut7GJNtZniT9oeCG1dYtyJ/vfe/wCAV87+D/D3iXx5fvZ6&#10;NbSXLqu+V92xIv8Abd2+5Xdp8E9KtriKDxD49tEvXlWL7Jp8D3WxmTfs3/dq45Tieb/aa/unLUzn&#10;BR/3XDe9/eOa8Z/FfUPFTvArslu1czYXM8LLLBLJDKv3XSvS7nwZ8MPD1/Fa6hqfia5lZUlZ005Y&#10;okVn2o7v/D89W7y5+GXhiWKJfDWs39x9s+xMl9fJbpE7JvR32p91/wCF6+hoexwkeWmfNVoYrHVO&#10;ap9orfDf406h8Orj5rGO/t3+9s+R69Jh+IrfEW/83Q/CGsvK/wDrXRU8r/vuuE8K/EL+2NS1CDRf&#10;AXh/QbvTrr7LPFqbNdXG/wDg/wBn5/u765TxD428WeLdSt9M1PxVdppms/8AIHexX7LbrKr/AD28&#10;sS/98f8Aj1XLMZ8san8xzUsjpe0lTl7vL8X9fj6Hseq/ELwn4P1G30zU9QttV8QXDbItJsZ96JL/&#10;AHLiVfu/7lUtlz421ay1XxZOr+H4JYni0yJkT+ybpX27H2/eXf8A368stvCWi3nhy4i+wtbfb2e6&#10;vLeL7/mr8jvb/wB1on+bZ/ErvRNZyvrKaVfXzTJqmk3VrPcJ/wAtbiD/AFUqJ/e2+U9Y1HXceetH&#10;/wABOrCwwlOfJhJcv+KPvef9f5nqfiTwZbeIb+73SwQ3CTypLaTMkqS7k3y2/wAv3d6fMn+49cj/&#10;AMK6tvCV++mX3iHS5vstrcPbb2+eXTWT54n/ANz7/wDwB6ytY0fUE8W3t9bTq+n3+mQPBcQt87XS&#10;xbopf+BujpWVrfie58c+H9J1DT9s2qywfbdMR/vpLE+24tf91/v7K43Kl7Lml8X/AKUezCOJlX5Y&#10;8vs5fy/Zl2/NP7+h2Xwr8JXlnonivwLqvi3TdetJbH+2tHSGVnlt9v8AH9z5VdP4K5XSry2sHRv7&#10;Q850/uRf/FV1HwNmg/sbxR4tsYra209NJlSW02/vbK/b5HiT/Z/j2V5Zo9szum+vTyyvKhR5Ynzf&#10;EGHhicZKpL+pHtekeIbzS7zTNVtLX7NcQN5sUqfx/wB/5K90vPEOgfGvQFlumXTdRiXY3mt8rV85&#10;+EtHaZ0bc1ekQ/DqXUl82C5a2lb739yvxvjXhqvj68sZgY/F8Uf/AG4+r4azWjhaMcNjJ/D8Mv8A&#10;20r3ngfULjVntLGBbi0T/lssvyVvQ+CtD8E239r312JLyAfuoFb+KuTh0TXrPUnsbHU/tjJ95LFZ&#10;Zdv+/t310Hhv4V+JdY1FJ9Q0HVL9N33JmS1T/gbs+7/xyvynB8GZtWqckqfKv5pH6RXzzBwjz+15&#10;v8JseALL7fFcardxMn2qf5P/AGSvZvD3hVfhjo2seJdX3PcXC+azovzxRL/qokT/AD8z0eFfB9n4&#10;Pi/trxC1tD9lXdFbpL/o9r/t72+83+3Va98cy+OtRinW0lh0K1bfarK2x7pv+erJ/d/uV/ReU5dD&#10;A4GGBpy92PxSPx3G4upVxNTF1I/EcrpT3L/bdX1FVTVdUbzZ0/55J/yyi/4AlacOtxab9nZpW2Pu&#10;RkroLnVV+/PYwP8A7D/PVH/hJLN7hLO80zTYbSX7srwf6pq8jiXBxxVKNSH2S8nxcoVJRl9oW2mg&#10;8iWVmV5ZV3tF/A1c/f3l0j7mZdm35tlVPEPiHVdHv3trnT7GFP4Xhi+SuUm8bancu/zKkX8WxURF&#10;r8r9nGEuWMj7y0px5h/iSH7Zb+e330/uNXKXm37PEu3zv/QK0NbeXUovK+2SvF/F/crK0fRLzW9R&#10;tNNtImubieXyok/vV9/w1GX1jn/lPj885fY8h6Z+zh4Ebxf4+h1G4j36fpP79n/geX+BP/Zv+A19&#10;pAfLXF/Cz4e23w48J2+mxhXum/e3My/8tZfWu1JwK+pxdf6xV5j5uhT9lEWiiiuQ6QooooAKKKKA&#10;CiiigAplPooA+Gv2wPh8vhz4k2niO2XZa6xF+9/67p97/wAc2Vz/AMOvEi2zu0//AC7xfK/+1/BX&#10;0p+1x4VHiL4T3F2u0TaVOl4jf7P3W/8AQq+SPDE1skH7+Xej7d3zV9RhaE8XhuaP2TyKleOHqcsj&#10;0iweeaX91um3V3vh7wlfXmyWf9zF/t1x/h7xPZ2cW22VU2/x7a7Cw1u81K4RYll/39tefLLpRl7x&#10;2xx8Ds7DRLOz+X5X/vVpTeJLWzi8qD59n8CfIlYVtYXLxbW+Td/fetO20SDb+93TVtGh7KJyVK/O&#10;Zl54nvLn5YtsP+4tZ/8AY+q6q+5op5v9+u4hhitl/dQRw1YSaV2/1sX/AH1SI5jzrVfhjqt/FaXl&#10;jLFYaxZS+bayu38f9x/9l6tXnh6x+K+iPZ6nF/ZWt2DfNs/1trL/AH0f+Jf/AEKvULe2Z9m/y6z/&#10;ABT4Di8SPaTxTy6bqdm2+C+t/vp/sP8A3l/2Kj2tjvo1pR9z7J4V4wsL7w9rKafq8XkpKq+VfQr+&#10;6l/v/wD7Fc/rHh7ZFe3kV8s1pBdfZ9ifflT+/XuusalA9nFo/jazghe4/dLM6/6PP/uv/C3+xXn/&#10;AIt+EuoaVpvm6DL/AGrZJul/sy7l+f8A4BL/APF16SxceX3vi/8ASjmjgueX7uXuniWsTRQ2csUS&#10;ywyt/fb/ANnrzLxDD9stZYJV+dvuu9elal+5vHs7mKewvU+9b3a7HrndS0ff/DXpQr1GveOSWGjR&#10;fKeE6r4ebf8AdrN8SeBpdKsrefz1m8/+BP4a9ivNB/2fkrFufDHnfwM9TKUuaPLI6KUqfLLmieGW&#10;yX2iXiXNmzJKv/j9e6/DT4xsn2fzZfs139zY/wDHWPeeDFdH+WudufBP+tg2sj/fi/3648fl9DMo&#10;/vPiPocrzetlsv3fw/yn1lYeM9K8VWUttqEEDpcL+9SaLzYpf99K4rW/2cvD14v/ABI7mTRIvndr&#10;fb9otG/2N/8ArVX/AGK8P1LWPEPg+W0vImaa3lVNyP8AwtXUeGP2ioLbYt959m6fe/jSvm/qmaZb&#10;/C/eRPrY43J8195y9jIfc/Af4hQy3EVnc+Gbm0llV3dLzZ8q/wCw38Vdn4V+AOoTRI2uavbI6/62&#10;LT2e4d/++di/991v6P8AtCaHf2/za1bfL97e1ZHjP9p/Q9Esn+xyy6xdfww2/wBz/vuueOY46dTk&#10;pUJcx3VsLg4Uv39eny+i5jM+P2q6V8LvhpNoGkRfY9Q17/Rfvb7iVP43d/7v+wn9+sT4Ofs/aRbP&#10;u1OBdS2L+985f/QK8f8AH9h4q8eaNL491WdU3T/Z1sU374ovvb0/2aqaV8YPFlhZeQuofw7N+356&#10;/RMro1KFD/aviPyDO6v12r/sfwxOu+Mfg/SvBnijyNP+eynXzVT/AJ5VsfDf4l6VpWjW9nPP9mu7&#10;Lft3r8kqb99eOarr2oa9P595K00u3ZveotN0e+1i9itrG1lubhvupCu+u/2nspc0Tj+ryxFGNKue&#10;6+NvjZfa9F9mtn/df3/79clpWt3M3y+fKn+41bug/s/a5Z2sU+vXlpoMTLv2X0v77/v0vzV1th4A&#10;8IaVF+91fUr+X+J7ex+T/wAeesfeqlctDCx5eY4d7m5f70rP/v16X8CrNrzxDLLeTrDaRfxvUVto&#10;ng653xLqGpQzf35bNPk/75etDTfBl5C7t4e1W01Lf/yxRtkr/wDAGqOWcA5oVY+7Io/Evxhqv/CV&#10;6hZxXn+iI37rZ/crgpnZ97Nud66DVbC8h1KX+0IpYbr+JJl2Uz7BE6P82z/gNZcpvGpye6cV/wAJ&#10;PqOjq62d5PCn8SI1clrc0t/L9pVmmuHb5t/33r0j/hXWoeJLzyNPXfu+8+35K9S8G/si3dxF5sr3&#10;M0r/AHvKVE/9CrOpjsNgv95nylKhXxUebCR5jwfQdHgsLOK51BY0Rm37HX53b/YqvqWvavea59pi&#10;3Q7f9VDF/B/wOvqWb9jyKFPNln1J5UX/AI94lS4/9BT5a818f+HtQ+Fyv5WmW1hbp/y9v/pEv/fH&#10;8Nevhc+y3FS9lRqe8fL4vI8ypRlVrR93+77xwL6br3ieX+1fEDQb2/1t9q3z/wDoVLeeP/D3wxt9&#10;1nEut6rKv7j5fKiX/b2ferlLzxJA9x9puVu9VuN3yvcN8n/fNcv4t0fUPE+t/wBoW1i2xolTYi17&#10;daT9l7h5GCpwlX/e/CaGq+Nta8Z3X27WryW8l27F3t8kSf3ET+Gi2fZF838FV7/w9eeFfKg1CJra&#10;V4vNVH/uVFpWttZ6jFP5SukTfcevmaspQ+E/QKEYy/wli5vGmamb6saxqUut6lLeNEqeb/AlV/J+&#10;SuaMpTj7xtKMYS5Yluws7nVbpLazgkubh/upCu960NN0S+v/ABDb6L5DQ6hLOtv5TrsffVr4e+Nm&#10;8B6y98tt9p3rs+9sdP8AbSuw+Hvi+Xxb+0P4f1zU+Gn1FHbe1eVCvi/rsqUqf7rl+L+8er7LDfVI&#10;1Y1f3nN8J6nresWPgyzTwn4ceP8AsqwZ7fU7hPvy3ip87v8A3l/2K8s1Xc9vp/79obu/a6slm3fx&#10;wbGt3/4Arp/3wldnr2jxWfiDVVi/cu19PLLbpvf/AEjzfnf/AIHveua1JNQs9De21W2X7Wtr9vgS&#10;VV+/F/x8Jv8A73lPXTX5uX95/X9Iwy+UJ1pypS96Xw/9u/8AB3JfEOq3OlaNcXmtaezvp0ETzpt3&#10;pdW8r+VLF/wD5Hqls0/UtGuNM1e8+02i2tu8GoJ9+4s5X/dO/wDtRPs/8fqHw3ra2evXsTXclzp8&#10;8S6gsUy/8urb1lT/AND/APHK4PUvGlp4P1PTNL8hb+90m4uLG5eH54rqwb7v/AvnavMxWIpUqnvf&#10;DL+v6+Z9Ll+WYmtR5VH3qfve7/wfy13XY6z7TqGj65carLbfbNV0aL7F4itIZfnuLdf9VdRf3vl/&#10;9Aq3NeQeP9N0y806VrO4vbp72z+X/j3v4k+eJ/8AZlTY3+9Uut6rFpr6nqv2OC8uNBeB2uNux73T&#10;Z02bJf7zfOlQfDjxtaNoj30tqyabpF1Ei/a1+drVpf8AR5d//TJ/k/3Xrmpyj7b2Epf1f+vmdtdV&#10;IYX69CjzSj7vu+m3n/k7biWaNrGkXetaL5v9rXDfbbNHb57e/V/9It/9103vsrP8FePL7WLjT117&#10;Q/s2mapqLLY31v8AKlrKv9z/AHG/8drb8bf2Voms3d83maVpmo33lX32f5/sV4vzxXCf7LrT3eLw&#10;9YeIL7ULNdeRbpJdd09P3SK7Pvivbf8A2aznVq0J+5L3ftfym8KNDHUOerS5pS+GXwyj0/D11fqi&#10;7Nc61c6kmn20sVtpkreVazbfksr9Zd32d/8AZfY+z/frM8K+Ev8AhJ7r+zNFiubPzbx7i12L8+k6&#10;kv8Ayyf/AKZPXqFh4Sn8W65p95oy/b7S/i8rU9jbIpbfY7W91v8A7ybE+evSNH0q28DaN819/auq&#10;vF5V1rbwLE9wn9xNv8P+3TqzjCPNU+H+v6/4Y5ac5L3MN8X2vy5n5/n89ON+Iv2PwZ4Dl8PWa232&#10;u6l+0ajcW67EuLpvvv8A7teL6Vbfva6jx/r39sas6q3yRNWZolsvm7m+4nztXp4KMlT5pfaPlM0l&#10;F1/ZR+yel+D/ACrCJJZf72xdi/O7f7FfQHhX4V3mt2a33iiVrDT0TeukxS7Pl/6eH/8AZErM+Bvw&#10;0g0HSU8X+I1WGVIvNs4bj7lrF/z1f/aetXUr+8+J0vn3nm23hdX/ANFsfuPef9NZf9n/AGK5qtXm&#10;lyR/8CFSoRoR5qhpv8UdD0GL7D4T0NtVii+TfYqtvbp/wNvvf8A3UJ458Z6qr/Y9M0aw/wBu4llu&#10;H/74XZWZf+VD5UUUSpEibNiLWtoLt5Tqu3en/j9TKnTjT5uUx+u1JS5YGPbaJeaxqn27xLqEutyw&#10;fPFaOu20R/4P3X/xddaln9mg81v9a/8A45WfokLTXDsy79jb3SrusX8UK/vdyUq0pc3soGHPz+9M&#10;5/Urn53rFv3Xyv37KiPWrNbTzRPP/wAe1v8A89pf/ZErn7nVdKs5dsE63l3/ALHz/wD7NbU8Dzr3&#10;zjqYvk+AIUnTTpVvJd+lf8sobj7/APwCuUm1X7ZazQRafHbWkX99vkWrGvX67915O1zcf8+6N8iV&#10;yt/fy3nyfcT+FE+5Xz2J4ay+cr0/dPaoZ5i4R973ixc63+6SCBd7/c3ulfUP7PHwebwtYDxFrUP/&#10;ABOblP3MUg+a2i/+Kaub/Z9+A/ktB4n8RW3zj5rGylX7n/TVvevpnAxWUaVHBU/YYYiVWripe0rj&#10;qKKKzLCiiigAooooAKKKKACiiigAooooAxPFuhReJvDmpaROv7q+tpbdv+BLivzUs7Cew1G4sblt&#10;ksErxMjr/Gr1+oec1+f37U3hOXwf8XdQuYVaKw1RFvY9n9/+P/x//wBDr6XIsRy1ZUpdTxMypc8Y&#10;yiXvCUKw7GWKOZ/+mzbK9T0S81N/liW0hT/rutfNOg3jfJ8zf99V6toN40Nvu3fO9fQV/ePKpx5T&#10;1v7TqH8V5bJ/uS1DNef89dV/79K71xSal/wN/wC5urY0rUrm8uorSKKJNzbPu18xXxMYy5Ynt0sN&#10;KceY3bN4Jt8rtO8Sfxv8m/8A2K1rD99Lu2qlY+pXkH237NbfJFB8n++/9+ug0eFoYPtk/wDqvuIn&#10;996xp1Palypch0VnutkRt3z1vJftNsnRvk/iT/armYblponldf8AgdXra58mVN33GX5qxly83KXy&#10;ylHmN3UrODWNMuLO+givLd/vJKu5Nlec6x4J1rwxEkvhO+Wa0X72jai2+J/9yX7yf+PV6XbJ5kW3&#10;/Z2f/EVS1L5Ik/3qUZSg+UuMpQlzRPGtY8Q+HtbRNK8caH/Y9w/3f7Ti32+7/YuF+X/0GuZ1j9nj&#10;T7yLz/DWuS2cL/diuP8ASon/AOB791e7XltBfwPFPFFNE/3kdd6Vwlz8K9MtpXn0Oe78PXD/APQM&#10;n2J/36+7XRTq8vwy5f8A0k7vbQn/ABYng+t/BzxfpW/zdFW/iT/ltp86v/443zVwl/YfYJXivILm&#10;wl/uXcDxf+h19V/ZvHeif6q+03xDEv8ABdxPay/99rvX/wAcp83jPUIYP+J14M1BE/ie0eK6T/0P&#10;d/45XbHE1FvHm/wkywuGn8J8k/Zon+60U3+41UrzSopn3N8jpX1LNN8MvElx5WoaHBbXD/8AP9pM&#10;tu//AH3sqK8+F3wmd/llsYf4P3Wpun/s9b/W4R+KMjH6l73uyPlzxJ4M/wCEh0aKeJf4dn3vuPXi&#10;WpeBrm21f7NPFs+bZX6F23wZ8AOsqWerzpFL95ItW3pVe8/Z18AX8qS3N5czOv3Xe++7XTHMacf5&#10;jP6hU/mPzHvNBns7h2iX5N392tDQdttdI1zB50Vfoq/7MHwpv3eBZWe4f+5qO968c+K/7FV94et5&#10;dT8ITtqtunztaTL+9X/c/vV30Mzoc5lXy6c47nmXhjVYvsFxFYwR3MU/+tSZt/8A45/DXD+MPhpc&#10;+a99otn+6+/Lafxp/uUJDPpV15TeZbXETfN/A610um+OdTs3/e+Vfxf9Nfv/APfdfQrE0KseWpE+&#10;QjgsTgqvNTlzHnXgnwHqvjnxLaaHY2ypcSt82/8A5ZL/AH3r3LxVr2mfArRn0jwZYq+oeVsuvELr&#10;88rf9Mv7q1mp4wXwx4D8a+L7G2W21OWJNPg2f8st38f/AKHXh/hLx5eX90660zXlvcLsbe1fNYrF&#10;06VT2HN70vhPs8PhMXWo/WY0vdj8X83/AG6dL4b+J2ta3qVpBqEu+V53Rndv9b/cpuq+LfiJDePA&#10;zNZ2m75f3W+se50pbNrRl3fed63bDXr5Nn79n/2Hpxw1ethoxqVeWR4cs0weFx9SpRw0ZU/5ZFdP&#10;GHiGzXdLfNv/AL7xLT9N+J2q+akUsSzbm++nyV0+lXM/iG/is5bGC8eX+B4qx/EPifwZ4P1K4ggt&#10;mmvYvvJC3yLXH9WxeElz1cT7v9497+0cuzWHssPl/wC8/unsfhvx5FrGiRWfiiL7Zb7tkTu3+kRf&#10;7j/xf7leov4S8D+G7W3uZbP+1YpdrrcTXSoj7q+IdN8fy+JPFduyRSQxJ/qkSvpvwN4h0i80m30/&#10;WraXVbSK62WvlNsdNyb9n/of/fdLHZpQo4OriaEvhOfCZTjYYqlgsXD4j1X/AIWp4O8Kp/oOmRJK&#10;v3Uhi3v/AOPVPP8AtW31pbp9m8Ob0X+OWf8Ah/3dlU3/AOEM1vUdzaLPbPFsTe67/lWu103XvA6X&#10;j20WkeTF5X33s0r+esZncswnzVcZTj/Xmfs+Gy2lhIckcNKRo+B/2qzqdun9paUE3/dRFpvxNj0v&#10;4lWMtxoaJb3SL+8VrZfmqW91rQjYQWul3kNrcbv+Wse3/wBlqCPxDLb3jrpmpWVzdqvzW0V18/8A&#10;48lXQoLGU/ZwzDm/8B5vwZzyowo1faxwzj/6SfB/xR+HutaJfy3NneSWES/623Rdmz/bT/Zrz/7f&#10;rlmu6fV7t0/h/e1+mGqS2vi9HbULHZKi7WhdUlSWvi/4neAGh1LVV+xtDLBdfuIYotn7j+/X7pwv&#10;icTHCewxNXmlH/0k/MM/wtCGJ9rThyxl/wClHhV49zqtx59zLLM/992310Hk6V/wjlvFBbN/ae75&#10;pq1bbwwzuiqvzt8ldBr3w0ufDcVk1zLBN9qi3qkTb3T/AGGr1sTiKPtqdOpU5ZS+H+8Y4alU9hKp&#10;Tj7v/pJw+m6VPeXCQQRNNK7bFRF+9T9V0q50q6ls7y2ktruJtksMq7HSuw0SG88PX8V9Zovmr/fW&#10;qPiFNT8T6pcanefPcS/eejmxP1nl5Y+y5f8At7mK5cP9W5ub97/5LynEOlS2F5Ppt/b3kDbJbeVJ&#10;Vetv+x/Jf5lq1DpSzf8ALKu089SPePGdhqfjm30rxf4aiW8tLpUTXbG3+S4t5W/5eEf+7XC6rrF9&#10;DFqcWnt9su5VeXTkdfn+0QPsuE/4GtO8E+NrzwZEiwTywzRf6p0rqX+Kmg69e28+teE4Lm7gn+0R&#10;X2nS/ZZd/wDf+X5WrwoVajlKlV92R9JOjh4OFfDxjKPL8P8A6V/lfsebalfq91aahYwedKkEWpWc&#10;W35/s8v+tt/9pfkdP+AJTbPw9Y6DYW+vafp8T6Un2iKd0Xf9osJ/4/8AeiZ9jV6xbab4A1j7I0Vt&#10;r9m9rdNdQbPKfyt330T/AGf9itjw34G8HaCrrZrr7xSzvcfZ5pYvKTd99P8Adeuap7CP8ecT2KFf&#10;Ezjy4WEv734/8P8APyPHLPw9FqMWoaVqF1/pbaYtvdOnzJeWq/6q6i/2k+Tclc/4YtpIfBuoeF9S&#10;WVJbCeXTbx0+fyopfnil/wB3zUT/AL7r6Y0rwr4Q0SztLa28PedFapKkH27UXl2I330+X+H/AGK0&#10;E1vT9E3tpltpOlS7dm+3s1d9v++1ebLH4Tm5+bm+yd9LC4/k5OXljzRlHm+zJaf16I8M8PfDHxZ4&#10;zWygvNBnvNPeBdK1qGX90n7r/VXUUr/K1el/DT4IT6DZ28HiXxCuvfZYpbX7DaKmxoJf4Jbhv/ZK&#10;t638S4tv+nanJfv/AHHb5P8AviuRv/iu9y3lRStDF/sfJXBVx83/AAKX9eh3xwdo8uIqx/7d/wA/&#10;62PXrzW/D3gPRItKs4raztLddkGn2nyRL/8AFf8AA68Z8bfEufVXeKBtn/stcbqviG5v7qXbI2zd&#10;8r1RtrZpnr0sFllWrKNfF+8fN4/N6FCMsLgf/AixbI0z19B/s6/BmTxbf2+uanBs0KybfEjr/wAf&#10;Uq/+y0/4Ifs033id7fVfEcElhon31t3+SWf/AOJWvoLxPqUtzF/wivhXy7C0gTyrzUYvkS1i/uRf&#10;9Nf/AEGvbr11/CpfF/6SfN0aMY+/VMXxhqv/AAnOuPots3/FP6a3+nOn3J5V+5b/AO6n8VE1yqfK&#10;vyJ/DRDYQaVZxaZpkHyRL9zd/wCPu9VJtNuXl2syp/4/XDGm5x934TmxOJ5pEV5tmgfb9+nWDtbS&#10;p5X/AMXWnZ+GF+Rp5f8Avv8Ai/4BWg95pmlJt2qkSfed1+9/sV1xjyx5ZHB7Tm+EsaDol95T7pYr&#10;aJm3+b992p+q6lpHhjezf6Te/wB9/nf/AOxrn9S8W3Otu9tZxfJ/E/8A8W//ALJWP9gitn+9vuF+&#10;eW4dvkiq40pT95+6RKrGPulTxDeXniGX9/8A6Nb/AMKJ9+uK1W/tbBPsdi3+86NVjxVf/bJZYra6&#10;nht/4vm+9XKQ22x9q7ndm/77raVaKjy05GMacpy94e+6Z/77tX0X8Cf2fyn2fxF4lg+f79rp8qfc&#10;/wBp/wD4mtD4GfAMab5HiDxLbq939+2spV/1X+23+3X0CORXzuJxN/cgexSo/akLT6KK8s7Aoooo&#10;AKKKKACiiigAooooAKKKKACiiigBPavn39sTwK3iP4exazAm660eXzT/ANcm+V//AGWvoE8Gs/Wt&#10;Lt9b0q60+7jWa1uYmikRujKwxW1Cr7CrGojGrT9rHlPzM0GbY+3++v8AHXe6bqTTOiq+yuU8a+Gb&#10;v4feMtS0G5Vt1rPtR0/jT+B/++Kl028byt0T/cb5q+wxq5aHtaX2jxMNL2tXkn9k9Ls5vv7Wb/fr&#10;0DwHDEkV3qc7NsRfl/8AZ68k8PXkusXCW0S79/3q9O1jxJZ6PpP2GLb93ylT+9XzFGn9qZ7dSX2Y&#10;l3w9Z/2xqm6Jf9H3b97tXcQu2t3W22TZaQfItcZDqS+G/BXmxL/pd793/YqXRPHOoQwRRO0TxRf8&#10;sdtbUaUuY5qkvdPUbDfbW/8Acd/+WL/fqvf2f2b9/F/qm/8AHKxLPxnY6rsWd2tpf4X3V0dtNvie&#10;KX50b+NP466ZUjjjVlE0PDepLMnlO3zxU7W/kTb/AHXrlbO5bR9b2t/A3/fSV2Gtw+dYeatcco+8&#10;dkZGD52z5aa83z0b/wDYpj/P/v1JoP8AlehNv/2FV/8AvqtLQbPfL9pkbZFF93fV7AadhpS21v8A&#10;Mq+a33v7i1j+J7PQ9SilgfT4Lx2+fe6rs3U/WNYa83xQMyRf+h1k/NuSlHnFE4q/+Gnh6ZvNl0PT&#10;/wDvwlYV58KNDS1luV0WySJW2f6hK9SmTfWhbaVA/h+WKdfkuJd6/wC9XTGpL+YJTPAr/wAAaK9q&#10;i/2VabP9iLZV3QfE+ueAH2P5+vaF/wA+7tvu7f8A3P7y/wCw9dtqVg0P7pl2P/cesFNNa5uPKXa7&#10;/wAKVcqkeX94FOrUhL3TH8efB/wh8eNGfV9FlgttY/hu4V/j/uXCV8n+KvhLqvg/V30/WLb7Hcfw&#10;v/BL/uP/ABV9h3/gzUNE1T+0NIuV0rW9v71PvxXH+xKv/s/3qvTeJ9B8YWv9g+ONKi027f5FS7/4&#10;95W/6ZS//stXZQr1KXw+9H/yY7pRpYqP94+QfCXgyLXtB8QeE7yVUTVrXZA7/wAE6/cr5yTwrc+G&#10;7270jVbZrbULKXypUdfu1+iHi39ma5TfL4V1Vdj/ADraai33P9yVf/Z68v8AHnwr1PxDEi+NPC+o&#10;Q6rbrsi8Q6fB9o3p/wBNdv3l/wBuuXG045jLlpy94+hyfFSyiMpT96P8p8f/AOmfb7S2gZpkeXYq&#10;V2Hj/W4Ph1dW+i2NtFear5SPPK/z7Gb+CvQofhvbeCdUiuV8jVXX50mSX50/7ZN81eW+OfCV9f8A&#10;jWXVfKZ0lbfXqyji8Hl/LCXNI+XprLc1z3nr0vZ0v/bjoPhj4zuf+Ehdbm2WG4ngZFdP9yvP7bQb&#10;F53a5i3uzfM9dhpulX1te288UTPcI37pEWu4034G6v4h/wBJWzn0152/5e18pP8AgG6vLqYfG5lg&#10;o+3+KJ9JhsZlXD+bVPq3vU5Rj8PvHn+m6Vp1tcI1tAz3H8KJX0Bpvgn/AIQnwrplncxf8Ti4n+2z&#10;7G/1DN9xP++a3fB/wr0r4UWSancr9v1v7iyzL8kT/wCwn/s71iX+sXmpXtxLK2+Xdvr4bNIP+zq+&#10;CpS5qkv0PspVPruKpZhUjy06f/tx2GiXkW6WzXd5sTb2d/uU/S7y9udUuILna8X/ACwlSua1vXr6&#10;zv7S5S22WV/En3/uS/366rRde03TrWKNpY0gVf8AlrL86f8AAq/k6vl9WEvgfvH6TGvHk3JPs0sW&#10;ny213e/vVbe0qfeqGXRLCa/fVIxvuZYtivuqA6roVy8+dRiu5ZW/gb52/wC+akCanfOseleGtXv1&#10;iX9w6WbJFurqw2SZvWl/s1GX3GFTG4OnH97UicPeax4g0fxAi211PZqsvypu3pXcab4zlfV/P1qz&#10;iv4nV4pXT5H2NR4e+CHxG1i4e+1Gxtra4f7v26dFSJP9xd9dnbfs3+I5v+PnWtNtv+uUDt/8RX9V&#10;8FYDFZXhufManvS+zzfCfi3FFalmVWMMLH3Y/aPEde8B6OmpTf2RPK9k/wA8XmrsdKr/APCHteSp&#10;588s235PnavoD/hmzVdv/Iy22/8A68f/ALOiH9nvxDZtug1fS5v+utqyf+z1+ie3w0583MfGRw+J&#10;hHkR4beeEoLaDasX8Nc/f+Htlru2/er6QufgP4quU2/2ho3/AHzLVG8/Z48UXMXlfbtG+Vdn/LWt&#10;vrVP+Yj6pWPkpPD09/cP5UTbE+dti1Y/spbP5VXfLX07Z/s3+L9Nt5Yra80ZPNTYz+bL/wDEVmw/&#10;sr+LEl3fadEf/tvL/wDEVlSxceaXNKJ01MJLljynz5Z+D2uf3s9F4lto6/L/AA/x19F3P7NPjaZd&#10;q3OiJ/23l/8AiK5y8/Yz8X6k+6fV9IT/AIFL/wDEVVSphqvxSClHE0Zc0YngX/CbT2zfup4qtf8A&#10;Cy9Q2fLLF/31XtH/AAwfrz/f8Q6an/AWqZP2CdV3fN4lsf8AgED15E8DgJy/iH09LOMbD/l1E8Mm&#10;8eam/wB68X/vqs+bxJc3P3p2r6Ytv2DFT/X+Kv8Avi1/+zrpdN/Ye8L23zXmualc/wC4qpVRwuAp&#10;faOarmGPrf3T49e5ab/7OpbOwub+4WKCKS5lb7iRLvevtu2+APwf8GfNqbW00qf9BPUf/ZN6V3Wm&#10;3PhXwxpsU/hXw/8A2kkq/L/Ylnv3f8Drsp1qEP4NI8eoqtX+PVPkXwN+zH4z8W7JWsf7HtP+fjUd&#10;yf8Ajn3q+lfA3wE8E/CK1TVdXnivL2L7l3ff3/8AplFXcQzeKNYXzZUsfDdu/wDBK32i4/74+7/6&#10;FVvTfDGnpf8A2mXz9Vvf+ghqDb3T/c/hX/gFRUr1Kvxe7/hMealS/hmZeXmteNovKtln8PeH3+9M&#10;/wAl9df7if8ALJf/AB6rem2Gn6VavZ2dtHDaQL8sW35K6K8s4IW/0mdn/wCmVv8A/F1i3mpKkrrb&#10;RLZxKvy7Pneual70uU469SU48xkzWcr/AC/8e1v/AHEqleXMGlRJBbKvnN87v99//sa2EvF3yrLc&#10;z/6r5q838Q+IftjSrAzW1u39xfnf/feu/mPN5ZTkTax4n+zSyrEyzSt95/4P/sqxId2sSvPeX0dt&#10;Fu+Z3b52/wBysSabZWe95URl73MbcvunpcL2dna7V1C0hiVflRK5LxPrcVzAltYyypF99nT+Jq5n&#10;zm/vUO9bSrykRGnGJn3Lz79u5Zt3+z89fS3wF+Bn9mrB4i8RQZu2+e0tH/5Zf7bf7dVPgN8Ftzwe&#10;J9egPGHsbWXt/tsv/oNfRiYxXh4vE8/uwPSo0OT3pElFFFeWdgUUUUAFFFFABRRRQAUUUUAFFFFA&#10;BRRRQAUUUUAFFFFAHy/+2N8Omu9KtPGGnQ5uLP8AcXxVf+WX8D/8Af8A9Cr5X03XpbO4Tbtd/wDb&#10;Wv021nSbXXtMutPvolmtbmNopIm/iWvzd+JPw/ufhP44v9Jud00MTb7OX/nrE33W/wA/3K+uymvH&#10;EU/qtU+extOVKp7eB2mia3Y2EH2ldttLt+ZKisL9fEPiCLdc+ciNv2bf4a8um1KV4tu5v77V03g+&#10;/wDsFv5v8cvz16P9lx5veOOWPlGJ7R4n1hblLK2VvkT7tQ2dzsTburzfVdYle/i+ZvlirTttYlSJ&#10;KKlDkCnVlOJ6Qlz/ALVdh4V8VNZukE774v8Ab/hrxeHxI33a2LDxI3+zXBKmdMZH0Frdt9ptYr6D&#10;59i/N/uV0OiXP9paR5Tfxrs/4FXlngDxt+/Wxu2328vyfP8AwV1v9pN4e1Tyl/4992//AIBXk1Yn&#10;ZSLezyZXib+BqPlq3r211S+iZXif5H2VkpcrsrnOyJetrZry4SKKnaxqq7fslt/x7xfef+9T3m/s&#10;2w2r/wAfE6/N/srXP3XamMsfavaj7V7Vn76Y81UZFve006RK3zu2yuqv0ge1S2eXZ5X8aVzGifPd&#10;S3jfct1/8fo1vVf7KsPPZt8r/wCq/wB6uiMDnqSMnxJfwfbHggbf5X3nf+J6i0T/AECL7Z/y9yq3&#10;kJ/dX+/XOWf+k3W6X/VL97/brprN1trhLmf99LL/AKqFP4q6vZcxjKfIUbCbzpfNlb52rrYfA0Hi&#10;GweLUrWP+z2T5kuF37/+AVNZvFbSozW0D6hL/Ai/d/3qu3OsNf8A7hW3xJ95/wC/XHUjyfAdNKZw&#10;tx4Al0GeVvCeuXulW6fdtLv/AEq3/wC+X+Zf+ANUNt4h8bWHy3nh6y1hU/j0y68p/wDviX/4uu7m&#10;h2Wr0zTbauCrXtL3o8x72GlLl5jhbnxbpF/8uveENStv732vSftSf+Qt9YlzD8Jrlv8ASdI0+F/+&#10;m2mSxf8Asle1pDTHtlf7y1tGvH7PN/4EVKsjwyHR/g2jbom0uzf/AGJ2ip6eG/hW9x5sGuQQyv8A&#10;xw6w6f8As9ex3mlWjr+9toH/AN+JK5+88PaVN97T7Z/+2CVr9Z/vSIhWh/Iecv8ADf4VzNubV4n/&#10;AN/Wn/8Ai6r/APCuvg/Zvul1O0/4HrD/APxddxN4P0V/+YVY/wDgKlQW3hXTIXdlsbRP9yBKxpul&#10;GXu8x11MXVlC0pHKPoPwYtrdIpZdImii+6j3Ty/+Ob6tQ3PwmsNjW2kafM/8PlaS8v8A7JXV/wBi&#10;WyfdggT/AHIql2S20W1drp/t1lVhTp/DBmUcfOXxM5+H4kaDYfLovhXUpv7v2fTFt0/8e2U9/iL4&#10;jvF/0Pwqtt/t6jfL/wCgRb600tm3/wAKf7lS+Sv9yqpSUvigc9XGfynP/wBq+Or/AP1uoabpqf3L&#10;S1eV/wDvtn/9kqpN4b1W5ffeeKtbmf8AuQzrEn/jqV0rzKlUpryu2Mv5TjliapgXPhvyfu69ru//&#10;ALCL1mTWeoQ/6rxRrqf9vm//ANkrbvJt/wDt1uaD4MXyv7Q1zdDaL923/jlrWMpHNLEzj9oxfDHh&#10;jxHrCtct4v1m20+L71w7Rf8AjnyUzW7nV3vfKsfEuqQxRfJ92Le/+/8AJWn4k8ZteOlnYqsNuvyL&#10;DD9xP/sqZoPhjUNbf9xA2z+KWb5UWnzBGvV/mMq2tvEc3/M36p/3zb//ABFaCaP4hf8A5m/VP+/U&#10;H/xFdrbQ6Z4ei2222/1D+K4dfkX/AHafYaC2pRO0Uq+b/Ej1hKobRr1ThH0rxH/0Nmqf9+oP/iKa&#10;+leI/wDob9U/75t//iK9Vs/Dd5D8tykc1uy/3vuVU1jwq2lL5v34v76VPtC/b1f5jzX+x/EP8Xi/&#10;Vv8AvmL/AOIpn/CMavN/rfFmu/8AAJ1T/wBBSu9TRLl13LbNs/vv8lS/2P8AwtLAj/3E+eq9pIj2&#10;1X+Y4JPBMs3+v8Q+IJv+4i6f+g1Yh+G+izPtuVvdSf8AuXF5LL/7PXodt4b3/NLFO/8A45W3Z+GL&#10;zbu3QWEW35di0e2cPjkT7Wqzz7Svhp4f0397Lp2n2Gz+5Avmt/wOurtrlIYkTT4m2L92tXydLs5N&#10;jSNfy7vv7V2/99U28vJd/kQNbJt+7so9vzEcs5+6RfYPOb7TtWGX+JNtVLl4k/ewL8j/APjrUTeb&#10;Zuj+azy7fm31Y/dalFKy/f8A+Wqf+z1NOp7WPNH4RSpypS5ZGPqT/Nu/vLvrn9+97hf92tXWHaG1&#10;+b+BtlcvbX/+lSr/AHon2100I8tQyre9TG6xNsstQbdsf7m+vPNVtmTZ5U8D71R/nl2f+hV1vjC8&#10;2Wdx/tbHrz3Xn/4ldlP/ALyf+PvXfKPvHFGRj6k7Q3DqzLvX+42+s/zmemTPTKjlNi2j17J8BvhV&#10;/wAJffJrWpQf8Si1b90jr/r5f/ia86+G3gu5+IHim10uDcluzb7mVP8AllF/FX3Houj2vh/TLfT7&#10;GJYbSBNkaL2rzMXX5PcidNCnze8XUjVFVVXhakoorxT0gooooAKKKKACiiigAooooAKKKKACiiig&#10;AooooAKKKKACiiigBprxX9pj4QH4m+DvtOnxB9e0z97a/wDTVf44vxr2vtTCmRWlCpKhU9pExqU4&#10;1Y8kj8i7y/nhleKXcjo2xkrYsNbZNi7vusqV7t+2X8An0a9l8c6Bbf6BcNnU7eJP9VJ/z1/3W718&#10;vWd+0P3dtfp+DxNPE0PaxPhsXQlSq8sj0u51J/tUTbvvJW1Z6r8nzLXHwzNeWvmq0TvF87bGro9B&#10;uYLm4iWdd6N8lZVPiNqcvdNhNVid/m+StWzuYqbbeFdju0US38Tr9zdsdasW3h6xR9v2q7s5f4op&#10;oN9cFSPIdlCUZnRaPeLvTa1e0Q3n/CSeF7e53f6XB+6l/wDZK8t8GeGNP1XfFFfSzSp/0y2V6h4S&#10;8H/Y4tQVdTjeK4g2Km3+KvBrxPbpSj9kl8N3jJLLZz/6q4XY3+w38D1b01P9Nfz/APVQfPLXE3mq&#10;tYXvlNLE7r954Wrbm15X8pV/5eFWVq83lidnNI1bzUpbmd55W+dqz5r/AGf7dNS8V/vVXm8p0qeW&#10;RfNH7QPeL95ar/b99ZmpO1t8y1d8E2bX9694y/6PB/489ddL3zjrx5I80TtraFbCwSKVlTb+9lev&#10;PNe1iXxDq3lQf6pPli/2VrT8c+J1d30+2be7P+9dP4/9imaD4eawtXludu9/nl3/AHEr0oQ9084L&#10;Ow/1SrFv/wCeUP8Ae/23/wBmtD7YthvWKX7Tev8A624/u/7lUry/374rbc6N96Xb88tV4bZXd/tN&#10;ytsn8aQ/+z108phzHQQzLbaJcXMsiw3UrbIk++7Vd0SZfKSuc1W80x4LKDT2aaVPvV0eg6POkSNP&#10;utk/3d9cFSJ2UvcN2b57etCwtv3X/slENn5MXmRS+c6/xp/DV1H+2RIzqqSp/wCPV4lSn73Me3Sq&#10;e6Lspj/7tG+pbCbZPtb+OiJjKRnzWzP/AHf++qitvDyXMXmyu2zd/AtdK+5Gdvl+78vy1S+2NDpr&#10;zt/Cm+tAjKRyXif7NYOltbRL5qr8zu1YkMOyLdT5na8uHZm+d23tUr7USop+97xtW92PKRPVd6ld&#10;6if/AHa7DkK71Xmm2J8tSzVXS2lmbyoommlf+BKoyM+5m2fMzVFZ2F5rc/lWcDTP/wCOLXYab8Pd&#10;6/adVl8lP+eKUzWPFsGlQf2f4egVP4PNRaoy+L4SW20HTPBVv9s1BlvNQ2/Kn92uV1WHxH4wvEaK&#10;Bkt5fuv/AAKtdb4V8B3N5L/aGqys7v8A8sX/AIf9+tjxJ4nsfDFv5FsqzXbL9z+5T9pGBHspTOc0&#10;3wxovgCBLzUpfOuv4f8A7BKz7nxnd69L5S/6NafwQp/7PXP6k8+sXj3NzK00rf8AjlWNNttj7vl+&#10;WlKpGRtGhKJ01nDW1YI0MqMv36paPNLu2rbQP/2yrqLZLGb5Z1iR/wDplXObmgkS21v5csi/N8+9&#10;V3Vat9X8pfIiga4X/aqk8MD7GW8jhiX/AL7oubNUs/M+2S7H+6iJs3f+zVEpRFTpyn8Jn6xreh2F&#10;xtntlku3/wCWKMzvT7C/+2W+6K2XTU3fx/JVeHSrHTXeXyo4f42d2+f/AIG9cp4q8WtM722mbkT7&#10;nm/xt/uV59TExpfEerSw3P8ACdNrHiSDSv3Vsy3N3/t/cWuPv9K8R6rvvl1Wff8A3N3yJ/wCuM1W&#10;21DTZd06ypv+f560NN8eXNnF5W7eleXXxfN8R69LCcvwmhpXjmewvPsOtRbP4FmSu7hvFeLeu10b&#10;+OvL9YmtvENk8q7Ulqv4A8YNbXT6Rcy7/wDnlvrbCY33uSRli8DzR9rE9YmmXbt+4n+xWY+pNpsq&#10;Txt93+Osq81hURvmrl9S8Qsj/K1fT0JcvunzFSPMd14guY9SsHuYvkilX5k/uyrXkVzrbWepI3/P&#10;Jq6DQfFUX2h7aVv9Hn+Rk/ut/fritehb7RKv8cTbGr2IUOaPNE82VbklySNXxhc/8S3d/eVNtcpq&#10;vyeHtKVm+d1aXZ/wOr1/f/bPD6Qbt8sX7r/gFYniS5/49Il+5FFsrslD3eY44y97lMR3+eovndtq&#10;0O9ez/s1fC//AISbXB4h1CL/AIllg/7hX/5aT/8A2FcFWcaMOeR2Qjzy5T2v4DfDkeA/CayXSAav&#10;fhZrn/Z/urXp/agYpa+UnJzlzM9qMeWPKLRRRUmgUUUUAFFFFABRRRQAUUUUAFFFFABRRRQAUUUU&#10;AFFFFABRRRQAUUUUAZ+p6bbatYTWd5DHcWk6skkUq7ldfcV+bH7TXwAvPgx4k+02KSXPhi/Zntrj&#10;/n3f/nk1fpowBWsHxd4P0rxx4dvNE1i2W70+7j2SxuOv+19a9HAY2eCqX+ycGLw0cRH+8fkfpupN&#10;C/3q7PStSX5HV6tfHn4Daz8D/EvkyK15oV0+LHUNv3l/uP8A3WrhdH1JoW21+hQnDEw56R8lNToy&#10;5Jn0H4e1j7fbwssuyX7legeHtbnR08353/26+d/D3iFrCVPm+R69V0TxCvlJOv8AD97ZWVWlKcSI&#10;S9lI9Y8Da9bPqMrLbLDL86NWt4t8WroPh6WVfkll/dRbGrzfw3eLZ6tK2791Ou9XrP8AijqrTPp8&#10;St+6Vf8Ax+vEr0Pd5j26FWPNyj38Qq95MytvR231v2GseciMzfcryqG8ZH+/Wxbaw6Jt3V89KHJI&#10;+jh756gmvKn8VH9vV50mq7H+9VqHW/8AaqIyHKmdt9sk1i8t7OBf3srbFrqvG3iG28E6Nb6Lp3/H&#10;3t+Z0/h/26zfDdtF4J8Ly+KNQX/TbhdljC//AKHTvBngye/uH8R6988rt5qwv/B/t1tDm5jGXLKP&#10;LIPBPhj7NF/aer/I/wB9Uf8Ag/2/96reveIYrlX+Zba0T+B2+9XH/EX4owW109tbN53lfwJ/7PXn&#10;T+LZdV+aeXf/AOy171KPN7x89V5oS5T0258Tr5XlQbnT+/8AcplnqUV/5VtczrYWn32mSLfvrgod&#10;S/dJ81bFnfq7orVtIInqemw2PlbbGdXf+N3Vt9dRo9zLC/7qdf8AgDV5JZ3O/wC7XQabc/7VcdWJ&#10;tE9otrnztnmRK7/30+StC2eC5++3z/33+R68y03WJYU3LKyf8CrYh8Qz7/vK/wDv149SJ6VCR3Vz&#10;YM6fK3z/AML1z9zNLZy/NuR1qKz8WtD8rL8n+xW7DqWna3F5Tbf+B1x8p2c3KRWetxXMSRStsuP4&#10;d/8AHUtzbedZSxKv31rH1LwlLv8ANin+T+5VvRNY+zP9mvG/2auMZESnH7Jyv2P7M+1vv1DMnyV1&#10;Gu6P+9+0wNvt3b53/uVUh0SC5/5fon/2E+/W0PdMpSc/eOdSHe9O+zT3LbYImmf/AGK7Cz0rSoX2&#10;7WeX/pr9yn3MzQ713LDEv3tnyJVmcpHOWfg9t+6+l2f9MU+/W8/2HQbLzdq20X9/+NqwdV8c2Omq&#10;8Viq3M39/wDgSudRNQ8VT+fPL/sb3olIiFOUvekO1vxDc+IbjyIFZIm+7En32rq/DHg+DSkS5vFV&#10;7tf4P4Iql0TR7PREfb/rU/1tw/8ADT7/AFVfKdmbyYlX/vlayOm0YfCM8VeLV0q12xN+9f5Fryq5&#10;uWubh55W3yt956ZrGvf2lezS/wAH8Kf3UrK+2NWcpRidMacjV3LVizmXzax0m31bhm2NUfHLlNpf&#10;uo8x2cOpNNsXdsRP4ErVs5muX8qJWd/7iVz+iWf9pfNBHL5X8VxcNsSuts9VsdHt/IW53u33vs61&#10;2+zjCPKeVKtKcuY2Law8nY0/76X+5/AtRal9subyKCKVYd38e7fWU+t233vIZ/8Ars1czrfiqe21&#10;T9wq2ybfvotcuJlGlS5pHZhIynUG+KtY33/2OJtlpE3yJu++39+rug2FtD/pM/zy/wAKf3K4fXrl&#10;kn3f3qseG/E//LKVvnSvhKtX97zSPsI0v3XunoGsW0WvWW1vkmX7rvXl/iHw8tnE9zbfw/eRGrpt&#10;b8T+dB9js22O3+tm/uVxM03k79s7bP4q58XiafKXhKUoSMT7e0P3a5e81VrPVIp1bY6NvrW1K5Xz&#10;X2t8lcjqs371/wC+9eDg8TOdY+lqU4ezZ7Bc6350SNu+9/tVzt/qXz/eqx9v0yG1iX7DA7qv39tZ&#10;9zrEX/LK2gT/ALZV+8UaUeT4j8WqVZc7Kn2lt+5f/HKl1i/a5l3fNvdfmqlc6rO//LVv+AVnu8r/&#10;AHf7v96vTw32onn1/wCYY940L/f+RfvVn3N59p+Zqiv923au5P8AfqXTdNudYv7exsYGubuVtkUK&#10;fx12VHCFDlOaCk6nMbHgHwVffEHxLaaRY/JvbdPN/wA8l/jevu3wv4cs/CmiWul6fGsNrbrtUDv/&#10;ALVcj8HPhbbfDPw6sThJdYuV3Xdwnr/cX/ZWvRRXxeMxHtZcsfhPpKFH2UR1FFFcJ0hRRRQAUUUU&#10;AFFFFABRRRQAUUUUAFFFFABRRRQAUUUUAFFFFABRRRQAUUUUAFFFFAHNeN/BOkfEHw/daNrdot5Y&#10;Trhkcfd6/Mv+1X5u/Hn9nfW/glrby7ZL/wANTt/o2pov3P8AZl/utX6iFQRWZr3h7TvE+lXOm6pa&#10;R31jcptlhmXcjCvTwGYVMFPT4Tz8ThI4iP8AePyS0q83rs3V2Hh7xJLpsqfNvi/iSvSPj7+yfqnw&#10;0uJ9d8LRzap4bPzyQn5pbP8A3v76/wC1XiVnc76/QKWIpYuPtaR8tVpToy5ap7homtxTLFtb5Pvx&#10;P/c/2KPHMzXmlxS/xwNXl+j6rLYP8rfuv4kruodVi1XTn+bf/epypc5j8EuY52G/ZP4q2obzfFu3&#10;Vyty/kyuv9xqlsNV8n5G+5Xg4nDHvYbE8p1H2zZXcfDfQYtSll1fVf3OiWXzt/08P/cSuE8Paaut&#10;3n7+dbayi+ee4f8AhX/4qurv/En/AAmGqaf4X0hls9PRvKi2f+h/71eF7CUD3va88T1vwfqv/Czt&#10;cuNVu12aVpr7IIXT90tcf8YPjT9sll0jQ5dlpF8ktwn8VY/xF+IUHhvRk8HeHG2W8S7Lq4Rvnd/7&#10;leMzXO+qRjHl+Imv9V8lkZm+/wDx1Dbals+61c/qWpbLjZ99PuNVeG52Jt3fJX0OGj7p4OJlz1T0&#10;C21v7nzV0elax8+7dXlVtefPt81a2rbUpURFWWP/AL+rXTKmc0ZHtGiarv3/ADV1elXnz15F4Vmv&#10;pt6xQSTf7nz16L4esNVm/wCXGf8A4GtcdWmdMZHcQ3P3Kuw3/wDDWfbeHtXdP+PbZ/vslacPhW+/&#10;5atEn/fT/wDoNePUidkZGgl5vqX7T/EtNh8PMi/NLO//AFytXq1Do7f88r1/+2SJ/wCz1zcp1c5v&#10;aP4qa2iRblvOt/8Ax9Kr68i/aEubZV+zv/y2Rv8AO2qiaJL/AA2dz/wOVau22j3kL/ul2I39+da5&#10;qcZR+I1lKPNzRH6br09n9750/uP/AB1FePZ3jO0S/Y5W/g/gq0+js/3vLR/9hqrzaJ8/zSt/wCKr&#10;9n73MHtfd5TN/tK5sFT5t6RN8v8AGlcvqusahr115W6W5f8AuJ/BXVPo8Sfe+0v/ALH3KsWyWdtE&#10;8cVtHbJ/Hvb7z/7dbcvL70jGHvy5Tj9K0FXl+b/SZf7iN8ldxpthP9yP5HVf3txt+SJP7if7VHhi&#10;/wDO1GWx8i2h+XessWyrGvarF5XlNcx21ov8cv8Ay1rnO+X8pXvL9YVSJf8AVI2xU/vvXH+Nryf7&#10;FcLErPErIkrpVi58T6HpupWkrX0t55S/P5UXybmrlfEmpS69e3C2dy0Ons37qGb5Xb/b2UF04nP7&#10;99Cf3q2E8Ksll57XMby/88U+/WTc2c6S/N5Vsn+3LVU8NKrIiriY0ok3nbFq1Z6lZ2y7mi+03H/T&#10;X/VJ/wDFVi3k1tD8qztcy/7C/JVH7T81erHDRh8J49SvKr8R2f8AwkNzfsnnzs6fwp/BWnbakv8A&#10;ergUv9n8Va2lJfaq+2zgab/b/gq5UAjI9C03XVtmRFgW5ldvl3rurN8eJeXMqXzQMiL8jPtq1oml&#10;Jo7+bc6hEl06/wAHzun+5V68m0X7HLFPLJM7r9+WX/2SuDE4b2tL2Z04bE+yq8xxPy6rYfK375K4&#10;fUvPsLj+JK2L97nQb3zYt2z+F/79H/CSafqSeVeRqj1+dYnCSUuWXxH32GxN480fhOfTxO33Z/8A&#10;vtKr3/iH7SnlQK1a15o+mb9yyrs/3qyZr/T7D5V2u1eJUwUpnrRxNMpbJXieWX5ErEtkW/1dFl/4&#10;91be1W9S1iW//dRLsSorOFbOL73zt9+vfyTJp1a/P/KeZmmbQpUOT7UjaufI/wCWFyyJ/cdaq5b/&#10;AJ+f/IVVPti/w/P/ALlRPcy/wqqf79fryhJH5Y5xLE27+KVqo3P3Pl+/SvMz/wATPVnw/wCHNS8W&#10;anFpuk2kl3dSfwr/AAf7b0NqHvsPjKdnDc6rdRW1tBJNdytsWGFd7u9fX3wM+CsXw/sl1PU1WbX5&#10;1+Y9oF/uLVn4QfA/T/hzbreXOy/1yRfnuNvyxf7Kf/FV6vxj0r5zF4z2r5KfwnqYehye9IXrS0UV&#10;5R6AUUUUAFFFFABRRRQAUUUUAFFFFABRRRQAUUUUAFFFFABRRRQAUUUUAFFFFABRRRQAUUUUAFFF&#10;FAEUiLIm1huWvmH44fsfWPiea41nwaselau3zS6f923n/wB3+43/AI7X1EelNrehiKuHlz0zCpSj&#10;VjyzPye1fSNS8J6tLpes2MljfwNtaKVfu1NpusS2boytX6T/ABG+Evhr4p6Z9k16wWd0/wBVdJ8s&#10;sX+61fE/xf8A2U/Fnw187UNH3eJNCT5t1uv+kRL/ALaf+zJX2+CzelX9yfuyPnMTgJUvh96J59fu&#10;uq/vYPkl/wCeVc/Nc/3P++KqQ6kyP/cdalmv4Lz/AFv7mX/nsn8VfRSjCZ5EZcnul6HxJPDb+Q8r&#10;fZ92/ZurqtH8Qr4V0t76L/kK3S7IP+ndP7/+9Xm80zW0qbtr7fn/AL9Vbm/luZXlll3u9ebUwkJn&#10;dSxMoe6dg+pb2d2b7/3t9UbzW4kTbE3z1yr3Lf3qr/bPmrH6lA6ZYvmNLe00tWJptny/LWfDc+T8&#10;zffemvc/3qv2HIc3tToNKeC/uEtpfLtt33bh2b5f9+nJeRaVqTxXMFzDd27bG2Sr/wDEVyT3mxv9&#10;h66vUrZtS8F2mq/fuLNvKZ/70X8FXCMveMako+6etaD8WrPR9EiZbOeZ5fk+0OyOif7Gz+9WxpXx&#10;agv7pGnudSSLd9y3ZIkr560TxJPo7PtVbm3l/wBfbyrvR69D8MWGh+KrpItP1BtKvW/5cbv50b/c&#10;eoqUucIy9l7x9EQ+JNPmtbe8V9U+zv8AI7pP91v9uuo0fxVpGxP3+pf9/a8R0S81zwHdPbX2nNNa&#10;Ov735d6Oldtpumwa3B9s0Gff/esXb51ryqmG5YnfHExnI9YttV0W5/5iGoJ/21rThTT5v9Vq9z/3&#10;9rymwmlRvKnXyZV/geugtrnZ96Va8epGUD0oyiehw2C/eXU7mrqW0v8ADqbVwUN+sP3Zau23iGVP&#10;m8/eif36x5TU7CaG5/6CFZmpQ3ifN9ul/wC+q5//AIS1XfbLt/36im8SWc37pbnyf99fkq4xHKRF&#10;qsNy8v8Ax+Ns/wCuv/2dZ8PhW81VHl89vKX7zvW7ou7V9YtdPXU4JvN/5923fJV3xJr1rptvK0Ct&#10;NFA3lbIYvuPRKPP7gU6nspcxn6C8Xgm1vZ/Kl+0SqifaJl+5/wAArl5rmDxDf/NfXdzL/E/lfIv/&#10;AI/WtpWpL4h3wLYs9o/3vNX5P/Q6Zea34e8K28ttZ7ra4/vovm1jGmd8pXK//CMW2mxeezfJ/wA/&#10;F38n/fNY954h0qwR1g3XL/30+RH/AOB/ern/ABJrEF5L5/26e/lf/n4XZXOPeb3/ALlXGHP8JnKf&#10;J8R0d/4nuZl+VlhT+5D8lYk1+zv96qtzN8v3qrw/PXvUqHJE8WrU55cxdSbf81D3Oyq7/JVR3aun&#10;kMDTttV+x3UU/lRTbH37JV+Rq3f+FkagnyqttCn9xIq4d5lT7zVVe53o/wA3+wqVfsuccpRgepWf&#10;ipb+wf7Nuhu/vzui/JUSa3BCz7rnzn/imf8Ag/3K8y/tiKzV1Vm/2nrHvPEjO3+wv3UolS5ImMZ8&#10;0j1DUvEi3Lfe3xf7dc/eXls9cI+vNVf+2JZv/i68qpltLFfxYnpU8bVw/wDCOrub+JP+WrVmfaVd&#10;t235KykmZ/mX59n3qtQ7ailkuCpe9KJtLOMXP3eYvJMzrtX5P9updi/xNvquj/JW14f8Ia54pn8v&#10;SNKub9v+mUXyf9916fuUY8sPdiedLnnL3veKHnfwUx3avb/C37J+valsk1q+ttKhb70UP72X/wCJ&#10;r27wX8EvCngZ0mt9P+13w/5e7v8AeP8Ah/CteZVzCjDb3jrp4apI+cfhx+z74g8ayxXN9E+j6V97&#10;zZ0+eVf9lK+q/BXgDR/AelrZ6TarCMfPK3Msv+81dMBTicV4FfF1cR8R6VOhGkFLRRXIdIUUUUAF&#10;FFFABRRRQAUUUUAFFFFABRRRQAUUUUAFFFFABRRRQAUUUUAFFFFABRRRQAUUUUAFFFFABRRRQAUU&#10;UUAFMdMin0hoA8L+Lv7KfhH4lJNeWltHoWuN8wvrVPlb/eT7pr5N+In7JXj7wJHLcwaf/wAJDYJ/&#10;y10z5n/79fer9I1wQcUoH4162GzbE4T3fiiebWwFHEe8fjZc7oZXgnVoZU+Rkdfu1F9jbZX6ifFb&#10;9nfwd8W7eRtU09LbVNuE1O1XZMv+9/f/AOBV8dfEH9jjx94GuZZdGtv+En0pfuy2nyS/8Di+9/3x&#10;ur7DCZvhsR8fuyPn6+Ar0fg94+eHs50qLesP+/W/4n0fXvDbeVq+kXumu/8Az92rRb/++q5qZ1f7&#10;y178IwnHmR486k4S1HzXLVSe5ldv4tlO2M6fKtZ7zSo/zVMomsavObFgltcsn2m5a2iX/Y316X4e&#10;8Q6UkTxRf8g+yi+bzl+T/gdeOWztcvt3bP7zv/BU02qs8SWcG5Ldf/Ir/wB+o5eQJe8dBrepRXN/&#10;LLbQLbWn8KJVSG8lhlRlZv8AYdKZpWm31+n7qznf/b210dh4VgR0/tOdYU3fMiN92sfZl+1jH3T3&#10;j4P/ABRa80i00/XP9MtH3xedL87xf7dei3Om2elalL5H+h3CNv3o3yN/trXzbYPbWEEVpplzBcpE&#10;3zP5qpsr1qbxJLrejS+U3+l6aybX/voyfOn+7u31zVafLL3Qpy5viPXtK1tZovIvPIuf9/79W5tE&#10;trmLdA0tt/4+leDf8Jh9jRGlnidG/wCXSVvni/2K29B8Zs7brPU/JRPnlilb7n/xVebUoHfTqSPS&#10;HsL5H/cSxzJ/vbH/AO+GqpeXl9ZxbWtp0X+/teuas/ivBctta1+/8n2h2+7/AMArrdE1uK8d/N1O&#10;dH/h/g/+xry61KNKPNI9SjVqVZcpivrbb/mq3YWGoa3LttoG2f33+5WxbaxFeTusttE7r/sq71qp&#10;ry+fFB5sSO/8ETfPsrP2Y/aSOt8DaHZ+ConaWdbnVbr5N6L/AKquc8f2dnZxS6rP8jytsXyWdPNr&#10;lYdevofEz3N9ctbWkDbFi3fI3+5WrqXiGx8W2X2HUP3LxSu8Fwn8P/AKI0pQfMRKXOY+q+JJbDRr&#10;eC2bZ9oXezp/Av8Acrirm5rpb+wg+weWt9BM6f6r+CuH1WG+RH2qrp/fRleuz6tGfxBGvKMfdK9z&#10;f/PRDc7/AJqwpnlR/mVt9SpMyV2UqEYGMq8pm3Nc7321YhdUWsSG58n5mqK61VtlbcpHMat5qSpW&#10;Pea39/b8/wDuVj3Oqqi/N8//AAKuf1LxD88Sr8ldNOnGcjmqVJQibs2tsib221VTxCyQeb/e+7XG&#10;arrErxbVaqj37+Ui7q6/Zwh7xzc8p+6dRN4hb+Kqr6xvf5fnq14P+F/jP4hTpHofh+9vEb/lt5Wy&#10;L/v6/wAte/eBv2Etbv0il8T65DpSfxWlivmv/wB9fd/9Crza+KwuH+KR2U6Fer8MT53S83v81bej&#10;6PqWvXCRafp93fyt/BaQNL/6DX3P4Q/ZT+HnhWKItow1edB/rdRbzd3/AAH7teradpNnpFukFjaQ&#10;2kK9Et41RfyrxK+c0/8Al1A9Knl8vtyPh7wr+zP4+1tVaTTU0q3b+K9l2/8Ajn3q9W8Nfscwxsku&#10;t6/LMP4oLKDb/wCPt/8AE19NUhNeNUzGvU6nfHCUoHnXh/4D+CPDTCWHRYrmVBnzb0+cf/Hvlrv7&#10;e2htoRHDGsUa/dVF21NxTq86VScviZ1xhGPwjKdiloqTQKKKKACiiigAooooAKKKKACiiigAoooo&#10;AKKKKACiiigAooooAKKKKACiiigAooooAKKKKACiiigAooooAKKKKACiiigAooooAKKKKACiiigA&#10;pNopaKAMrXNA03xJp01hqllBqFlKu14J4w6tXyx8Wf2DNG1xZ7/wTeHQ70/N9gnJe1b/AHW+8n/j&#10;1fXKjHekK114bGV8JLmpSOOthqWIjapE/IDx98LPE/ws1b7F4i0qfTW/hm+/DL/uP92uXdIrn5ZK&#10;/ZLxB4Y0vxXpkun6xY2+pWMv3oLiPehr5P8Ai1+wHp+oiXUPAd9/Ztwzb/7MvnZ7f/gL/eX/AIFv&#10;r7XB8QUa3uYr3ZHzGJyepS9+h7x8Lvpvk/NEzbP9j5KX+2J7P5lil/4HPXX+Mvh34n+Geqf2f4i0&#10;i506Xd8jyr+6l/3H+61YE0Mdym6vpVOFSHPBnj8jUuWYyz8T214228a7h+X7/ns9Uv7Slm3qjMkT&#10;/dTdTn0dHbctNTSmSspcx0xjEsQvvXdXW+G/FWoaJbyxQT/unXZsf+CuatrCXdW1Z2fybWb+KuaU&#10;TqLdrM27d993rahdk/3qpWaRIn3q0IZlT7q1xyiaxkaFt5r/AHmrubPxDFptlbwbvtNxF/tfIlef&#10;JMz/AHqvQzbK5pQNj0CbxPczfKtzsi2fNsXZvottSlhfcstcTDc7P4qt/wBq7E+9XHKlzm0Zcp6A&#10;ni2X/l+dZkX++u96iufFqzO+1vszv/so6V5++sVRm1iumnQIlI7C/wDE947/AOti/wCALWb/AMJD&#10;c793/fVcu+pL/eqH7f8A3XrvjA5PdOu/tKJ33fvYX/2GqF9S+/u2v/v1yr6k1V31KV3VF3O7/dRK&#10;OWxXN2Olm1VUrE1DXv8Aar0Xwb+zR8QPHcazf2eui2bf8t9WZovk/wBlNm6vc/CH7D3hmx8qfxFq&#10;d3rVxj5oov3EX/xX6159XMMNh/tHTTw1eqfFT3k95L5USNM7fdRF3vXdeE/2a/iL4+ZJ7bQZbC0/&#10;huNQbyE/8e+f/wAcr9CvCfww8J+CI4xoegWWmlR/rUiy/wD323zV1O0euK8mrns/+XUTvjlsf+Xk&#10;j478IfsBbkSXxV4lbf8AxW+lR/8As7f/ABFe5+Dv2Z/h34IaOWz8OW1zdJ0ur8faH/Nq9V/Gj8a8&#10;WrjsTW+OZ6VPDUqXwxGJDHGgRVVVX+Faloorh3OkKKKKACiiigAooooAKKKKACiiigAooooAKKKK&#10;ACiiigAooooAKKKKACiiigAooooAKKKKACiiigAooooAKKKKACiiigAooooAKKKKACiiigAooooA&#10;KKKKACiiigAooooAKKKKACiiigApKWigDH13w1pnifT5bLV9Pt9RtJPvQ3Uaup/Cvm74jfsJeGte&#10;8658KXknh+7b5vIl/eW5/wDZlr6nGfWgA11UMVXw8ualKxzVKFKr8cT8tfiB+zX4++HLPLe6LLeW&#10;KfN9r08efF/479z/AIHXmGyVH21+y5RWHNef+M/gV4G8fK51bQLV7h/+XqBPKl/77WvoqGfz/wCX&#10;8TyquWL/AJdH5Wp5u+tC23bK+1/Ev7BuiXRaXw/r13YP/wA8r1FnT/x3ZXmmsfsU+PNM3fYZNO1V&#10;V/55T+U//j1e3DNcHVWsjzZYSvD7J4DDvSrUM1epS/sy/Em0/wBZ4WuJP+uNxE//ALPRF+zh8RX/&#10;AOZTu/8Agbxf/F1X1vD/AM5l7Kr/ACnnCTVKly1eoQ/sz/Eh/u+FZP8Agd1bp/7PV+2/ZZ+I8zbW&#10;0OOIf9NbyL/4qsvreF/nL9nX/lPJvtDf3aheaWvcof2PPiBM2W/s2H/euc/+yVq2v7EfiqUf6Tre&#10;lxf7nmt/7LWf13Bx+2X7DE/ynzg9zLUTu1fWem/sK/Orah4pLr/Elva//FNXYaV+xZ4HtGR7y61b&#10;UWxnZJOqJ/46uf8Ax6olm+EhsVHBYmZ8M/NXQeG/APiPxfKsejaNe3+7+OKBtn/fdfoR4f8AgJ4C&#10;8MhTZ+GbF5U+7Ldxee//AI9Xd29nBZxCKCJYY0+6irtWvNq52v8Al1A7KWWy+3I+L/BH7FHiDU5Y&#10;p/Et9Do9r95obdvNmP8A7KtfSPw/+BPhD4cRq2m6THLeqP8Aj9uv3s34Z+7/AMBr0j8aXB9a8Kvj&#10;6+I+OR6tLCU6XwoMUtFFcJ2BRRRQAUmKWigAooooAKKKKACiiigAooooAKKKKACiiigAooooAKKK&#10;KACiiigAooooAKKKKACiiigAooooAKKKKACiiigAooooAKKKKACiiigAooooAKKKKACiiigAoooo&#10;AKKKKACiiigAooooAKKKKACiiigAooooAKKKKSAQ9KF6UUUMBaQ9KKKIiY2iiitDMKB1oooAd60t&#10;FFQaBRRRSYIQUtFFCGFFFFSAUUUVY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BsbQ8H0OAAAOPwAADgAAAAAAAAAAAAAAAAA8AgAAZHJzL2Uyb0RvYy54bWxQSwECLQAUAAYA&#10;CAAAACEAWGCzG7oAAAAiAQAAGQAAAAAAAAAAAAAAAADlEAAAZHJzL19yZWxzL2Uyb0RvYy54bWwu&#10;cmVsc1BLAQItABQABgAIAAAAIQAvVSZW4QAAAAoBAAAPAAAAAAAAAAAAAAAAANYRAABkcnMvZG93&#10;bnJldi54bWxQSwECLQAKAAAAAAAAACEAz1vWFZesAQCXrAEAFQAAAAAAAAAAAAAAAADkEgAAZHJz&#10;L21lZGlhL2ltYWdlMS5qcGVnUEsFBgAAAAAGAAYAfQEAAK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3935;top:322;width:4553;height: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qYXPFAAAA2wAAAA8AAABkcnMvZG93bnJldi54bWxEj0+LwjAUxO+C3yE8wZumiivSNYr4D1m8&#10;qLusx2fzbKvNS2myWr/9RhA8DjPzG2Y8rU0hblS53LKCXjcCQZxYnXOq4Puw6oxAOI+ssbBMCh7k&#10;YDppNsYYa3vnHd32PhUBwi5GBZn3ZSylSzIy6Lq2JA7e2VYGfZBVKnWF9wA3hexH0VAazDksZFjS&#10;PKPkuv8zClajzcfu8nXa/s4fx2h5/VnbRb1Wqt2qZ58gPNX+HX61N1rBYADPL+EH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mFzxQAAANsAAAAPAAAAAAAAAAAAAAAA&#10;AJ8CAABkcnMvZG93bnJldi54bWxQSwUGAAAAAAQABAD3AAAAkQMAAAAA&#10;">
                  <v:imagedata r:id="rId15" o:title=""/>
                </v:shape>
                <v:shape id="AutoShape 19" o:spid="_x0000_s1028" style="position:absolute;left:3797;top:186;width:4941;height:3726;visibility:visible;mso-wrap-style:square;v-text-anchor:top" coordsize="494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6ucYA&#10;AADbAAAADwAAAGRycy9kb3ducmV2LnhtbESPQWvCQBSE7wX/w/KE3ppNU6uSuooGxBY9tOrF2yP7&#10;TKLZtyG7xvTfdwuFHoeZ+YaZLXpTi45aV1lW8BzFIIhzqysuFBwP66cpCOeRNdaWScE3OVjMBw8z&#10;TLW98xd1e1+IAGGXooLS+yaV0uUlGXSRbYiDd7atQR9kW0jd4j3ATS2TOB5LgxWHhRIbykrKr/ub&#10;UXCdbPLDNLnEL9nu8+N00ZNzstoq9Tjsl28gPPX+P/zXftcKRq/w+yX8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6ucYAAADbAAAADwAAAAAAAAAAAAAAAACYAgAAZHJz&#10;L2Rvd25yZXYueG1sUEsFBgAAAAAEAAQA9QAAAIsDAAAAAA==&#10;" path="m894,1626r-15,-37l864,1551r-21,24l210,1014r-3,3l204,1019r376,681l552,1715r66,45l616,1710r-1,-30l587,1696,224,1037r613,544l816,1605r78,21m1097,3317r-81,-8l1028,3338,,3718r3,8l1031,3346r11,30l1081,3334r16,-17m1097,2303r-81,2l1031,2333,68,2839r4,8l1035,2341r15,27l1080,2328r17,-25m1715,1895r-8,-4l1643,1859r,32l70,1891r,8l1643,1899r,32l1707,1899r8,-4m1721,509r-16,-18l1667,449r-12,29l1036,233r-3,8l1652,486r-12,29l1721,509m3431,r-78,22l3374,46,2603,742r6,6l3380,52r22,23l3416,38,3431,t959,209l4387,201,3289,647r-13,-29l3223,678r81,6l3294,659r-2,-4l4390,209t343,2699l3982,2783r,-2l3987,2752r-78,24l3975,2823r5,-31l4732,2916r1,-8m4941,1220r-8,-5l4358,2037r-26,-18l4320,2098r71,-38l4380,2052r-15,-10l4941,1220e" fillcolor="red" stroked="f">
                  <v:path arrowok="t" o:connecttype="custom" o:connectlocs="879,1775;843,1761;207,1203;580,1886;618,1946;615,1866;224,1223;816,1791;1097,3503;1028,3524;3,3912;1042,3562;1097,3503;1016,2491;68,3025;1035,2527;1080,2514;1715,2081;1643,2045;70,2077;1643,2085;1707,2085;1721,695;1667,635;1036,419;1652,672;1721,695;3353,208;2603,928;3380,238;3416,224;4390,395;3289,833;3223,864;3294,845;4390,395;3982,2969;3987,2938;3975,3009;4732,3102;4941,1406;4358,2223;4320,2284;4380,2238;4941,1406" o:connectangles="0,0,0,0,0,0,0,0,0,0,0,0,0,0,0,0,0,0,0,0,0,0,0,0,0,0,0,0,0,0,0,0,0,0,0,0,0,0,0,0,0,0,0,0,0"/>
                </v:shape>
                <w10:wrap anchorx="page"/>
              </v:group>
            </w:pict>
          </mc:Fallback>
        </mc:AlternateContent>
      </w:r>
      <w:r w:rsidR="001A45F3">
        <w:rPr>
          <w:rFonts w:ascii="Arial" w:hAnsi="Arial"/>
          <w:b/>
          <w:sz w:val="19"/>
        </w:rPr>
        <w:t>Núcleo</w:t>
      </w:r>
    </w:p>
    <w:p w:rsidR="00345F8D" w:rsidRDefault="001A45F3">
      <w:pPr>
        <w:spacing w:before="11"/>
        <w:ind w:left="2481"/>
        <w:jc w:val="center"/>
        <w:rPr>
          <w:rFonts w:ascii="Arial"/>
          <w:sz w:val="19"/>
        </w:rPr>
      </w:pPr>
      <w:r>
        <w:rPr>
          <w:rFonts w:ascii="Arial"/>
          <w:sz w:val="19"/>
        </w:rPr>
        <w:t>Control de todas las</w:t>
      </w:r>
    </w:p>
    <w:p w:rsidR="00345F8D" w:rsidRDefault="001A45F3">
      <w:pPr>
        <w:pStyle w:val="Ttulo2"/>
        <w:spacing w:before="90"/>
        <w:ind w:left="268"/>
        <w:rPr>
          <w:u w:val="none"/>
        </w:rPr>
      </w:pPr>
      <w:r>
        <w:rPr>
          <w:b w:val="0"/>
          <w:u w:val="none"/>
        </w:rPr>
        <w:br w:type="column"/>
      </w:r>
      <w:r>
        <w:rPr>
          <w:u w:val="thick"/>
        </w:rPr>
        <w:lastRenderedPageBreak/>
        <w:t>CÉLULA ANIMAL</w:t>
      </w:r>
    </w:p>
    <w:p w:rsidR="00345F8D" w:rsidRDefault="001A45F3">
      <w:pPr>
        <w:spacing w:before="204"/>
        <w:ind w:left="1607"/>
        <w:jc w:val="center"/>
        <w:rPr>
          <w:rFonts w:ascii="Arial"/>
          <w:b/>
          <w:sz w:val="19"/>
        </w:rPr>
      </w:pPr>
      <w:r>
        <w:rPr>
          <w:rFonts w:ascii="Arial"/>
          <w:b/>
          <w:sz w:val="19"/>
        </w:rPr>
        <w:t>Nucleolo</w:t>
      </w:r>
    </w:p>
    <w:p w:rsidR="00345F8D" w:rsidRDefault="001A45F3">
      <w:pPr>
        <w:spacing w:before="10"/>
        <w:ind w:left="1603"/>
        <w:jc w:val="center"/>
        <w:rPr>
          <w:rFonts w:ascii="Arial" w:hAnsi="Arial"/>
          <w:sz w:val="19"/>
        </w:rPr>
      </w:pPr>
      <w:r>
        <w:rPr>
          <w:rFonts w:ascii="Arial" w:hAnsi="Arial"/>
          <w:sz w:val="19"/>
        </w:rPr>
        <w:t>Síntesis de ribosomas</w:t>
      </w:r>
    </w:p>
    <w:p w:rsidR="00345F8D" w:rsidRDefault="001A45F3">
      <w:pPr>
        <w:pStyle w:val="Textoindependiente"/>
        <w:rPr>
          <w:rFonts w:ascii="Arial"/>
          <w:sz w:val="20"/>
        </w:rPr>
      </w:pPr>
      <w:r>
        <w:br w:type="column"/>
      </w:r>
    </w:p>
    <w:p w:rsidR="00345F8D" w:rsidRDefault="00345F8D">
      <w:pPr>
        <w:pStyle w:val="Textoindependiente"/>
        <w:rPr>
          <w:rFonts w:ascii="Arial"/>
          <w:sz w:val="20"/>
        </w:rPr>
      </w:pPr>
    </w:p>
    <w:p w:rsidR="00345F8D" w:rsidRDefault="00345F8D">
      <w:pPr>
        <w:pStyle w:val="Textoindependiente"/>
        <w:rPr>
          <w:rFonts w:ascii="Arial"/>
          <w:sz w:val="20"/>
        </w:rPr>
      </w:pPr>
    </w:p>
    <w:p w:rsidR="00345F8D" w:rsidRDefault="00345F8D">
      <w:pPr>
        <w:pStyle w:val="Textoindependiente"/>
        <w:rPr>
          <w:rFonts w:ascii="Arial"/>
          <w:sz w:val="20"/>
        </w:rPr>
      </w:pPr>
    </w:p>
    <w:p w:rsidR="00345F8D" w:rsidRDefault="00345F8D">
      <w:pPr>
        <w:pStyle w:val="Textoindependiente"/>
        <w:spacing w:before="3"/>
        <w:rPr>
          <w:rFonts w:ascii="Arial"/>
          <w:sz w:val="16"/>
        </w:rPr>
      </w:pPr>
    </w:p>
    <w:p w:rsidR="00345F8D" w:rsidRDefault="001A45F3">
      <w:pPr>
        <w:ind w:left="140"/>
        <w:rPr>
          <w:rFonts w:ascii="Arial"/>
          <w:b/>
          <w:sz w:val="19"/>
        </w:rPr>
      </w:pPr>
      <w:r>
        <w:rPr>
          <w:rFonts w:ascii="Arial"/>
          <w:b/>
          <w:sz w:val="19"/>
        </w:rPr>
        <w:t>Ribosoma</w:t>
      </w:r>
    </w:p>
    <w:p w:rsidR="00345F8D" w:rsidRDefault="00345F8D">
      <w:pPr>
        <w:rPr>
          <w:rFonts w:ascii="Arial"/>
          <w:sz w:val="19"/>
        </w:rPr>
        <w:sectPr w:rsidR="00345F8D">
          <w:type w:val="continuous"/>
          <w:pgSz w:w="12240" w:h="15840"/>
          <w:pgMar w:top="1200" w:right="520" w:bottom="1200" w:left="580" w:header="720" w:footer="720" w:gutter="0"/>
          <w:cols w:num="3" w:space="720" w:equalWidth="0">
            <w:col w:w="4203" w:space="40"/>
            <w:col w:w="3506" w:space="39"/>
            <w:col w:w="3352"/>
          </w:cols>
        </w:sectPr>
      </w:pPr>
    </w:p>
    <w:p w:rsidR="00345F8D" w:rsidRDefault="001A45F3">
      <w:pPr>
        <w:spacing w:before="6"/>
        <w:ind w:left="2471"/>
        <w:rPr>
          <w:rFonts w:ascii="Arial"/>
          <w:sz w:val="19"/>
        </w:rPr>
      </w:pPr>
      <w:r>
        <w:rPr>
          <w:rFonts w:ascii="Arial"/>
          <w:sz w:val="19"/>
        </w:rPr>
        <w:lastRenderedPageBreak/>
        <w:t>actividades celulares</w:t>
      </w:r>
    </w:p>
    <w:p w:rsidR="00345F8D" w:rsidRDefault="00345F8D">
      <w:pPr>
        <w:pStyle w:val="Textoindependiente"/>
        <w:rPr>
          <w:rFonts w:ascii="Arial"/>
          <w:sz w:val="18"/>
        </w:rPr>
      </w:pPr>
    </w:p>
    <w:p w:rsidR="00345F8D" w:rsidRDefault="001A45F3">
      <w:pPr>
        <w:spacing w:before="1"/>
        <w:ind w:left="2306"/>
        <w:rPr>
          <w:rFonts w:ascii="Arial" w:hAnsi="Arial"/>
          <w:b/>
          <w:sz w:val="19"/>
        </w:rPr>
      </w:pPr>
      <w:r>
        <w:rPr>
          <w:rFonts w:ascii="Arial" w:hAnsi="Arial"/>
          <w:b/>
          <w:sz w:val="19"/>
        </w:rPr>
        <w:t>Centríolos</w:t>
      </w:r>
    </w:p>
    <w:p w:rsidR="00345F8D" w:rsidRDefault="001A45F3">
      <w:pPr>
        <w:spacing w:before="10" w:line="252" w:lineRule="auto"/>
        <w:ind w:left="2096" w:right="852" w:firstLine="165"/>
        <w:rPr>
          <w:rFonts w:ascii="Arial"/>
          <w:sz w:val="19"/>
        </w:rPr>
      </w:pPr>
      <w:r>
        <w:rPr>
          <w:rFonts w:ascii="Arial"/>
          <w:sz w:val="19"/>
        </w:rPr>
        <w:t>Movimiento de</w:t>
      </w:r>
      <w:r>
        <w:rPr>
          <w:rFonts w:ascii="Arial"/>
          <w:spacing w:val="4"/>
          <w:sz w:val="19"/>
        </w:rPr>
        <w:t xml:space="preserve"> </w:t>
      </w:r>
      <w:r>
        <w:rPr>
          <w:rFonts w:ascii="Arial"/>
          <w:sz w:val="19"/>
        </w:rPr>
        <w:t>cromosomas</w:t>
      </w:r>
    </w:p>
    <w:p w:rsidR="00345F8D" w:rsidRDefault="00345F8D">
      <w:pPr>
        <w:pStyle w:val="Textoindependiente"/>
        <w:spacing w:before="9"/>
        <w:rPr>
          <w:rFonts w:ascii="Arial"/>
          <w:sz w:val="28"/>
        </w:rPr>
      </w:pPr>
    </w:p>
    <w:p w:rsidR="00345F8D" w:rsidRDefault="001A45F3">
      <w:pPr>
        <w:spacing w:line="252" w:lineRule="auto"/>
        <w:ind w:left="1237" w:right="831"/>
        <w:jc w:val="center"/>
        <w:rPr>
          <w:rFonts w:ascii="Arial" w:hAnsi="Arial"/>
          <w:b/>
          <w:sz w:val="19"/>
        </w:rPr>
      </w:pPr>
      <w:r>
        <w:rPr>
          <w:rFonts w:ascii="Arial" w:hAnsi="Arial"/>
          <w:b/>
          <w:sz w:val="19"/>
        </w:rPr>
        <w:t>Retículo endoplasmico rugoso</w:t>
      </w:r>
    </w:p>
    <w:p w:rsidR="00345F8D" w:rsidRDefault="001A45F3">
      <w:pPr>
        <w:spacing w:line="218" w:lineRule="exact"/>
        <w:ind w:left="1237" w:right="834"/>
        <w:jc w:val="center"/>
        <w:rPr>
          <w:rFonts w:ascii="Arial" w:hAnsi="Arial"/>
          <w:sz w:val="19"/>
        </w:rPr>
      </w:pPr>
      <w:r>
        <w:rPr>
          <w:rFonts w:ascii="Arial" w:hAnsi="Arial"/>
          <w:sz w:val="19"/>
        </w:rPr>
        <w:t>Síntesis de proteínas</w:t>
      </w:r>
    </w:p>
    <w:p w:rsidR="00345F8D" w:rsidRDefault="001A45F3">
      <w:pPr>
        <w:spacing w:before="163" w:line="252" w:lineRule="auto"/>
        <w:ind w:left="1167" w:right="901"/>
        <w:jc w:val="center"/>
        <w:rPr>
          <w:rFonts w:ascii="Arial" w:hAnsi="Arial"/>
          <w:b/>
          <w:sz w:val="19"/>
        </w:rPr>
      </w:pPr>
      <w:r>
        <w:rPr>
          <w:rFonts w:ascii="Arial" w:hAnsi="Arial"/>
          <w:b/>
          <w:sz w:val="19"/>
        </w:rPr>
        <w:t>Retículo endoplasmico liso</w:t>
      </w:r>
    </w:p>
    <w:p w:rsidR="00345F8D" w:rsidRDefault="001A45F3">
      <w:pPr>
        <w:spacing w:line="218" w:lineRule="exact"/>
        <w:ind w:left="1218" w:right="901"/>
        <w:jc w:val="center"/>
        <w:rPr>
          <w:rFonts w:ascii="Arial" w:hAnsi="Arial"/>
          <w:sz w:val="19"/>
        </w:rPr>
      </w:pPr>
      <w:r>
        <w:rPr>
          <w:rFonts w:ascii="Arial" w:hAnsi="Arial"/>
          <w:sz w:val="19"/>
        </w:rPr>
        <w:t>Síntesis de lípidos</w:t>
      </w:r>
    </w:p>
    <w:p w:rsidR="00345F8D" w:rsidRDefault="00345F8D">
      <w:pPr>
        <w:pStyle w:val="Textoindependiente"/>
        <w:spacing w:before="4"/>
        <w:rPr>
          <w:rFonts w:ascii="Arial"/>
        </w:rPr>
      </w:pPr>
    </w:p>
    <w:p w:rsidR="00345F8D" w:rsidRDefault="001A45F3">
      <w:pPr>
        <w:spacing w:line="252" w:lineRule="auto"/>
        <w:ind w:left="1948" w:right="797" w:firstLine="1"/>
        <w:jc w:val="center"/>
        <w:rPr>
          <w:rFonts w:ascii="Arial"/>
          <w:sz w:val="19"/>
        </w:rPr>
      </w:pPr>
      <w:r>
        <w:rPr>
          <w:rFonts w:ascii="Arial"/>
          <w:b/>
          <w:sz w:val="19"/>
        </w:rPr>
        <w:t xml:space="preserve">Citoesqueleto </w:t>
      </w:r>
      <w:r>
        <w:rPr>
          <w:rFonts w:ascii="Arial"/>
          <w:sz w:val="19"/>
        </w:rPr>
        <w:t>Conserva la forma Movimiento</w:t>
      </w:r>
    </w:p>
    <w:p w:rsidR="00345F8D" w:rsidRDefault="001A45F3">
      <w:pPr>
        <w:spacing w:line="218" w:lineRule="exact"/>
        <w:ind w:left="1168" w:right="22"/>
        <w:jc w:val="center"/>
        <w:rPr>
          <w:rFonts w:ascii="Arial" w:hAnsi="Arial"/>
          <w:sz w:val="19"/>
        </w:rPr>
      </w:pPr>
      <w:r>
        <w:rPr>
          <w:rFonts w:ascii="Arial" w:hAnsi="Arial"/>
          <w:sz w:val="19"/>
        </w:rPr>
        <w:t>Ubicación de organelos</w:t>
      </w:r>
    </w:p>
    <w:p w:rsidR="00345F8D" w:rsidRDefault="001A45F3">
      <w:pPr>
        <w:spacing w:before="167"/>
        <w:ind w:left="2626" w:right="22"/>
        <w:jc w:val="center"/>
        <w:rPr>
          <w:rFonts w:ascii="Arial"/>
          <w:b/>
          <w:sz w:val="19"/>
        </w:rPr>
      </w:pPr>
      <w:r>
        <w:rPr>
          <w:rFonts w:ascii="Arial"/>
          <w:b/>
          <w:sz w:val="19"/>
        </w:rPr>
        <w:t>Mitocondria</w:t>
      </w:r>
    </w:p>
    <w:p w:rsidR="00345F8D" w:rsidRDefault="001A45F3">
      <w:pPr>
        <w:spacing w:before="11"/>
        <w:ind w:left="2627" w:right="22"/>
        <w:jc w:val="center"/>
        <w:rPr>
          <w:rFonts w:ascii="Arial" w:hAnsi="Arial"/>
          <w:sz w:val="19"/>
        </w:rPr>
      </w:pPr>
      <w:r>
        <w:rPr>
          <w:rFonts w:ascii="Arial" w:hAnsi="Arial"/>
          <w:sz w:val="19"/>
        </w:rPr>
        <w:t>Producción de ATP</w:t>
      </w:r>
    </w:p>
    <w:p w:rsidR="00345F8D" w:rsidRDefault="001A45F3">
      <w:pPr>
        <w:spacing w:before="11"/>
        <w:ind w:left="2966"/>
        <w:rPr>
          <w:rFonts w:ascii="Arial" w:hAnsi="Arial"/>
          <w:sz w:val="19"/>
        </w:rPr>
      </w:pPr>
      <w:r>
        <w:br w:type="column"/>
      </w:r>
      <w:r>
        <w:rPr>
          <w:rFonts w:ascii="Arial" w:hAnsi="Arial"/>
          <w:sz w:val="19"/>
        </w:rPr>
        <w:lastRenderedPageBreak/>
        <w:t>Síntesis de</w:t>
      </w:r>
      <w:r>
        <w:rPr>
          <w:rFonts w:ascii="Arial" w:hAnsi="Arial"/>
          <w:spacing w:val="28"/>
          <w:sz w:val="19"/>
        </w:rPr>
        <w:t xml:space="preserve"> </w:t>
      </w:r>
      <w:r>
        <w:rPr>
          <w:rFonts w:ascii="Arial" w:hAnsi="Arial"/>
          <w:sz w:val="19"/>
        </w:rPr>
        <w:t>proteínas</w:t>
      </w:r>
    </w:p>
    <w:p w:rsidR="00345F8D" w:rsidRDefault="00345F8D">
      <w:pPr>
        <w:pStyle w:val="Textoindependiente"/>
        <w:rPr>
          <w:rFonts w:ascii="Arial"/>
          <w:sz w:val="20"/>
        </w:rPr>
      </w:pPr>
    </w:p>
    <w:p w:rsidR="00345F8D" w:rsidRDefault="00345F8D">
      <w:pPr>
        <w:pStyle w:val="Textoindependiente"/>
        <w:rPr>
          <w:rFonts w:ascii="Arial"/>
          <w:sz w:val="18"/>
        </w:rPr>
      </w:pPr>
    </w:p>
    <w:p w:rsidR="00345F8D" w:rsidRDefault="001A45F3">
      <w:pPr>
        <w:spacing w:line="252" w:lineRule="auto"/>
        <w:ind w:left="3690" w:right="1800" w:firstLine="1"/>
        <w:jc w:val="both"/>
        <w:rPr>
          <w:rFonts w:ascii="Arial" w:hAnsi="Arial"/>
          <w:sz w:val="19"/>
        </w:rPr>
      </w:pPr>
      <w:r>
        <w:rPr>
          <w:rFonts w:ascii="Arial" w:hAnsi="Arial"/>
          <w:b/>
          <w:sz w:val="19"/>
        </w:rPr>
        <w:t xml:space="preserve">Peroxisoma </w:t>
      </w:r>
      <w:r>
        <w:rPr>
          <w:rFonts w:ascii="Arial" w:hAnsi="Arial"/>
          <w:sz w:val="19"/>
        </w:rPr>
        <w:t>Degradación de</w:t>
      </w:r>
      <w:r>
        <w:rPr>
          <w:rFonts w:ascii="Arial" w:hAnsi="Arial"/>
          <w:spacing w:val="17"/>
          <w:sz w:val="19"/>
        </w:rPr>
        <w:t xml:space="preserve"> </w:t>
      </w:r>
      <w:r>
        <w:rPr>
          <w:rFonts w:ascii="Arial" w:hAnsi="Arial"/>
          <w:sz w:val="19"/>
        </w:rPr>
        <w:t>peróxidos</w:t>
      </w:r>
    </w:p>
    <w:p w:rsidR="00345F8D" w:rsidRDefault="00345F8D">
      <w:pPr>
        <w:pStyle w:val="Textoindependiente"/>
        <w:rPr>
          <w:rFonts w:ascii="Arial"/>
          <w:sz w:val="20"/>
        </w:rPr>
      </w:pPr>
    </w:p>
    <w:p w:rsidR="00345F8D" w:rsidRDefault="00345F8D">
      <w:pPr>
        <w:pStyle w:val="Textoindependiente"/>
        <w:rPr>
          <w:rFonts w:ascii="Arial"/>
          <w:sz w:val="20"/>
        </w:rPr>
      </w:pPr>
    </w:p>
    <w:p w:rsidR="00345F8D" w:rsidRDefault="00345F8D">
      <w:pPr>
        <w:pStyle w:val="Textoindependiente"/>
        <w:spacing w:before="7"/>
        <w:rPr>
          <w:rFonts w:ascii="Arial"/>
          <w:sz w:val="23"/>
        </w:rPr>
      </w:pPr>
    </w:p>
    <w:p w:rsidR="00345F8D" w:rsidRDefault="001A45F3">
      <w:pPr>
        <w:spacing w:line="252" w:lineRule="auto"/>
        <w:ind w:left="3675" w:right="2165" w:hanging="55"/>
        <w:jc w:val="center"/>
        <w:rPr>
          <w:rFonts w:ascii="Arial"/>
          <w:b/>
          <w:sz w:val="19"/>
        </w:rPr>
      </w:pPr>
      <w:r>
        <w:rPr>
          <w:rFonts w:ascii="Arial"/>
          <w:b/>
          <w:sz w:val="19"/>
        </w:rPr>
        <w:t>Aparato de Golgi</w:t>
      </w:r>
    </w:p>
    <w:p w:rsidR="00345F8D" w:rsidRDefault="001A45F3">
      <w:pPr>
        <w:spacing w:line="252" w:lineRule="auto"/>
        <w:ind w:left="3293" w:right="1778" w:hanging="1"/>
        <w:jc w:val="center"/>
        <w:rPr>
          <w:rFonts w:ascii="Arial" w:hAnsi="Arial"/>
          <w:sz w:val="19"/>
        </w:rPr>
      </w:pPr>
      <w:r>
        <w:rPr>
          <w:rFonts w:ascii="Arial" w:hAnsi="Arial"/>
          <w:sz w:val="19"/>
        </w:rPr>
        <w:t>Modificación empaquetamiento y</w:t>
      </w:r>
      <w:r>
        <w:rPr>
          <w:rFonts w:ascii="Arial" w:hAnsi="Arial"/>
          <w:spacing w:val="3"/>
          <w:sz w:val="19"/>
        </w:rPr>
        <w:t xml:space="preserve"> </w:t>
      </w:r>
      <w:r>
        <w:rPr>
          <w:rFonts w:ascii="Arial" w:hAnsi="Arial"/>
          <w:sz w:val="19"/>
        </w:rPr>
        <w:t>transporte</w:t>
      </w:r>
    </w:p>
    <w:p w:rsidR="00345F8D" w:rsidRDefault="001A45F3">
      <w:pPr>
        <w:spacing w:line="218" w:lineRule="exact"/>
        <w:ind w:left="3236" w:right="1724"/>
        <w:jc w:val="center"/>
        <w:rPr>
          <w:rFonts w:ascii="Arial" w:hAnsi="Arial"/>
          <w:sz w:val="19"/>
        </w:rPr>
      </w:pPr>
      <w:r>
        <w:rPr>
          <w:rFonts w:ascii="Arial" w:hAnsi="Arial"/>
          <w:sz w:val="19"/>
        </w:rPr>
        <w:t>de</w:t>
      </w:r>
      <w:r>
        <w:rPr>
          <w:rFonts w:ascii="Arial" w:hAnsi="Arial"/>
          <w:spacing w:val="15"/>
          <w:sz w:val="19"/>
        </w:rPr>
        <w:t xml:space="preserve"> </w:t>
      </w:r>
      <w:r>
        <w:rPr>
          <w:rFonts w:ascii="Arial" w:hAnsi="Arial"/>
          <w:sz w:val="19"/>
        </w:rPr>
        <w:t>proteínas</w:t>
      </w:r>
    </w:p>
    <w:p w:rsidR="00345F8D" w:rsidRDefault="00345F8D">
      <w:pPr>
        <w:pStyle w:val="Textoindependiente"/>
        <w:rPr>
          <w:rFonts w:ascii="Arial"/>
          <w:sz w:val="20"/>
        </w:rPr>
      </w:pPr>
    </w:p>
    <w:p w:rsidR="00345F8D" w:rsidRDefault="001A45F3">
      <w:pPr>
        <w:spacing w:before="167"/>
        <w:ind w:left="3236" w:right="1938"/>
        <w:jc w:val="center"/>
        <w:rPr>
          <w:rFonts w:ascii="Arial"/>
          <w:b/>
          <w:sz w:val="19"/>
        </w:rPr>
      </w:pPr>
      <w:r>
        <w:rPr>
          <w:rFonts w:ascii="Arial"/>
          <w:b/>
          <w:sz w:val="19"/>
        </w:rPr>
        <w:t>Lisosoma</w:t>
      </w:r>
    </w:p>
    <w:p w:rsidR="00345F8D" w:rsidRDefault="001A45F3">
      <w:pPr>
        <w:spacing w:before="10"/>
        <w:ind w:left="3236" w:right="1940"/>
        <w:jc w:val="center"/>
        <w:rPr>
          <w:rFonts w:ascii="Arial" w:hAnsi="Arial"/>
          <w:sz w:val="19"/>
        </w:rPr>
      </w:pPr>
      <w:r>
        <w:rPr>
          <w:rFonts w:ascii="Arial" w:hAnsi="Arial"/>
          <w:sz w:val="19"/>
        </w:rPr>
        <w:t>Digestión celular</w:t>
      </w:r>
    </w:p>
    <w:p w:rsidR="00345F8D" w:rsidRDefault="001A45F3">
      <w:pPr>
        <w:spacing w:before="94"/>
        <w:ind w:left="1237"/>
        <w:rPr>
          <w:rFonts w:ascii="Arial" w:hAnsi="Arial"/>
          <w:b/>
          <w:sz w:val="19"/>
        </w:rPr>
      </w:pPr>
      <w:r>
        <w:rPr>
          <w:rFonts w:ascii="Arial" w:hAnsi="Arial"/>
          <w:b/>
          <w:sz w:val="19"/>
        </w:rPr>
        <w:t>Membrana plasmática</w:t>
      </w:r>
    </w:p>
    <w:p w:rsidR="00345F8D" w:rsidRDefault="001A45F3">
      <w:pPr>
        <w:spacing w:before="11"/>
        <w:ind w:left="1237"/>
        <w:rPr>
          <w:rFonts w:ascii="Arial" w:hAnsi="Arial"/>
          <w:sz w:val="19"/>
        </w:rPr>
      </w:pPr>
      <w:r>
        <w:rPr>
          <w:rFonts w:ascii="Arial" w:hAnsi="Arial"/>
          <w:sz w:val="19"/>
        </w:rPr>
        <w:t>Delimita la célula</w:t>
      </w:r>
    </w:p>
    <w:p w:rsidR="00345F8D" w:rsidRDefault="00345F8D">
      <w:pPr>
        <w:rPr>
          <w:rFonts w:ascii="Arial" w:hAnsi="Arial"/>
          <w:sz w:val="19"/>
        </w:rPr>
        <w:sectPr w:rsidR="00345F8D">
          <w:type w:val="continuous"/>
          <w:pgSz w:w="12240" w:h="15840"/>
          <w:pgMar w:top="1200" w:right="520" w:bottom="1200" w:left="580" w:header="720" w:footer="720" w:gutter="0"/>
          <w:cols w:num="2" w:space="720" w:equalWidth="0">
            <w:col w:w="4326" w:space="193"/>
            <w:col w:w="6621"/>
          </w:cols>
        </w:sectPr>
      </w:pPr>
    </w:p>
    <w:p w:rsidR="00345F8D" w:rsidRDefault="00345F8D">
      <w:pPr>
        <w:pStyle w:val="Textoindependiente"/>
        <w:spacing w:before="3"/>
        <w:rPr>
          <w:rFonts w:ascii="Arial"/>
          <w:sz w:val="26"/>
        </w:rPr>
      </w:pPr>
    </w:p>
    <w:p w:rsidR="00345F8D" w:rsidRDefault="001A45F3">
      <w:pPr>
        <w:pStyle w:val="Ttulo2"/>
        <w:spacing w:before="90"/>
        <w:ind w:left="3130" w:right="3187"/>
        <w:jc w:val="center"/>
        <w:rPr>
          <w:u w:val="none"/>
        </w:rPr>
      </w:pPr>
      <w:r>
        <w:rPr>
          <w:u w:val="thick"/>
        </w:rPr>
        <w:t>CÉLULA VEGETAL</w:t>
      </w: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rPr>
          <w:b/>
          <w:sz w:val="20"/>
        </w:rPr>
      </w:pPr>
    </w:p>
    <w:p w:rsidR="00345F8D" w:rsidRDefault="00345F8D">
      <w:pPr>
        <w:pStyle w:val="Textoindependiente"/>
        <w:spacing w:before="10"/>
        <w:rPr>
          <w:b/>
          <w:sz w:val="19"/>
        </w:rPr>
      </w:pPr>
    </w:p>
    <w:p w:rsidR="00345F8D" w:rsidRDefault="00265C50">
      <w:pPr>
        <w:spacing w:before="94"/>
        <w:ind w:left="1268"/>
        <w:rPr>
          <w:rFonts w:ascii="Arial"/>
          <w:b/>
          <w:sz w:val="25"/>
        </w:rPr>
      </w:pPr>
      <w:r>
        <w:rPr>
          <w:noProof/>
          <w:lang w:val="es-CL" w:eastAsia="es-CL" w:bidi="ar-SA"/>
        </w:rPr>
        <mc:AlternateContent>
          <mc:Choice Requires="wpg">
            <w:drawing>
              <wp:anchor distT="0" distB="0" distL="114300" distR="114300" simplePos="0" relativeHeight="251127808" behindDoc="1" locked="0" layoutInCell="1" allowOverlap="1">
                <wp:simplePos x="0" y="0"/>
                <wp:positionH relativeFrom="page">
                  <wp:posOffset>1747520</wp:posOffset>
                </wp:positionH>
                <wp:positionV relativeFrom="paragraph">
                  <wp:posOffset>-1137920</wp:posOffset>
                </wp:positionV>
                <wp:extent cx="3422650" cy="3342005"/>
                <wp:effectExtent l="0" t="0" r="0" b="0"/>
                <wp:wrapNone/>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3342005"/>
                          <a:chOff x="2752" y="-1792"/>
                          <a:chExt cx="5390" cy="5263"/>
                        </a:xfrm>
                      </wpg:grpSpPr>
                      <pic:pic xmlns:pic="http://schemas.openxmlformats.org/drawingml/2006/picture">
                        <pic:nvPicPr>
                          <pic:cNvPr id="41"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3" y="-1793"/>
                            <a:ext cx="4699" cy="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16"/>
                        <wps:cNvSpPr>
                          <a:spLocks/>
                        </wps:cNvSpPr>
                        <wps:spPr bwMode="auto">
                          <a:xfrm>
                            <a:off x="2751" y="102"/>
                            <a:ext cx="1734" cy="111"/>
                          </a:xfrm>
                          <a:custGeom>
                            <a:avLst/>
                            <a:gdLst>
                              <a:gd name="T0" fmla="+- 0 4412 2752"/>
                              <a:gd name="T1" fmla="*/ T0 w 1734"/>
                              <a:gd name="T2" fmla="+- 0 136 102"/>
                              <a:gd name="T3" fmla="*/ 136 h 111"/>
                              <a:gd name="T4" fmla="+- 0 2752 2752"/>
                              <a:gd name="T5" fmla="*/ T4 w 1734"/>
                              <a:gd name="T6" fmla="+- 0 204 102"/>
                              <a:gd name="T7" fmla="*/ 204 h 111"/>
                              <a:gd name="T8" fmla="+- 0 2752 2752"/>
                              <a:gd name="T9" fmla="*/ T8 w 1734"/>
                              <a:gd name="T10" fmla="+- 0 213 102"/>
                              <a:gd name="T11" fmla="*/ 213 h 111"/>
                              <a:gd name="T12" fmla="+- 0 4413 2752"/>
                              <a:gd name="T13" fmla="*/ T12 w 1734"/>
                              <a:gd name="T14" fmla="+- 0 145 102"/>
                              <a:gd name="T15" fmla="*/ 145 h 111"/>
                              <a:gd name="T16" fmla="+- 0 4412 2752"/>
                              <a:gd name="T17" fmla="*/ T16 w 1734"/>
                              <a:gd name="T18" fmla="+- 0 136 102"/>
                              <a:gd name="T19" fmla="*/ 136 h 111"/>
                              <a:gd name="T20" fmla="+- 0 4482 2752"/>
                              <a:gd name="T21" fmla="*/ T20 w 1734"/>
                              <a:gd name="T22" fmla="+- 0 135 102"/>
                              <a:gd name="T23" fmla="*/ 135 h 111"/>
                              <a:gd name="T24" fmla="+- 0 4425 2752"/>
                              <a:gd name="T25" fmla="*/ T24 w 1734"/>
                              <a:gd name="T26" fmla="+- 0 135 102"/>
                              <a:gd name="T27" fmla="*/ 135 h 111"/>
                              <a:gd name="T28" fmla="+- 0 4425 2752"/>
                              <a:gd name="T29" fmla="*/ T28 w 1734"/>
                              <a:gd name="T30" fmla="+- 0 144 102"/>
                              <a:gd name="T31" fmla="*/ 144 h 111"/>
                              <a:gd name="T32" fmla="+- 0 4413 2752"/>
                              <a:gd name="T33" fmla="*/ T32 w 1734"/>
                              <a:gd name="T34" fmla="+- 0 145 102"/>
                              <a:gd name="T35" fmla="*/ 145 h 111"/>
                              <a:gd name="T36" fmla="+- 0 4414 2752"/>
                              <a:gd name="T37" fmla="*/ T36 w 1734"/>
                              <a:gd name="T38" fmla="+- 0 178 102"/>
                              <a:gd name="T39" fmla="*/ 178 h 111"/>
                              <a:gd name="T40" fmla="+- 0 4486 2752"/>
                              <a:gd name="T41" fmla="*/ T40 w 1734"/>
                              <a:gd name="T42" fmla="+- 0 137 102"/>
                              <a:gd name="T43" fmla="*/ 137 h 111"/>
                              <a:gd name="T44" fmla="+- 0 4482 2752"/>
                              <a:gd name="T45" fmla="*/ T44 w 1734"/>
                              <a:gd name="T46" fmla="+- 0 135 102"/>
                              <a:gd name="T47" fmla="*/ 135 h 111"/>
                              <a:gd name="T48" fmla="+- 0 4425 2752"/>
                              <a:gd name="T49" fmla="*/ T48 w 1734"/>
                              <a:gd name="T50" fmla="+- 0 135 102"/>
                              <a:gd name="T51" fmla="*/ 135 h 111"/>
                              <a:gd name="T52" fmla="+- 0 4412 2752"/>
                              <a:gd name="T53" fmla="*/ T52 w 1734"/>
                              <a:gd name="T54" fmla="+- 0 136 102"/>
                              <a:gd name="T55" fmla="*/ 136 h 111"/>
                              <a:gd name="T56" fmla="+- 0 4413 2752"/>
                              <a:gd name="T57" fmla="*/ T56 w 1734"/>
                              <a:gd name="T58" fmla="+- 0 145 102"/>
                              <a:gd name="T59" fmla="*/ 145 h 111"/>
                              <a:gd name="T60" fmla="+- 0 4425 2752"/>
                              <a:gd name="T61" fmla="*/ T60 w 1734"/>
                              <a:gd name="T62" fmla="+- 0 144 102"/>
                              <a:gd name="T63" fmla="*/ 144 h 111"/>
                              <a:gd name="T64" fmla="+- 0 4425 2752"/>
                              <a:gd name="T65" fmla="*/ T64 w 1734"/>
                              <a:gd name="T66" fmla="+- 0 135 102"/>
                              <a:gd name="T67" fmla="*/ 135 h 111"/>
                              <a:gd name="T68" fmla="+- 0 4411 2752"/>
                              <a:gd name="T69" fmla="*/ T68 w 1734"/>
                              <a:gd name="T70" fmla="+- 0 102 102"/>
                              <a:gd name="T71" fmla="*/ 102 h 111"/>
                              <a:gd name="T72" fmla="+- 0 4412 2752"/>
                              <a:gd name="T73" fmla="*/ T72 w 1734"/>
                              <a:gd name="T74" fmla="+- 0 136 102"/>
                              <a:gd name="T75" fmla="*/ 136 h 111"/>
                              <a:gd name="T76" fmla="+- 0 4425 2752"/>
                              <a:gd name="T77" fmla="*/ T76 w 1734"/>
                              <a:gd name="T78" fmla="+- 0 135 102"/>
                              <a:gd name="T79" fmla="*/ 135 h 111"/>
                              <a:gd name="T80" fmla="+- 0 4482 2752"/>
                              <a:gd name="T81" fmla="*/ T80 w 1734"/>
                              <a:gd name="T82" fmla="+- 0 135 102"/>
                              <a:gd name="T83" fmla="*/ 135 h 111"/>
                              <a:gd name="T84" fmla="+- 0 4411 2752"/>
                              <a:gd name="T85" fmla="*/ T84 w 1734"/>
                              <a:gd name="T86" fmla="+- 0 102 102"/>
                              <a:gd name="T87" fmla="*/ 10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34" h="111">
                                <a:moveTo>
                                  <a:pt x="1660" y="34"/>
                                </a:moveTo>
                                <a:lnTo>
                                  <a:pt x="0" y="102"/>
                                </a:lnTo>
                                <a:lnTo>
                                  <a:pt x="0" y="111"/>
                                </a:lnTo>
                                <a:lnTo>
                                  <a:pt x="1661" y="43"/>
                                </a:lnTo>
                                <a:lnTo>
                                  <a:pt x="1660" y="34"/>
                                </a:lnTo>
                                <a:close/>
                                <a:moveTo>
                                  <a:pt x="1730" y="33"/>
                                </a:moveTo>
                                <a:lnTo>
                                  <a:pt x="1673" y="33"/>
                                </a:lnTo>
                                <a:lnTo>
                                  <a:pt x="1673" y="42"/>
                                </a:lnTo>
                                <a:lnTo>
                                  <a:pt x="1661" y="43"/>
                                </a:lnTo>
                                <a:lnTo>
                                  <a:pt x="1662" y="76"/>
                                </a:lnTo>
                                <a:lnTo>
                                  <a:pt x="1734" y="35"/>
                                </a:lnTo>
                                <a:lnTo>
                                  <a:pt x="1730" y="33"/>
                                </a:lnTo>
                                <a:close/>
                                <a:moveTo>
                                  <a:pt x="1673" y="33"/>
                                </a:moveTo>
                                <a:lnTo>
                                  <a:pt x="1660" y="34"/>
                                </a:lnTo>
                                <a:lnTo>
                                  <a:pt x="1661" y="43"/>
                                </a:lnTo>
                                <a:lnTo>
                                  <a:pt x="1673" y="42"/>
                                </a:lnTo>
                                <a:lnTo>
                                  <a:pt x="1673" y="33"/>
                                </a:lnTo>
                                <a:close/>
                                <a:moveTo>
                                  <a:pt x="1659" y="0"/>
                                </a:moveTo>
                                <a:lnTo>
                                  <a:pt x="1660" y="34"/>
                                </a:lnTo>
                                <a:lnTo>
                                  <a:pt x="1673" y="33"/>
                                </a:lnTo>
                                <a:lnTo>
                                  <a:pt x="1730" y="33"/>
                                </a:lnTo>
                                <a:lnTo>
                                  <a:pt x="16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092DA" id="Group 15" o:spid="_x0000_s1026" style="position:absolute;margin-left:137.6pt;margin-top:-89.6pt;width:269.5pt;height:263.15pt;z-index:-252188672;mso-position-horizontal-relative:page" coordorigin="2752,-1792" coordsize="5390,5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DiTCAAA8CAAAA4AAABkcnMvZTJvRG9jLnhtbNRa227jyBF9D5B/&#10;IPiYQCNemhcJIy9mJGuwwCQZZJkPoClKIpYiGZKyPBvk33Oq2S11y2ybu/MUAzYvfVhdVaeq+uaP&#10;P72cSus5b7uirla2+8GxrbzK6l1RHVb2v5LtLLatrk+rXVrWVb6yv+ed/dPDn//08dIsc68+1uUu&#10;by0IqbrlpVnZx75vlvN5lx3zU9p9qJu8QuO+bk9pj8f2MN+16QXST+Xcc5xwfqnbXdPWWd51eLsZ&#10;Gu0HLn+/z7P+H/t9l/dWubKhW8//tvzvE/2dP3xMl4c2bY5FJtRI/4AWp7So0OlV1CbtU+vcFq9E&#10;nYqsrbt633/I6tO83u+LLOc2wBrXubPmS1ufG27LYXk5NFc3wbV3fvrDYrO/P39rrWK3shncU6Un&#10;cMS7tdyAnHNpDktgvrTNL823drAQt1/r7NcOzfP7dno+DGDr6fK3egd56bmvuXNe9u2JRMBs64Vz&#10;8P3KQf7SWxle+szzwgC6ZGjz8eQ4XJF0mR1BJX3nRYFnW2ieudHCGyjMjo9CQOAvxNeBF/rUOk+X&#10;Q89cW6Hdw8emyJb4FV7F3Suvvh99+Ko/t7kthJwmyTil7a/nZoYAaNK+eCrKov/OgxlOIqWq529F&#10;Rs6mB4UgVxKEZurVciMyT6KGb1KyidNjVfX6mFaH/FPXIA+Qnfhevmrb+nLM011Hr8lHuhT+qOnx&#10;VBbNtihL4o/uhcVIpbtQHHHaEOabOjuf8qof8rbNSxhfV92xaDrbapf56SlHGLY/71weLAiIr11P&#10;3VFo8Fz6jxd/cpyF93m2Dpz1jDnR4+zTgkWzyHmMmMNid+2u/0tfu2x57nK4IS03TSF0xdtX2o4m&#10;jigxQ0ry1LaeU15AhmiCQjyqpIoIMHIJ6dq12T/hbOBw37d5nx3pdg/PifcAXxu4m2+eJQ46pNm7&#10;meMz5l8zgMf44CVKIBYuFkP2vIp/xEbb9V/y+mTRDZwNVbmz02f4ejBOQkjtqibKuTFlpb2AFcMb&#10;6QOVpoWzeIwfYzZjXvgImjab2aftms3CrRsFG3+zXm9cSdOx2O3yirr5cZa40+uy2MlA7drD07ps&#10;B/a2/EcUhO4Gm1O03NSQzJKwW+QtXI85n73FbBvG0YxtWTBbRE48c9zF50XosAXbbHWTvhZV/uMm&#10;WZeVvQi8gLOkKE2Rptjm8J/XtqXLU9FjgC2L08qOr6B0Sbn/WO04tX1alMO94gpS/+YK0C2J5jFL&#10;USqKBoKWhgkM350sCnialmg0eI8NfL8c0yaHySRWKYCo+sMI9QkjCsdYbkhGC5wcojp1fOIShhaC&#10;TcovjDAolhhhXEeMLxQJlF1u5LMhu1x3KJxycMEAdR6SiyJHJhRmBDtRxg47oX2C8Wl/KjHP+OvM&#10;cizGXM/iYxpn4waDCgPsL3MrcawL6j06vwPBJ4os1w+tq843SSgWV0kEOVpCe1JPagW7FEmk0KhW&#10;gYSRVsygVShB3ELPYWNaRRIESQQZ1QrzxylaoeRdLUxig1au7njP9cfUAq83WYQZ1cvVHQ8S/VF3&#10;uarvEzA9TqOre99lwahqqvMJM66a7n1zfKkEJG5oUk2nwBBirsqAMcY8nQHG4vEg81QOEs8Y/DoJ&#10;rj/qNU+lgDCjXvN0BhjzglFCUYtv4ZF4pgzwdBJMqqkUmFXTGTCrpnKQeKY08HUSXDaanb5KAWFG&#10;vebrDBjTwFc5SHxTGlBxVdLdkAa+SoExDXydAajGRgn1VQ4SVMfxDPV1EtwoHstQX6WAMKNeo7WW&#10;YibSIBxVjakcJMyUBkwnwfWjMdVoynitkYQZV01nwJihTOUgQXiMe43pJBjSgKkUGNOA6QwY04Cp&#10;HCTMlAa0yFRIMKhGEwHFa4biQQtSRZax5AYqBwlG2HGvBToJhpIbqBQYS26gM2DM0EDlIAlMaRDo&#10;JBgyNFApMGZoqDNgJDRUOUhCUxqEOgmGuoY9AYVQU10LdQbMqqkcJKEpDUKdBEOshSoFxjQIdQZA&#10;qDtaPEKVgyQ0pUGkk4DZ41jxiFQKCDNaPCKdAWMaRCoHSWRKg0gnwZAGkUqBMQ0inQEjoZHKQRKZ&#10;0iDSSTAQGqkUGAmNdQaMJTdWOUhiUxrEOgkG1WKVArNqOgPGWItVDpLYlAaxToIh1mKVAi3WsAy9&#10;LqfS47BlgXXXSyWWWLizsONFm4q0CGvqjvYLE/gNa7lEbgYCRa0GMCwhMN9aQ39vg8Evga9LwbfR&#10;tBbgcL6j+a5wbO8N8IVY2L8tnebMJB3TXawR35VO81gOn2apJ0zFtHCKdJrvkXRM1SbBhamYPk2B&#10;07yIpGNKMwkuTMU0YxJcmIqhfwqcxnRSBsPxJLgwFUPkFDiNfST9upX9dhCEwlQMJZOkC1NR3qfA&#10;qW6TMii5k+DCVJTBKXCqbyQdpWkSXJiKcqHAh7gX9YD2N+9PflrbwsnPE32DCpH2VEbkLe22DTs8&#10;R9wgq6nhVD/nSc0hPZUTN6R5CxQdNmPQ4Q1RVipygKGCCQVlq7w2XJ5AXWuIbJXXAYVeB/dcY162&#10;y+sVd6edbM/Kusu51Td9xTcRLQnJIun5G0J+LaWLELgiZbu83uGwNBnIke3yKnGTrcKoBg0xjL8p&#10;j2/PkSUyQmV/8mqyWLa/4aXw3nazl+4jREqX199rvej5XW/eayj7e8sqmqvDY/ws9I1gfh32Uri8&#10;SqNMStzhXgWdbJdXKe9OQdksbYLOlMZ8yLvmM5UBZTvWvHO+3dKuuAgqDfa7Tjz+X48HcMIsTgF+&#10;4ERA7qsPG/FP9e47zrDaGgdMKCv45wDcHOv2N9u64KB9ZXf/Pqd0Zlr+XOGcYIF1GmA9f2BBRFuE&#10;rdrypLakVQZRK7u3MdGj23WPJ3xybtricERPQ9Guajoj2Bf8UIv0G7RCkNADjir4HT9W54Ej/gWA&#10;zu3VZ466/aPCw/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3oTduMAAAAMAQAA&#10;DwAAAGRycy9kb3ducmV2LnhtbEyPwW7CMAyG75P2DpEn7QZpCqysa4oQ2nZCSINJiFtoTFvRJFUT&#10;2vL2807b7bf86ffnbDWahvXY+dpZCWIaAUNbOF3bUsL34WOyBOaDslo1zqKEO3pY5Y8PmUq1G+wX&#10;9vtQMiqxPlUSqhDalHNfVGiUn7oWLe0urjMq0NiVXHdqoHLT8DiKXrhRtaULlWpxU2Fx3d+MhM9B&#10;DeuZeO+318vmfjosdsetQCmfn8b1G7CAY/iD4Vef1CEnp7O7We1ZIyFOFjGhEiYieaVEyFLMKZwl&#10;zOaJAJ5n/P8T+Q8AAAD//wMAUEsDBAoAAAAAAAAAIQAdsU4xQFwBAEBcAQAVAAAAZHJzL21lZGlh&#10;L2ltYWdlMS5qcGVn/9j/4AAQSkZJRgABAQEAYABgAAD/2wBDAAMCAgMCAgMDAwMEAwMEBQgFBQQE&#10;BQoHBwYIDAoMDAsKCwsNDhIQDQ4RDgsLEBYQERMUFRUVDA8XGBYUGBIUFRT/2wBDAQMEBAUEBQkF&#10;BQkUDQsNFBQUFBQUFBQUFBQUFBQUFBQUFBQUFBQUFBQUFBQUFBQUFBQUFBQUFBQUFBQUFBQUFBT/&#10;wAARCAIt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BCM03B+opGcKrFjhR1PpXgfx9/bC+H3wI8J+I7+41/Rtc8RaagWHwxa6rEt7cTM21&#10;UaPLOgzks2w7VVmwfu1pTo1a8lTpxvcV7Hvo75qGa4jgRnlkSNV5LO20CvxN+MX/AAUF+NPxwvLm&#10;PSdVuPAWgPITb2Ph+Rop0BYFRJdDErnKkHZsB7qOg8U0ex8Yr4ibXINV1FtWmz5t5PullnHGVbJP&#10;mZ2/dYnpkGvsY8KYhUXVqVIqVtv6/wAmZ+1P3C+If7WXwj+F2onTvEvjnTrO/Khms7cSXUwDHAys&#10;KsR+VcZd/wDBQr4IwxK9n4mu9UdgT5dtpN0jf+RI1r8wNO+Cc0PiJ5pdTfxBcXUkk0t8qCRppfMk&#10;R34ckhiCdzgE5yQDXoFlYeDvB2+XxBPZAQxZ+yvcxRsTjcMAgk9ccbfvdV+8ahkuC9lGSlKpPtt+&#10;aDnPtC4/4Kd/DGJikejeJZlBChltIgCfxlrs1/b7+EVhZW83iHVNS8Lz3EazRWuoaXO8jxsMhx5K&#10;yDaQc8kV+Xmua3oum2kl2ug6pNA0mIpLaxZ7YIQz7jJwM4HQMc9ST1r0D4peDPhn4K0zw28Wuz3t&#10;9f2j3V3baesV/wDZT5q+XDIUf5Wx1A7ha0r5PgY1adL3k2/0L5Kr6H6zfDr4oeFvi34ch13wjrtp&#10;rulygfv7RslTjO11YbkYd1YAg8GurHIBIya/Dz4XRaVP4+0iLS/FV94UmuZTHHrNssls0LNtHzy7&#10;lCKSy/MThelfSXhv9v8A8S/BPVNT0bxFqdh8UdLtmWG0v5b2O2nZuCxEsImEsXOA5U7iPvDOweNj&#10;MjdOu8Phpc0t9v12Hdr4j9NAAAKXpXnvw7+NfhH4mRwro+sINRkt/tDaVeAwX8cfALtbuA2AeNwX&#10;b6EivQV5Qe4r5+cJ05cs1ZjHUUg6UtSAUUUUAFFJRmgBaKKKACiiigAooooAKKKKACiiigAooooA&#10;KKKKACiiigAooooAKKKKACiiigAooooAKKKKACiiigAooooAKKKKACiiigAooooAKKKKACiiigAo&#10;opM0ALRRTX6UANyTn2rwn9qD9rfwZ+ypoOnX/iRLvVdR1OV4rLStM8ozybQcuwkddsattVmGTl14&#10;rw79u3/goDB8Fprj4e+AbmC5+IUrLDd3c4Cw6KCI5Az+ahjlLxscAZCfebPCt+TnxWj8/wCImuSf&#10;8JHH4vuru5e6u9YiiaIXF0/zXBAf/poX+YcN1HWvqslyL69VX1jRPW3f59DCpWt8J9P/ALQ37enx&#10;S+LHhy11TRvHZ8F6bqE7eX4V8Ps0VzBChkVZZLxQJSSVwy7kUnGEYc187fCaP+xNdiu20nTtWZty&#10;eTqcHmxrkqcgevy4/wCBVX8IfD+41Rl3xsQQysTx1B+YepA7V9XW/wAIvC2iapYw+HrqfUrcRgy3&#10;NyHRnkI2ldpQAYIxgE43da/QXQwuW01glDm59b20VujZlFOfvGZ8O/AlnEbi6uNLsbiS4CyCMK6x&#10;pli21QOi/LsAHYtjDYY6/il/DngLTRNfmAN5bbIFZMvndwF7jPH/AAL03V29vJoNlb6jp1z4ms9P&#10;8RHS57zSrB1Mn26WKIyeUzqQkZIGPnYEkrgNXzp4lFzaX7Ttqf8AaWtXUZhurzzJGgXzFD+XCHjT&#10;y1BPzFvmJT5eK8avjaOGnUrT3S+/yXkevgsBUx1VQh8Jt2PxA8Sad4l03WYZEsltv30Vl8yq7bWB&#10;80Ky4QdxlueMpuxWfr/ie9v7ia6ntYJ9Wubh5vPNr57IXdXzH5jkRHnJeNVc7ctI55PMWNzPKzQe&#10;SEjLGRyjY8pl4PPvW/FbW87QxzNcYiQkk/MiDPT73zf0r5CWZzxjlVprlk/5T7unk+EwUk3HmMiH&#10;W9a1m4lmknFxOEG0tIWKv0yckno3qfrWfdPIY5Z5SJzk5dTtUA9Gf+Y/3a6i/to9MmMzYgi+UpIi&#10;buJPmjbPfcpY/jVm9fS7aPz5Lh0BZlbzIGVN+0Myuctv4KAccbq8NSqJ2qz9491Onbmpw905DTjd&#10;21i4hgM5UF956udoZhnt1696g1C/uIrWWzltRHDGocW8nyRKH+Xbt7kYxXqun6LYW9qPs67yiGZ3&#10;RlZi4OCCQASue5Gcbq53x0mJIzLbeUoOI5I0yOeoJwc/TA+tbRxFeguenIwdOhXl+8gZPwq8ea/4&#10;S1zSb/wxqX/CP3lpdh4JWDG3gkI+ZmBLum5MZ8oBWXCtG4ZlP7C/Bn4tap4g+E/hfVvE1lKdYvbf&#10;55oNjR3G04WdTlVKyDDAhQPm4AHFfj9o2hRaaZp4TGzSKGXCYUKeB8meD8mc7j93pS6B4lufDfi6&#10;z1SyDwX6y+eihi7TkNuVCwHYqCAw+VsMBgMG7ayxGbUIwlUjGp0fLv5HymY5ZSjL21GPuo/bKfx3&#10;MpAt7FWjHGJ5dhH5KR+tVz4+1XJxp1mB73TZ/wDQK84+FHiq9+Jfwr0fxhbQJqEF9FK6y2UixrKE&#10;kePzF8xlKZ2ZKE5GcHpWZ4p+Llh4QnK3lhEqDjP9t6bHznaPke6Ffj+InnVKtKl72ja+E4o08FZH&#10;sVp48mAZruwVCOgtpzIT+DBa09E8Y2WtStCge3uRyYJxtYj17/zry3WPEtp4b0XT9U1aK6tbS8I2&#10;TRwG6jXIzl5LcyIg/wBosF79FrTs7q01SyiubW4iu7WZdyzQuJI3UjIORwQR6VnHNsxwkv38f/At&#10;BvB4arH92euReoxg+9PIx2zXlGm315o4RbK5aG3Uk/ZnXMfP15A+ldLpPjqIxMNUjFm6kKJEJZH9&#10;/wC8oPoeBX0WEz/C12oVPdl57feeZWwFWlqveO1HSlqra3UVzCskMgljI4ZSCMVZXgCvpotSV0eb&#10;awtFFFUAUUUUAFFFFABRRRQAUUUUAFFFFABRRRQAUUUUAFFFFABRRRQAUUUUAFFFFABRRRQAUUUU&#10;AFFFFABRRRQAUUUUAFFJmloAKKKYetADsU0/L2zSEj1qhqetWekxGS6uY4VA/ibk/Qd6wqVadOPN&#10;UlylRi5aRNAENXxZ/wAFDv2xtb/Z20C18PeComi8UaltefVZbUTQWFs6zAMu5gPtBaIlFZXXbG5O&#10;OK+o2+Idqwza29xeKe6R7F/8eIP5A1+J/wC338d9W+LP7QfjXTzcNH4e0rUV062sXijVopbdTC5L&#10;BA7r5n2ggMSB5lexw3Clm2YRp0nGUYay9PL5ixFOpQheSPAL/TPEniO1v/FF3a6nqdrJc+Xda1Os&#10;k8TTv837yc5yx6/MSfWvSPgr8J7fxhFql9qGsW2lpYRBoYp2QzzyENKqRoXU5xHguA2DKo2HdmuX&#10;8OeINZ1Hw6PCsd4E0J7tbp7QKqiWVFfYXbvje+B/XbXs/gDSIbHyQFJGBgkAH9K/aa7xHsJx5uR3&#10;93l107/PY86nG+p6J8NPAtmk0EEksFoNrOHkUIAR/C24p16D/frT8Y+KI/Cmni2sYFm1i4XEESgs&#10;FH975CcgdSecBHPzbNrJEHUgRcd1C9QR/jXmvi/xNaSXGqazdakz6tYs9hBYJFhLPjMhz/eKuIx/&#10;tGSvnsVP6t7TF1Z3il7sfM9fB4SWKrwoR6mXKLayvUimvH1TWrppJZpzP5yRuysWWAt8yKMvhh97&#10;5DWnLoc1yRG9v9oD4DyEkgHocZ5/irzjSI5L3UTeXEeyJnVhEkeWb5j1+leteFdSV8TrPGQpI3yS&#10;7DHkr+8K/Xav/A8/w1+bLMJ5jVk6zsj9SlgY4ClGNHc5jV9FltL5fKSCTzCoWIyIVADnLFG5P1HS&#10;uov57Pw3ZC5MIuJbpWIjgcyghDjILFsf72Ku3OhpdHz12LDy5nIwwJ52j/Z9K5S/S/u5LmNI4Z0t&#10;sEoBtZoWQFsH3Cgf8ArysbXWW0HUj8UjWnB4uVukRGsdW8YapHaRxyXMThZoIlUN5Xy4AYhOSFH3&#10;u/Wl1OK21COxt7Cwu5dQuXy8Fq25ZGHRlG372N2Wrd8H3+u6Fc3unRRWsbx2gebzp1xEjFFR/wDe&#10;Bcr/AMCqZ9IfQ7u3t9EvgNWjgCG6kfKhW5Kx44yRvzmvzSvjnOpepUlzeW3z8j11GUI8qjErWOr2&#10;emxy/ZZ545l3rNbTIse6QL83z7ju5Q87Rn0FUo9Si1q5NtPbCOUMG8lykgkwOi54bH8WOQuKc8w1&#10;nxMIb+URSwzbvLgtIVCuvyncyoC5z15OfWtJ/CN3c+I/sduIftyfvFlhZ4GlLLuHB4TA7DrXs4HP&#10;Hg5+wxEuaC18/kc1TD86905jxBrJjtXtmQQxtCTvQOzn7wwGHAX5u9ebQX2qX+uJHZ/ao5HZmiMS&#10;7sBmyhIHGDk/Ma39T03UvF+pR6bDEZbxiACsnVgx3YzxnPXFewfD34Y2nhWxiluw8t+8arJuj4Rs&#10;chCOoB24P+5X3dTESxXJWw32dTjUadCDjV+0TRQPpfgyy0+GdUgtElkVBqMgtZFYvMVaML+7kUtt&#10;zny2PUg/KzfAOq/D66vZ7Pxf4cSwmSYxSxzLGrw44IYEAghuDkZq3d+HUk1G7iZjJaSRuiKx2hAV&#10;YZ6j1bsaf4y8AaZ41mXUNBvrP+247OGTUYYnlIkvG4lY+ZGo3FgxPllkz94oeKjOLVcN9dX8Rb+a&#10;7/I+YlhoUa/sn8D29SrqHjDxV8KLuWfwb4q1a48HXTYm0uHUpxAsP8W1EJVf4v4SD3r3XwJ+0RDc&#10;+FdGjDSW2nwOJludDMFjf8klxOqI0E3zdf3cbZ2tv5+b5Ytbq6sdLubMgtBIpXy26A1R8Hatc6QL&#10;ixDN5CnzuOmRxXymV4ynmFT6vX94wzTASw9L28D9MfBHxssfENto5S8t9cmv2KJDp0Qh1CMjqZtP&#10;LSyhBj/WQtKvfCBa9I07VLDWEuRZ3dve/Z5GguUidXMMinDRyA8owIIIPQg1+X2jeJr3TdRt72yu&#10;7izvrZ98VzazGOaI/wCyy/MAe4HB717n4A/aY1O11TU7zxGjXWr6iiQpr9pFHHPEq42iS2C+RcgH&#10;PJ2ykbwJAB8uuZ8KRl72E3PBw2Zv/l6fb1rcXWnNE1lcPbrHyIVbdE3rle31rqNI8dRXEyW97D9m&#10;ZgcTq26A4/2uxrwnwr8Y9L1Xwrc6099Brej2WwXuqadFIr2uTtH2m0YebCGO4AxtKhCM+8A16QrL&#10;PEr5MiMB1x83vxx+VfHKtmGT1LT2/l7nqOlQxkeaO56vBOk0SSIwdHAZWU5BB6EGpc8c15fp2sX2&#10;jSRLayBrVCd1rINw/wCAnqD9eK7PQ/FVlrMn2dWMN4o3Nby/eA9eODX2uAznD4y0J+5PseJXwlSh&#10;r0N8dKWkUgqMHNLX0JxBRSZpaACiiigAooooAKKKKACiiigAooooAKKKKACiiigAooooAKKKKACi&#10;iigAoopM0ALRRTGfDUAPoopjOqglmGBSukAZ5/8ArUFqwb/xfpVhI6Neo8oODDCPMcHPdV+YfU8V&#10;iS/EGeS7KQaYfswH+tuJtjH3C7D/ADFeNXzXB4b46n6nVTw1ar8MTt94zVXUNWs9PjEl1cxW8ecB&#10;pXCgmvN9Q1TVNUuN8moyW0WflitS0Zx2BO7rUEtulyytOBOy9Hmbewr5+vxPH/lxT+89GGVy/wCX&#10;kjs5vHunrvFuJb11JG2FDj8C2AR75rEuPG+rXU4NvbW9rCD0m3SyY98YCn2BP1NZQAHA7e2KCOAW&#10;IAwSWbsBXhV88x2Jdk+X/Cd8MDQhurjdXkn1yRvtt3O8DY/0eNvLj/EZOfzplvbRWwKwoqDtsWsV&#10;vHOhSTT29neHU76DHnWmlQSXlzDnoWhiV3UH+8VA965jxJ8YbTwzrosdQXStKtQnmTSanrUMVwqH&#10;5craJ5lwTx90xr6cVyU8DjsfO8YSnI2dehQjytlz44fESL4U/CTxX4oNxbwXun2Ez2AvAxjlvCuI&#10;Itq9WeQoB9a/CTV7u81jWL25vi8l/NNJLcF8qzSs2XODyG5PBr7u/b0/aPtPE2s/D5/Dl7c6/wCB&#10;rfUJryRYoLjTotQlgMAKGR2LHYWcBtibWYnDZzXxReanN4p8UarrNykcc1/eSXbpFnYrSOWIXPOM&#10;njPNf094e5FiMqws3iIcvtNfTy/U+SzHErE1UofCetSax4d1mbwxbeHtLn0yz03T1tJZL3Z5k05k&#10;d3Y7fl2kkkZ+b15r1PwtZG6mtxHlmYqFDt3NeBaaxRl2bt2eK+hPBekmLQtLuvtqXEk6fNAhRmhf&#10;vkByfuY6gfSvtcTClhacaMJaSTt113OKB1/jizk8G6Hqk04uGe3hVJzZwO+0SHaOQuVJztD9AxAr&#10;xDxZ4XeytLbRbST7ZZWLLCCGTDtlyWf678ivTvEvxTl0WPxDoVpHbLDBaAXM7okjRzuyPGpaTAQ+&#10;VHc8LyvXIziuT8PvC1lFc7I4rnfjy9yqCuV6Epn/AClfA5lUnOlHB1ZeZ9rkNKVLmxfc4q50C706&#10;EGO1bYI1ImkTeEUtxu/pVe31G4028mt/KaW2lHMkqMASFHOK9nk8PRSia9YQQM0QnjQRI2R0HPf5&#10;s81zur+Eraa6uPJijNtL9wyrtxjple49K+Qq4OpTlzQPtKWMp1I8synZ3puRLEWjSxaPDyE+UV47&#10;ctjnvj5qyNOeayvZYbieGO8AECG4jZN2eSy5APPU4AqxPZXOlafMyTmTLYEZ6qDwn+78znjtUlpp&#10;86Q202pWM0lk8qOJgu9zgkPhtrfLtx2r5viCs44eNOZ14WMIu8C03h/SdRRLO0uZrrUDIGeaMkW6&#10;r8xYRgrk/Ozdam1m4um1AeINHiiuI7d2QMXRXeQAACNCwLYDdhxXoHhzVl8OQW1+ngzT9T8JJbiL&#10;dtVpGn3YO+RUDK+N+3IxiudufGWn3viywvLTwbY6ToVkjstjI6SDeTy2dnOTt5r82cub3nLmOuHN&#10;f3I6GJfWUUCHxA9u+oa/fyG8a2WbMEaud+ZSfm+bO3CenNbEnxIi1DT7SS70qzSeOIxN9nSQEhmO&#10;Bw2OKytcu7LXbhbnTIHUanqM52W7sPsojK/uEABwvz+o4HQV6d8JPgWb6+jvtRkS5sZYpAsUuI4h&#10;kdFdn5/vYpT5JtOruKdSjTpuUjH+Enha50qzM+l28epXM0hDxeW7yM7j5It/RUY4GG6SEbvlxXoM&#10;Go2/ivYkzB3sfKimt3TcULc4B749aoXnhLX/AAhJa6f4Rub6+0cWyi4vrGdALlmb5lbZ8wGNnXgf&#10;e71Hr+/wtrOgaTHpx064Ww87Ucy+b558oY3f3eVwB23V9fkWbV6dZYaXvRZ4laCrrmic7451G002&#10;1nsZg5hKlWWMYIUqDlf+BMua5XwvqWlPc3WoX2rS2em3Cx2+pwxsMSIcrCy4XKus5TJHzbJDt5zW&#10;hrGkXWq3kltOtwoBUJvk+/IBwm3vkc1DovgeC+sbywviscd1vi3OmFQ7G+cj/Zzv+u2v0zAVpvGu&#10;nWjzUnp95y46hBYFuHxxOV1zWbOSyj1O607VdCsbtXKT3+nyyW8gU4byp4lZZMH2FYWn2bXH+nQS&#10;rcaa37kXsDloWc88soGCEw21gCM8gV6Tp2o3+lD7MdP+xaRrMhlSBEXy0Vjny0UFgQA+Dkdq6zTP&#10;gjcatNq2q6T9g0jRLiyMc+nx24aN2Voil1HEgVFmxiPPXDP/AHq9SPD2V0MX7elS9m03yvmumz4m&#10;tmGJq4R0pS5vzPJ7TkI5Xb/s+ldGt5HqN3DuhitgFjiYIrbWCqBvP+0eprmdPuV7kn3JJJ/Ek/zq&#10;fUNZt9LsprmWRI0TG0bvmkb+6KzxapU17WtLll8P3nh4RVqr9lSjzLf7jtre7/szVra80i8uraS1&#10;MUlteRybJopFxmRW/h+YEgd1avoLwb+0XDe+I9X1DVI4PDl9eW5WKTTLXfpbTADEl3bAGYu33Glg&#10;Y5ATdH8lfCmoeN9Z8TyxQW80ug2xbBaI/vD9W7Ct7R/Bl7rV9DaweOrmOaQgBhdMcf8Aj1fJYvEY&#10;SpH2M48x9BTwFdy9tflP1R8O+OrTUNO06XUTFYy3nyQTCZJrS7cdTbyg5fnna+xwPvIpyB0c8Ed0&#10;pjkyWyGJ53KR0IzX5t2134//AGZZNOvp7pPG3h17mK9uNNuMGGdUZf8AWJlhI3O4OwyvavqX4Oft&#10;DWHjzTYZNEu1upr2+KR+HL69c3METOd5ivZji5cna6wbYpNpZVLiPn4TF5NGUXVwer/H5HdGrOj7&#10;tbY+o9J8ZTWTxwXsfm26oF+0xjL59XHb612Npfw3kCzQSLLEwyGQ5rx3Q/EFj4lhkn0+4WYQy+RN&#10;HgLJBMBuMciEBo2XJBVgCCCCARWrZ3lzpk0UlnO8Uaku8W7cshPbH9anBZ1Xwc/ZYjWPn8Rz1sDC&#10;r79I9V4xnrSg8ZrnfD/iaHVsRSJ9luwCTCWyCM9Q3eugVgBgDjtxX32HxNLFR9pRldHgThKnLlkS&#10;DpS0g6UZrrMxaKKKACiiigAooooAKKKKACiiigAooooAKKKKACiikoAWkyKD0NQXFzFaRPJLIsaK&#10;MszHgCspTjCPNINyUcnmmuNwwVyK5O78e6d5Mr2G/UZFOFSMbVY/7zfKfw5rDbxVrV5DIs7wWwYk&#10;K0CkSKPqxYE/hXhYnPMHhny83NLyO+lga1T3krHoUt0lsjNLIkSLyS5wAPrXN6j480yGRY7YTagx&#10;xzax71X3LH5fy5riDZB5BJdSSXsyciS6beRn0JwB+GBVsDaMenp/9avmcRxJiJaUocv4npU8rhH4&#10;5XNTVvF+q3LFNPMNjCQMzSgvJ+APy/nWPqML6sE+3zSXbpzudtn/AI6vy1BquqWei2Ul5f3UdnaR&#10;DLzTttArH0nxpZ+J9B1DV9At7nWbOzQu0gi+zRSgBjlJZxGjj5eoYgdia8OVTH4+fvuT9PhO+MKG&#10;F1+E6FAsagRjCgYxwP5cU7fXjnhb4+6dqesXp1nV9Ms7WJWWPSNKinvruRgVxi8BW3z/ALKF/wDe&#10;PWuYsdf8Y+JfFs2paf4b1PU9If5E0/xKZZ4245PlwNDB+DiU+jDpXdTyeb/j1Ix/7eOapmNGHwnu&#10;uoeKNH0u+jsrjUbaK/uFJhshIGuZcdQsYJY/gprJT4g6dBPKmsRS+EbMfJFfeJnh0+KZ8Z2KszrK&#10;f+/RHpXieveGPitfq8WmWV14c0ttwTStGeLS7Nc9QyK6M4P+3u9ya8q1L9n74j5d4tDsbQP1lfVL&#10;Jc+3+tr3KGV5TS/j4mMv+3jyqmazl8B6nrP7UtlF4sEN5rctto0Oc/8ACLWUd15xHYz3ohx9Eic/&#10;7R615v8AGL9pX/hMGg1Dw14ZntLPTJCg1bVGfUCWY/I7Wsi/Zo3LIScqcFflrnLv9nn4gT+Grmw/&#10;sHSZL5p1m+1nWrXdFEBghP3vc9a8q8TeBbj4UxXc3j6VYEAY2Oj2NyJxqVyMKE3xMQFDbQ7bgwVg&#10;BxX1uTYbLcVVjRwXK5dPNdWc1bETunKfMdL8QP2gPHPxE8MXM3iXxLcL4dtUyA6x2dvcPsbEKRxq&#10;ivKy7gEOMgbsfLXhHjPUdZ8XaVNPbtHoHhdkjVYrshbm+UH/AFygjcFz2BCfL1Y8nt9U8OtfIPEf&#10;in7PDrUJ2QeGIlzYacg7xjLpyUR2w4GXfKg15V418S3V9eSma4kc/NnzGkP6EAj6EZr9nynB0qVS&#10;P1eMZSTfM/8ALzOScPZt+13Z57rc8/mWmnmeSWGyjEcMZz+6y25lXIHzB3YHgcitHSbNY7fI4DEK&#10;G3ckkggj2GOaZp2gQ3miXesyXka3KzpHb2gG8y/3/pgbP++q04k2xBWOQT1r7SNX2kZKnLbT7zhi&#10;enat8OP+EC8dDw9f6pa3EsSbppohuSPhvl+h++P+uleo+E4H063ke1mD/Z0aSO4cYY46lh9OleS/&#10;C/RVurpZXO5VJwK9Y8Qo6+Bdet7VzDJc2EtqHXsxjcoP+BHC/wDAq+clRq03y1Kt9F+f9I7FO9JR&#10;jE8k8YeIrDW7MXljDtfVL6a5muJPvSIh8uMn3KBq17PxO0UihJVgUYIDMuGiPOP/AB2uP1nSYrHW&#10;YrOF5JLeIRIqk7l4TDkj61p29h5dlFIZHliKgSbhjn5OF9j938K/HM2xFSvj6sodGfs+W4anRwNO&#10;D6nplr4qtkiWDy4l2ufMiV9ufQ471Zudet2hidnJdt2wKVAjX+LI/wC+64nRNNnjgS5miUxlQpeU&#10;4ZwflGG/DpUt6XdAUjELLunYscLgHGMdj/8AZ1pGVdU+Yzq0aCq8pdudS04OseoRxXiuAXTzW/ek&#10;Dco49c7qj8I3Fzo+oWMaRyyJeJJZtg5SQudufxLLWBfGS7e4jjLsgk2rG3UHOSV9/Wuj8KQxz3F1&#10;dymK5S1ja+ZN+Qp+eQYH4V8RxHUq+zjGpE9LC0qUeaUTdfV9Z0ew1LTbdksbVptm1e6rwR+QqpfX&#10;mleIfDVjNpiSPPZrJFdbfXdvT9DVc6jH4hvZNT81nmu8ylGXcq/QelepfDDwZZrpV9YqfPvL1BJL&#10;eQqsYt0QbxuLcY+Wvz+Ps4/H8R21X7GKmZXw7s4bJ7eO7Lw2s0scpkRC2wMAMnPy5+td3qGs2zeP&#10;NVSx1KG0s54FL6xf+Wi+UiopI2fTArIXw/BoFnOblrOV5leOC5tZVnaOBgFklDLwJFUDYo5BkIqs&#10;2nWCGfTkuZ/7NKLDNd3BKunzJKHAK5H3cYPNclSMFrP5+vQ8uc41veLnidNPjYT6Y/nQSp5c91PI&#10;weJsNviUD5GyNhyfm9aj8FeF7yXxFptnFZXF/a3riIXEkTqEGVAbI47Z5/u12k9pcaNolrLpMb6Z&#10;bXRhLSSukrPG0igzLjlSMNwem2uI8fa34lsdMsVvdaluZpC8yx3MnzfZ2ZQrE+pXB212YPEVqE41&#10;afxLT7zCPNWTgi9pjR/a5Zx506oAruV+6VYqP+A1PdwpJp8cDpuSFkWeQEL5bk5BXbzgmvPNF1Nd&#10;dCXVtEyxO/Cx/Io963tb1G5u7eW3lCrGjKcpLl2A2ZJPcZ5x/s1+2YDHudLmq/Ec9XCWlylM3mr6&#10;1qIm1W8ufEML20r2dhBGZL2GZQkQEaEHzlCLCNmRu3Y7V7H+z98RNJ8X+H7qzgkdb5bVw9q21ZVl&#10;Df6sjJxJ8mQM9K+cbA6fqV3dwauzQQSKJmmtT5c6SLGW2J6CRXK/8BU/w0+a0vtbvYdX8PSqvjm1&#10;YWskjlY4NWhUncJhhVLtiNwzHBK5b5ttfomBq0sZhIQhGzv8l5s/OczwP1PES8zlrdj9oMXyvhig&#10;x9xvlAz+FV9b0+PW57iW0lkuYNKumsrlWiAKzAkbwV5KvjCe6Gm65dWjiDVNOMgsNQUzRLMBv3Z2&#10;yJuBOSrAjOe1djZ6xYeJfFHhObUCljHrmmSeHrh7Zdsjz26xmGVl7yOsoj3dwtcOOwEcbh62Cfuz&#10;3i/Na2+Z5mW1Xh8R7V/CYfgz4b3/AMQNRh0zTIlknmBJc52Rrnlnz+ldj8TP2a9c+HF7a3WmXX9o&#10;xNCSsqK24zDrGPr1rpfhPrcnw/8AF2oeH5yiOGysqLncgO4H8Qa9h8e+PTZ6F/ZGkLFe3EmJLh7l&#10;dyQr2IHqa/nynVlh5zhXl7x+l1pylJSp/Cz5Y0nxzq0LfYdVlkuLQKYnhdVyvbnPNZ/g7Ubbwv8A&#10;EgxwxLJpWoFbdlbgYYqMkeoI4P8AvV2HjJDqd2L6eCK2uGZv9QMB+epHvXnOq2qR3RdRscOpTHtj&#10;NZ4DMZLExjE3xGFjPDyfkfcXh/x9eLdm/wBaa+vbm10pdO07W9PKNqVkqBvLUwuRBcxnc4JcGQF5&#10;NrA/d928KfEG3vNI0Z9Vu7QT3iRpHqVvJ/oN5cn5TCjEB45VIUGKRUdSxA3YzXyx4Q1WO/t0G/sK&#10;663e+0K7a7066aGOYhbuzkXzLPUYsY8m5iziaP524JUruYA/NX6BmOUUMfFSl7sj83o4mpRk0vhP&#10;quaJLldsq7kDBsMOVI6EV0Oi+L5rAPFqbtMhb5ZUTJQf7Q9Pevn74SeOby7i0rR7G3ub7VZTPJea&#10;HLuJs4xID9oguJZAGt1DKPszF5l3jazIgJ9R8N+ItN8V6Naaro90l9Y3GXjkjUqWI4IYHoR6V+c1&#10;KGNyWvzJ6d/svyZ7ylQxsbM9ktbiG4iWWJg6OoZWU5BB6EVMuCDjgV5bpmoXGhyPLaN5isRvgb7j&#10;e4HYn1rvNE8QWmtBxE2JogPNiJyVPpX2mW5xRxy5Je5PseHicHOhqvhNkDApaRfuiivoThFooooA&#10;KKKKACiiigAooooAKKKKACiikzQAnHNYus+JrPRSySSCS4xlbdDmRv8AgPp71Z13UV0rTZ7gkBkB&#10;C7v7x6V5ggkZjPebpL2Q5mkLfMpP8I/2c9K+VzjNngv3VL4meng8L7d80vhNm78ZarqVqBbqulMT&#10;zkrM2PqxAH5GseWH7S266d75wxYPcs0mG9uAq/QDA7Vk+JvFll4Ut42uRcXN7K2y20+xjMtxct3E&#10;cY+ZsdyOBt5rkviH8RdV8PSeGrKwt7Wx1jWHjEmiXkbXWpxo5xkQxEIuB/E8kYznrXxfJj8w/eTd&#10;4+fwnrt4bCHpBIUbm2oMEtubgAd6y7bxTpN4bkWV5Hq89spaa100m6nA7Zjj3HPsRXmHjXXJtC8W&#10;2GnPLeaxcTJuurfVZGK2zFeI/sls8Mb5HO55ZiP4e4rzc/FCx0vxJB4Q0G61DUJjvnuLPw5HbRWl&#10;opBJ+0LbeRbt7k5b/Z7VvQyyMua958vSPw/ezzq2cQh8B7RoPxZt9ZvdV+2R2Hh7R9NZluZdX1FE&#10;vjgEZWyRWccjlZGRh0wCMV5zbfF9dd8Uagk2q6h4r0OSIi20/Qw2mylgOvlx+Zc4+9yZlb5uFA6f&#10;LXi7xBfXerXVs05WxhuJBHFbny4yNxxhPTFJ4G8Xv4K16O+ZVezcG3uoWjLAwty/DcdMVyrFUqcr&#10;U6XL6+8/xPnquc1qkuRH0NafGDQvD3ioahfR6VpF+qNHBb3Pk299EG7TXdwHuSw6blmUE81p6v43&#10;0tbGLV9R0GbxRsTNpcQae/iKVOOouZt6r65Ep+73rnvDth4O8QxR6xpmgaSrzAOZ4tMgimVjzzIq&#10;B8++T9TW1qeuwxx7ri3Z4rf7vmKXP4Mefz5rqqZlhG0pe0n5N8v5HM6tWf2jB0346eMdUdGs9J1T&#10;QPDy5Dz312tkyY6L5SMBz6AVO3jnxX4nuN9roDatbt94C2luCcf7VcN8UfiAsepQ2US3IZbeJ3jt&#10;9L+1uqsrONvmW8sIO2ReQN3utQWWveMtejMM/h/4ka1bdDEz3FtC5/3YbqIY+tek8inj7V4R9lHt&#10;fmv97OaVZr3Tt7n4ojRJ0TVfDo0hQdhcyFXDDgjYyD8sn6mulsfHums1tJeW96lncfvIUkiCJMvT&#10;crBucHqK8+0TwraTXUKal8NDpsjsAZL/AEuwuyo7mSS8vZZB74roPGnhKxsJ0g0ye1udDSCS6t4L&#10;MKtnbyROolSKKM+XyH3EKVQvFIW3GuPFZRSwtOTjL3o9+X9GzWEvd5jb+JPjCH4b6Imqzy2k2m+S&#10;zPqkcqmMS4yyvE5yp2qzLtY787VG5jXzd4Y0S81KdvHXiGabVdT1Im60ixlgETWPmK7lI2B2GZgy&#10;r9zO4j+/Wt4u1PTtV1bwx4Snuru4tbrVrWSfSbx/PjntU3yssgIA2tNHBjHGBLVL9onxXLY6Ld2c&#10;E/k6jPJ/ZdhHDEBGsspCvKV+6AFDqpHO5lP8NftfB2XRjlsK9L3alSzv2Se3zO6lKLj70TzrxYdV&#10;13Tb7WIWC+HhdfZbG5DZivyFdGmgXYMxRvGU3Z53Z2jpXk3xT0vxBceHNM1q/ie200xpptilwArS&#10;RoAd0akAlC28lgBl/M4r6P8AG/g/TvCGhQeHbCWaex0jTG8ppXLKJGG52UHnDSOxH1r5Mke51W9V&#10;Lu6nlgt2IhSeRiIU7hR2Ge1freGpe1kqlHl0ZnOJV0DTDDC7OvJ5Fbmi6DqPiG/+x6Zp93qE+0uY&#10;rKBpG2jqdvoO5p8ESxoEI2nGMelbvg7xPfeCtaa90zy45J4GtpRNHuV42PIb8VXFeriJzhCUofF5&#10;7Exjb3Tuvh1Yva2DcbWBwRjGDXf6jbaP/wAIBrk+q6lFaX/mRiwt3bbJPLtbiP5ux8oH/erO8G6B&#10;cWNn5c0DRSLz5ZGBg9wO1R/FnREn8PaUxyqw3sRJDfNlpI1GP++q+cqTWIhfm1OuEeScYyPNm0+2&#10;kvt8LqGkRd7eZjI/iGO/y4rpNHtbdpXQpDDOFbHm5CFwoYZLcdD0rzm61mZdTi3E5aH5xd7XAwgy&#10;QvYn1q+/iKVVyjeV5gAQL1A7L+FfjeKrRVaSj3P2qjRlKjG3ZHotzaQx5jQ2r2u0qzqQI1cHnaB0&#10;5rC1S7S0urmRZPlVcP8AL5nylRg57Vytn4inD3hug8MK/fT+8T0auZ17V5Li8deiBV2nO7J+TtXZ&#10;hsXUfucphUwsY6nXaxq0NtqKQyTgiUHe6vtB7qD/AN81Poct3ol9GWhWae6ZIU8p84OMHmsjwJ4K&#10;1L4h6kmlwIizXJz5jll+6jFv/QK+0PA3w68MfDiztpJY4Z9SU4NxPtYwn/lptYqMAtnHDfU1OaZd&#10;Tx9O1b4jlji/qjtH3jx/RtCtfDulvbi2k+3XB8y4ecFgg6qfm467K6z/AITmLTvBj6JHp8FxHqKr&#10;9q1HcB5nlvuC7fujB28jmvS9avJLy4lEckcsD4Vgfv4DEcBAAw+bkkDI38CuYvrWzOjxskdvL5Ks&#10;9uDEhSInfuIB4AJ2+9fA1+EuX977Y6Y451viicJ4b8ZRaN9tt440kguYnidYmwI5CMxTbxzlTk5P&#10;PNW7u8ddJlu1sbuztrmRRPqLSm6cnHyKoP3fmzk1rWkOmXN3zY2c8Y35VbdTt+brk8irXicWp0uM&#10;2eyRIwFjgCYjOHOefUDdWVHhunKMqkqhq6snNRUTm7fU9Xn0KO10+1u5JYpFP26diU8r+IBWXAGe&#10;9Y3jtS981xI9xeXS5ikEobbxwI1Y8EdwRxW/Y6zf7NkQ3hCc3Cfe4+baPzqS90Jru2jmuF8hNnlk&#10;Fm3MxOwk+/Neng8jwmHp+1i+aRftPZVPeMbwBoU0VtJfGaO8MsbRiV1AbcDxg/dPzZ6c10N3oWy0&#10;xMqBWbcJ5lJREKDIOeck9KdZuLOGYIFRNu7hVJ4O3vzWjcXTfZ1tQw+0k4j3MwHy9N2OOnSvr8Jh&#10;6c6epzYmpJVOdHD2+nRaHrkN15Xz28ySSJIvIZWUg/jtWrcFkLn4jPFZBZI7y1juFC9IgoCCIH+D&#10;YiQ59d+P46tXjQ3F1PJFlY5H2sV7sB8u73xWh4c0zR20y01GxlvWvo52ty0kaRKCoDShGAJcf6rb&#10;kjnfXuZcoqlVodmvTTU+UzyUlKFbucR8SvCK+HPDviCH7EsMMmrJdWNnB85syyIs5J/hWQ+Uye5P&#10;9ysHwOls3hZtQkt4bl/DurWfiB7eTg3UVs6rLErdsxSuzcfdhHB617f+0X4o8N6R4H0W9n0q4m02&#10;+Zo9QlsEjguisbKIyhZGVmDuvDhvl3YYdV8N/sGaw0W5hsLo41S1f7NKAAzQyxsgDgKRu2yNnBIz&#10;3NfQ4JPF1ader1ul6dT42tzU6rdLY9D+K/w8vEi0nxNoUk2rx3yySLcW4EvmIpxGdy8j5cVwmn+L&#10;NQtm8i4tbm5ctncWePd7MNvJr074VeJL3T/2YLTVYNST+0dKm2RW12d0RhkuJVZQPXKKP+BVjal4&#10;7hmguro6NaA28El07Rp1WNWbj3+Wvw3Pcm9tms8Ph4WU2rep+gYLMOXC3rPm5TkdQ1B/LudR1drn&#10;TbC3Ab93AZGVWZFwAxUFcvye1YGsW6QeIRC8qyRwlJC0bBo3BHBUgnIPY5P1rota8RteQ6Z/ahjO&#10;ieILcvGrDOyGVfvMcjDoNoPB5SuPl0e2sfhujB5E8TaBqQ0fUoHk3R3Ql86S2kTgcgRMjewSvqsp&#10;4Uoxw3NXp8tWjLV/zLoeNmOeTTmqUuaMlt/Kem+F/Gv2dWBk2ABh/rAu3gccfNz7V734c8UwajbB&#10;X2qW6R7ydvtk88e/NfF/h7WuYkZyrMeHXofY1654PuHsbyWZZJA8qrkfw49vavosXhOWsqkev9bH&#10;yFGpek4zlotV7vX1PoPUtOtdRiG+GOTy2EqF13hXHRj6EdjXQeBPijqH/CRWkesXrxX9zdDz/E8b&#10;bt1so2Rrc26KouPmj8vzgwkQhclwjivPdC1ua5lhYSgR/wAayZxtyvPHH5/3673S/g/N4s0u11jT&#10;rvS9KW6aQwNf3Xkm7AOxioC8jIzXy2YSoR/dYz3Y+Z105RhDn5vePfdA8ZW+tTTRTRizk+0zQ2by&#10;uFiv44yuLm3f7skJ3ody/dyA3zV0Ue6OZZYXeCROVdcqx9mJ7f7NfNbeF/FPw4ubGDV7KO40Se4W&#10;efCpcCBy6l7uxY4EM5XzPmJCMD+8RhzXp3g34kW1zpMV5eXE1zpk16bCO+uSBeWzn7n25I8JEZGy&#10;sbKSrDZkI7la/Ocdlag/rOAnzRR7WGx0av7qqe56J4zju5Pst8BbTKq4mLYjkJ/un19q6pDuQV5M&#10;8Syx7GwUHIxgDP1HH5VraN4qk0dBFfF57T5UiZQpKex9R713ZZnsk/Y4r7yMTgLe/SPRh0pajgdX&#10;jVlIKkZBFPr7yMlJJp6Hh7C0UlLVAFFFFABRRRQAUUUUAJ1pjdKcBVa8uVs42kdgqrklmbAHFROc&#10;aceaQ0nJ2RwPjW5g1XW0tldv+Jd+8cL0Ejfdz9Bz/wADri/Fmpazp0FlaeHbKO+1vVLoWNos52xQ&#10;MUdnlkP91I43PuFCj5ia3LeV7lpLuTBa5czMH9GOQo9hnH4V4v8AFvxh4ksbrWrvQ737PZQqPDou&#10;EnYNBczos89wvo0cMaxj0a4Ld8N+X4WDzLMpVKnw7v0R9PV/2TDWW5wKapP4u0q98P6fbDQvCl8/&#10;2ifTbiVZZbgqdxnu7hsPJIdm7bkqFWONRgCq9h48QNdeGfA9pZDTJYRHqfiC7eWRHCb1aPyEVHCB&#10;SHXcyIAfnZjkri/F3V5fCWk2/gbT4hJr18Fm1S4iG6eLPMdspHJ45cHqzqvasbwXpdjYicXoVz9l&#10;EGoWdvKZNPUmRU8qeIEI11k5ZZPMChFDhdwr2nj/AK1Wnyx/cU/L+lftf7j4fEVpylykcyaZ4z0W&#10;4ZEuviFPpMu8WikWOnxscYYSZS3B/hwzzsccEdK9ITw74lu5f7V1i+tLK1igci0slDkRKN215JkA&#10;5ywxHEn3uJB0qLS9W07RNJttPtLe3tNPt2JijU7I4mb5iy8Dr9KwvG/xNjutHms7O4Bmu4yrzvNi&#10;OMZ6Fu7H0rwK/ECq/usNH3X/ADav7l7q+UUc8YRXvM8J1G7jn1S9naIBzKwjiiBATJOAMknA9yfq&#10;a7PwN8NJ9ZnivtUjaCzTlUP3nIY5J9hit3wl4Ans0kurnSnunusS27zWvKjruT5eno1XPEOtSzW9&#10;xZQXRhOdssjSjIGOi7Uzk96+fqzdP3pQOZR1uXLbxfo1xpNxrscsVrZLtZdSmk2gFmIwvsateEPi&#10;PpPxAhezimvL5iNksdjp91PgN8oO+OJk7dWYVwvgXwzc3omsrWF7hY2DLZyJJNZYHQ7UZCzD3kjK&#10;/e5zXb6z4vliuk0a+8bWelxMDE2n2sFvpxXt8xunnZvY7q+qyvLsDiKLq1uaT+f6Q/UtylzFzVvF&#10;eo+GLmLRtL+H41x4VVFnurm3hl9MvCpmbjuTGp9cV03h74haP4QaWDxtfeHtFu5QH+z70zED0zuj&#10;RvyQ/wC8etcdpWhWPw6tmvINV8R6/Yyr8++4v7uBSf4h9kRYT6YBx61VbxJ4TWaS/tvA9tFeTKBI&#10;l7ZxWbReoYCMkn1ySfc1249YHC0IqpT5f8Oj/Fv/ANJRqpSjI9J+JPiSN/A07eD4NOubjVIXxqkE&#10;HmwwBkB8x2RTtPPBY5+XmvDPh3r134X8MReGPGoe6MD+bG4mbzLZy5kR45ImRjkHk5yOnI4rttC+&#10;KHhjw/Jc48LQaSLgFXfSyqt/32oV/wAqZYv8P7zUJtYGvX7sUCNZ6xewz28I/ug3MDlC3X7/AD61&#10;4NOrh5RfsK3L/iX+RpKRe8J6tZ6prl4+n3E0wubVmWeWOIb5BzjEccSDhf7ua+R/2i5Li08W6FrL&#10;LjT7bVtvPQEvvC/lG1fR+vfErw58O/EWlXmk3VnrFhdn7LMLKS2ihjZ5Y41dvJRQrZkQFifu4Fee&#10;fFvSR4t8A+O9GfS5xqZB1nT0uUZZrSS3LSyxnHEbGAzEgd9tf0LwnLE0qNGvUcZQa5f5dOll37nr&#10;05U50OWO8fz6/K2xra3aINUjgntfPiltZ43tjIVBYMQ0eW4TcVJ/8e718e63qtvrHizVtStLNLGC&#10;4uJZYrNVPyLu+71Y/d52qMDtX1PofjdvGPhXwZr00K232iI27SN8nn4Dozgd1LwyFj/eNfOPizwN&#10;d6T47vNNtRFItx5lxbsx2qFG9iv1wtfd5dDC0HUfNy8t1+OpFaFWclffoQ+M00LTtaMXh27nv7AL&#10;GPtE5OJH2/MykhCoJ52lTjpuPWn+FbJr+9V87/lxj6H6n+dc258xy4UqM/dJzj8a9A+EnjBvB2rm&#10;7W3Fw8kbxKQ7JJECy5KFeVY7fxV3r3asKlDCtU37SX97r5HPG6ep9A+D1VNOjQDDMeRWX8aJmsfA&#10;VsVbk6pag/7nz5/8e21o+Dr+O8t0RI1TGSNucfhnn865v483ph0vw1bMgeOfUonfc3QIV5/8frxK&#10;UVCpaSs3/kdSlKUonz5rETWmpyXdqsQkI81izK7E9Gx/d+lW44CojkiAjzH5aMw+Y884bv8AStvU&#10;7ayeXZFCo8p2iV5Rt3AnOVbsPfvvrAubn7LcKgSOVijMoCYXOf7v8Z/lX5fOhRp1ZuZ+wUqtR0IQ&#10;iNuLBLS9ZZZC21yyoiY5LL8xHr3/AOA1paD4A1HxbeBbO33IjgvIGUgA8NuHb7/FbXgfwXqXjrxH&#10;ZKsDE5V5GC8IMbcP/wB8cV9b/Dv4aab4N0tLaOOKZ8He5VUdz3Dt3A7Crw1ZSdoHFi6ipKzOd+Hf&#10;gDTvAekQeRCf3oV5A6tvbcEAbjjnFUNa1ubU5mZSsRtxjIO6TaevmKeSPQDpXR61ZefI0YP2eFAe&#10;UDDcnctjjr0ridStWVdkOTLKFBkEZZzheh3EDP4n6VwY76y/eUi8JGk9Wa3hnxRNYSJbwKs1sAyq&#10;mCSy9iSeayfEFz5k007RbNigpEGYE7u34b/0qLwrpNxL5mHmWZY8eW6hERVOcjAHJz6V0Go+EpNT&#10;jLWyRxyRlstcBiQ56bj9OleT7WvKm4yPRkqVKqmcbpOpveXMdqTtRQTLIBuJb69q7H+zI7rQ4R5I&#10;d5XG/dJ0YMcFm7+wrG0DwZ9n1FPJOWDFfOHJLfxZH1216IPD66Zp8VxFdurxbwjSLkOD1THt0rrw&#10;cOWnK5ji68OaPKcFp2mQvOpvN012TyNuBgeo9fevQJbSK50WNoSXhijG9W+baN64CnuPeuMX/Rpl&#10;EbGaLrKA+xMHpXZW1xcR2lssbYjEe5fJmZsAjYV/Srws7KVM5cVG8oyPKNd1S6FyYYYJWnZvk8sK&#10;o27BlD9flNalterDprplZXUBFjIzuzzuz71N4psYrUBoUaEA4Dq+ZD2wR6fNXGNOJLlowzMS5doy&#10;rbm5+bH+yFxisI4iVFOMT01TjWVzprCeW9e4vZlwjMGCOu7pztI9Mjiuv8IRi3s7vTQkyXba9L8s&#10;gwWdbS0t5lx7T28wrnLbTdXn0qC6sLeWZDLEtzeQW6yxozndGCpZSzHa7Bc/wsfddfRSkPjvRdGh&#10;u5nRZfmknOZ5pH3Fy3J+eQuXbk8k19vk9GVHDtxjzSfxLt5n59nuIjWrKnzfCaX7ciQwfB6xR1yf&#10;Jyp9/NWsTQvDFxL4Y+FOqJGqR3On6aqPvz8yxoH4/wCAmun/AG87Vpfh1fJFE0sVjZQyyFF+WJWu&#10;Y4/1Zl/76qrc3Vp4P/Zu+Hmry6wNVu7bSLWd7FZ8/ZiFZimN3GVAOK92E1Tp4anDrJ/kfNU9VUfk&#10;UvhFotnqH7N/j3w60SFodT1G1SdupRXjY4/Fs/8AAa+e/h3azeEPH/g/WNSRFtI9VtXuYJd2fs7M&#10;N5P++uQPpXt3wGK6l+zVc3d+0qS3WoNcxOD5ZkmeWdXBP8Q2BOP92ud+26Z8Rfhv8RtRtLWSGaTX&#10;VGntZx52QWdqMRodvy7vOQkeu2s8RanWrTnsmkvVmCpOqouPZnmcfh7+0tR+J3hOyeQ2Hh3WLptL&#10;gbqih5N0Z/30gA/Cr/g/S5/iH4+8ZvBH501/4Qin8j/nrOstlHj8XUN/wGu2/Zy0v7f8Zfijb3ai&#10;SdNXnDrIM5Pk6ju5+u2rvwd0K20f496jaaZmO3i8I3su1mwqgzjYD7blXFexi4xbqX/l/RHNTjzS&#10;seJ+FfLumDwybZAQwO09R/vcV6pZ6Ze6qPt7TPJcTOqjfjDOBxjHoK8yazOiarc2yBt0crIHHUYJ&#10;Feg6Vf3V/aorSKnlwpH5cLNxgAb/AJ/426tt4yTivisVGtzr2Ov97sXhnTUJe0lb+6dt4dv9Ytvt&#10;MVvellKNDIY/4kypIPt8i19LfHfXbTTdbgvL66Sx0VorS2t7mRJJEVTDE2yOKMGSUkyYwqkDdyRX&#10;yRp17d2MuEDKyrnPtmvq3xFf3Op+Afh9qdrpFjrGpy2ry2t7fKANN8lI43czoDKgbyyu2FSePmIr&#10;884my6nWq0JV1fmevLpr0MqtR1abgvsnFeGkv/DWoap4nuboeFtP0t42eaaSFrm7t8bw8o2P9nhb&#10;ywfssYN0csPM4Wu10zx7Y6h4mTWBPe6O1pG1xa+MdN0qWNoVkXYUubGWM5DdFUIpIKNsP3q4Kw06&#10;58UayXtyvje81L/iYyXrwk6HYOOM28RB865BflFO7aELTIciu00mL/hBbPUzdX+q+N/FE7RmfQbO&#10;Yic8bEK24dxaxED5n5LYX5m34rycVhIU1GNKXJUW0Y7NefZ+bav0RzUpSjrH+v68jv8A4f6xfaEN&#10;H01LC2tILvckGjWt1LdrLAIwWurW6ZpF2gbj9jJMgCsysR8jesWF9BqllBdRH9zONwWSNo2HGcFG&#10;AZT7EZHQ18/6Z43trOEWGpXun63bBXv7jUPDDrb6Vo5jjaN0guWeRzfqrNJuzvO6Mt5SKznc8JfE&#10;S3sPssNpqVk+nqjTJfr5axSxOol8zU5dxCyy4yt2oZZTI7OoABrxcbgIydp/xO/2X5Ls/LqfT4LM&#10;XH3Kh7npOs3GgzZhLTW7HLW5OFGeSQf4TyfrXoWkata6vbefauHT7pGMFSOoI9a8d0HxRp3iHMMU&#10;r21+kayS6bdr5d1bKRkM8eS6q3ZwSrdQTW3aXU+l3ST2jFcEl7dmzFL9R2I7GufLs1r5dU9hiF7v&#10;bseriMJDErnp/EergUdOax9D1yLWbQPGwjmAG+Fzl4z7+3oa1s5X09jX6VTqwrQ54O6PmpwdN2ZJ&#10;RSKeBS1sIKKKKACiiigBprlPiFdQnRvsEkm2S9YRqvqBy/8A46DXUvXmXiea31DxTJMkm77In2dh&#10;/db7zD8nSvnM9xPsMG0t5aHfgKftKy8tTI1fUYdJ0e+1CUZhtoJJ3X1RE3/zWvFPDmh23xG1rTo9&#10;R1RX06G3OvX2npHsNw9ztuWUnuBDcabGD6pJXf8AxP16xsbfStC1B2SHxBeR6dM2MbYHdVnOe2I2&#10;Le2d3evMJLibVrvxl490nUo4kZRNBdSKwRLSS4kMfyr8+7yorRRt59iOa+UwMZYfATrRj70mor0e&#10;51ZnU15O2p41pVvf+KNdvPEb6pCk8k8zz+IhMYzvRXEy2wkIjJVflaVtoXom566b+zrvXvD0lhpm&#10;kC18PMu+2fzUle7Em5kuS+4ER7CdpcGVw4digVFBrHiO81bX01nxGt6t+bxrrTPD2mvCbu4YR7SZ&#10;lztdo/vBUIWELlmY/JXbeBPDOsW94ni3Vn+z38Vg9nbxLtYQwu2+RYwBmWbCgO4K72wFCry/u4in&#10;QoYN0toy0Ue78u77vofFxXPO55w3wsuJblLYI7ySsFS3tpDdy7APm2hGIw5+YlyAM1rp8OrbQ7OL&#10;UNSvLHQoNNP2q4u5XW6d1HADFh9ni9h8x/uk9a6/xPr2ny6rHquv6pbaPpUatuN5dwvcmTGF8r5/&#10;IgP3uHLFv4V6bfM/CnhqbT7jVLvw/o2pa34mvdwi8Q+Ih9nMEeOq+YqSlQPmAjg6Hlq4MFlVCjT9&#10;tNctv63en4M2nLklyxNrUdH+FXja2k8RXq3oy4MGpz3N7A0jDo0aSEDB6jywF5+UAYrmfF8nhPUp&#10;A8HijVbMqAGcW/nFlHr5sbSH8ZMe1XfjQJ9DsNFi1G4gm1SKzE10IGIib5sM0aF2PL7eSVP+yOle&#10;PXeia1dW0dy8UGm2UrExX2qzJawOV4OxpCokPtHub2rxqmIxtfFOlQ1j2+K/3q34HLUlGP2T3vRD&#10;4M8XeGRpdnfy3sMSgTA3M9rLIccloYJIxz6lTVzwh4K8KeAJLibRtHt1uJjzPIomdf8AdaUlv1Ne&#10;d+EPCM+l+GjpQ06/u4L3bLNdyxmwiuG+QoI5LkxuUH+xE5YbuT1XtvDtlJovhzWrXxLe26aoIg0F&#10;1ptpIr2asrcmSdd3uCsC/c+9XZOnmUI3rV/ZQ7Xt+C/yQRd9eU2fEvjvRdEVdQ1a5HlGVYke6Jlz&#10;IR8qpGFZs/K3AFchrvhTV7mM6lPZ6st1csZWNxHZ2kZxwuPMuRKBj+9CPfFcVqPj1Phzb7PCum2e&#10;os64ub/Ww0s11IdxaR2VwQXbb1P/AAEdK9C8DWcv7R1pdTaj4p1LQWgZN+maLceTHMCM+YwYFjt2&#10;44I/CsMPRwElzV1zx/ml/wDIpq3rzM2vKRn6F4C+1xsZNDstYkPIE+r3QEf1EFnKp/4DKB6HFVtf&#10;+C81xE093Nong21f/lsgkmV8f9fl1GD/AN+zXrfh/wDZb+HOhgx/2EuragRuN1euZ5sj+Ih87c9c&#10;sMf7R613vh34XWtnFIdOAgMka/Z/sxg8uFR9/PlJtbd7blH8Tqa9ejWwXtFTwNPm/wC3F/7dKQ/Y&#10;X96R8O/HDwdFoXwp1j7Pdxa1eT2EUtpqFrbW0cSlbmKZpAkJCZEdvIN2Cfc9Vp6z8TNb0pvCGtal&#10;bxSHVLa31gR3AVkudyJJtbI+ZSWIYZXgngV9XftVfBy58Z+HLq/0CzSaC20/7NJZafcQtIVDOxAC&#10;kkl9+DyfvdTX5zWFvqkGhav4dvZ2iHhS6F3ZW92pSeWzmc75FVuGX5YSF7+dnpuK/v3D1N4nAwp1&#10;4xUotHo06kYR/db9fQ6fRfFyaBfz/DqzuDrml6JeLqek6rGojkW1kO6SFoyoJlBmXIDHa6NgnGat&#10;/GK+0XxxfRxaTZLpc0MAEbMpXbIGO4qpfJBXCbu+M1najcap4x8K6XpVpd21pqPh2aTVdGvJYi06&#10;yEqTbiRGCiMlSwDI2HILMiPI68lPqaazFDrNnbSQI+yG+V4SIre66vDzztI+7ntivq/q8JTVf7S/&#10;8BM+eXQ5fUdG1Lw/cra6laSWU7xLNHHKuN6MMhge4INX/D+57oIOy55+tdz4os2+JcS6k4RNRt7Z&#10;IlhgT5JtqgbW/wBpsZPu9cJogms78pKH8+IlGU/xMMED9a9SjXnUpOVT3Z9fQs+l/h2u20V/ViKl&#10;+Mfibw9oPhF7LWPDia1qOo288GnXst1LEuny4jPnHy+SV+UgMSPl+6fuin4TW5028+wX8QsJo2Ad&#10;Zv4QwyM+x7VyPx11AtqMEhkh8iDSJpNr/wCsErYU/jtlH/fFfLV6lCtKUXLVRcvlsj0qNGTnTqL4&#10;Wzx1tee5gght7fIRSQWX5yC5zu9/WtbwL4TufFerR2UMe2GY+UTtDYU+x5/j7VgeG/CWpeJdVWxt&#10;IXEoQ7pD/qxhW+9746V9j/DDwxY+HtHNnbG5NvuKGQ/OHZuSCe2fu/hX43UqTr1bM/YLxw9JG54D&#10;+FNl4O0KCVY2V2CLvXeucAc53H/vnK/QV02pa7Hpl3OjJLLPOQBLtC4wgKjaxOeF/hJPvVO51aYZ&#10;tncQqYlUPC3BjAxkr35rmbq1e+MztI9zK4MEY5jI5ySMcj8eMbq9ik/Y+7E8KcPbvmkb8t2l5LlH&#10;kjtAxjPmFiTjhQE/h/g5bn1p1zpMUgO1MvFs2RS4Hzbjk5Vef8dtUbW7t9PiBmQtI0gzJKASMbcZ&#10;I4JrKfxbNqTLFcXDCJS4kCry43cAV2zq05Q5ZmVOlUvzQOi0dTp9xkRdd210jUgA/fAJTJGfWsvW&#10;tRuY0FlGywvINkmRjp85/nWrY3Ki3iVpHhhLeWFK87SxIA/2sVzOt+MbFPMRFdoYwAQ/+viOwYJ+&#10;teZiKUIw9066UZ1aqTNTww0sVw6NJFudNg2dXB55q74o1ErpJKW+xnVFZZPuMAeg9xXM+H7xZ45p&#10;ZTH84XeRHkgt8rZ4P8IHYfWp/F/iVrXT1msytxch/K3Md21gMAfJnbx2bkVtT5I0PdFOlKVexyDa&#10;zDbRiRTJgN5vzHcXI44FdTp3i6O4soo1EkFwhAXeFHlHuK8QuUvZtQZ5ZB5Mku6TEbMOeR9f8/3q&#10;3/C1zd6rqEFhodpda9ewjynFimRASGJBbIEWNnJdhnsDWWXYWviq3NSj7p1ZhVoYWletP3j0bxO0&#10;l2jwrNgnBwyrgZ+XH3e+K868U61ZeDIJb66he5a3VZp7KxRi8UbnCebKFeKLLkoNxDYKZjxivQ9a&#10;+EDeItKhh1e5mGo3D4ms7G/V4vKPDRf6lcbiclt4x02jpV/Rr21WSwae1ghtLF2t4Y1RIjDEg+RQ&#10;xChQGfGQcnFfT4fA4KM5VK71j8S2sj5GtnWJlDkw8fi0Lfw203UfDmiHWvttnq2najCZobi13tao&#10;CXCRQh0+baZXG5/nOMnnNczpVwsXxW04z3UdtciKfUke4RyqpEkjFmA/hPl+WFXq8hYj5cNyHifV&#10;H8MahquvWl5c6Hqu1orOe1lRP7QulbdFFJGynzuSoIBJCsOTW98K/Auo2dle/E3x1NKPEOoh7by7&#10;pjuhBCBFMZUZZQmGUnAIVcb45K+jp4CnBvE8/NGSvH56fcfM1cRKSacfe+0eh/tL6svj7xbpPhCC&#10;6jt9N8V3ENtc3UmCY7O0Au7rO31H2Vx/uY/irM/aBttE0Lw/aaNomlGJNXjj0e3ilnchJ7tWhjyH&#10;bIVUabOONyLXF+C9Ls/HfxNuPFsKvqFj4Wjj0/TL2Hi1muFbzbmSQtkuFadYlUKN2UbACsKn8U3V&#10;h8Rviyp1K4lktPC1vJqNwtopAGrSuqpbZIzsjSFGIKj50k5qlThGtCEqfNKkuZ+r2t59zJOSpLll&#10;7sjqLiPw54B+Gfhazu7ia20/R7e5ur4qu8ToCWGF7M/yqD/eY1zfwf8AhZqXgz4dafbXrD7VrBWe&#10;SMN81o9wUCofcoIX/GqfxH0qbx9Z+HPD8+qWouvEc73V35cufsem2m5pHmXnY0jpGIh32Y6stdt8&#10;afEreB/CVzM9xLLcwRNdyTKmWac/6vjsHnaJcf7VTCi61NOC5ZTknLvp38glW9jN3962n3nG/svh&#10;rz4wfF3xBtP2E31zISeqgyzAn/vhyf8AgNR/BBZtU/an8UWAdnaDw1IgG37yhreUf+hVs/BMf8IT&#10;8D2toI0nvNajjZXlGBNcS/NJGo/urujB92aug+BOkmfSfFPxn03FqdRlZLG3vZDtfSbCIQuzKEJM&#10;jsiDlgPket8ZUdOVevfmSSjH1M4xjJRjblPL2+HMut/EnxVoN1tivYrY6hax7soU89lG8djgcVzm&#10;mm8tLz7rRvGdrb+px2PvX0T+zp4G1vWviB4s8VavYXVp/acz2dpHfw+S/wBiiyIXOeDvwBkf3H/2&#10;K8a8TCCy+IOtRSRm4VLpmChgApLHk44/KvLx0o0UnCPMzllSjKduaxuWNguqWtvcxTRLcygqbVPv&#10;xgH7z+x7V9PaXo2meMf2e9K0XVIZrm0lNxYSwI/lh1Scz/M6ssgAaReFdAdnLdq+afDemSQulxEQ&#10;HCkmMdGGa9+0+KDV/hMLhYkNzp2rSllkLKIfOhj5b6/Z+K/L+KnWoYBYhT96Mk79glKLclGNvMuz&#10;XFzothp2l6TBcQafb262EtnZpDFHJbBQMPOQzwRKAxJjDSEvkE7VrB0WzXQ7+WHSoEjttTjMZ0DR&#10;55Ge7cEkSS6hMVncLzwFjA6E7VDHGh8e6ugmtFuolhySLicEx26D70rNksERcF2CnaFY96pXbR+K&#10;dPu5dYU3vh6aS1KRtbytc6jJG5cQvboFlEDhSyw/K8hhSYlIomz8NlGKxuMp2jpBvWb3b/V9u255&#10;8pEIu9NufD8M5RrXwZFafZ7ezNnLbzagJGxDsRclkZuEUsss5G2TbCCy7nhjTNT8NeIbmC/PnPqK&#10;RtPp1vZwwppNocxn7W3LM7FvlhAK71KoyRLvXP8ADWla1YeNLS+urO2TxVFaNb3VzBK81rYW0lwJ&#10;XMrlQJdRdQylVOwgKzKqKS+/qF3B4ftovD/hpNviGe5lu5dVnh3raNvjklubsoAd2cbVAHmysFQA&#10;K9fRYmFJr6tJc0pa2/lt9pvv57vbYI80ffO60ufVfAWkWOs3rXFnoLwLY6dqSxR3t7piLJvktpgW&#10;LzwZiZinzShFAj6FB7jourNqMTpcW/2S7RQzRq6So6HpLE4OWjbqrFFJBHyjpXyz4F1LSvAlvqOg&#10;xaTqFn4RstOl0yXU7+SKUR3ZYPFDAFwZpw0haRVEm6R/LVM5NdToutn4Z6smkXdnZz6LDq82pzX2&#10;lwrNeRs0XktJbOzBFjfywHypfDPjnbXm4nL1i4qnUdqv2X/MvP8AvH0eAx7g+V/CfSdrdz2Fws9s&#10;+yVTlgp2rIPQ132g67HrVqJQvkyrxLEx+4fb2rx7wl4gl1ywjFzsa+jijkkngRvsdyrHIlgk4DRt&#10;94nO9c4YZzXRWc8+mTpc25xOvAZl+8O6tjH4V4eCxtbKK/sK3w9u3me/XoQxcOaPxHqw6Dt7UvTm&#10;svRNah1qyE0IIYfK8bdUPcGtT+Gv0ylUhWgpwd0fMyi4OzHUUUVsIKKKKAKd/PHbQSyzbVjjRmYt&#10;/dHX+leU2YLqZ3x5ty7TvjpuY5P867X4iXjwaKLaMZa9lFqR/ssG3f8AjoauQDgpvDcEFm+lfm3E&#10;lfnrxodj6TK6doOp3PLfilLoN42u3OqXZE2kaS+m21qo3SG71LMUMif7aCJz9Dn+GuD12LV/CfgG&#10;4g0K21F7+LU7SAQ6Rc/ZGZfsSExmTd8ic5PH935TnNQ+PPD66h4i0zxNJPG0Gqazfy+Vv6JbCGzg&#10;3D2YXZH/AF0/Few8Z+JG8J3srW1tNcy3GtR2aJEqll32cTrn3/cmvRxlL6tluHjy81mmeBjpe0rS&#10;fYwfAnwiaxkS+8RPbX18s80m+W1Vcq4wsMaZPlRL94xgkEnL/NTf2gXD+G7HToZrWz8yZUaWeAXC&#10;xKR8ojg482Vvuxogd2IIRHIIGPc/tG2+r6ZLLomh6w8okWOHEMclzdN/FHbxbsyMqYfPRQea5Cae&#10;6vPFdtc+JLe61vVJdQlk0m0htU8vTrRwqiWUxrtGHZUknAbHl4iLDcBxYXC4qtXWMxWy+Fafclsk&#10;urf5nkzlCEeWJb0Hwlo+j6fp1jqSJrM1iWb7beRqLncxyQGOGQBWHyJtx0Oa7O48dQ2sct3O6IWy&#10;ZZQUJY/XivKbjUft+sX8sl+y273WGYKqYRBmYdB94ui9O1cvq+ppO5nlYs2M7mfpXxuY4rGYms/a&#10;S5tWc6lylXxjdXvi34q6XqUhluUZ5bVIV3ZNuyspMezefMXduXarHeq/KOtegajaPqfiCxu4PCPl&#10;6FYSKG1vXZVttQiKjH7+Ui4u9oG7AkVFzswU+THBWVlqP2qyuWtZGkLx3EOni1lnnvEDq6siRxuS&#10;MEFWZcdOa9It/CZ+IGqJrU3hG/tNbso/MgHjCcody8L/AKOGlYD0xbL/AL39773I1KOFbxkeWHTp&#10;+q/P5GXvTKWoywar41bxK2v6n4yS0Tyraz8OxSRQMx4Hn3ySyRMPn53zIx7qDwzPElqsPgLxBrms&#10;eG7DwtqMhWMQ6PfRsJ3Abb5hRFVyBwSZZmO7JcV2Xgb4S+L5Lm413xh4ikS93SeXpNjBEqRqRwvn&#10;ujyqBvxtG0jGMDdXnnx+Z28VeEPDdzvfSvtOXhkmeZmQyK7DzWBdv9ZLyxAXooFRmuPw86XsKfLJ&#10;+V7/AKL8GW4ThH3jyiHw7qniSH7UWjtNOdyv2y8k2I7f7OeWPsK9/wDgV8A/EeiyLrs2uy6PZAb7&#10;byIiLi8XDBxHG7gEZ2/M23HbNei/DH4IrAf+Ei8Q6dBcoYBBplhM0uIY9yGItgnJ24ATJJ3ZbnbX&#10;q2ralbWF1cyXRa61iVFkK5DorjgiRl6fLj5U/GvPybK8VmEXCS5aYQjCh7z+InsrWOxtkkmeG2tV&#10;tktJPNCkyFVG4yPx5zFgfTn0+8cLXPEV1rMSQWySQ26oyM5ba8+45xIfQdlpyQXWrXEct47SlFCq&#10;hAARewGOOK2raxghiHYc8V+m4bDYXKqfLRjqFp1vekeevrVx4XdNThDZtyJHiIwJYgxLIfwD18ff&#10;tXfCa+0vxXb+IbCIpM4fWdD0yCw3NqVrM0ZmsDOrbgsMJUqrZDFnRNjFVb7U8Z2kcthcAdWU4/AV&#10;8v614W1H42/CnxBohu/O8R+EJH1Dw/bBm86a3PzXdvEqjLPthjZQRnIGGVdxP02V4uUZ+1pW0018&#10;zqw3LCUo1Obl/Tp+J8weE9QgddO1O3jlbTLtdsc0sDRq7A4kRTk8ozEdT0rv9e+FsGseEvEHiHT9&#10;SjaOVzcTW6WapJKzHJaWQcyY3u3PIzXm2sLBJrcniV4bvUP7QM134gt7aNIQ7sXAu7WJDGHkRJi/&#10;l7FAxISCm7b1ng/xo2gtHZvqFrc6Pqdr5yzwzq8RRk3fMcBlkQrtKEAgjBFfeyxCnRVeOy3O/wBk&#10;1NQ6sz4vHlhqel+H7C00mDTrqwj2XE8MKA3DFI1BYjlyGjkbnkeZVXxb4Ok1ho9X0lCbwAeZBb7W&#10;Y4O4y5P3mB2j6V57bX8cGpyIpIXdkA9QM19BaBpTad4O0vV559328s0KxrxsU4IP47R1/i6jpRUq&#10;UcvpwX8zt33IUOZNvoYnhnxfNrerS6lftDFI3+sNrH5ccaIgX5U9FXCgegrE1TQbn4j6tcpao0jy&#10;6kbdvMj2FIoiQ2F77jLt29/sufdfUrnwq/iTSpbXTb9NP1ETfaIJZIvMjWYL1xtHJ2rznj0qn4d0&#10;690u1g0+7uYhqdqIIzbhla5vCEQM8S7glwrEEcfOMfMmWNebjHN4WpCEOWXTl7HsYP2MK0LyLHh/&#10;4dad4S0pIbeZRKdpa7ihHmPhy+5iuC4GcdeBv4rdutcEif6Mr24icuYkclyTzg5A4+XH/AqxLjVv&#10;9VY+fthV/mMioUx6E7vvZ61AxvkvZJlO+UNtuHhxuBLgYX+H+LnHNflssPOn7/KfpdKpCXuyZ1Vh&#10;4kSWRbeaZre4jcxgBs+YcY9DtwdvYZ9aq2zmMCJr4QcmT7SF2Dj5OeT1xXGR3s5U2/kbZEiKSHLt&#10;wxyOKme+drNY5GZgpJ/chg6k9j7VMarXvSRv9XS92JtXeqSgEZmTfJmPy5HCHjk4C4Prz/dpPDlw&#10;llKjyBpPOCFDv+582cY7/d6dq8/a/c6gkeJN6bsbdvye/PPNa1jqV2LA4cwFYyxA+8cn+L2xuopO&#10;Vafwm9SkqVL3pHpOp+J4NNs3MkyIUmDBFYhySPmJccMPY15t4o8e6XJOUhna4DPsIhZhnJzjjjj2&#10;rG8UWF55Iub68GlwXCpLHdXjJbwycuhVGYjcOONoJxurm/D/AIfj1r+0JI9LutVYvmKW7SSGwl54&#10;zIdrtt/2VNeisnxuLlePux/vHmrMcFg43lLml/dPT/DniuNt8jNuhmYgNdHIA9dvb61raoNd1CQQ&#10;eGPD0+t3Vyu+GS1lVItygFmaXI2KMr359KwvgP4avNZvfFX/AAklwNuj6hZpb2NgnlW8isJmUkkJ&#10;JKo8pMK7YI3Fhur3bUPFEGg6dFpkCslpDJK8CBt2XkYszMe55zmvaeAoZZOFOu+b0+G3T11PksVn&#10;FfFtvDR5Tibf9nyOLxJa6l4g1tZLO3G06Fpw/wBHB/6aTBiZSe42gD0HSu1n1vSfCVvJZaNYWeh2&#10;7jb5GnwpCCB/eK8sffvXKa34+soIRLcapb2kD5Pn3DgJj0BPGfYc157pnxGXxfd6jHoOh3uuTW8n&#10;kxX9zi20tSePMmlyX91X5c8da+neHqcvuS5IrbtbqfKe0lVnzVXzSZ6Ha6/dajrMn2bRZdbKRNiN&#10;X+VFK8uzdgteeQ+LJGY+H/Cmm3HivUsiW5v7S5S3tLYtxh7iQFE+594kFug61uaX8L/F2r+ExZ/E&#10;PX9O1PwtBK89vpcDNZQ3E43jzWaONJmCjeo3f3uOK0dU+IXhX4N+DoI7KC303ULWJFsYI9izTI7/&#10;ADPFGGXflMES7Tv243HZmrh7J137OPPz68y+HQpqfskpS+H7y74G8CSeF9cfxN46uotY1PfDNoWn&#10;PbeZBpkzfNIlvEXYBmZY0EmN24F9uSrnnfiJ8S9W8e6zceG/B/lN4hkB3QSELBokKsu65eYttEuS&#10;ybMbgXwMvhQ1vDfxC+J1xqOqF28K+D2txFfLqyeRqF/AA2/C/OY2dUKhUIwGwW4zXrPwt8I/C7SN&#10;Kg8O6daqsUBM9w0tw+15c/NJ5gcjAGEIJPygUYrExw3M1KMqkdl9lIilT57SfNyyPN5fh8vgrwvY&#10;+DfC1xNY6t9lkMkzrHK7OUYljhgCwPQgkA7Oa5jT7Gz8BaLd399bS6pcQ2sl9rLXOoKJb+5DOzs0&#10;2PlZyVG35vnYHJ35r2f4irb6J8TNE1IJ5kL7naZG3rIpGxfxAFeZ+FtCi+LXxfjsoLl5fDHhnUF1&#10;fV5WRds9yjn7NbDdj5ky5blf9a/3jtrjoR+t0lWT5Iu7n3k+ln0OmdV0Zyg/ea0XozW+C/g+51Ua&#10;v8StYsIbG88RlXttMe18pbS1jZ0WMcfMj4SQnaMtEnNaFzpCfEL4kIZLiK4sbC2eebTb2Iz216Ip&#10;BLGs0W/aUEkcbMh+9sA7V7D8RNT+w6dhowYJVbfPxtU9s4AH5V8yeHvidceHvEmp2LvFcQxQztGY&#10;lX5mddv9KUMTPFYmXs1p27fO2ovZ8tPmkU/H/wAQv7N8N3KyBWvkin0/S7OBSHuLmYGPzbeNeFeM&#10;sHGONyxgfer6H+EPw3X4dfCOeBfED67YWmi3lvHAF8uDczvI7I3dd5kw38QcHvXzR4U0vUPEniDS&#10;/EfjTy47SzQf2BpcBCLE7NFvlkK/xN15Lc8lVCoK958W+NY9K+GWoWVlLIkbW8yDe5y24MSTnnP1&#10;orYejKVPBUtk7vX7XQHVqcrrz3lovd6Hbfs/65EdGdgwUKTggYHKenavmHxdK2l+OPEF/fafFNaa&#10;lNLDZyNIrMNqYdgnb5mXmtbwD8Wx4b0C4CTG2s1/119MwSCPIXCvMSAp9FBJPpXA+JhDPpWkeIl1&#10;AyDWHuX+zzZRolWRdsuw4Ko4+ZT3Cisczy+UlK/w3X3dPxOWNdUPeXxHsvw6uYdT0yPZtaUDlSc5&#10;OPWvWvDcaJ8HfiZ5reR5R01wP7hE7K/5hhXz38IfFF0dNj06W4lFmh81LbGE3NwWI/vcV7v4Nurf&#10;xV4U+IWnOsk1jdWdvJ8vVtlxBkV+fcSUJTyypTq6K5zTcG79Wc9ZaDPJptx5lxJokMUAv7lzHh7u&#10;3AZY7Pb/ABxXLPLuXHzrbHg4zW3Z+H73VbSQQ309v4oaHfe32oRm8bQWZCsCiKRwryzwszlVK/Ig&#10;ckqgV9HT59O1nV5rfwzCdJ062niMRv5ndbnWXKw2qO5Iwm4p8mdoSMgDFcp4/wDE2piCXwbYeKYh&#10;PZCS51XxLeQpDCAyh5JGaNW+UkpGm4c5RRtzX53hq31alF0NY/DDzl1bXVI8+XLH4jsdQ13RfC9v&#10;cRaXFa2iOxk+x2sxEskxQDc8vLNK+zBmIB6kgba8n0TR9V8Q+MNTn0/XTFFqWbvUP7PviXsQR50c&#10;QO5d5IZ0QKd0SRpIyghRV0/D9/DOlQoLDSYPEF/qjRW+j6NI0r29ssImWCRmO5jEwKvIWYl5wpLE&#10;KK7bRdCs9M8J/bNej1Gy8MWayQXthPbIF1Fo2RUWEiTzCiyB8nI3lMZaPNd2BxGLyurWlW1UlrPo&#10;/T8l5jvKWxr6da6Zd3dlrUkej2fgXT2ddEMoWOOe7Z4pTdQq+DG67JlRlB3fPMPvpWnJq9h4j1JN&#10;AjsbBtRvG/0O53JE4MaNiIPgZ3gYRMDDBRXNatr9l4x8QeJtV8T6FrUeh6Hp7me4uQiRoXgWQW4B&#10;YB3+cuf4gywR968B+IPw7ltJtLg0uDUIPG1rpxvL2CxsgsEDrM77t28EbeYAQCS0R3VzYzB4zETh&#10;jVLkUdeXt1v623J9r7L3on1F4H8WJ4RuRpt8LuXTbu5t3ju21AwQaQUlaSRlQgYhlLIZgrDOGJDV&#10;9BaDrJ1azLSxeRfQN5F3aiUP5MuwMVDAKGBDo6SADerg4GcV84Xkh8b+GNB8XRQoIPENr9pIcDC3&#10;AGy6BUcACcSEgfwuK6j4c+M00qC8hTT9QvtY0fTvkW3yY20mMhwCGcDzIZGlXHy/LOn3uq+tmOCh&#10;mmCjiafxo+qwGLcZJP4WfQOl6m+j3sd0HY2w4mhjGFYHo34V6bb3Ud1bxzRMHjkUMrDuCMg15Yp+&#10;UkEhfukMACfriup8FX0kkdxZTkyBPmRvSM8bfwxXi5Dj50qv1Opt09T0cwoKS9rA7Kiiiv0U+fCm&#10;HrTj0NRSMEG4kAAksT24qHLljzAee+L9Ya78SHTl5gtYhI//AF0b7v6VyvinW4/DXh7UNSlKqltC&#10;ZAWbvnaP1atie8i1LULq+iUBLiXAx0YL8gb8cVheKNEs/GC6d4avpFWDVbhFnG778UTCZ1/4Ese3&#10;/gVfkblLG5lKUusrH1sV9XwyZ87+KLa/tfG81leTLnSbOx01Ft+E8xLdGuDn+99plmJ/3a1fH2v2&#10;/wBnjkvt62rwWE8slqcuFKzwuw/2htRcdw1eaT+MhePdazMFhn1Gaa/kVpeEeVzO4/Aua9X+EOo2&#10;PjfQ4tZjaC6FhHcWD20gDG5G+OUIN3X5WY5XkV+j53h7YKM5dGj4us7ts4DX10+38T6tD4cgj1XX&#10;R9laS71C0LWmnQOeB5aBWSLaW2QIS7Ny/wAlUtLtpr3U9Q0vw7IskRnvbbWdZihdJUuF+VYbdgci&#10;dFZ9siho4FdACWzTIoLJ7q80uLTW0/wtBcBwIBLFNqRMY3lHwH255a5JYy/6sFAMVY1rxTP4bsdG&#10;0rQNF1a91O8iWC0WO0aCxgTAEYS5lG3AbbjZuXGMEjBryZYio39WwseaoldKVtPOT2XkvvPKfLcu&#10;XmleAPDYi0/U9QkttSt4N0lxaSzGdk+9vkkRMkknOX/Cmw+GfCDalaxy+PfGCSTjekN5rd4iSDqC&#10;d4X9TXKat4f0/wAPp/Z+rXWkaH4+d1eafU70Xhyeh2yNbxfdx0WQ/WtG4F7pUkejT6nrnibW79GM&#10;raHaNbaWsRDq2fI8hZTkdPnx7/LXJDBZpGE5uvZrW3/Bfu/cyXy83wnsHhLRPDGkxXdvpUdhcvMw&#10;kuX3CeV2672ySSxPJYnk812aXXyhImSMg5wO9fH81vKL3zbQz2WoWjY3tNIroR1GWxs/3cc12nhn&#10;4xeJvsxgmEGrTxg+Y0yiKQLng7V5Jr87qVqtWo3WZ3QrW0PoO8vZikjuw2I3OenP97+lQeHfhnpt&#10;340/4SK+ij1DW1VFs4p/nFkCu6KRRggSsdpByFQLuPJqbwDZavrmnWmoX1usVzcSForSS08yFE2A&#10;iWTd8zFhysY6ko1b3iHW2topdPs5CdylbmfzVYncoLqHHzbd2dxPLNz3r7Th/JHj6ntavwLr38hY&#10;iuorT4hfEPieUXv2fTbgiYLiS4Rn3R5+8qnJwfV8/N171U0rR1jXc2AB6HNN0LSTLIXZCAeeUwa3&#10;7jZbRbV61+tS9nQh7GmefGLl78yjPcJaqNvasi81plBO6mapct831NYE7NNIB81eTU97Q2jIXVtQ&#10;a+jKqcnONvrkV8zadoGq2nxjtr3S5pLO5028e6eYP9xFZScN/CDnaR3319UaZohun3MvH+7WhrHw&#10;506z06fUbW2WKecKbkr1l9/wr38qrewUov7RsfMP7QHwPtvE9hN8RvCUOL4yfbNa0SELHHZqBlpk&#10;T5fkLxqzcPzJnjbXzLffDK7bwnd6t4VknN0GVr7w9cTtHYX7EbDKq+cv75C287srkHbgLtb9DLS4&#10;m0K987TrhopuVBAyHT+JWXuDXO6p8LvDHi/VJtQ0OWDwVrRRmNmM/ZblzyZAzOBExPbafu19Vh8V&#10;UoShzS0X3fM2pYlU4OnUjf8AvH5kxeHU1C/hktpWku7VC2saTKdl5a7DtkUK4G8YDP8Au1YjPO2u&#10;x0rXPs0r/Z5ZDaRyEwCc5YDPc+tfSXjD9mj/AISHXTda7o1zo+sRxtHFIPPimE20LE0EisOEwjZ2&#10;OvPC45rlvGnwX+IMPhsyz6pafE29gijjmtrmCHT9ZtDtBWU3hVhdxqNqkO7EqwJChQU9+eJoVqyq&#10;OdubodMZ/u+VROd8K+NkjuYg0gQBsnHpXrzL4d8facLPVYUuBLgRSKv7xOwIbt96vkuSW60iWMzx&#10;y2soUMY5gwKE9Qd3OR0559a9I+FXjIXmv6XYPPGrzzpAjs33WZlGPxxXJmGHlFfWKMtVt2t1v5mt&#10;GpBR5ah9Haz8MtO1n4c2fhO3mMEsV8Lk+IZEjbUFtcbPIMu3dgMEVCSQFYDB+6ORh/Zsv7e3njj8&#10;QvmTbJuZEw3f7oRQPoDXcaP4gWOdra6MK3FtIyFUboQcGthPE0RdF3LwxH3q8KhiJ4aXLP3oybt6&#10;2Ohc0o81J/CeYab8Etdl8RW8OoCE6KoJnuIH8qVlA3KAu+TOcsv3F+Yms+X9n3W5VKX+rRQqsrbP&#10;scHm7hnhh8wx9cCvbLO7uZmmniZ7lFXcURNyqPdu1ec+PPGtyYbmC0JE+390yHdtcqNh/PNLDqtV&#10;lJxhGP8Adl08zT61OLTdWTOZt/2c4pbjzLvxJdSwAcoZNrA+oPlvW9oPwo8OeCWvriTU7vVo7q3k&#10;tniv2hljjR1ZSUzEpVstwQVbfjgVyut6Z4oGjRTJ4yeytZAGkuIdBuZGhbHQs8ojY+4AB7cVxMuu&#10;+NYEkgHjO41AOSrC60GzUEfm1ejUwFTEQ/dSjFdfdM3i3N/vnKx6PbeBvDWn3QGjaK99fSZc+RE0&#10;jSZ53MASWH+05OPWvO/G3jHTPC+uG21bVbfT5YekUUvnNbn1IiLc/hWctibyyez8U6xqOs2Qk86L&#10;SZNQltbANnGRbxFFB9+hrqbOfQPAWlRJLp+jaElvIXW7W0ghuef+mwAmP4u3410rL4yco1HKUWrE&#10;rEuCTjvE47QfiV471LxLrV54M8O2mp6Zf2sNgbvUEaBJWi3mO4QySRM0p3PgDPD9O1en+FvBXxN+&#10;JnhYLrkEPh+3lLPFLoTLDe+YN4QtNM7eWmc8RAE9xXP3X7QnhnQ7WeQXFvfmfhorTypZbhuxZB1z&#10;13ScnPFZdn8Y/ip8Qb9NH8JeFdQ0lZxutZHUxRIq/eK5TJ47K4rSthcTOLhSUYQUV7z+L+vkQq0L&#10;upL3pHq+nfsveA/A2k6le+IL251jXoWMzzzqJXAyuRlk4+995ea5TQ/jBpcOoXejeG47/XL+bEdn&#10;o2nQG5ubhSPliEpG2NQMFi4zxyp616H4Z/4SjUPhTren+Lbo3OtWkhuFjmCpKbYoBGTyWQb/ADOp&#10;JPc1yE3iXQPB/gKSL+2F0+R2iilt3vnCyyJymEZyFAOeMDHoK8qMalduOIXtJQ0jf4f1NozjTd4v&#10;lUjjX0fxp/aGoaZ43uLfwlDZR70tdBu47u/aT7yxpIjtBbgg5aT7y9dpztG18NtN0DwDbRSwrCb8&#10;zSyvqtxGr3ju64JE+N6qec7CoI35ArzP/hMNX8Qa61r4X8MXeu2cihIr5iy2zv3JYJ86fwn1Irpo&#10;/wBn+51G1utV8c+MJDYW0Ye4t5oWtoF55dgrAkBtqhm2k9RkV9HBQjDkqSSf8sTjnGTfMiPxl8ZP&#10;EXxE1eTw98O/9MUt5NzdIpRUVjsXDBwCMh+ACPc11Pgj4IH4ZSLqOpgXfiCaPzrm81KaNY1jxhgx&#10;chVi4Pys3J/ut8tQ2/xNsfANrpukfDTwqmrzTTray6nZhWtopX2BFNxs8sMSCzCPjK/NzVyH4d3H&#10;jjxE9x441m48SzKwm+xSIf7PgdThVQBlaTA3AOVIbGe9ceIrUqVNRmuWMtP5n810+ZdOnVl8P2dS&#10;r438car8cNWsdK8EOlp4OS1W3ufEFtbyQvE2WlkW0jk2PIwVdjNsIG5+n3j7R4L0fTPBnhHSbeys&#10;xbW8cAkfYmPtMhA8y5lGBuuGHDSYGQqLgbMVueHrPTPC9oRa262tokWJf3jNtC/MAqjgDnoOlP1e&#10;EPdx3UVw8sc0YKqzZjxjg47H2r4vF4ypWSwq92Efs/P4/P0PVhRp/Gt/z8vkYfxC1JdS8NvHGd0i&#10;gMY8YwOa+I7KUyeLrhW5jaJwx99vFfaniq3tbnRGKXUFvdyK24P96fC9vodtfKmjeHDeX099FI0V&#10;tNcrZtNHB5zBjvcKq/xyvt2JH/GWVe9fTZTiJxhVhUjrBpL5nDiqcYxVSPU6Wy1F5/Bccb/6zTio&#10;bb97pjisPxP4k1HX9CaytgRalzGWP3gOvPvW/wCHND1aASxXNterDfJtijuLXy2THByOxG7j/azV&#10;yDRtHvoJoLfVhfanZWt1dy6Zp9s9wbWGKFy8txIOIVLlVUH/AJ6pXqQp01V9u+hzupJ0+Qufs8+B&#10;7G6vE1W+0ewuY4y37+8tInKkqG3qzLuz34rn/wBqj4l2HjLxnZWGlhTHpjSCR4U27i+xiT7/AC16&#10;PrWrJ4O+EElrE0dlc3DxDczqnlDcufzr5PvXWbWb2QYleS4kZZAcgqWJBz3rhxT9peUjirStGMT1&#10;XwDqha2jhHlxeUnkqYlxuActlj3PNfR/wTc3fhHxs8lxJaQLp0Yknjb5owbmPkL3zXyt4Zuo1tIV&#10;ji2vEGDHfnznG5iMe6lF/Cvr34LWdtpPwP8AFkl6qzxa3fwWdusg2nELLJIR+aV+X8S1oUcoqRUe&#10;XmuXWcpVbuXNpv2NKTUPDsek2cEV413p+mWiXWnWig/aL7VSjKHkjUHAiH3QQGLOSDiuQ0LRR4el&#10;n1jxbbRWehacwvdQvbjZeW97cpI0IGyMMzRwmUJs43TshUlUwJbfQYbm4+yQR281xdxuCs9y0Qto&#10;UAaaZXXpKwKQxn+/Ix/5ZVLqslp4fac2Phsw6V4b8n+y9E0+RpDqt26hwUBQgNAjTgA7i7me5G1o&#10;zXwOTU5VadKdbdLTyXf1f5HDISO2vPE89jpGoxafYeLdTsNupf2VbFDp+kI0v7iG5YsJHluAAWXe&#10;OJ3xtAZdf4kaVbx2Xh9dLt7WG80m4S3sLOCYR281267LSB1kOXh8wAlQeIo5BuXqdDS0uPBHh68F&#10;/qN5q+q3Ejz3V5fYjeaTG1X8r7sX7tAiRDhUDEcO1VNB0+68SWt74pudAs4rmz8yPTIbqUStIDvS&#10;Z2lwAUuNiAjH7uLcPmDs1ZVsZSxmMScv3NHT/FLy8l+RSjaPKZC6FpVg8FnHHrl54X8HRtq82u6v&#10;KjmC7Dm6DOpGGQwyteSAKG3i3XcCFVt7w4moS6VaSX13dwXTSfaJtLzt+xEDy0tSf4hHEFYntLLc&#10;N3rl4tLgvm0nw9Lq+q+JFsWXUrvVbi3ZbeeY3DYgnXLIwmkcXZDkny4EQbs7q7xpcjrId3OZWLOf&#10;94nkn1J5rPPce40Y0Ke73/w9/n1FThfU2vCFhfXPhnxJGzJ/ZFjOksEcAwIvtCt5rY7fvIo2HvI9&#10;b3wBvWt/idbWzwxMNStriymIXopTzf5xVm/CzWXTxDq+kzQO9he6bMkjbflDKrOuf++at/Cll0/x&#10;vrOrz4jfQdKvNQwG4O2LZ/7PXVwziZTw9Wg9kenS2ie2o26NTxyAeK6XwNzqFwf+mS/+hGubYBcA&#10;dB0ro/AhzqV+vpFCf/HpK8HKo3zGP+Jn2WK/3T7juaKKK/WT5MaetY/ie7bTtEvbiMqJUicpu/v4&#10;wv64rYNcX8Rb8LBZaeFy11JuP+6hVj+u2vKzKv8AVcJOp8vv0OnDU+erFHKW8CW9ukS42ooHH0rx&#10;/wCPEepppfiDXrK5eyi0TR444nRuRLfTm1Z191iMhPuVr2bomSck9/Svl/8AaX+L13a/Dm58PbBG&#10;us69dpHJzl7S1EUZk45/4+Vdf73yccV8Nw7h/bY1L+U+hzCXLS5EfNHinxLukkSXLpn5kXpj2r0L&#10;9nH4g3Oo+J9R0vQ7f7Iulxw6rAmdqzSRHyZC/wDvJKyD/drwLxz4msb2K0js7KOxmSNopZA7Ezyk&#10;5HBcr+QA9q6P4T64nwxh0rxnDrUVzqF3cvZXWjGIhvsrAO7+Z937yLwOa/VcdhqWNwv73mjJpqK7&#10;s+W/eR56UOWUUr37H0p4+kfwv4w1TTr4TXd3DtZ5dpfzUI4bc3Az1/Gseys4vEUmnSW1x4g1Q/6q&#10;6trNrezjtIj8oV3iaKQoAjDe0jZ67a6Xx3ZC88NxQWku28skEESMp3z2wYlBzzuhL9/4MH+GvJdD&#10;8Zp4b1ydbseXDc/u34xtxwB+W6vwrD4nEZNipJx/r13PDmowkjvYfAGqp4rC+GtO8MaTpowf7UhS&#10;S+1CM+gnwgfLZ6yOB7dK7q1+D9nf6nPPquuaxqVrMMSwy6i8YPoDFbrAhX/eVvxrjdP+IkDptW4V&#10;y3PPtV5PiDq2rk6d4Zsm1PxDcoRaW8J43f3mZgQAB6kCu+pxJjcRLlg+X/Dr+O5cfZnmfxp8W6F4&#10;M8QvovhnTbe1isFKXPl20cZMucAZTlvq/J7816l+zd8H38UmHxn4gSzXRLmF5bbTGdi8pSZY98se&#10;wgx5DYTcAx4PyA1s/B/9kuP+14fE3jWU3usXUrXcdrCMQW8udzszA7XOc4IIiHq/SvfL3xKFighs&#10;S7yRFmXzW3LCW6/M3zMTn7w+Veg4r1styWtmdVVq3w9+5EWqTvPcpalPD4ehezsVaHUZhveYOSYi&#10;3LB8878k5z3rG0zRjJKC5Y55+br+Na9hpDSHfISTnJJxnP4VueXFZpkda/U4OnhYexpIhU3J88iC&#10;C3Sxt8L8px1rG1ObIPOfer99e5J+lc7ez765pSNHsZd4d7N9aXTrHzZlbbVqOzaVwfXmtvTdP2Bc&#10;7s5pxpynIUS5plmsZDbelarussLxkZDKV2+me9QqNqkenFOHQV9BRpeyjcjmPIPE9oukX09sHd5U&#10;k8v5fu7SoPNA0611MxsCysy7lkj+9n0+lem694ftPEln9mu9yleUkX+GvP8AUfCGpeHRLKm27sUO&#10;7z8hSM9iDyfwr0ISUo2cveKjL3iS28U32n2CQXtvHqtnH8uy7UOiD/ZJ5H4UrR+FpLtr6xSfT7y5&#10;j2SfaG32gOFGVwSVPy8gqTU+gX8F4pSZVYHsQR+h5qzfeB7DVUdoWEMrkkbaxap3ip/Ejf3qcb05&#10;Hx18df2NPiEumz+I9Hh07xBap+8/4kk7O+AVAGDGhP8AuivjjV9V13wZqFtY3mkTaBqWnzvuklge&#10;C4J3KCHB5AU8ge9frRqXgHV7FlntZjKF6HO1gfb5qdB4w+IGkxfZo9VuoFUYAl8qUAD6qT+pr3qe&#10;NlOMVLlly/8Abo44itSUkz85Ph/8YbiO3d7y4upp3+bcW35J7t711UvxN1DXQ1pa38ljM6584bRt&#10;OGx97g+uP9mvuqb4nfEZGK/26zYGSGtYMEf98Vz+u6vpHxGtRYfELQ7XVkWQeVfWy/Zrm3JH3wy4&#10;XP4HNVTxLjOU+T4vPmH9fcuWDj7sT460vxx8WrKSWxXxVoU0cqhRd34ntyF7IVgUDI6chvqa1IPC&#10;/wAT71orqXUfBUqyPsiM1xfr5p9BwOn0H0rY+Nv7JHiHThceJfh9fP418Oqskl4DGlvcWKdVEiuw&#10;80kblJUAZj4Fee+HvitqnhSwm06+iEd3CBuDHPyt84P603UlyzlRqRu0mvd7b/h0PXoyo4h+5T9f&#10;e+78T0C/+H3xsZXsDqnhgWrj/Ux3920Qx6Bu9c3/AMKh+KFnPAtx4p8PWsk7gRoIhO3LHOC8Rx+Z&#10;rntF+OWvah4jGkvH9iiuJHjXU5G3W6KMnc0YidmJPAKEYzzXX6ZqnxE8eQ2dpqWp6L4RtHc/6SsF&#10;zNOR7xgNG3/AkGfWujEYyVOCtUjG/K78u1/8y6WHm25Tjzasv2H7Mt/LH5mqeONWttSLAyTaQyww&#10;7O64Cggn5edpWqniD4AfDzS7yeIT31+sgBDajqL3d0nrsWGOIYPfO76mutsvg9qUU0VsnxMuriF4&#10;zvutN0W309lOfmBCqxcE7cNjitG2/ZP+HFxqTX+qya3rkhA8xtX1B5S3pzGsZH51hPF0ZKcKlaWk&#10;r6e7t220Hy1E06cY6/P7/M4qwtfhb8PGhmfRUtkDKyTX0UcUoIH3osuHZfbBNRyftZaNba5LFoVj&#10;cyk7QbnS7FcSKR/eLqRk+qmvbvDf7OXhDwhcLf6To1haRySgtmE3JSDHTdNJI6sPVW/4AetcN8Uv&#10;FN14R8ZJaeFvC9z4ggkiMgf7bFG8RPH7t3RgB/eDBmPYiufB4ujiXy06cnfe8tLvbuOtCzSnL/wE&#10;85m8W/FLxpPeTabFBob3MZRn1BpGuyueTtAKFf8AeU+1b+l/s9aVp1lDq3jjVxqlp5QvJ73ULllt&#10;7BcbiIo2RFQMegYEkKML2p8Fj44eyj+0+JNM8GS7PL/srR9N+0XMwxgt51zIwjLfd/dnjHC1iab8&#10;HvDEerxMbS81vW5X85b6+na6n3g5ZyuAmCck7k+Xua6FVnXlGMpW1s40+klreT06F8saSbUfNOXV&#10;PRomHxm0vXsaF8OPDZur+Nx5Ms1j5drGmcl/NY+YRl87QiFR3X7tW7r4eeJNSvivxE8QJrcQ/wCZ&#10;e0m+ljsGA+4020KXIbJ3klsoobnNWtV+J+grrF7pGpa40l/ZwulvYaTbC+BbAZUj8siNQWcjcWGP&#10;Q0mg2nj3xBczeILJbb4caTZNiPUJjHqmoDcNoKgbIlG51XOxWUO3zk8VT5oqVSu40l9p7y8td/wZ&#10;MeV8saer+z6+hPqmo6T4B0a0uPsUWm6VK/lWNvDEkMcjDg+SucO46MUDMSx3E767Dwn4m0zxAbeG&#10;0mME4h857mcgK4PIChQCD+FN8G/s/aF4Qh1LUHS6e8uot8mr39wlzPd70DydUAA3Enoje7V578Rb&#10;uy8HX8Wtz3EdlptxMsUTvxlvungfvNn7vlugPFcFOEMwjyUFJf3v5n6ddPvLnOWHlepLmfb+X59D&#10;6HtdeTT7R5bgmUv1VgWJ/OvEfiv8ernRPEWmaRZW0sz3bMpihTBihU43H27/APAKwdI8S+NviLeR&#10;J4Pso7bTZJhHB4j1VI4VVl24aOCQEMwbK5cFfm+6p+cw658NU8A2+pMJW1HxJqSTXGqamwdJZ5D8&#10;zjBJCDcT0PNdcKdKjUUIKMprRrql5mMYc656kuVd+52Wj+OZfEnh6aa4EUk1smI5GRWPzE5we1UP&#10;Cdxa6RoNrbynYsTPfCQYEiSMgAdG6K+ExuB34+UEK7CvKtJub/RtPhn8yL7Jebn4blNpx07Z9Kt+&#10;I/FTGGeOJtryQhBH+PSu7B4WjaSoT5k9X8jHEylzKM/dR0l1q9z4nvIyNSvtPs2Bt44NOkW1IYHg&#10;bvLYqpD8gbSfWvctD+CXh7wd8Nbq+s7G1S8eIpIkEW0PltwJd1aWTBVeHdlHYLXyomqSQ3+kWsW4&#10;FHAZP+mh5P619O+Gbfxb488L3kdky2Xm27IJSC21gfvHPy5A6E9M1vi+aMYtS9054ng37QHjFtlh&#10;4fX/AF5jWWTjKMqs4GD615xa6FcRbfMhkt2cZiMv8Wepr6Q039nHxRouuw6zpFpD4fu4HeQSwKkt&#10;4gOQxaV55I9xGcssQyecDpXAanp41bxTp3gzw9azXzwXjW1v5k5lnu7mZlMhd2KjlkUEhVXjgAcV&#10;42KdOjD2spHNVp/zFHwF4Ov/ABLqdhomkwmW+u3WNQnqTgN+GBX174ll0qwa08L6C5i8P6LAkcMs&#10;3/LWSR5HnlPtlVx/u1xl1o99+y78MZL6wfb471I/YNRvC6lbFGDM1uirw53RRsXHC5wKqeHD4iez&#10;kufDGnWmp6t9ksGtbe6ZVjeSRniU5bhtmCxH91DX885/mks8xscJQ0p3s/PzOeVT2fukU3jUJoXi&#10;XxBpNrNZ3kSL4fsvNjw0VxF5zPOBu7SvN83qq143YeOPEvhLUFuHvLO8dXLLJcwCflgFY85I3K5X&#10;IYD5vRmr33xhaa34v0+50mV4b278PwW73eo26oqyjEoL7QDl3LvMwAbBmUdWVR5hoXh+Xw58aNO0&#10;bWYVt7m1ncyRqwYK/lHZggnI345ya8vFV6+CryfJ7lrRv2XS/wCJjOUoqLNbU9Y8W6om3Vr6yjeO&#10;QRN9jVyhO3OCXJOcdcH7uK0vF3i3VLH4b+FbfSNTuLLTbuF5WeNvLmePELqmf4eCM+tZ6aPZ642g&#10;6JZzxM2p2Ea6gxfLLZ+Y73jY7ZbyY/8AtpnorVJ4itrvxf4gi023mzaRMYrYN+7igt1V8M3oBGGL&#10;t/sAV5V50qMIqGtR83y2Q+aTlKUTlvDHxT1TwxAbSSZp7VW3JbldwDHrgV29l8b7KQotzD5THvsx&#10;XpHwR8Ni40G/utPFu3g3UIZLaygubX/SruNjte7nbB2ZKN5ce3hXD5+X5vDrv4ePoXinU7fVfLtd&#10;Ksp5vNvZ5B5SKkpQbsE4JKcAkk9q3xeHbqKnP3p/3Rr2sVc9l8C/FKwufEttBbNmSZJJCV6hQjB/&#10;/HN1avinxV/wjGnfEJ7RmFze+F7xIj6lrq1iH6T1N8I/hHo+gXGui40WSfVFsLh7S9MzoHj8l9zC&#10;A5Me4uo+dy/HzCM5Uc54q0u71n4hWVrEnmWlzd6Zp8j4xxLcS3DcH/ZsBXo5TH6pWqL+6z1cJGU5&#10;xPsADAAJyfWur8CRIBfSjqzKh/4CM/8As9ct611Xw9LPY3xbtdMB9NiVjkS58fF+TPr8fph7HYUU&#10;UV+qny5G3WvPfGN7Be6/5A277SEgue3mHp/45XoUhwDXkcsTJq2rXEr7pJbqQlvRFchR+VfG8TYi&#10;VLDwpr7TsetllO9VyI9RvoNOsLi7uJFSGCJ55HboqAcj8cGvhf8AbAvbXSvG3hPTL+RY7iw8NWcW&#10;pW9ltPkXckks87Ff7zGQEjvnNfY3xIu7VNBi0i9DNF4hvYNBKL/duW8p2/BGY/8AAa/NT9onxcPG&#10;XxU8aau909za3uqXDQv/AH4QxSIfhGIqvhPDR5alarLlvoaZjUlzxp0481jkrTVfDc/iy/nk027u&#10;NHyfskc8m7APXee/PQ1nW9tI00gQmCI5cbvvRjPyj/eFY6apFaPlxIy9zt610FhrsWqxxMkiGOBP&#10;JVViRcfOX+YjnPPev0bDVqTrL2E+ZPT4jz8RQqyw8nXXK1r8P6n1f+z9rV/4/wBDXRVW6udR0/Mb&#10;XJZlYIwY7y38BxuT3xXsR+G8OqWywah4Y8O6iIlCNcPA8d0wHHzSoTlvUspOc5rgP2etFh8EfAh9&#10;WESyat4snYiQbsQQ27qoT/gbMT/wOuz06BpmxnPv615+PyDB4mTq1YnyntpS0NTw98HPDFpe+ZH4&#10;d8PWSpzs1W9M/wCOxgoP/fNdhpVtoXhuedrVIXluFaFodIt0trYxk5OQoBIz/sfjXP2Ois43Vq2d&#10;iYTluleFDKcvw0+eNI2XMb1xq97qn7pSLG1KhBDbHYhA6bv731q1Z2MceGbGB6VQgmSEDPXtT31T&#10;Feg8Q3pFaBGPK7m/9tS3jwnesu91Lr83esifU2fIqi9w8m6iPNMJSL1xdtM2KZBbNMx+tMs4i4bd&#10;6Ct+1gEeAveuiNICG1sdgHy1qW8aIvIw3anw23PzfM3YU2+nWxhaWVdo6BfU169Gl7OPPIiUiQyR&#10;plpZAiAcbvWs241+0hO0M8jd/LWsO81CfUHKO2yJTkLVfyieSOT1pSxMvsknTW+t2twdoZ4j6P3q&#10;8zJLGykq0R6j6iuK2Mpbb2wa6Owf7XZ+YPvD5TW9Crzv3jPmPONTs5PDWosoUtDLhoGTtntXSaJq&#10;6uNhJjPv1ra1rRItYsgJBieH/Vy/88z/APXripNJvNHnInDKxP8ArPWvR5YTNYyPRLO6hMJjdo5e&#10;M4emarDavbjbFGCyA/J9K5bTruUADpitK8vd1pgfexzWMKUufQ3lIpy+H7S4t0dJI0lyQyHrXJ6p&#10;4RiE5YRI4H+zXQQzbjlpfmHRKuK8dwuCnPet4ylBke6eZW8Wq+GNQkn0+6mtFkb5442YJKufuP6j&#10;2rlPiV8DvBPxxuZ7xra08D+LmQhr2NPL067bHyrKo5iYn+I8n5q9qv8ASorhcba5nWvDckaDy/um&#10;t5ctUiE6mGnz0j80fE3gHxb8GNfOieJtIvtLzMxg1AxO0FwvZ4XbiRWHOfQ5r6N+H+swNo5kuBHM&#10;/lgbnPHTqp7j0NfSusW9r4h8Kv4Z8WaWniTwyygy2LsY2XaNyskg+ZSu3oeCA1eH+Lv2edY8JeHr&#10;rWPBtzJ4i8LW8btNtKpc6fEh3KkyNywAIG6Prsya6cTVWIjBT6JKye+u57WCxqknCp7sn+Hl8znp&#10;/iLpWg3hiu9VtNPjVPO826mEcfJ2/e2szv8AJwAOF3U7XP2ivB+kWtxs8U6Zq8qJ8sds9xICc9FP&#10;lcmvIWfSNYkij1fTUmluE8+2lkf5Sm4rh1X5T8wfGas+DNV0jTL2zt77S7ZIbc/ud0CRtEH+YEFf&#10;WuuNDAwjBU48ys/tff8ALuehy1m5Sqe6+mh6an7Tdx4hhFjpvhfxbd3Dpv22OktMNp6EbpI2P4Ka&#10;5vTfi/410HxBHd2nw58UTREkPLeabJaFkxtO5iHAAPc19CaD4m0+90GIGW6EcsKIES4lUKoUYA+b&#10;pVq48Q6PoVjHkiOEvtDTMW3AKzfMTyeA2DXNDGuiknQjGFn9rr0M/Ywk0oOUn+nU8HstD+JGrFNa&#10;nj8P2ETFkS2lmuNRuY17EJCPIJx/z02/7QC4FP074Jboby41fxzrUwvystzaNILC1dtxLI9pG5BT&#10;OQMuOP4R0r0fVPEemaNttLNBHJJIpUArguxKjLNwOBXkPjr4qQW1tdWnlST3coMUSxYYK25QcEcH&#10;6ilTxGJekVq0m4x7N/F3NZQhutltzdH2+ZvWOm+APBjTNpOmRS65MgiQacBCo7qoK88/Jkd61bfx&#10;P8S/F2mNpth4Nt9LRtscUt/dC1thg5IMRBkx7qRXm/w18N6pca/o2p3yCDS0uo/PluHVMoHG7+td&#10;5448W/E6XVYD4b1zSrOMRIrrLHK8iy4+fK7DG65zg7ST716LwkaUpRjZy/mkcvtpuXvHYXPwc+In&#10;xGumTxB8Q9H0G0SRFm0vwqJJniRxwWZn8xchOD0rstL/AGa/A+lQGTVY7vxvdSKqG/8AEiR3lwEH&#10;G1XkUkAEdiaPg5aeJ/D+iXF/411Zrm7lhE815PaxWsIx9zYsaqdoHzNuCnJ5Cnmux8QfEzw14d0U&#10;apd6nClkZNqu74ycZxg8HgCvMqfWJTUOfmj5E+05U3Ew7bxdY6t9qstJ0m0kuNNOGgs1DvaZQOju&#10;i/cDKeD3rxb4ixq0mr30zt5SRyI6MpUhvQg9PTH+1XK/Fj4QeLdJ8fw+NNL8TW/hbUby3haaeUS+&#10;U7qgj3q0SSgAoAWV9mG6ZqHxbq/iCTwPaJ4m8Tr4x1b7UlvLqUcDwjyVXdHAWMcbvh/Mbeyc79m7&#10;jK+iqEKMZVqctWc0pScTzi/jPlMOrdSfpWJpDG51Z7y5LGCAf6r++ex/Ct26icRRSLyrNkSFRj07&#10;cVbHhJ7KQQ8Sfwgp82T9K2ypcikYQ13K3h7S31rXfO375TKqqNv3ndtv8hX6KeDEtPBvhIK6Lb2l&#10;lal2YbcsSOlfE3h+PQvhFqGnXviiZFupNtxaWETCSa5Yj5QFUkRdRzLtB7GvoLxf451DVPg3NewW&#10;slneXaTBLaQxmRSu75WIJAIYKDgke5qMzk3bn+GJ0/Cbkvxjh1/RtS0/w/ptxfalcSGKJLZBJIcb&#10;SVAX+LnOewrK+Ffw50/4Q+HtZ8QXX2XUvEE8YubjUXhjlazlAZvLsZWbh+cGR+j4ArM+FfhXw/8A&#10;Ab+ydG1+8GoeMdTvbg3s1sGP2UpbiS4tyTwXCDYCON8wP8NadomqeJtQ8TJqzIvhp7yHSrItiJl1&#10;AOsc4fbtLhrlxGA52r5W4EAsx/D+IswxWZUnRwXu04636yvpZHJOrzHiPxU8VXvi6/nuroukQJ8q&#10;3LsFiXawH/A2PU/xGuw8I28PhTSYbnxPqeoaHJ4etyokg/dlrmQM0qMx4Z4LeSGFB1SS9Ze1YXxU&#10;8KL4E8U6Wmp22o3uiX0ySre2EKyJJb8khS0isJNmDtA4DYy1dd4DnbxJ4Zs4/OtdZ8O2iyX/AIh1&#10;XVEaEPIrvMpAADOTcR+aUAA8uzRT/ra+SyHCxSc5rfT5dX+h57jJS5pGgmnWBTTbfZrXhewiiHi3&#10;ViYG823nZt0VtIT1hBD7om6ppiY9Vm+IPg+f4gfDbT/EltaXfg3VYb7P2jXc2ssduXIDu5UFV8sG&#10;VgQc7hyNrsV0aa/8f+IbRIPFf2u412X+3Ly/vrRF3aXvUW9hLEPlDNvgAKc5NyT92u1+NtzD4hub&#10;HwZfG4uNLk3alrc0IBe4g3KNiKeVaS4kjjwOiiX+5Xt5lCFerChL3mtW+0Vu/nsbQjeDcjhLS01T&#10;SdP0x7jw5o2l+JtZnS2tLa3hZprCJkYGK6C7WYQoJbicIV5KAgbsVuW3grSb1r+w02SePSrZ4jr9&#10;9qFh5fnk7z9ihfccIPnS6QklvkiBLZK5HhZYvFd4PE+jC8k1G7SbT9Mvrh1aOeUK0suoMh5UKYw2&#10;0/eW2WP/AJbV1fi64uV0Kz8NiO4nsniJ1rVTcJEBEXUS71IJTz2M0KyhRtLvL/yy3mqlGnzwSh+8&#10;7fyro/RLRebLh8PMdRbfEjSdN02zj0e0l1a3MX2eyFi5miO3gb5VB8qMACQyldoQFlLABW5TxR4s&#10;svDNxdia1TVNav8AbPJEqeVaRMWJ3bVYgNk/eIMjd3VcCuX0vxYbaCDW5tXvltrqGDTdD0f7FDaS&#10;lGWNIgoIO6a4McTRlm2xx7Fdgok20NW8OXt54ptLaeVIbjWds4khDzRKx+VkjYKW4O0KxAJVkJAr&#10;5XN4ywV3htpfa7+XourLVWUj0D4Q+IPEOq6d4jvL37QyatcwpBcMrrEkUJLzLHydu4mJTyc46mu8&#10;8F+FYdalbWBGpaw8RQCT5MZ8nTrojj/t7WjS9LPh7RLbSYPl02xTyIYUB5cMWuJCxAJ3yFtpwPkW&#10;Pirnwy1T7DqUWnqQV1qbU9XOOm23On2X/oSPVZfTcMNOb/lZ62BjetA9XYYbA4APSu28EW5g0MF+&#10;ryysfoWOP0xXE4zHg9hmvSNAX/iUWR9YlP6V1cN0+bEzn5H0eZytTjE06KKK/Sj5sytfujp+jX10&#10;v34YZJB+C5/pXmdkHWzgEv8ArBGob645rufHtwYtCeLf5ZnkSMH1G7Lj/vlWrjANvGMY4r834kqc&#10;2Kp0uybPpMrjy05M5vxjrFn4f0+81qT95qPhvTL/AMQ2cTjcHeGBk+b2H2hcV+Vd5o8Hh6zglvIn&#10;a/mTzIkY4jEROM47Hlq+2P2oPF99pdp4vvLYSi3ht7TwvkSMFaS5P22YD/tjbxBv9lxXxV4k8Twa&#10;nr9hcyDfHHGiPETkZUMABXXDC14ZVGVP4Wd2ArUljZ+03Oth/Zx8U6l4f/tGzhhuEERklAulUqAM&#10;4KsFB/OvPtC8D3vi21nXRYJP7e0wsZYUxtaNeOcEjhmHQ19S6f8AGG3TQI9LXSYoEvIWs5LtbzBi&#10;3fKZNm3+Hdn8a8X+H/iJvAfxK128tJ9tvKZ4ss3lhl8zcBjvwKjL6vsZRjCXvHrV3KvCSqbH1D8J&#10;5rbWf2e/Ad5p00c8Vi1xZ3B/55OZC4Df8CMmK9O8I2Ud1BGjAhiBw3X8a+f/ANji4ubb4W+MdKdm&#10;ktJ5IriBD0ikMxYY+oXH/Aq+hPBjssqKOhIr9ng5zornPxeahTxE4xO9sdCNtCHZNyDPzelZtzEu&#10;7dErHPGa7G0mUWQQjccHisSW2QliBsLDFeW8PznQ5aHPSWMxJ2oufeqv2N5ZPLb5XHO31rqLSz8w&#10;eXu27eM7anTRozJkvkjvtrD6nKLI5onM/YgYPMIwVO0iq9rZmWeUfwLzXZy6JGRvIyfT1FFvp8MM&#10;LYhVATkfLXXTwxJz8OmyT/KBtEh4P+z2rXs4FsCVjLOT976VbKBDtUZ9x2qRLbpnj/a9a7IwjAgN&#10;8UcbSn5lA6elcrqd0b6634wg+UD2rW1W4QsYRwoPJ9TWWq72HOfevKxFfmlYrlIYbfdxVwadkCr9&#10;laKcH2rah05TGD6isoyDlOMutPZMmnaI72t+in/VvkfjXVX+m/uuF4rlry3aKQhfUH8q1jLlkRyG&#10;5cQFDx071BImCGHQ8VespjNCgdeXUEfjTZbVomIZfkJ4+te2p6BylGXS4J7d3ZfnBH3etc74q0a6&#10;toRPbI9xb4zIB95Pr7V16DZDMrL8x6VaWFTCFkQFWUAqV+U8d6uNTlGeO294FDuChCY5HvWhHq6R&#10;4fcu9Tiuk1z4fwapKZrSVbNhw0SplHI6Db2+tcDrmga1ps3mXNjKgB5eL5kA/wB7tXTz+1KNmTWx&#10;PLM8jqrdh61p6dqMF3CI2C7ua83adzNhO5/v5q1BqE1uWCSOLjIXy07itHTivdFE7HUNL+0wMg6G&#10;sC10a78PX1veW8nkyhjNGyHcVdeBuHoRW/o41iUpIdPkEZyMynaDVq7tnC4uI1jJ6bTlfxNYOTUu&#10;QfLGR5p8W/h94R+M17a3Xi7QEivosL/a2gP9mvj9SxZWHsRXE3P7IPwuP72w8T+KdNuD/FfxQOMf&#10;9skr3GXT4TGpBRmLdAvGBUl5Y283lhVVtwBxtobjyezfwnRSqVqMuanLlPA9R/ZT07VtMSwt/iJZ&#10;zC3YvbJJbzxOcKAm9wDjljn5TUifALxQ8Yjt/E3hSVSMBn1CReT7tGP5D6Cve4PC8VxGSqKCP9mq&#10;V94GZsyKv3xj7vpTp1VTk59Xoip4nEuKgpaJ3Pljxv8Ash/FW4guDpo0HXpvn2DT9WiYH5flGGKn&#10;Od/UAe9fPHi/9nz4ofDLxLpV1408K32j6bdM8i34aKaGJkBKB5I3KRncV+8Tn+Emv0F1Xw9dWiko&#10;8isOQUG3H40zR73+1dI8Saf4tuX1Hw0mj3cl0t+ftC26Rxs6yIrltu1lQfKMfImK9TC42rQivtES&#10;xkpPllE+F/hJ+yvo3jq4stQudTvkR5N0kQkXJbzCOcqT29TX1x8LNOtdF1S60uKdnmW6a3hSU7nH&#10;ybUP6GvIPhLr9joEkd0lz5lhcBZIzu/iLEkdB/KqGofEtbfxxeX9jPPbXIaVokguXhEiyIySAlGV&#10;v9Xu6GvVr+1xU3GSPQWx678fdZ0TxZP9jt9VSJI7Z7NgWWMGORQsgyygK2AOcN9TXnPw0/Ym8PXe&#10;rWOqyTm60+BTPLFd3wvY3IXOCI4YwCD0Jc/Sr3hH9mPwH41Ftq9ikkZcebJbT3MtwjN12nc5b8zn&#10;1r2rwhq1l4Q8O3unCBbS4t3MS20EewBBtA2J9By1ck6iw8PZYeWpoaWnyz2HwrsLi2iaVrKQrNGB&#10;l/LEil8Hcvz4LbeeuK+atT0/4heKvE93aabJ4RZXvXmVI7e4ee1O4hSM4jDAP13EZ7nrXtFn44WL&#10;wNfWkOWkkk3KB0XlcmvIbT4paD4D1S4u7/W9MAcybdt6ktwHBOE8mPe4Pb5gg/2l6UsNTqxV1Ekm&#10;8S/BPVvB/h1NR1vxNqniG4vZkkK3VyHiV0YgmNQpCfJjJBOfU1zeraPp3iOwvLWa4uIkFu+4WjKC&#10;x3dD7V1v/C7dV+JXgB4L/Sm0o+fvsZnbZLIMnjZ/CMd+9eUeENUnuZrkMRCwWQkNuCEbepHQ4POD&#10;x8ld9GNS/NV3Ee2fCXwd4M8D6BasjLpUl6I/PkZ1R7k8YUswJI9oyPevZtS8S29n4r1+/ldJYPCu&#10;jy69YQxkHNxEkYTgEjy98ozg9a+Zfhr8N/Elwt7r2teIZdVgniMFtbECO3jMxw+Yk+T7oGD0T738&#10;NeqfDe3vde8bajFMPN07WvD02nSvcEECN5IkZlxxuU4fb/F5eO1fI8UX+oVpRlzafqS/hOf8LQ+E&#10;PAMGv+L5vtt/rtjbCy1W0uU/di/DpNOg+Xo9zJBbdeiN0O1j02l+AdIv9V0bT9U1ea/uvDYF1e2S&#10;NgyX0jOIZeg4L/bZzx0MNeYaB49m+GZ1Lw14u0SW91H+2Bd3b3jK4kKu0il93BXz9s7v/wAtPLAr&#10;0vw7qmkacmr6ujw3epXk7xfbVcb5raFEitw2zuY4i5X/AKaPX4jicyVHCSq0t0rL0elvlqzzFy3O&#10;h+M1zaar4emhnwEhcTQ7W58z7q/o1eO+H/DtzqXifSrDSZBaahcThFuiCxQEHdyysAdpfHFdnqN8&#10;/iK7dJTHHbBwYZJnKNJcfLtQxn1Xcyn+8pqXwX8OLrVLlLudbm3gUHdeQXn2UxgMu9FYZ8wyR+Yh&#10;2sAis+TvJQfCYCnUnWjK/uRfveg5R9roemfCHRINP0i41+PV7vWW15Y7xrm6wHIMIWNM4AKrFtxw&#10;P3ks+QFxXC+ONEn0zW9Qh066TR7nVbv99qzyMzLGto375lUE/uoIZo04GJJt2ea2PiD8Q4LS2TQf&#10;C4isreNBEZ7UGGK1iAxsj6HHGBtJHoTXE+HNPkey1KfUzLdvdrNH9qvczF4EsboSnJJJVZGtUOTw&#10;0617+FzCpXzGcubu1/hS0X6mrlGK5Dr/ABTqVlp+v6ndaLNZNd3GnCyhuY5hbQi2B8wQBnJWE71y&#10;7McrGkBH3WrjPD1npy3s1tZ3Og3Nw10NQ8RyWbSsHmdoJo7eOdv3YhVoTvQgMtuyozhpMV5vbQ3+&#10;o6nFAJpTBIAJjvY5xwOf+BV9A/BL4Nza14f1eDWftGkaXcX1vNFFPbPGNQh3lp0iPyhhMqrG+0Mz&#10;Ju3Bt+6u7A5rKVSaqPWXXsuq9O3qYx5qmkRngq4m10try388mmPE1vp1slo8O9JNnmTyiT52d2TZ&#10;Hs58pv7zmvSvCfw2uXv/APhItXE+n6pF5ttBbxXSFraB0CjcAuFmLM+4hiqrxjfnb3fhf4Y6do22&#10;6uPM1CaCZGt5JAVwsa5QRwtuEJyq4YHeF4BQcDa1crFG4RUVEGFEYAUDtgAnA/E1M8LPFVPa1Y8k&#10;F8MTup0uTc4DxHMp3lTtAUtjGMAe2Bj8h9BWN8LPDFxa+ObS+ldZI4PDm+PZ/D9s1W9uyD/2zEFV&#10;/iJqh0nQ9WuwrObW2lmCK33gqHn8DXWfCrSrnRRrdleTNcXGnLpumCQnOPI0u0RwP+2xlx/tZrev&#10;H2OCqy72X4nr5fG9dSPQt2IGLAHAOCPWvSvDBJ0DTiept4yf++RXmM6fabYRrjMrKny9ME7OP++q&#10;9btIhBbxRjoihfyFbcM0/wB5Ul5L8z1s0lZRiWaKKK/QD584X4g3iG+02zP+sQtdj6L8v/s9c2xw&#10;2N3yAZrV8Z2+PFXng9bVIj/327f1rGvbhLW3mnmkCRRRlpHXquATj8QTX4/mdSVXMKj7tL7tD67B&#10;qNOhB+TPnH9tHWdEHwZ0i1s2X7ZrHiCfUpm3chrWJrN3/ABBX5/X8JnkbEREoIEeBuYE/wAIr6M+&#10;Otpqmn6pZaHfKxfRtNt1Kf8ATxdq15cD8ZLoL/2zra+Efw/0X4aeBF8da+EHiq/OdBsrxUlge2cb&#10;HuGUAnOGZVyQRsFfq88XSyjLIyqfEfHVZfvHNnz4nhP4gWWki6Ok6ummqmftDWLCNVxxzt5GK5PS&#10;IdT17VUs4HMsxBJUjHGfmOK+z7c3DzLqFjqWopPKNxb7Q4Lf7xYkMPxq9L4Y0X4gb7u30uz07xzA&#10;ohL2yi3ivoGXDNIcECYkKQ+QvODg14+VcQYWviFGvRir/aM6uJqcvuSkdB+z/wCFrfwb8EdRna2X&#10;7bq13FaxTq7EmOM78Y/31P8A31Xqng+13FGByDg5rzT4JagLvwz4k8LPGBfrKmoWiMpU5T5ZgASc&#10;bV3HGe9ereDCUVVIII4IPWv0+q4uN47HztF3k2z0S2VYbXa1ZuoNsk+X7tWBKBE2z5m7is5wJn/e&#10;Phv7lc9OJ01JCLIFlRx0JxW9Aqlge9YECYmKEMBnpW3aERAAdAcVVQyjI0jDmFqqSLsUJ/eFXZGV&#10;oR/tH+VMii3FpG9MiuU3KItdgqlqlx5EJRWw56/StZ5RHG8jdMYH1rkdUnPmc9ScmuWtUsuUspyP&#10;yakt1ywPrVUffP1q/aLvZa8yQRNWzTkV0Flwg3dMVj2aYIrZtEwMN0NTGRqOu4ldG+lctf23ymus&#10;mjYIcdKwL+LLGqqSLJtIsmn0yFx0RmEn07VoQwfaIBGeoGRS+EI8i6X0ZT+la81nl/Nj/wBZ1P0r&#10;0qNXmiTynN3FoVy4XJQgN9KvfYgsZA6AcVozwGZDKg3sOGHtRBCJYsYyV4C+ldHMRymK0CxhQTuy&#10;Oi9ajkhdiBHEyn1rakieIg/NH/tf0pFkaSTywq+bjPPpV+1DlOau9CFwwM9rFLnks6K2Kdb6HaWh&#10;JSGFOP8AllHsNdE+mTy8mNsHkYaopbEovl+R845Pzdqr24eyObuIUjJCr1Hesq5tSwIPzKRyK7FN&#10;OklfKRLsFVtYsLiMxC3iWQHO75ulL2kV7weyPOZ9FtiSTE3J/vNWfe6eyoot04U813d3psixAsMN&#10;jn61kPbtE+dp/wCBdK6oVb/ER8Jn6DM4GG6966OICVcMtZqrE5O35X7qO5qWMtG+MY9qUlzmsZFX&#10;xFp0Uts529BXmHiGxgb4T/FYDC3P9hTIpUc7SSGO3vgDr2zXquoqbqNkZuoriREdB1ZbtYEuY8Ok&#10;sMv3Zo2+Vk+rZwPpWtKcY6GdXSXMfnr4y0jxDr98954OuNP8NeFLgmWwtLuyab7Pg42CRIJGJ3bx&#10;kkA1T0Lwpq/hXQdc/wCEytkutYJhn03VIpZImiAdQ48sgKQVx1j/ABr6e+LXwnuvBkslxpFq0/gi&#10;SZDpV8WUuzYYtGVxwVZXGcD60njD4djxf8PI78xM09vGkThSpJGVIGcnNfX08dGUINfC9Dtg41Pe&#10;PKvhH8RbrQJ4oY7g2z7ozIkiIFbnhgB2Ndd4wli8SWstpq9/qdpDdTrqLXOi3HlSvKYwBuHdQDXE&#10;+HV8UaFMG8E+EPDXicy28Yml8S6jAs0NwqhpBDb/AGiFlEbEr8yyF9m5cKcN0d43x4aKG8vPhL4M&#10;lhjGxWS+XauOONl/0+lEuSM+aDidBmW/7IthqEyzyeJb3Uoc4AuL3YWHoflbn8K9b+Ef7Lng7wpr&#10;smqXNnEbhY/LiBlkdouOZVdjxJ2DLtAHAA6V5noNx8Y9Q1i3OpeDtD8OaQAWlu7Od5cbPmCgfapf&#10;vZ2dO9epaD8S2h0i4uXmR57PKS4R/vJyf1rmr1cRKPLCRR0fxN+F2nXlhbQaZbR2UUAOAM5BPc5J&#10;P5k/WvFbP4MvpWpqk+oW7b8uI0LeY47nb3q9rXxp1rxXe/ZLdoks3fy0dd+WOBlfvVs3vwFfxjfC&#10;fVNUv7PTp2UXGlWtyYrWYDpvjTazN6sXJPpUUefDxtVkSdJ4V17RL/Rrrw5pzI1xAhBSKaKRlKrj&#10;DLG5KHjlXAI6EA0/wVr0uneG/DM0UpW5s9R23AH3vJcvvB9sYq5L4N0b4aeJtAstKgTT7F0kjWKJ&#10;AoUeWAAcLlvvdX5Pfmue0tBceL7y3jIMBQOCgx8xZV6fhXmYuEa+Hqx8hS2PZvG3g/QPGUlqfEGj&#10;2+u29sGVbWdzEdpPyhZkIkQA54yQfSvPvFf7N3w1uHDeHrbXNGuGzsWGUSxRkem9g+B24Br1KGQX&#10;OnwSMSWeNQSexxWZNcIk3yvk5r+d8bgZUm+Ux5YyKPwT+Flj4f0+ddev21G5zLFHeIZ4rn7MyRjy&#10;tyL8gyGcsh35KjcBxWl8RfA3iTxfdW6QaxoVtpLMDepMbmJnYFTAqqIOQClcT8VfjRpXwu8PPdXN&#10;wpvnykNu0bNvYjg/hXzT8Ab7x/8AGP40WOsya3qkNhZl3vLi0uvJWCLY2Y03/KAx4YDk76+myjgz&#10;F5rhJYjFVPZU+i5dzx8RmFKjU9jTjzH0F4g+Dd14c0/UNTvvEOkx2EIluppj5ybUX5m+aSNQflI4&#10;re+C/gm48fX1xLfXmna98On077HZmyunjnI8xZHTKl1VWlUscFT8q8rsxW38ZPAdr8TvBf8AZV3F&#10;cx2ZkE7JpjLHJE4VlUIGV8qA33do+tX/ANl34XwfCrwxd2VtdXk1pdurRC8dMoQXyQo6Z9KrB5Nl&#10;mDyyriIzvWbafotC1OosTGCh7rO58BfB3TfB+uJqVjpem6EI8hYbHfdMw7fvrgZX/gCg+9eh2ulW&#10;mmTXc8MUgkum3Ts8kkjyZOcb27D0pq3WVGBjiop71VQndjFeTh6dDDx92J7duTYmuZUWM/0rktev&#10;E2P83apfEHimy0e1+0395BbW5+VXuJNgJ9F/vH2rgdT+IGj3aS+XqSN2DOrpkntzx+Vdcva1tYwC&#10;9yg6Q6r4n0qxnZfJvL2K3bd6M6p/7PXceBpDNp2sXbAf6Rruq3CsO8TX9wsZ/wC/flV4J441y7tN&#10;a0yaxKvJpzTa42w5+Wyia6/9CjSvefhppU+ifDzwvp10Nl3a6dbRzof+egiUMfzBryszvTw0Ivuz&#10;3cpjecpHfaHbrcaraI3UyhvxUbv/AGWvTh0H0rzPw8jf8JLpqA5CtISfYI3/AMVXpYIO0joa9Hhy&#10;FsNOXmGZy/fId2P1qJ3AJz67T+Wal7VUvJBbQSzN0Vc/lmvq6s/Z05TPIirtI8ot9QfVbm/vWbcJ&#10;rh3jH+wowP0rE+ItuNR8Gavpizi2k1SJdIiduz3Ugt1/WUVt2NqLOyhhT+BR/KuY8b+ItP0vWPDN&#10;lqaM1vPdy6i5X+FbKB70H/vuBK/IcHTlXxkFLq3+Z9nVtCg32R88/ErRbb46ftF6lBatjS59SWG6&#10;uIvnHk26rFLIx7ALGx/4FWN47+Kw8YeKLplsoBpFmps7G3jb5Y7eI/uwPYGtrwDFeeBfh/4n8R3A&#10;IlurV9EWQ/xXE4Eryfhtcf8AAq8teBUfhVB7n1rr4rxzrYiOGXwxPz2vPoeyW3gjV9c8P6DqeheI&#10;m0txCq3FhMhurO8QH93GyM2IyDvG9efmeuSv1V7rURq1ovgzULacQIt3ORZXeVB3QXUm0FieQnzN&#10;zySea9G+Dmtxap4WSxH/AB86edj/AO67kiq/xCluG1GaCXQoNd0ZrVjPasqyzS3K8BVjkAiOI2B3&#10;Fgw3f3cVpleMhiOWjXjzfyv4Wvn1IlGMYc0TG0bUtUbWU1lIZ4/GekAMsBj3S6lG/wArDqP3ixs2&#10;5sH5MHnbXtmmTpqNvpmuW7iSDV4vtUiD/lhP1kj6DoxI6dq+ffBu/W7jRtZ8Gau99oipK5tLy5Iv&#10;bR0ONttcsWZtvUxSl1GcDFe0fDrUYdO1Y2NyJY11d0naO52pLZ37LklwuVAfeQAvGEbH3K/Uctxc&#10;sPL6rWleL+Huv7r/ADOCUP8Al4eu6VZGSBSzbc5+X1qC605FOV6iruiu8EZilyk0ZwVfvV+7twyk&#10;DAHoK+mUuSRbfPE5J49t0jf3/l/KtFAoy1Q3dvsu4vqakZsRuPXArq3OUlty91MCDhF4x61pzSht&#10;kQGAQBiqVsnlrs9OamRt04f+6M/nXNM2jIrazMII1iP3Yxx9a4+9cs5J6gmt/V5cXco9Cv8AKucn&#10;OTmvHrS943GRHJz6mtjT0yRWVF94Vs6cmcfWuORcTcsoc4rYt4eKpWkeQD6Vr2q5FKJqVp49qE1z&#10;2offP1rpbyNlVj2rn7yLLE+pqKu6LNDwb968+ifzeuqVMqa5zwlaAi7J67lx/wB8tXUxQuI8N0zX&#10;bRfuAZ1xFsYvGQZMcqvUiqO4x4kjPJOXU9vatue1JJdAquOhqhJbAyBujP8AePqe9dUJD5Sa3KSr&#10;vQZ3d/ShdJi+1i4wxcDGd1EVnJYnzIpMoeCvrVhLr94FA2E/3ulZSZURZ02hAe+azp7dWDRsMh1x&#10;n0rYMHmFt5ySOCKpzxFFV1XmM8/So+I0juUrLS47S02Fixx95m4AFQBI5g06sGXOAw7j0rTv5o/s&#10;/lYYoy9R2rIDMtuIbQsVxhvO/p7VXtOQv2fOVZLD7STIUwBkAelctqttFCwiI2M3Q10tzFeQxcy7&#10;V/u+tZjWqXsbOy/vVOD9K2p1ef4TKVLkOXudOaPDBcgd6qsj7x8rfhXYRRxSK0bfQVVl06LcB8vy&#10;H+dd5wPcw4ISQdy8VDd6Mt0h+XrzXVwaPEHI255q9HpMQaNTtUvnC7uuKy5uQ3Wx5umntp0Fxby2&#10;ianp86lbiwnXerjsV/ukdM/7VYH/AAhkWkaaZNED3+nykiTTdu6WD/ZAXlgOm7vjNe0PpEbjlK4/&#10;xZpJ0yQ6hp7yW1zF/wA8Dhj68/wj19a6qNW3umVpU/eifK/xR8ALokaarpImgjldjcxKCMHPRs96&#10;xvAvxBj0qKSC5UNPnOGb5vwr6VfUNG8VWs1hq1pHDdzfuluoIx5c275cyqeQOOCK+ffjN8K4/BGq&#10;yW7RROssTPFPGSVbgbSM9ttfQYetGqvZVfiOulXjV0Z6Z4b1y18TaOGGBHLujkQtyPQ18vfEuy1X&#10;wN4o1zTFgklsr9iVJTAIYlQQe/SvW/hfr0dqZtM+Z/MIeFh29a6z4iaH4b8SafBc6taTzSxo8ai3&#10;RS7kI0m0Lu5Ztu1f9tlqqL9hV9ma1KkaceaR83/DLSpdX1fT4PJbdC7SN8udvzdK+rI5EgRMMuF5&#10;5ryXwx4u8O+FJ5Y7TwD4xa4YhVC2EXmDPc/P0rvbjS7rxFp7XUOnXtpdkYWz1q6jsYyB0ysPmSN/&#10;30h9hXRiKVSrL3jynmuGXw+8Wfihp6eItF0+9tJ4k1GzU7I2+9MWG3yx+AzXz3e63qLahBp3hBm1&#10;jxDelY7qWOEyRaam7Z5spyw4BU4YbOeea9Mn8O3Umm3s3ivxLbaRodrkywaG8kflj/nm1xJulwem&#10;EYE96z/h1rOi6zZX8Pgfw59g0bT1do73UM2tk7g7jvky8jtuPRVD/ewcV00KHsabT948HF5nKv7k&#10;VyxO/sfGEdpPe6H5g8y2dwuSI8rkkjaAAqj0AwK4DxV8X9Tup4rXwbpE3im7myjXmnO5t7Bz/q2k&#10;dUI65JBYfceoPFOlW2j6VLqXxJ1/N/O3mJ4esJHhW4jJUqdoBeTD5P7wgnbzg5q9pupeI9f8GRx/&#10;D/w1F4Y0kQbXv/EBFjCS3y5hhhDFzx/ESD6V48MkwftvbVo80vwM6mY1J0+SGn5nCXvwNs/t3/CS&#10;fEDxAPEN06Ay6ch8mKz5ztaQM+QOmxQud2SRXaXf7Qvgn4N6Wtpoh066xlodK0SVJLdc95pV3b2/&#10;76wfSvO9W+C/iDxc5j8YeOQsYY7YLK3/AHLP2IjBiHTuVrY8NfszfDjTXR9Tu9b1licgHy4Ise4G&#10;WP4MK+gk8Pycs5XXY46arLWMbeZ7D8Af2k1+Ml3qUCaHNpr2CRyGZZvNDAlzydpx931P1rnf2l/H&#10;vxW8MeJdP/4Qma8mss4W3s7dpSrbFIyq/wCsBLnn+Gu58I+FvD/gLRI7jw1p0FhY+asDJGAXfIzu&#10;JJJyfc5qx4q+JPhrQra1fXf3omc+VH5W9wFxuyvYYI5r8axcsNlWeqrh8PzQlF3j3PpI0qtfDL2t&#10;Tlkep+AfEl/qPhq0uNTtns7nYN0EshZlbHOCeTz3NQfELxXfaL4R1W/06Pz7yKEvEXk29Bglvp2r&#10;FXxAkK7QwAXjC9PwrnPF3iOO50LU7cncstvKpH4V8JUxEq+NlWjDli5X5fQ9/Cw+Clz3v7v3n53/&#10;ABq8WeJ/FGsNpmuR6yXmuY3ivbXUpD5ysu0EoEKY2t6Z/wBo1ieAfCmhS38Vz4enD6hCpBlluZEK&#10;koyl3UtkcAkEV7HLHcw+IZdOMxms0BKW8oMkSfN1w3Ga6+PwBb2esadrFzbWjQKxEpS3RBIx9W78&#10;dq/V8rznC4uqqcoWkelnPDuJy3D+2py93+7/AF+p2H7C9zp/iC2+Jd3qEr6hpmk2FroFhd3cxkSU&#10;6g7RMik8nBjxk8/NX27AEDEY2+3pXxx8ONPkufF9lpuhq1r4c1bxLa3IiBwsaaZGk7oB2DPfRNj0&#10;Vq+ybUYbHt3r8y4yqKrjnBfZPQyKPLh7rc6XwVapPq08x+9FFsH/AAM//YV3v8Vcb4EhCvf3P94p&#10;H/3yM/8As9diOAK9PIqfLgYvuceOnzV2Heua+IEz2/hTUPL+/KohH/A2Cn+ddN3rkPiJOy2NhEG2&#10;rJdAyD1RVZ/5qtduZz9lg6r8jHDR5q8F5nKHB6dK4X4vWdtaeDdf1yeEzNFpE+jqnp/aE1vbZ/8A&#10;HWrusEcHqK8T+JvjJ9Z1LxR4Nhf5r++0PTLc53AXGbi7LAeo8uBT7stfnWSO2KVX+VN/gfR5hK1B&#10;nC+O/iRb+HPAvhDwhcmO2ulR9Tud6y7QJmdojujcMD5UgPBx6jtXC3WlRa7Z3OoWim+eMjEi3K75&#10;VPRfMjTauPR4nJ7v/EvafGrwv4X8c/EbWbiPWrexaEx2scaPtjhSJET7vzZGR/dH1rjJvgbqnh+0&#10;E9prd1cgsD/xLP3ZI+nmDP5CqVSpUm7uM4v7J8BU5pSNGDw9qPhWys9ct2u4ZfvJGsAbB6lXaNiA&#10;B05K/QV6P4A1248dw3jXkVtHMzxugtrhHBG3YcqJGI6dDXm9m/ibw9KBDJrMkbNhvtliHXHuyTFh&#10;+Kk102nXR0+9S4vPDSCW5G0ahp0e+Rtw6HKK6E/e65FZ/V8NF2tKH4mkSz4z8A6Td31tfJNNZa/Z&#10;xkWV3a/JOkZPIVm/dsuN2VkRvYr94zeFp9Y0TUrnT9dA+wlbeO2120gwhaRz5fmRKcxyhkV1kB8n&#10;II3AbhXD6zp9xC0VlfX17rmmtmOHVoLlv7U08n5iRIsbyNH8vLAHaNwkBHNbnhn4g3Hh+1Wz1ec6&#10;zoTW8kcWuxRs8Qt4gI/9ILBlDZI/ejEbH5v3W2vraVKvHDqSn7RdE915p9/7r+4wfLzH0v4O19b6&#10;0mhlnDahpwKXbKjoDHnCShW4GBgY7V20V0udpGD6eleFeC/G1r9shvLS7g1CW7XMVuXQC5TqYQo6&#10;ghd6e+R/y1yvqNvcNHJFJa3a3dvMoaKZG457GvsMpxqzClyy/iQ3MX+6lY6K8s/NMT/3cn86y57V&#10;YSqu3IORWvameRANyYAqO8053DMpDSY52+lfQRmRKNzOMjk5SPPv60xvPLdNlRPbzIPlSSk/0piA&#10;3A9635bmHwGNfzEzzKTkgkE/jWMz/PWpqUZSWRT1LFj+dY7csfrXh1d2axkXbcq5xW/pq7lUVz1p&#10;99fpXUaP938a86R1QOg0622vlulbcSLtrNszg7vXitJRhcUom0SlqLbENc1cvlz9a3dVlwpFYDne&#10;9ZTKOp8JW22yeT/no1dCOlYWj3SWthBGFJI+Y7fetIXnH+rf/gVenTjyxAuKcnFV5rVWlJVsOev0&#10;qE3zZO1NtHmGX5vuv3PtWnKajZVa1GIjktyV9RTUuFhh+aJowT09am85YwDjzFPGfShmhUf8s3Q8&#10;bA3I96oB0RR13xtsP92orq7eCHBVWkc4x/dHrVSTbFO0cbMQehHaq858ghA/mSvxn0FJrljzFRjz&#10;ELRPJM0SlmiySSehNXoUS3TI64pILbyIx34qveXewbR1rhlK/vSPRhG3uxK2p3uQV9aZaaP5umzT&#10;P8vmEYNSadp51Cd2lOIVIO739K6Vo0EeCMKBwParouTfMY1pW904Rrd4Ztr8KTwfWqt5D5MhIOQ5&#10;FdPqNqsm/aNpycGsGSEySNBIcsOhr3ISPHkXIJVlAPqKS401by6jn3skkfH1HpWZZ6ft1KKWSV1Z&#10;MhVboa6CJdqsD1HFZyjz/EXD3fhIpuOEGHPUHsK5zxDdrbxsg6kV0kyiKJnPXGRXA+I76Czt7jUd&#10;Sla206E/M6t8zN2VPr3q6MeaRFSXLE5K/wBBiuX/ALTuHjtdNgLNdSk7WI/2Rk5ON38JryXx7rKf&#10;GDxDa6BpF8LDR7KExRfbIXB2ruLyMxABZi+QAB16Cuu+KHxc0Pw1otveeILu203T7lJFtdP343Y2&#10;ZQjJyxXyyflPNeWaL+0t8LYb5J2uVWTaY3eYYypOWP3B39h9K+ko4erKHtVH3lseJ9ajSrL3jJ+J&#10;MWm/Aq1j1XT7PUPEmq3PRJSFiiP8crqq5GQ4QJ3xn2by2+/a98TapayWMngvTRGxBcA3Dyn0yxcj&#10;P0A+gr3Pxd+0p8L7+WfUYdTV78IVEMJxDMpPzCQbOcLjFcVZ/GvwZq+oyR6N4XvNQlyS76Lpiysf&#10;c8Lz+NezQjPki6lP3jz8ViJTqu1Qw/Bvinx34qsHu9O+Hdy6HINw+qxQxLjsPNAB9xuB9K7Xw/p/&#10;jfWLSOa61XTPCl4f3cdlotgbq72/xFZ7hnWL3K5rc0HVNb8RqY7DRrrRrKXBh/t+7NkePvYt13f0&#10;z60Xz6K2s3F7qWuS6xf2aGP+wNDj+zedCOCPs0RMkhB6tISD3JreV+f4Tgfw/Ecl4d8JaHb61rN5&#10;4d0yXxd4m02Q/aLy+nEhSRi+6TzpT5SkHJB2ksykhR1rd8U29jpuky6j4510PZyzK0tlpiyW8U8o&#10;GArT5aWdAPvKJMA8gfLSLrGua5pk1v4a0ez8FaMVJuZ4LcTXsa/89DEhSOFux8wtg9AcVB4Z8JaV&#10;q+kyJC9hrJhGf7Q8SXa6pdKw7CDY3l+21QR61UpWM4xuWbfx5pVhotvY/D7R7zULdgM2umaW9tb+&#10;Zjo08+wZ2Y5+b6msPWr74ovcC5tPhtZJI4wP7V8SW0uPcbXj2/TPFdJYm81W0MJ1LUnjgbaLSWcW&#10;ce0cAKXLPj0+TPtTv+Ef8RXcc7aSvhi3VDlY9e1O8m3e25YIl/WsW4w+ybWl/MeV6i37QCTE2un6&#10;RpwySEt77T5lXPo0s0jZ/EUyy1j9pOyJie/tLuIdYLy+0uZB9E39a7XWV+KFgwWfwZ4NvbaWQKsu&#10;l6jNn3IYTEDHuprsb7U4/AXhTUNYmtxqOowJGsNhDL53mStsDBG4ztLkE98VU68oxilGMiqdNSlK&#10;8jJ8cfE2bQ/Afh+1vpIX1+6tojqKrHtjSVUBcKE+UEM54Xj04rzq2+JQt9Tiv1cJeIhj3leSp6iq&#10;vxK0DxF4g8Jy+Nrm5tZI4YzLJYQBleJfmkbPLcgj0r55uPHQcsD5+cc85/oP5V8ZjcFUqYp14o+j&#10;w3K6fIfTy/GFYLZI0kwiKFUewFZ2p/Eea7tDI7bYpjhTXzPD43kMirHHcuo4G7pk16JcX8rWmkxM&#10;pjUQRs+eu4qM/rXwucYaOBoqa3kfovCmCjjMY3L7J6XoUf2+4S5Y5Zz19a97+H0OLWNmGMNvLegA&#10;rxPwRAs9lbLnpkZ/GvcrbVrXwx4dnvJ5RHHbrvLKNpUADnP1r57CR99H3+cT5YOB6z8PGtLqz0qz&#10;uET+2tNs571iuMrb393K8Lc8cx2sR45r0CH5ju9Pr/XmvOPhR4UGiaz4pvGuXu9n2PQUkZuDHYWq&#10;W0h/7/C4r0lOpzjODu29z2FfJ5xV9rjJuPRHymFjy0k5HceCIPK0mWXdu8+V3x9Pl/8AZK6XHT6V&#10;ieFbRrTw7Yo67JHTcynsW+Yj9a2u/wCFfpWXU/Z4WlHyPlq8uarNiMM4rhfHpZtX04BsKiyk/wDj&#10;n9N1d6RzXl3iO6a48YakGX5II4oh9cbv/Z68jiKr7LBOP8zSOvLo81e/YrkYJFeC6L4Ylvfif4X1&#10;q7TMV34m8Q6nJjqwsRDb25P0MDqP9+veGIRG8whVAIZj90DGea5281PT7rU9MuUeL7Lpfh19QZg3&#10;Ctfv8u7g/IfKbt/31XyGWfuoV6n91R+89DM52hGJ8m/G3wXpsOs6rd2NhfaPJasJJ8wi9iUBQweS&#10;LPnoeckrEyejEc1zuha/4r0nQRf2eqLe6AzbRqFmySwFvTawyh9ioI6EDpXr82gvZeI9S1g2t9o7&#10;apGI7/7MqX2hXLYwX8pEEkTYQEtshH3/AJhu3Hg9X8Iaxq+il9ZtYdUu0dTpviLw3cxtPYw7jiNG&#10;lYbxt3DaGc/N92vbrZPhK1Jez0dvij/k9PufyPgqkZRbZXh8Wapqtosb6u8M6ks+YUbzl/iGNnZc&#10;Vb8La3qmp2l21h9v1ECRlMlvDZmIsp2tiKaaNmYOoyVTI/h3Vzdzp/huPSbqDU9d1MxRKRf26wLD&#10;OU2gurhoF2ZGM8DPrXo3wo1a2+KXgp7/AMNveadp2mzS2EOkPGjLIwjQK0qg8kYG0LIpA7GvDwmB&#10;o4ep+/fO++sVH1835aDp809TK/tvU/E+oWniDQLmTU9OmBt10+3Kwyh14cxTSFDuznck4QE5Clqw&#10;bZI5Yrufw1LAivf3Ueq6NdkxpNPIu2eFgdxglPJ2EGBjySyqGrW1JW0/X9K1PxbE/h3XdO3Rp4is&#10;mxp8qsHHlPLIMKTv+VZvLJbO0k7Kg1VfKv8A+0tdkksmtZJpdL1XSsmz8hxuSC6D7tsTFcsCREBj&#10;EkXzV93CPLZ03yvv3+7SXqveXYh7/wBf18jKsodL0lIbe1ll0W30EtBe6NqAAubFpj5iPGyLKQS2&#10;WCbmiZTndD9wfSPwc+JemeOfD3l2kUUNtHcmylWNyscV6VDllHaN1OAB8u4Pj+CvnPX7a81/QLKy&#10;MK3Amc7GghZ4pE+9izc5PmAffQ5YlCwBVWNafwh8QReC/E+UVE0i+jNvcxqv70Bjhj17KAV+Y/Mi&#10;8V89iM1qZdmUaqhy3+L/AId6srl+yfZqzXVpJIkkp8xSVbcoJyOuccflxWlYapK4CyyK0eeDt6Gu&#10;f028bUre3mhQPDJCrWMgbJvIMDacYGHC43e+avQ/veXYLnkFK/XadSGJpqpDqYt8h0csG9SxkZ88&#10;8VlTho3PpmpbANFkZD5/v1bulVkGQUPt0pR9wJR5zgtbk26hID3Zf5Vhu2HxXQeJ7dkvgQch1/lX&#10;OSnLZ9a46sTHmtoXLZ+R9a6jS32hSvXNchA2XB9K6TSpsha8+UTojI7axkJHPWrjzYSsayulHJ+l&#10;TXl35cXFZyidMZFbUp9xI96zkHmtgfd3DNRXNx5jfWtLwzGZdRjJ+6uSaxUeaRZ0ltDAUUEMpAxm&#10;rqWx/wCWc/FSSJFOoz0NRGy2qfKb/vrpXrrYtEnkzj+NX+tV7qWSLClfm7YppnntFy24j26U23uW&#10;kJZ1+RuTt60zUcHLRFjuyBzUaASfO/zgfwenvV2OeGT5UYjHY02e2Z0LI3z/ANKIyLK0sQx5gfcD&#10;yBVS2Xzbsyeny1Ydmht5GK5ixjPvUWlnMGa568rPlN6Gq5i3MdiVgXUmZzu6ZNbd02xDWEyefdou&#10;77z4rikdsPhN7S5fJt4wRtHJB+taijbEADkAdazLuFoYgg58sbfy4ptsCqB9zb8c/SvQjDlSPLn7&#10;zFu0yT9axbu22SiVPvng/Stm4uAyEK3X1rPlMuAuVbnoa7YHLKJGlr5qAhfmU5/Cr8EQfGOn3qkg&#10;hxFyMH2qeBMClKQcpj62+y2b5tvvXy/+0Fq10fHOj6TDNKlitjHcPCPuvM5bJP8AwFEr6o1m1aaG&#10;Qe1eR+N/COjeJ5IItbSWJrdCkN/B/rYVJyQf9n7w/wCBV14WUYu5y4iMrHzn8X/h/wCGvi5aNpWv&#10;61caHPpEf2jT7hLcTRIZIo/N3heWBMUWB26fxV4Cf2QZbqTzbTxpp0tqWw0k1tKJAB1yO/tX0V8V&#10;NH8R+DteWVNCu9b0m9QlNW0/EsSbQgPmbeVPqK5nSJTBDPbf3cuPmI6/WvrKFadOknA+enRp1Zts&#10;4rw18APhv4fIi1L+0PGV2x+UHdaRL7HDZP41qar8X/BHwaEul2FtHbSodp0jRovNcEcBZZnztPY4&#10;Ln/YHWuO+NfiHUbSGw8KaHZy3us61E7FYAzTKhdQvlbPm+Yo6tnjitr4Pfs4yeEbeDxBr9u1zroK&#10;yW9moYJb7lyu4FAdwbOcE8jrXrXShz1pHn8qlLloxNXw/wCKvG/ji8l8TXN2fA3hrUE222nWJ8+9&#10;lC9Qs0gZ4VypZipGc/dPWqw8b6VpWo3fgL4Z6FbR6vqKbrq6ineSK1UHLFpXLyvtVA2BxzxXY3ce&#10;urZa/Po8luviKaxaOyN5MsMTOWVTkyEKpVHlYbmBO3gNWb8AvClr8LLJ/D1zcWtxq9/ILq7mQOCn&#10;G0Q7nEZOMbsgEc5/hrmeIgoe0XQr6vOVTlZ2UHhK6bwnDp3iW/bxDOm05RGsoIWA5Cxw+X5ik9DM&#10;WJHUZzVgyyz2KaLbLb2dumWFrawRwD/gQQDJrso4PPhZm5bjj0rhpbe9n8dRn7KymO7H7zb/AAY4&#10;rx/rUp7nrxw0YfCZA0y4huljkkCKW+6OhNaTXMa6tZaWybjO2wy+jDqKf4v1yHTdcY+U8kPLPJGv&#10;AO7nNTaa+kHVP7Wtrg3kzszWsQ/gdjlt34nitHP3TSx1fiEW/hzQks1XzLt22bfT3rg/iXp1r4f8&#10;IadcXzGOKMySyj+IqOTj8a7PTbAXN61/qjlSEbcXYrsQfNlt3Ga+Vv2m/jxYePGn0XQWjvLT5Umn&#10;VWCxgFHBQjgk7eSK5IS5ZXNVDm0OI8RfHTX/ABdax+GdH22seqP9kEsj+YXV/lG4bflGG61i+Ov2&#10;a/GHw+8Ff8JPqCWMumBsM1ncu7qp6nlMYz6Vyukao3hjxFoerIhcWU8c2xf4gGUED3r2n4mftOQe&#10;M/hvc+HdIsr2OW8UxFL6NDHDHnLYw5Oc+oH0rq57yub8ns/difMlrqTNtQsJEyGBTuRXvGoW0w0L&#10;w/f4wJ7SJyD/ALgNeM6XoU13OgSF3bPyoi55+leweBbltGt5NP1C2aSzl4kjAxLE46lB9etfK8QY&#10;J46ko0/iifacNZn/AGVinUqfDI6rwl4yksFQKzcYPFe0fDOd/jB428O+FJ2xb310jTqf44IyJZR/&#10;3xG9eDS6d4Ya6Yx6u6EkHZNGxb8Plr0T4YNJoGsan4n8Oie8m8PadNICy8G4u1/s+3QfV7ot/wAA&#10;r86pYTFUJ3qR5YxP0jM8ywGIoSlRlzSkj7q+Fhj1DwHpuppw2t+frDf7JvJZLor+Hn4rpriRY4Zp&#10;PRT+oNR6Tp0WkaVZWMI2w2sKQIPRVUAfoKu2ti2o6hZ2o+4843/7n3j+q1+f1Oavinb7Uj5u/sqT&#10;fkeqRjEaj2qQdKYowo+lPHSv2eEeWKj2PjHuIxxXmOt7R4g1OQNuJdWx/uoBXpVw4iidz2BP6V5D&#10;ZXP2wSXA+9LNJIPoZWNfFcT1Yxp06b6s9rK4XlKZmeO9TfQ/BOv6iqlntLC4nAX+ErGSDXh3gvV5&#10;bTwl8SDqM5ZNN07QNBDO3Q28JWX/AMimWvbfHCLc+FbqybpfPFY/9/pUh/8AateIeKbdtP8ADnxg&#10;hH3j4leQfQ3d0RXzsP3WVV6ndmebytaJhab8TrezjEY1MxmTGY4pGyVJK/dXk/MDXMP428NXtrbW&#10;Gn+Ib7ws0zi5tnnsZIoZyfm8xlYKsq/LjLn6VzxnkmsIrcbVdZhGknpuO4/+grW7qmjWc2ma3Y+H&#10;dSQaw6wPNo+ov9ntZ/LADXIR0EwdkQBZ4i0L7ArYG6uXI6dfFKTp1OXl+7/t7oj43mkWfEfhXVNa&#10;N1qtnZaZ4kubi3EZQztFDwg5AYuhB7LkcVZ+FPim6+G893Fq/hG48N2s8Z3w6RY+bGJweGEcBYEF&#10;eCxHGFrzmfQ9QsNYvZNJkv43QCa4tLnC3tsnVmk5KzpnpJEWQ9Sy9K6zRviprcFjDGzQanEzAbrk&#10;eYSp6lWHOR708XX+rT9njKNm+uqv56afgKEve5onqfjX4l+CtZ8MXlzI9hq+iXMaPPd+V9oiUrJh&#10;BIpjO75s8MpAO0ZXdXM3fhKKwtdR1zQboa74YutNRpdAAeW3CEMWa2wzLHGUyoiCmJgAd/y4rPvb&#10;GWSW+17wZet/bUsduj24mVVlZDkSSk8xTBXxGx4ZfvjaQ5y/DOoal4e1S+u/D8bPPNqJ1HWNBu0P&#10;mQxyFci2Hyr+8K/eVvKlwgRg3FfY4TDpYbmw07v+WW33fZ8pdTWcuaXvFaPXYNOuBe6Vp0V/oKSg&#10;i1s7VrVLVtuPmtyu1GHQgoHGN6gg5rH8P+MbTw94gS21CCM2s0oJfUIvtZGe6ybxIB7ZI9zXd63Y&#10;+A/iHHJfa7ZzrqEB2TL9lmhmtnP3FlVP3kWQudr8N1T5axtX+FWm+GdLS80q6utd0qGSKaaKadLh&#10;9gb94Y8feYRcqpJB2FChYqa8NqPtfYKUlN/Zkr/+Tf8ADC97oegeCPixZ+E5rm3nv1vPDd5dJ9ku&#10;BeK76bnqYoTufD/MTHjA2/eOM19F/b454Y7mPyA0igvAkm4I5HyhDzkMPmBr4a+I1xfeOI45Zru1&#10;lhija78PxW8bxzSwlQ8sLL/Eqq0bR9NyZX58bR6J+zF8bhaLaeD9Sa0tBFbS29lc3B2tcGSYnyJG&#10;/wB5yVbt0r6jA5q8qxCwuI+B7PomZVPePqyzu9rKQ+4Y6nvXQW863UW1uRiuRYJDL+7ffGTlXDZI&#10;HYMOx9a0rS9VHCtgAc8V+kygpxVSBz06lnYg8Y6aDbxyr2cD9K4C4jIbHpXqWoY1ezeNOy7vyrz7&#10;VLbJ3mvMq/EVKN9TPgbDgelbmny7awE+/Wnay4wKz5TDmOlhu9qKd3elvdQ3cbqxBd4BFQS3XzVj&#10;KJ0Rkahnyc5rqfDEiwxI7L87E/lXEWj75Pu78kDFdzFh7RFVGDxgLj6Vph6V3zG/tToUcdulTJNi&#10;sq0uC0S7mwygAipZJdyqF5cnn6V1uJcZmgGNy+NuUHBqSW3jZcINvvVeBvKAHrVlH5rGSOiMipLa&#10;Mgx97vu9KdHKyqAzswcdKunBU4+93+lZ86JIzGIsMEZHrSiak2F1CKaJV5AyPrWTZXX2QNDN+7eP&#10;t6mtxCttOB08wZrP1TTIdQn88t5MgGA/r7Vy1YyfvRN6MowfLIo3l2HBVepqXQ9P8yXzZOinj60y&#10;30xY5hE7v5h5G37v41u2iLAvlHr1JFTGnb3pG1SvaPLAbeqD+8PXoazxM0bFCMqTwfSteVdysPas&#10;gsvzRt/EcflXZA4h/k/uzxn329ahgh33Q+XoKb5skYI2rsPTPpUlnMYrgFujDFbr4TI0kj2+1I4U&#10;ZH40NcIowrciq8km/wB6xAbcHzUY+1ea+N7NJYJ2LMjMOD9K729mPlsqnce4/uj1rzjxhdo7Ool4&#10;QYH+1711UYmdSRxWgXcw1ZNMmdZ7DUWFq6T/ADhC5KiRV7Fd2c+9eH+OtF/4RnxPqFiIzD5E2wqf&#10;7o4X9K9n8Px3V94mtbpISbLTplurqXb8sMSMrMT9VU15P8Qrw634+1yYtGTM7Tx7P4oyu1j+Yr2s&#10;PJwnynlVPf1OU8jS45LPVnNrBrFtujFx5arOikOMK5+cg7uR0ro9O8Y3EFzZ28iK9tKqjcpwDx1A&#10;7Vg6jo0d5pMkuGEqkZHtVZo8aXaNEu57WTc49u1enJ8/xHPGEYu8T0jW/D41BhNbuIWPdVya4fUb&#10;F9F1yG+LSO4B3yqvIrSs/iKI0EdzEVCDOVX1rStdT03xMGhEpWTGQp6msI80Pi2NP8Jc0P4h2E0K&#10;oZg5AALs2T+I7VevPGVnDGZUbzpW+SMe5rj4Ph+0eoXM8d09oJDuK5VlbnuK1bPw+J9Ssra2ljud&#10;QL79jnZEBjr9anlple+NufCMmpgPJcGHzTvkVl4yeSKmu20vwDpwby4zNg5LDaD7/hXRwX9rbafL&#10;NdsUu4JfKMKnILDgkGvlL4+/Fn7Tf3ehaZcF0zJBfyMvytxkRp7r0P0pRlKRcafU+hPD/irSNR8O&#10;3rX/AJeqR3asftIfcuzJwD9BXwxqMOkprV+lo8QsRcExS7ei5ONvsRiuelvTIMbiij+EdK09Fjl1&#10;F47a0t2urqRhHDbxx7nYnpVShGUJRkddLmoVFOIutX7+JFt40s7S3a2QQgQQLECijAL7PvPgNkty&#10;T1qGz0RwzoI968AsycV9C2P7PC+ELOxuviX4l0rwZaTrBctBLO0uoOhG7Ytui7lOFYZYKv8AtN1p&#10;mueKP2aNEgaLTtQ8datdgD5lNsiH34hYflXy9PNcLgYew5uazPo62GrY6r7elS5U1Y8v8HKfCWux&#10;Xy2sc/y/KrnaFb+8PetuATale31/KrGWaZ5mLHJy7EnJ/Guw0z4ofs2zQpBrU3jvS5M5WWL7O8Y+&#10;v7kfyH0rsNB8DeEPHb3b/DLxrpXixPlmTSbidYNRVSM7djhFdlG7IRuqcCpp5hga2IeItyyen3EV&#10;cNjaVFYeXwo8NGntLrEo2/dbP/jgr7J/ZasdAtvhs1rewwyav4l8UR2I3r83l2UEd+o/77AH/Aq+&#10;cY/C1zZeJ72G7glt5oWVXhuEKOmBghlPII7jtX0h8BPhjqOl+OfCd3do/wBitNIn8QRuOnm3ss1s&#10;n5W9qjf9tK4uIMUlgZyXVCwVPmrRR9UnAJwMDsK2fCDIdeWMqN3kNID9GUf+zViDp0I9jXReBrPz&#10;NRvLs8qiLCv1PLfpsr8XyiHtMbBn12NlyUZHcjpS0inKg0tfsJ8cjE8VzeR4c1WVWIdLSVxt9kP+&#10;NebacjW9hBG2SwXBz1zivSfFBVdD1Ef34XU/iNtefLwPavzbiWXNiqa8j6TLP4UvVHNeNopruDw9&#10;BbrukfxBpLkbuqJfQsx/AI9eL6tIviHwz8YtSt5fNgmvrS+iO3rG9xcFf0cV7B491saBP4euCGxH&#10;dXc+5ezRaZdzj9Ylrwn4KpFrnh3WvDF7ctbSazotvKXGMu8GJGxu4zsDVlSpc+STX8zsebmz5qqi&#10;cv8ADTT4b7VlBlKyQ5ucRnaxA2r8v90j1qC68FXHhp/N1FNR8QwrNP5euWDMus6bA67UijaJWefk&#10;PuKsr7Wc7GHNP8KWqeFviBeWsd+tzAhaIWcrhbyKJth3yL02HqHztHyAkHivUL0N5j7lEsL4YKAQ&#10;PqM15mDxWJyGooSj7j6d/wCvuPl+WMk0eUG7QaTo0moLH4i06PT5oU8X2MAdrb5QC54BtmjXBadM&#10;gFS0iowIFK28KW9rpemfbL2OXTksndvEllA0ysGb92Z4YgSUxuBvEYplfnVScDsdT8KtaXesaz4a&#10;u4tK1a6kinuIbiNDbXxjGVWXIJXkkebHtYb8HcdteYt8YdM+Hvj/AFC1tdOFxpk8xuLi3064YJHd&#10;vtaV43yoAU7l+6FPcA8V9ViMVg8xwzcYcy6rt5/3beV0+xnyS6npv/CIrdaOw0+X/hHtef7M8t1D&#10;bjzZCnBWaPcBKmzGEYkD74PNYOp3E93PqOm61A2k6zKr2Wl6la3AjN4vXEHzD7z7WNkxJ+dc7sbl&#10;qeF3PhcWp09ifC1ywW1ORH/Z42tlJWkO5SZcBMMcsypjIWu7uorHxTpM2narapcQuqmSBgEw6noW&#10;ABjIPAZBvXdhOc149HG1MFKNOq70/sz7L+t09A+I868QS3lnb6pPqMD3t9HHayjxHp8KRLqBhKB4&#10;bpY1YxxiLK+XKXSQx7o2B+QW/hL4puLqS/064ja2gVEeNppEO5iTmTj7uDt+u2oviZ4cvra31WeW&#10;K41PRVkt3suZJ7uJdoR0YD/WrkZ3H5l+XAI+Zcfwlc2sHlTWJecqxVntpRNG492HHHtXNnNarVlG&#10;pSjzQ6Sjtf03+XQiPus3H0f+zfEq2c+sX9zFrUjrp6vAWOlT5JCJIWIC7X3RRgrzHJGoDOa5X4le&#10;B9S0Z4vE1rp0emW1zIubSykDJaSoc7VKE4V1QSryeGHNd/qMtrf6dPp+oSvNpcyBZkjf+JT5iSD/&#10;AG0Kh191Fbth9si8HXiaoU1u5RBM7aWodbna5PABDNgHcdoLD6JXdHE081w0adSX7xFwXOjuf2ev&#10;jXB8Q9D/ALF1e8S21m3URFmQySzqBua4JP8AESfnXuDmvVZJntJfLlJEinIYtuJB7g9/rXxBpWnv&#10;4ClfxXpmsw5i1Fn07Wo2QiO1OwAzxqOI8vgsgPPVV+/X2B4S8V2fi7SNNYXEYnliAtekgmYKNygg&#10;kMW+8hB+ZSw7V99kWKr4RrBYzWL+GXR+TOSrD7R2+l6mAPL3FexJ64NUdf0xYJZEQ5VlDA+oqhY3&#10;PkzBW2+aGw2a6W62ajpxMa7p4uYx7d6+qxdC65h0p80eU88uYvLc+xpiXDDgdqvatAyMcDHPSsdn&#10;w1eZEwmuSRda63DFIr/MKph/mNXLVGMilf4uKfKLmOl8Kw+Ze73XKBePrXWI+yc+4zWFpSC2tIog&#10;2yTJOa0oJnaRQWVj3b0r1qdHljc1jI0lfymDjoeDViLhjKGwOlVeP4x5lTq4CjAwMcCokbxkaEb8&#10;CrCvyKzUerAlVQDurCUTaMi/NdBI/wDaPAqG2BaTc7YRev1rPFyJLk4kXA+7/Wi51WJYzHE27Pcd&#10;qz9nI6I1S9Neefd7U5CnBptxc/v0jXrnNZdvPhgAdrHr/te9FxKftCq3bmrUB+0NsKrs0rDDAkY/&#10;rQ024DlfMT+L1HrWe+prHC/lfewM7ulU5r15BvLAHvipjT5tAlUN1NUjbgnJNZ1/MBNIV74rG+3N&#10;DJu37kPOPepZb/zJYHLYJGMVrGlyGPtS/JfpFCC/c4qi+oL5mxOxyKgNu907RMdzA7gPbtUotYir&#10;EjDAcCtOWJHPI0bWd7gqQ2ARk/LVuadYlI3dBXK/2n/Z6S5YY4+71rO1PxNlNofcp6g0ey5y/amn&#10;q+tbQ8Efyr1Y+tcDqNtNr96YraMEqPmn34VF7k/3f61cv7hI7T7deTJY2Jb5ZJesuOqr71ymteKZ&#10;tW0++i07ztJ8ORsrt5iZMsmVxjLbmb7v3eB3p16lHCUva1Dkc5SlyxIPFGtW+l6ZJoujMXiyTc3U&#10;P7s3X+zjuor53+Jl/Np0lpd20rpOrGJnVsMwPO36V6V4o8WQ2GoadMttpttochG+a+1Bo5ZI8pnJ&#10;G2LJPUI59hXP/EzwXD8SbS2l8ICMzPGl2bMkuswUyKywl/mkzjdsX5u44rkjnNCnyyqK3N9rp8xw&#10;p66nlLfFG81wPYWVisF0+0PcK+5UHqV71sa3b6p4djgjutbiK3NuLmO9jUwhj3QqzY+U7T/wOvBD&#10;r974X1Vbuxd450HzMQCW9sjrXa3PiGNbTSdX+INld6pHeWsj6TpFvmJI0Bwbm6cMpSNvuqVO8hGx&#10;xX2VOpCULp3Of6vUnV900tb8TrYrK0Wty3twP+WUMu1cfVfl/wCAmr/gn4q2E19Hb6y7aU6ElLyJ&#10;C6kejKnQ+9eRXvjmWASSrpmk6VapJIE2+Y0aRj5d5MjklOxIzz2PWun0fxz4TsZZoPE3g6GePDAy&#10;2t/JDKihRvYKX29fWolLmid31KUZcp7jrHxd0W0snceII71lXMUNrC/z56AsehrhtL+OY07U3kur&#10;SWzUjKSR3G509se9cVp+n+FfHOr3UfhnxLbWUGEeO116ZIJXErErHG4dlcgYHzmPPbNR654R1bTZ&#10;ojqelXdjyMyXETLE57bWPB47jislzcvMJ0EpcsjoPGXxh1Xxdp01vYwT6dG82WvVuWM7D+6Bhce4&#10;zXz/AK3K013INzMxJZzv6nv3P869Z8V3VgLWK3022aHyly82/t6V5ldwC/uNixNIgOPp71zYStPE&#10;U/aSjy2e0up0YihDDz5IT5ron+GV34et/Epl8TRiXTVhIEUiMwZywwgCrnJ+Y5r1v9m2DTfCn/Cf&#10;fFJIo9UfwZZpc6bo92hdZmuJGhEjZ3ECLduyUHzbea8q0/wRPOxeIr1BUP8AeI74r1X4ba1c/C3x&#10;XpGp2dpFdQP51rd2V0WMF1A8bB4nHo44z2IrxM1p+yp1q8ZS1ij1cHU9sqdCUY6M4iHxFBrsV54w&#10;8Z39xr2oahctLDZ3shcKWy38W4d/QVP4F+D/AIm+OOtM2iaWugaVk7r9IgsUbAcDIKbiWzxXeeIP&#10;2aLbx3rM2r/DfUrGPRYZfNTwZr179mv5mzn7NZthlmQj5EcujZPO08n7e+AvhWBvh9o1tceF7/wh&#10;BZqT9i1OBoPJUyEOvU4JI3g5Oc9a/Jpy5Hzn3yqQjC0T84PGn7H/AMRNG8O3etadbx+J9ItATcS2&#10;6pHLCE+YhkJJ49AT9a+eoNR1DwtqMGq6NeXeg6pakyJJazNBKrA/wsvKgenev1x1n4peKJPGd7fe&#10;FPAuvap4cukEVxD/AGY4eSXvMCAQVK7F5I6V8wfEr9kTTtQ+Is3jHxRrml+FvCeoXh1C/wDDYvPN&#10;1kF23yxRRAFVds4wZQVHABxtHfhsSr3kZVHePvHr3hbV5vih+zL4H+LOv+XJ4puo7qz1CdUKtfC3&#10;edFuHzyx2QBST1NfT3w6kWI63o/lgL4WktvDMdzjDzRWtpDuYD+6XkkP418i+DvEln4l+LXgbwfo&#10;Oiy6J4FhuorHS/DrFnktLaSZDctIzFmLMPMckknJOSa+w/htHHPoV5rUTqw17ULrWdw6iOeVmjB/&#10;7ZiKpznESll8ab2bPHw9HlxTZ1ZzxkYPcV2ngSIJpMku7cZpnbHpg7P/AGSuJkYhHZugHH1r0fwx&#10;CsOh2IC4LxLIx/2iMn+deJw5S58XOp2RpmcrU1E1qWkHSlr9NPmjj/iRem20i2jVsNPeRREevO7/&#10;ANlrlD1rofiROGl0m0/vTPP/AN8L/wDZ1zwr8oz2pzZg15I+qy6PLh0/M8++MVm+peH7qCMszQ6T&#10;q90R/wBw26h/nMtfOOm69/wh3jbwrrDSeTaW06/aT6w4xKP+/ZevqDxxHJcXEllHAbibVtH1PS4Y&#10;0HLztb+cgC9yVgZfwr5K8bWs8CRQzxzQ3MAkV4pV2vGwABDDsQeor38DS9rkrifP5o+WspHefHvR&#10;rPQ/E2sx65atZeG7aOG4sNVs5CZrORlAdgF+eJ8l2En+rwcNzWVP4l1bwa91JrjR3fhm2topY9Zh&#10;YAohbA82JdzSMeMvGCucnCiut+HXiK28Z+FbPSSkkmvaYrAuX3m5iDHaUA5DIHQYXt1rDTwK/h/U&#10;4rvw1eDTrVJJXudJVittcsclSpQlrd/unzI+CFwygbxXm4XG4WtD6hjY8rXz+57p/evI8GrG0ueJ&#10;5z4/S/1q5tLWa/vba1nwU+xOFSWJ13Kdw4cEEfWvJNS8MTeFLwToTLpczFIZyMM7DqrDsR3r6R0y&#10;Lwvq2ktFA2lSXrxTPLpNtdKyi4x0t9pCwOeTuRQsh2llyua4bx/4Sefw1dyi4mmhjtEuJTJD5Ulv&#10;eKAAJVyfLk8thgZOR8/evHqU6lGLjhZc1Hr3+ZjVUnC5L8Kb/Zpl6b20W70zkyeZZm5iwB8+EHD/&#10;AC4J7jbV25t7Szi0+7tL64Hhu4FrdQTIjILaSSUqLTC8ra7Nvl5AZCGWRxhBUngXQrWXwF4XubTV&#10;otF8QT+b9huyfNaVy26aNYN370eX5YOPuf6wfMpqZf3V3qt/ZacILkyvHrOiMx23YeVla/iQ/wCu&#10;R0DDA+W4HXlK+pyzBUqmCcfi5vu+Xn2e3RmT2R5xrPizWvBPxF1Kyt9VvFit5F/cTzs+VZA4UqOC&#10;Oe1ek+CtW8K+NrzZ4h0nTYdSdx5V3b2+wEY+UbmBIbdnoRXMeK/BGi3sFvc6Zc2kOiyTlILuGItH&#10;pUaRsZDJI3MsDP8AKd/+pb92OtZnw70qTVfEi6XcKsOoxsZH06ViJAqjl3GWZY8jBYjGa+dxWDxO&#10;X1IvDPfrtb1Ihzc3LI9K1jwpJp8721jJfXlpNHcTwT3dysotVBxFGMEs8TH5NpO+MjI4rF0uLxXp&#10;0F4thbQz3NvdxebYXMxizER84jb7qMTtbe3yDqeTV20ubbSFvNY0Oys1uy8Y1zQbKcXE8dw7FS6q&#10;BhWjHmM3yjz0UNn5a6r7fpP2VL61utPbTrt3MF/Dced5QVQArvk/u2fP73PyH91/DXu4nAtSjikr&#10;zSWktpPqvXqu51x5UjlpLWLUrjWtX8K38unarYhrW8sXL21pJcFtztdQqilpdr481CPm24LrxVr4&#10;aa1D4c1nV7aytptPSQ2s+qaUcGHTcqxE8EZBTdu+djEGXIXIU8No+IPDkXiNC0YFlrtsm221JYka&#10;4tDnlRuBBUrvBR9y/Nj5TXO31jIlze22r6avmaQkUmnajEzwC5lZG2m2YjNvMXwTDl85U4bZtHVT&#10;x0MTSfI5Jr7P2o//ACUV/wCBGMon05pevt4k0X7W0ok1m2Ci+jiBCtFj5JyCSfnHzck9a3NC1s+Y&#10;Nz182/DnxprdhP8Aa7WOZNcsmkSaMNu3W3Vo2XYMbWJGcDo5x8te8vNatHa3+mOZNPuwzRhP+WbK&#10;cFD7jpX6Fk2YRzDBXTu46fccTjyyOu1bTU1G3M9uv7zqyevvXEXsXkzMtdfpV+REMtg46UzVlhmj&#10;8141lzxn0r0FR55GlaN1zHGxJyNvWtixttm5pPvcMtMCrCxdI9wHygf3ferkcn2mMI75dRwa66eE&#10;jGXNI8/mNNL3KZb73ar2mzKFZj1PNc6ZXCmNvrVqwvPlKV1SiVGR08d4tTJcrn71c+lxjj0qZb1V&#10;Qlu1c3sjaNQ6IXWAB602a4YYRPvnr9K5uLUhMxYnEa9B61Iblgd+fnfv6Cj2Rp7Q3JpFSPy12+YO&#10;T9Kqb2YKw/dxjP4mq0AJjyxyAevrVrzNwwfmXsKjkL5xbSU+fHn+ID9K0NQvFdB/tHFZttGI5GYH&#10;AJPHpS30uIgOvOaxcfeNYyJkG7IJwF4wvU0yRVcjlh7elVRdvvjcfdIANaMe7jCtj/dqZe6alGWy&#10;kLeZEckdV9RU9tb+aAxjHlZ6r1BrRhx/HG1Vr+4SBmZVZcD7vrS9rzFcpKblLKUMNpIHzZ64rK1v&#10;xJbsjMkmMDoFrG1HVnvz5UMUk0i9UX+EVx/irXdF8NWyXOo3xvbtyc6XbybZsDpvb+AfzrenS5jK&#10;pU5Eaa6zcarqKWtr/pEsuR5fPAHf5uKxfEfi7SfBUUhluo7/AF6NiFsn3GOI5/5aEccdgK4jVPiD&#10;r3iyNrHQLWTT7ORcy2emjJI/vMV+Yj68VmjS9C8G3Ghy67q9peyanIP9CN0tvHD93Immb7rZbhV5&#10;O3bXPjMxwuAVqk7y/liYRhUqm7p39o+PdS/trV3aHSY32XEy5WNcLuKRgqwBCoAQRt/vcYp/ia2X&#10;xT4WeAT3OjQzW8DWUtgEiuZYmUN5ok2l1VmypOEkI35wuKlZn1bTJNU1mwa10u1kdLPS7hZLJ7na&#10;HK+ZaNgRQ7kdvKZW807HO77o8F8b6tqHiqz1XUNQuRfaYLWO8kvTfiKNBI+BHEQFDbDz5oNfmePz&#10;DF5hXborSPR7R8vOT7HoqEaMbHfTabp2l3CXNla29rerz9sWMtcOfXe5Z8n13ZrK1bXUF9C+qXjR&#10;vc3CQG4uVedyXOAAoJdm4+6Dnv0rzTQNUvI4TFdvdmW3QbVF02HOPlJ5O5QO+ea7r4d3Qjnk17Ud&#10;RFtoNuWigBGz7ROVQiZZPRRuVR676+NhOrjpyqYycnCG/r0ic6+Io/tSfDWxuzL4z0eITyQSRwas&#10;shiRVcpGEd9n3t43BiP4kr5++L+ka5H4j0KW7luoUk8O2Udo5nYCQiJNiqq7mDDnJcY9FP3l+rtE&#10;8Yf8J9pHjGJrP7LaSafbpJDv83H+kgDj6M1eNaz4X0/xRpl3o1/L5N/pQuotPu2RiMFctA/92N2R&#10;Tn+D5v79fsHCeZLE4T2dVW5dvTod9KMpSlynhy3jaTdyOC81pGiKNwaYBdv7yRl3KSQ3C4UlmwzV&#10;k2Gp/wBpXnl3DE3iRTEG1dyYEKttG7GDzkfION2Sp2Zq/e6RL4T1O1sbiKPR9TgbzLmW6tjG+nK5&#10;OyR4m4G6MkKP+WmQP4qt6fYSWlxYpGjahcS2Aknhkxcm1lVslnk6blVAfK+6pfcea+7qznVp6bHV&#10;Tp06couXxf1v5eW7KEFrqWlxxNe21ilkZ4/szpIjSQWx3s00zpyzOpDfLzla6i28dXXw8vrnSPDn&#10;iS8ijhuomlkh89Wjt5V3Mz5cGQglgsWd+1ckYzsqMnl2ukteTpdajeyPdPOYUV1wxkBYYO98DJ+8&#10;wKrnaa5GXxJPc6hYWWkaTe3do0rG0vZ75raCRidsioGRldvmdSG3njj+6OT3VNHfJSUGpe9bXT4T&#10;vdQ/aLuNMgXT9c8N+DLqV5Tuub/S2aUIDgeYICpJJX7w+Vt+BwKj0bxNYNr0UXiTwa1nZ/aBA0nh&#10;++RcNuJDbJS7Nx/D/t1zF1dwXrQ2ukXKw6nLcSKLV7fzPNdmLNL+85CAKck85WoNS1KDS7aa2hZH&#10;MCkJbKIndpSoxGh2/fL4L8nJ2rsOM0o+097lkXJYdqDnS/8AAT2VLrwJresWlp4R8Qfbhdw7ktdW&#10;tWspkXzCjks4SNtrDaNrH6U7xhoWoadFeWE8UtlqMJWT7PPwVfsQfcV42mh7Uha9aS8nkgVmjsA2&#10;1FAG6yAXG4k/OzDk7CR8tdV4J+Jd14cspbTVVm8Z6E8i/Z7UyxbZXYY3WkrofKSN0G8DcHw4+UI1&#10;RUpurT5Kv2tDm9nGlP2lHSUdeU9O0DVJLCzsL5oornTpCq3MU0fmbXH3ht9jnmvWbP8AsvVI0u/D&#10;fiXUPD9y+c2tneSQRIfYDgk149BpcugzpqGkypPpmpWqXkMEvzJdwSKGRiP4ZMl0J9RWbPq8VzcM&#10;k+lX/h1sA7WRpF/B/T3r8qxuVYnAVnaPNA+mo4uniknzWZ7Jqega/rULrq3iHUryIYIe6v3bj0Pz&#10;Vx3iSz0fwpZSTJLGboKckJuP59/rXnet+JbmxQix+36o3/POJWIHua5m7j1TxC8MuqStZ2+cra+v&#10;s3vU4TA4jET9yBpVr06EeaUj6H/Yoa3vvif4o8ZXjKZ9F8PX2pWCsnAaNY4zI30DYFfbuhaQmg6L&#10;p2lR5MdnbRwLnrhFCj+VfH/7MfhG50/w/ea39lkWDWNUs/CtvtiYAQM63V25P/PPy4VQ+4r7QBJA&#10;Jzk+vWvL4lao1KWGW6TOXATdWUqz2Y+C2W7nigfpK4j/AO+uP616hbrtjAHTHFeY6Xbtd69p0K5B&#10;Evnn/gHP9a9RTriujhinalUn5o5c0l76iSCloor7g8U86+J4NvfaJddEMklp+Mm0/wDslZAORXWf&#10;EvSI9V8JXzOSJLRHuomHZ0ViK808K+IY9Tt1hlk/0oKd49Rng1+Q5/H2GZtT2mrr1R9Zl373DWj9&#10;kn8TaVc6nZwTabKkGtWEwvdOnl+6k6jYN3+wys8bY52SN0+8fEvGfwwb4tvqOseFrdLXxJpQn/4S&#10;zQpppsS3TfOJbNW3fu5WWQrlgMbPkD+YK+hmySc9aydX0C21K8sNRy9pq+mtI1lqEDgS25ddr7Sw&#10;YYZQNysrKfrzW+W5n9VXsK3wsjGYNYmHMviPiPw5qdzYXVrq+l3LxyowljlUHepHG3JAPLZypFet&#10;63e3/wAU9DSx8N7NI8SzqyPCBsiuSFyxib/lmxGcrXeePvD2g+K7+7vfiFp6+F9XjeK3t/HGjRFL&#10;a+UjCx3MDGRoo0OAxkOAFBEke/bXBa38M9f+HSTvr1gi6cLmWG31WOUNBdL0Vm28QlxgBX+gr1MX&#10;l9PEw9th/e8+x8fVws6PuzPnrw5G+l69awyJNa3KXCIyldhRgxB3fK3GfavQfEDweJ5dW09JYrHX&#10;rdYBPLPAZYrmBlGySZFAEkWMbZFAkXaEIwK9jNva+II9Ottatl1iKwKJbXZk8q4tF3YUoR/rAB/D&#10;IB9zhx0rM8bfDB/EgnEc13qFlp86XcN/pLmCeKbGBIIyDJGwHByGjYZyoO015GWVYYCtKOIVub7S&#10;2+ceq7/eefKjLl/mOe+HXhfRdb8MXngq5s9Qs9Y0i7ZRHcyiOa14RkdZoycEru2Ou3cuFOQHrl/E&#10;unav4U1y3ttQ1Mx6m01xaaDq0Ekm6ZkZWS1vPkUuHO1ztxu2uylGU5abRpNa0nTNVkh03XYZpxom&#10;rWNm5EiCMPcGOIkryCxaGUkfxwnJr03wtd3njrQrzw34pslXdBPbQ3Q3fZ9QtD+5aTK5KKx6xuyy&#10;xlM/Lyx+p9t/Z37xNOnv5q/WHeL6olR9orP4jxfWteGn3WpOHSy1e3kig1axsyZ7RzPbyMlxbK4A&#10;DErtOAEOHWRQ4VzV/Z6s5NC8e6lrGpJNJqN3aMjXc7eZI3zrxvbjHtW98S/hZc+FV0qxtbt5tHkZ&#10;4rL7TLhrSQlVSJ3f5WWQkhWwpQAIWZWBrkNA1J/NjuYZCJ4iWQMMEk9QQelfM8Q46s5RnT/hvr38&#10;iU5Qke4eL/Ckt9dQ634dkS31hGjjeB2EMF+vmA+XOy/PxyInXmNmx0NefaT4jtbDT/7Vt7e9fwhq&#10;VvPFPpE+nwRi1fzjG7sicJbkh/OjPG5vMTkmtmw8cfYxHHdkQSSRrJ5bDbkMM9aTSNG0/XPGMOrW&#10;MxtLiWWCO7Y75ImRCux/7qSJj5WI24OGBGDW2UZ3zr6vX36efk/To+hbXPL3TWvNZsZvFOj6Lon9&#10;oXM8tvLEHvETa8kLSNsacAneI8AEgFkxzzXOeI/jRZ6Pp9sl1ptxctqNqyxpKVMLLnaQ6blJIJ6g&#10;kj1o17xDpes3urtrEi6p4UM8ljqt7PHNHPZSRnOxoAu6SNZNq7cGWMtvMnlqK4n4q6Rd6veWttca&#10;yLoJcLFpN04zNfvMFJhmdQI45FO0LMwCSht3UV6WPyhyksVhvj6+a7rzXVfMmo5Q+EZ4e+Juo2ni&#10;4+JY4lspZVUNDA7EYChdx3EszYXkkkk9TX1F8O7x9P8AEN34Q+0Gewv2jntJZUx5bFfMR1/2ipCH&#10;3FfGOjF1na2uUa3uIn8t4mUqUccFSDyMEYwa+iPCevNL4W0a7t3VrzQ7mawuHXqI2KTRj/yJLV8L&#10;YudDHuhP4Zb+vQ5vjpuR9DWQltZnhlADRsUIHTI4NaEhZ1GOlZv2mKeCw1GCTK30CXDnb0k2jev5&#10;5rTsrhXcKeh6V+vNckzSn70bFKW23KWXbx1rPYtbTLnoeRiu4GnRXMQGd3HSqU+hMyMmML2+ldEc&#10;REwlhzAf9/HVVWNtKHP3V4P41pHTJraUwBd4zkCkuLHcuCMP6VtGrFmHshI2I4X7vaorm4EjiPsv&#10;86gzJb5jZeD0+tTQW0gwzL8x5P1rbnI5B9sp5lm6g8VftGaV/Ok+ifTtVJonkYAr8vQ1YCMkR7Kv&#10;AqOYOQ1FmwfepPOrAjI3+aW5PAq9FMADvaspGyiaqXKimTyox3HqeBVS0gMzMx6fw/StK2s0kO2V&#10;tp6g1hKUTWMZEEO1F2t61qWd/HChU9BxVC9jhtEMhLE9QW6Guev9fMQYrMycdqjl5zb4DqL/AMR2&#10;9sGKhicfeZeBXL6nrm/TLrVLidbbTLYjzpiOWz0Cr3NZWo63a6Tp8OpaszTQzA/Z4UfBkI6lvl+U&#10;Z/OvLri81X4n68s9/cusUY8ndAqjyxjKBB2+bOTUVZUsPT9tV+FGTnKUuWJqa/8AFHU9Z1FtJ8KQ&#10;zWkco2tMI/30o7mRv4B7dq4LXpdF8G2+p3XiO9l1B7FYznT3DKzOwCqWIJkZs4CADhM5rQTWzIf7&#10;GW3jtNNuLqOyijGTLO+WEk4foG3EomeBscr9+sDw9JMnhGHxbpehXl74hnE9pa2P2gLHpiedIjIj&#10;v8sW8Qu7ySbvmygKb9rfEYrNq+JqtU58lPtHd+rOiNKMdzoPGniDUPCUltpsduliNTnFtBommSbj&#10;cSNwquxHzYA3Sbt2AnBPWmRaZb/Dq2l8b+LTFqGoWcTtATFHNDZkthFtDtUgudih+ZGwh+UGuw8D&#10;fDGPQLu51LV7qfU9Tl2wSXV1Gilo1KOgRI8rHErksEGWLElsn5R53451CHXviGLHwxDb6prFo8lt&#10;d3N0CsekmYkynavLlgmCEw21B86jk/L08RQqV5U6Pw/altfyT6Lz1bN3BxXM9zF8feNdW143GpeJ&#10;lurDQZBGsWnRGVL+6ndQfssygkAOqy7URxuAQu68rVfXtOjsNE1G58RyImj6ayxjS7En+zhAG2wi&#10;4iKMJJQ7YVEIijOwqpbmrF5p3/CHavdvp9m+v+OLyx3NKJUt3lhR0QblVtkUafusKo3sBgKWya39&#10;M8HWWm6smr6m66nr0cX2Vb/yxGYoCOI4EB/dxhmcDKs5GPMcj5a78TjcNhaK5Xyw6KPxSfl2X993&#10;fkY8s3rMxtK8I/8ACV3d1f6xZfZrS7WOQWkcrxXE0ci5cXa4I3gbAIYyFw3zmQ8V498TPiF9o1q4&#10;sLbNpoli5gt7WJAkKhTtLBQACSR2Ar2/xH4lhC2do06R/wBoyixt448mV2YbSIkHzOeeccA7c1W8&#10;LeFNbP8AaU2ozX2h2FjLJbhYb6H7XMQgIBkYGKJWQkmNFMvyqAQK+bjTr5hetWXs6PTX8v5n5kyj&#10;ze7EzvgBFs+HfiTUbpCX1W+h0+BSMECFfPlOO33krhPGRbSfEdwyp/r3LP8A7RzzX1HrXhi40Pw9&#10;b2F3FFb3EERM6RdPPf5pMcnhV8mPqf8AV9TXzj8SYRHetMgwySMG/OvtuGacYJwbvzHZDmoRjKJS&#10;S707xVaW9rrNvLLbxHdHLGUSWMqTtAYqysRv4WVX+X7pSvOYPhD4y063nu9Hl0mfR7Iym5t9Pg8j&#10;UTCo3KTbuGVldiQXDyE4zgVvl48rtZsocjbWhFqokG2QkR5zg9Sa+6lUxeDi7fvIdup9DQngsbpP&#10;93Pv0+fb1PCTr2mz6luHnyyB5bF1PlKUbJxHAPvpEOkrj5toYDisuyS6trm3UGzjuZ5UsIltUUrE&#10;JMgLbxt8i/MxG5uc+Z/DkN9X3+q6R4v0a20zXoYdSs4ItkcN4pcxdhtdAJFH3MDzMD0rntL/AGfP&#10;DN1q1/Not9d6LcXFk1tHdSSC+tUV+GCQkxSrnDgsXfh369VIZph6mklaX97Q6ZZfiKWu8P7vvX/4&#10;c+d9kNoWGntFFqtrZlmu7vGLQ/MGRGPzhCm4KW5Zt+eXq3YeFzHZRx6WZ31CK5R7ptTkL+WzupCQ&#10;qASsrA5baPvbcmus034F+OfBtxd6TZJp+pB7wXAvGnhtFuOMZP2l1IRfv/IpBI4rq/D/AMDvFGlS&#10;XU2seFb6R7GFm0+W3tRcm5lYCR9+0OgzKQuShPzcba9OnyVuWXwnFOfsVL7RxkVvF4dkhJur0vFb&#10;/YzBOqNCy+YfMLLnDAkH5txypHGHYNzMDRag0UstslvZBFhs9LUGKaJGQY2FRwXZSx5VTnqrO4r1&#10;HxF8MviRawane6foq/Z9QT7FcpqNzDZpJC8au5QzEScMu0MgLYLBiPnL+h/C74RQfCxrPWL3Vp9U&#10;8QsjXH2yOHyBakjy2EaFP9YV2csOn3Ruy52zDMMNgbwlG+n9WXc5sDha+LtKMrfn832M7XFt/DWj&#10;+GLK2eY/YtOSwRZCTIkq7pG684Quq888VTgZtUF3JPFPPdSxZtjA3JcHnPsRvX8Frqrq3i8V6/BD&#10;GjTR2jeUjpkKDlRgluD9a7ey+EhkieK7kMJwUMQcbQAQcnH3ue1cdDEueHVeUbt7ROLHUFHEOkpb&#10;faPGLhGdeXDE8gDpVaDwq+o3GZRlcHJ3bcCtfw0l6+lPehhfx2k5tLy2KrEqjP3l/uH+dei22seH&#10;JdJurnTL8TXNtCJJYHilWSE7dy8lAuc56Ej3Nb4ihWw8PaKHy/lPNoYyjiJ+zc7n0B+z+dJ034M/&#10;D7wy8Qk1JjqOrxqxyDGl1Lb5Y98pMFH0r1bJPJJJ7k9TXHaN4M/sH4k6/JtKWulafp/h/TM9fs8N&#10;vFKf/H3P/fNdievHSv53z2v9YzCc30P0fAU1SoJI3/A8Mc+q3bH/AFkUar+D/wD7Fd0DlQR0rzr4&#10;ZzGfX/EA/gi8iL8cM3/s9eij7or7Hh6PLgI+bPEzD/eWhR0paQdKWvpjzytcQLcRvHIA8bAqysMg&#10;g182+L9NXw14uvrS2aSBI23ROOyMu4p/ug19Mdz7V5F8ddDP2Wz1iAYeNvIkPqG5X/x7I/4FX59x&#10;ngPrGX+3p/HT1Xp1PocjxHscVyS2loc/o3jCO5YQXhSCXGRJu/dt/wDXrpFYSpuB3A8gjvXkKuGV&#10;kzlegPqK1dM8XXumGOPIubaMBfKZMFQOOD3r8dwecJWjXPtKuBb96kei3EEN1C0FxFHPbuMNFKm5&#10;T9ayn0ia1t7qytY7TUdFnREl0HWE86xOwDbsDBjH0ToJEGzhN2TRo/iuw1k+XE2yfqYpOCPcGtrI&#10;PQ5HrnNfY4LMJ0v3tCR4dfDKXu1Ynnx8GaNrmo391ZyXPgDUFkgjuLHURv0x25wLOQMoGT/cOfu7&#10;ogeKqyaJ4j8IaoYZ7C5icWnnNqelpJJamPcQVE6qCpA6g7T6blr0a8s4b60nt7mISQTpskVv4l9K&#10;gs5tX8M2em2mg38VvpdlH5C6Ze2/nRyRAfKituV1cdBhmUAcL2r6aGPwmN0xceWR8/Xy1x96kePX&#10;nh3SvGPhu2s3S01K1Qkw6hayLBegnpIlzEpX5enMf41T8K+FIvC5uZZNRvYRY2zBptWTyyVz/rfO&#10;BCSv8mGclWY5JQZxXoGt+HfBelaTqMdurfDi6upUf+1h/pGmeYTkqVLBYkJOCXSHJbgmrV34T8U6&#10;Vp7SzWVv4k0t4iy3ujy+YZo9g/ePA23hhyFQznnj1rqqZZ9Yw6jRnzQ6HgzoOEvficndaVp/irR0&#10;863tdb024G6NSPPRiGIBUdyu3g9q8w1L4FwaTpvlWd2XWEEq966x3C88+ZKOGX0zHz/fPWvUdB0/&#10;w9dw302jfadMkufllKh42jYf37eYYQ+vyhj3Oakv/C15q/hq40i/u11J5kbGp25NrcIM9PKYOjH/&#10;AIGo+leX9SxWFpujKPNExlGJ4X4u0qz06whMd/Yag/lQwlY2R2hMbOfnxkYParnwOmSa61VWIVnR&#10;f3aDHydz+dX7v9ne9sFMVt4hhdZzlItYtmtZD/s7ozJGT7kiq9j8KfiJ4Bvn1az0SS4tdmJJLKSO&#10;4WSLOSPlLY5XrivnK2HnSqXjA5VCUZ/CXPGXw+nt9SOu6SxEyuz3NjLdeTZXpf5Xa4QIyswRsLIy&#10;/L91t64x5zBNCbeRrKGebSZZ4TeaLORHc6Mz8KHhJyYlXcycgwjBQsuK9Wf4p2NrO9rrWkajp1wr&#10;FJYZItwHGCM4GfrivL/EfiGzg16bUfDV3cafI/2feJLaNku0iHywOHLMMDo6jI3YHFfW5bnahD2G&#10;NW3wy7ev6f5E1Y9Ynm/jDW20/XZLTQoU1C4gBR9RvRujmib51cuGYzy4IIlIUumGwM4r1b4Erd6Z&#10;8LfERvpDcNf6rC6yHOS0cbbzz7Olcr4f8Oan421qWO2sptS1S5cu8kUYPzE5LYAAQAZzgYr2RtBt&#10;PBfgW30eCSG4kid5pJoG3K8rnDEHuAqImfavQyfGSxmYJQp2i5J372MbONNne/DvxImoaJJo11cJ&#10;b3ttmazll+7JhQPL+v3AK6NLy4064aG5gktp0IJin++B614fp10YJElR9rRtlXVec16NpfxQkmWG&#10;LW7ddUih+6ciNlH+0V5+lft1andtnFGXLqepad4j2jy9xHbJ71rDxFH8qEqTjru615enjzwxNN/q&#10;tQ09MffIWYj8+fzq3F4z8NMyiHXXUk433FoV/wDQd38q4/YyOlVj0wzQ3igfxAZFL9jjuIGIZd3e&#10;uYsWluLc3Nhdw6nbp8xe3YnH1BAIPsRUsPiIKy7hgMckVlyyNozjMuPo7CTzGXdzgKy8Y9acunyA&#10;4Qhx3xWjFrcFwqj2qxFdQTAJndg5xUe0kg9nExJLd4/4P/Hailt5NuAvXn7tdKwgmY/I1VSo8xlR&#10;NvJXNVGpIPZGBaaPLLNvCZUHlWXg1qpYeadhXy2HIA7VqoY7GEA9e9Vbq/ibJI2kdDT55SCMYxFt&#10;YzZ53eXz/Gar3mpKk28uCqjqKzLzWX3FQd47/Ssi/wBREgKxjES8ke9XGJMpF7UddEyttzjtu6Vh&#10;FbeCK41e9ult7e0BdIJOl039xfp0P+9SWZOr3PkiRYlILtJJ0UDru/pXm/xM8eRapLDp9gf9AsfM&#10;WE/89GK4Z/x611U6fPJHNUloYfi3xTe+NdZ8wpIm9gIILY7hEn8MaD0zkmtfWPD0114YnsdC1JtP&#10;vpHjsbO7B2SO7Numl/3vKWUL/s1neBdPvLWKXWoYEaOOQWlvcN95JiM7h9EV1+rLVnxTrD+Hbrwz&#10;coZBa2Av9VuAv8amNLWEf99zSV+acRZm6mN+rUvhpK79Tpw1KKXPI4XxdLb6BqVrptvdNPFpcKRR&#10;NtV3Z1AVWZuxIGTVyx1zVbjw54oa11UoLzT4L+38pyDZSiWSEr8vVpDH5oXuzE1xdjd2viPVr7Wb&#10;6ZYbSW/S3trOU4N3O7EJa7hxGGXrI3ypjPU1e8Ua3baHoWtWOjLbjUJ2hOotpssk6EfP5SjzfmAE&#10;fmBW/iLOepWvz/DrFunVxc48yqLT1vv8jV1L+8c/4U8ZeP7Hw28V74p1XUtYudTFlZgXbuijYhVh&#10;nr8znd/cXc38NdtreoL4C0ODTbSW1XXb5Vl1S9jCpN5pGXYsOSWbJJPPNYfw802Czsl8V3jyta20&#10;hSwhnKRiWdxtEy45AO5V55XG7vWIttfa5ry397b3Bm1W7f7Fp0ajz74oS0gRiQiRqCgMkjAANgBz&#10;8odbD167+qYde9LWVttOnoupHtZfaN7RLu/+3Q6kdQntojuUT3Akk+0snzeREmG86Y5yqJtbOTnF&#10;b+tyak+izaprGr23hrSjGHYsyzXC5GcbjhIpD3jVJtpyN7YxVHTimj6nZWNnDb6x4rhid1sba+nF&#10;rZW0jn5iZBuVAXQGXBmYt8gXJrG1TwzL8SNLfRI76bXbu2MtpPqX7q2giuFTLwIinD4ART91V3bi&#10;7E7a96llCwmGjNWcvtSl/wC2xey7Pd9Ai+b3ZGzofiLRLPRNE1OzsLrWJ8Tx2Nxc3ETS7EbLvdSM&#10;zNGhO07QT/wHbXrHwy8Laf4tWPVdQ1qK7kMp1CS007d9mWMIFEVv8xCRkvhigYt5cqtI2HWvmbwn&#10;rS/8IXJoOk6dJZXYsrmz8Q3c8wWGUOW2sNxLgIgIwoUnvmvrf4I6DP4e+E1jcXt3HfajqpDRTJCI&#10;ALVRsgiVMBVGAzAgAnf0rhxFdUofV+f94/y/rtodVJe+bPiXT1ntnjGWHJLyS7mZu5JPU+9fOnxI&#10;8IXReaVIvMjJJ+7nnNfRd/fJIj+aX244yCP581wviaWBbdixW4gYYAHVfavq8gcoTXKaVeU+SL5L&#10;nS5Sksfl5/2ay21FXbYzKvvXsXijw3barO6wcOGBKfhXnF94Hu4l3m3YL2bO7H4V+pwqdzk5SjZ3&#10;aKcRTKMcEeZjNbVnrs1qRtmdMf3Ja5o6HJG0m4uiKQXcRZ49lwMn/gQre0/QGuLMTKJBA5ISSddr&#10;Mo6EjJwcdsn6mvKrxwuIrvD1I+8j3KVTGYTDrEU5+6zf/wCFgXUVsEmdbiMcYuDuFJB8XX0/KwJZ&#10;wqOPkOyuA1qERuyxkuw4OysNdOvrmOV2QrDEuQSVY8+1OOT0vszkU87q/ahE9M1H4swGQ3Ept42I&#10;3GWNcHPrnv8AWvPvE3x/vdTnkg0iEzs3W8uZWWMfQKCSfxFcHrgleSO1Mjeawyfk/hp+neHHugkV&#10;tGZZCwSNVX53J7Cvhs4xGEwddUY+/Jdex9plf1nE4d1pLlizrNH1Tx7eXcb2eq2ivMc+QUOGz6qS&#10;SfxNel/8LP8Air8K9Lhl8RaW9zoTk+Te6XHKjxE8Dg7wQvPA2gegrzjxz8KvF3wk07Rtc1CWG3gv&#10;IjLEgkIkRl+d48NwWCkAj1FVrX9pTVLvSodM8WRSvo+dqSGIB0J+bDovTp1rbDZhjaS9tA8bGYPB&#10;VLwkz6B8D3fhi906STSL6LWRN863UvlN5+eTBMQuS/cE852n+HDdn8LPBJ8QfFXQrdLOJ7RpVuZR&#10;NB0to3DTLJ/sqg8s/wC1Jj+Kvnr4A/DLxL4k+Kh0LwJZLqmk3sAkvJVk2QW0ZcgTNIxPQjGF59FD&#10;ZFfdvgDwbD4IsNY8K6fri674nupY18QahbKpg0yI8yWsZwGYyDchZTuXO9hGQqN9biOIqc8vdet8&#10;T0PkI5M6GLVOl8K1O98L+Irjxfoya5c2X2B9QmlnSBhh/JLFYt3v5flZrZZgPz3H6YqKCFLO1it4&#10;1KxxII1ViSQAMDk8ms3xNqo0rR5pAcyMNir6k1/OONxF5TrSP0ijSuowR2Hwjt1/sO71DOftt5NN&#10;u/2VYoo/JBXfKMVy/wAOtO/srwTo0BXa/wBmSSQf7b/M36k10/YV+uZTS9lgaMfK/wB58fip89eb&#10;8ySikXoKWvZRyjGHI+tYnivQ4fEeh3enz58uUfw+oOR/Kt0nmoSAzYx6gg9xXPiaMcTQlSltJWKp&#10;ylCcZx6HyApKkhs7hwc9c0rvxXZfF/w/FoXi8m2iZIbyPzfk+VQ+7acmuJTGzjp7HNfyLmWFqZfj&#10;J4epvFtL5n7JhK8cRQjXj1GPz1GT2PpW3pPje/0qCODEVzGpx833gvtWDN0qDfivMpYmvQnzU5cp&#10;1VKUasbTPWdM8d6XfqiPMtrKf4JvlJ+hroUdZFDKdynkEHOa8ID8Vpafr9/YNGYbqZY14MRbch/4&#10;D2+tfUYTP2ny143PHrZcv+XR7I//AAGufuPDFsnia18QafNc6Xq0e1ZZtPcJ9riViTDMh+WRSTkZ&#10;AI7Gsqw+IasypdWexcczRvuArpLLWbHUR+4uY5SR03Yb8a+wweawcubD1bHiVsHP/l5EreItf1XX&#10;XvLDxL4asPE/hpzGbdNNbyL6CQDkkTyKrD+IMsisOm1jWZa6ZoWoQQ6d4W8Xl/EJYmOw8Vxva3Fy&#10;B97YDHE59fMCSAbcDFdIOBVS+0yz1R4DeWtvefZ5RPELiFXMcgGAV9DjvX22Hz2a92vHmPn6uXx+&#10;yc/qS614YV5dU0W7s4ImZnuEUTQ7YzyzSxM3lIVwV8zaSOoByKoW2t2+q2QZniu7ZvukneDjuMV0&#10;lra69o/iRdT0vxLeJYzNvu9N1SRr6KVcYAi3OPI/4AQPVTVHXbjQtQa/0nW/A8/hnSQftMGveGiJ&#10;i0vT544U8zI3uTvjaP5eTnge5DEYHFbSs/7x5NXCVIGTDqdtkNDLJalTx5MzLg/TdxUt94u1Cyhe&#10;WTXLyOFBl/MdSFHrkqT+ppkXw+nufD1zdeFtf0zx3qVrIEltbZltJc5UeU+6VgkgDZO7aSeoHSuC&#10;8WtcaKGstdsb3SmkcW+y/QxpPkZ2xuCUlI6Hyz/FzXNWyqEtYRMIpKX7z4TpL3xnEfst158l/Lcg&#10;NC7RvLK67N+8KOQu0A5+7XhN6uoWMt3FcywXBldnMpGJbk/Idr+w24H+9WzqaWNvbWtosIMVvypE&#10;rbx64x/DtxWS+68mkYqu8KM854r2smyyUMRCUvsjxFajSoTjS+0RQ3TRJtyrZO7P8R+ta2lTzX8w&#10;igjM0x6JGNxNZ0OlyXE8awruaRwix+571xHxf+I+p+Eb268G6MTo95p8o+3a3a3IEspaMOUBUgxo&#10;hJVuTkp0r9AxuYUcHTbZ8/g8DWxlRQR6prFwmhERalf6bpdwRnyb29jRx/2zUs/4YqlpniDRr99g&#10;8R6MJRwGaSVA3/ApUUD86+WdPv8AV4riRre2nvro7pyu0vKMcMWyBXXfDv41ad4enni1zQ4rqKQe&#10;X84X5e2cbePpXzNPO6lZ8ykfUPJKcI6n1HaJeaZFb30PzwPkw3FtKJIJCDztccMR3Arv7Tx9pnil&#10;5IdXni02/KhIbpBttmI/ikXszdc+pWvjmbx1d6DcR+IfCd802hiYSzeHzKPJljHEilfupzkhxym7&#10;PevTbrVE1HTNM1W1k32mpWcd9AVJACOf9WAeQyspDe4Ne/gsbTxrtU+I8HG4CWDXPA9/n0/xBbIG&#10;j097yHG5Z7NROpHY5XkVVj8YXensVuYJITnB8xHHNfO//Ca65pFvEmna3fWqjkJbXkibR7YbFXdN&#10;+KPj+Wzkki8RX724dUNzf3eY84ztV5DgyY/hVicdq9f6u5M8f28z6Lj+IcZjC7lXI67a07LxuiIH&#10;Z1fIwK+bdJ/aUV9RFtFe+E9X1GdvLjimtXQhgqMQGdFUfK6dTXa6d+0i97F+4+H2k6uIzsmk0+SC&#10;5CuOG/1EZ289iSfesZ0XH3UdS9q483Kewy+Kg7by2CeBVObxApZiWXINedH9pGxiIS6+Hmn28y/w&#10;yS+Wcf8AfHFSf8NJ2VwoW38HaXCxB2fOsu0+vzJTjRl/IY+0fU9AW4n1MjyY3mY/dSIbiTUd1Yvp&#10;ubrW7q30e2PDrcN+8bHZY1+bPueK8T8T/HXWtLgM018fDlpcnIaB1tUfA52v1PuF49K8u1T43aZc&#10;6M2t3OqSX1hGpLXSO9wvylFZQew+dK19g4/FIUVUq/DE9/8AGvxPF3p13oOill0R23tLP/rZG68+&#10;x215ojs8/ABBOMjoKyNL1iz1tLx7K6juktJJIrkFiHjZWMTh0YhsBlOCAV9OK6bSrR76eKCMfv5W&#10;VI2wGwxPy9AO+e1dUnDD0HUh9lNmNpxnyTPSYo9J8PeG9Iudc1SHSdMtLU3M9xcPt2ySNxtHclFT&#10;/vqvK/EGtaz4lm1bVNajt/DxvPIj1GR4i8Wl20RxbQDaD++ZnLFfm+Z1+6N1eg/EaK01LX49Lt5b&#10;W/g0i0Nl/Zd1ZgwrcR8LeOzfKWWJQqggH5mw424rhP8ASL2Gy1KC3u3LmWPS9DVPJkvHIz9rkVyD&#10;uC7iqkHygvmc5r8Bo0ljpym3ZNvmfdfyr16voe7LSKiUdNgk8Nx2N3bATXckE9lpFrbIzeVaebHJ&#10;9oulbdsyCDP8wwnlxj5iam0m0n8WSWYu1Op6JazG9F/dFT/a14rlmOUJzbxklCM8vHEvRGq5b6bN&#10;e6ndW91dpd3N0wudXa6nSZLe2kZZBpaSBl3CUCXO09vOZQHQVsX2q6Vp4W0sLa20qLhVtbMCKKIE&#10;ZCJjgH+MkfezXdmeY08DhvZUV70tEv5e3ou33nPyfakcL48RtS+IGmCeaCHTrC0gktDOpFq1wZj5&#10;hlVfnKiHOOB82zc46U61urHwzearc6BewXAu7432vazqDOsNumCVDBtokYBmZI0bZHkbyQ4FZE7W&#10;viHV5rqeEvIADvefylVU6EjbyOeFr0S50rSvB3heyutaE2q+ZDKmm6IJ3nW6Z2Ty5HjKGMkAIUXb&#10;mJsnLdB89kmY+yi3Wj7nf+aX6+m19w5ZSOV8N+CtT1bQG0FH1HTPBfkS4uZXMWo37PJuk81TEu2J&#10;y7g/KshXy8ADiul8T+L9M8M2DQxyxW9pBsQbuI0GVCru7AcAL2HFQ6t8UrjX/LstLsHm1FplM+nG&#10;48p4IsfM00gyqfNtG3l23cAjms7wfbaRp+oarPqkSeLr+K/ll+0NZB4rISFR5G7DxRFfveXuD/xF&#10;QTiu7HUsXmMPbY1ShCP2Y7vzfa3d/Ivb3Ynn/wAL5ofFHjTStOKCeDUdTSJpreN5vJE8wBJI4QnO&#10;cn+7X2lq5SK5MEBHkW+2C3CNu3QoMIxPclQOa+ePhdrt341+Nl3bQQw2ekaclxdxw28Kp5hijYKx&#10;AAYkttOCAR3Fe73sgy3PyE8HOeMlsZ715VHCwqV70420+0dFD3Ec94p8RWeh6e15PMBHAN7NuCqo&#10;PcseE/4F17V4R4u+Onh3UIrhluYpznKSpOII03fKrGV2HVgeNn/AjXjH7TXx/XVfGV34Gl8+1s/I&#10;ge4v0uGCq8qiVcxd9iyRrn2rxPSNOtdEF9Y6hH/bum322TbMdmOXKsPb/wCLr92yPK8PhoKz5pPf&#10;yfRfM4cdWnSjFzXL293ddX8j6ZtPjL4elupYZbuBom/itNWglwPptP8AOuisNc03V5PI0nXHkMo3&#10;CCfaj/QN91/wYE/3R0r5X0r4fad4muo7GwhmsXkyzMsfmZXG4sRheB65qtpfjDQ/h0EGka83iG9l&#10;YKpiRlij3fKecnnj1r6JylTly4mEY/8AbxC9nUjzYKcpv+Xl/XY+nbq4s7e+nhvLy5JJw4wRtOeR&#10;g8ius8KWHhi4lIlurgJ5RwzL1Of92vOLDxrbeLNB0qeaxhS5s1Xz7iFvnuVOwqHxzuAVs57133gb&#10;QLvVb9YRfOQFLbZM4HPvXPWpQjqpGtOrUnrazXQ6TxB4K8PGykliuXGQCZWO0Y9Md64CbRdNtbp4&#10;LezjukucLFLIXBhPdgA4Az15U17Zr3ge8XTZGuXEvQxyCHKoB0BPvXkHiGRrS/mE2ngSDiNoRhR6&#10;8V5tTDwxMYrn21+47qOJlhpSk476feePa54Zgf4l69YuzeVbWium77zHYgyP9n5q2/gL4js/D3iZ&#10;mmjxeMMQsO3DZqHWHOn+LTq7Ye3uVWGXb0RR8vP/AAHFaNn8APGfizxlBYeDdOm1aR/na7gISC3U&#10;qSWkmJCxZCsoBYFscA1+L5th608fNRjq3ofq+AxNF4KHNL3UtT6A8f8AiCyl8P295dEX+rsxGmxK&#10;jSSJIVG1gvb58D3rm9N/Y9j+KGqHxh8U/tHgDwrKqhbS3/c6hfXWwopWEh9rKVcgbA2BwrD569O8&#10;GeGvC/wHnS21C8svix4/NzD5szxg22gCJjnDtvAmSVWOPklPy/LEOa7fTr+6vY7jW/El++r3cRaZ&#10;pSrrFDkGMiGJmdY9y4XanLYya+mhiKuDwz+syvaLf3Hx9WlSxFReyjy8z3Lfhs2fjbwjd+FtF0+P&#10;wX8P4lFoNKtRGuoXO04lLyI7xpE4AXAUyEBvmTpXoVhYW2kWNvY2UCQWtvGsMUUYwqIoAUD2AArw&#10;HTJJ9KffazPBcdXljflv0H8q9I8M+Pru9ktrCW0ae4ddomEnYDq3vX4d/rX/AGrWcMR30PsP7HeD&#10;hzU9up211exWELyzSCM4woPVj6CvPb62ufFfiGC2CqstyyQL6qmdxz+DNXWX2nyDfc3LmVtwxG/K&#10;Jx2Hr71n/Dm1kvfiNp7KpeOHzJZHJyfuMo5/4EtFSM8XjKWH+y5IScaVCrV7I+grcARqB0xU1RqM&#10;KBTx0r+i4RUIqK6H5w3d3FoooqxBRRRQB5x8bNC/tTwlNcxgefZMJwf9kcN/47z/AMBr57znnGPa&#10;vsC/to7y2lglG5JEKsPY18m+INNXRvEGpaekflx207rEn/TMMQp/LFfgviFlvJXp4+Pwy91+q2Pv&#10;uHMS5QeGfTUz36VVkTJO3rV2T86ryV+OT1Ptytuxw33u1OWbB560rruFREYOPSs4yG9i9DNV2Jt7&#10;DIyRyCvUVhl2yNvWrdtM7HB6ivRpSOWR1dj4m1GxCiOYPEv3UdN3157V0UXi60ZkSWKWHjl1GUH4&#10;1wcM2Dir0cm4Cvdw2YV6P2jzquFpzPR4LqC8jDQTJIuP4WxSMjbuOleeAYbcjGOXs8Z2kVpw+JdS&#10;srdY9yXJQ5LTHLEHtmvoqGcr/l7E8url8vsG5rXhDS/EhgOoWvnSQSCWGWN3hljYd0lRt6+4HB71&#10;en1XxvZ6vFNp+q2mraPLiK50vWIlCrH0JjmiXcGI3Z3iQH2qraeK9PeOLz2NnK2BtdCwz9RwPxre&#10;gkikTcrIysMhgRyPXivpsLm04e/QqHmVMFGWlSJ5X41+FHwm8UXl/o974d1nwe91Kb7+24P+PAzZ&#10;OY8lpEQEnJVkTd1Fcan7OnizQfBzalYXGmeMLKJcQHQLkvNdw56qCqoSMZIDn7vGa+iWAYbfWsG/&#10;8HWN2bye1luNE1O4K+ZqWkyi2uiF6AuoBdf9ltw9q+uwfEqp1FKtH3jysRlrnDkUj5+8Pyw6N4j0&#10;/wDtOOXT7yC4glnsrmMxTRhnHJjf5v4eo+X04r5/+K/g1vDnxV8QWsk6SW81yLm3ussUeGUeYGXH&#10;G5dwBxX6B+LbzWbyw021vdG0fx3o1sFN3a6tCi3chUBfNSRh5PmdypSPknDL0rlfEPwx+HnjGKXw&#10;zPfahoV9fAy6bpeuW5eDTpcqZFt5OMu4wTGtww5yFHSvbx2Mo51SXsp2l/KcuBhPLKrU43ieS/D/&#10;AOHdj8PtHjEEC3Gpz/Jc3SdCvdB7V5P8Wfhh4Y1LVb5ILu2t7+cNJbo8jr5LZJKtjj2Ga+gdK+B/&#10;jT4ZeEtTSS5mtrezBcXEjSapGyHq0XlqJRj0MJC+pxXF6V8PPBGvQG5vvFkD+YC88lnZTGaZjyxz&#10;JGAGJz94A56gV5yo1aa5OTlPVhXpSnz8x8SbdX0PU5dKtreea8nb7MbW2TzJHJwQqr3Z84H94sGr&#10;6pu/DVn4C/sTwTbSJc6jpelQpqpt23W/215XeZVPfbvIz7VqQDw78LL68bwjbSWs96DbyeJNXHnX&#10;8ELDJ2GPCof4QETIHU1znwy+1z6vd6nLGY5lmaIEOcFQuQxzz3719DlE5wro8/NYRrUHJfCS3+li&#10;a0nIi86Vl2qx6KWVuTXlXxU1+fRdcu4ZLh/I0y6SGxVYcIkiERTDHBkZpxMeSQUeNSNoFfRvifTn&#10;0jQdSkgk851iMhZPu5GOtfO/xRk1TRG8R+JLSCC6tbpP7RsRIikOxCSXSuODvEplCn5W2MuNwr9D&#10;+s01UcZHx2Gws/ZKvCPl955jY2NzYXNoNNvbJ7yzMT2kpl5uJTYktjgd5mPT+GtrxHd3XjvUfEQ0&#10;iOO2unlurGN8gl5YpGtZMbecGG8tR9IW6dXreH00q7t9LgSW4hTakcsV3sYq6tPa/IAANxATJrjt&#10;AvPFvgDU7ky6LALezW6vXM0iyfPNAs8ZcBsbR9lRx3wGrlnXinGnyntRwUnGpU5trHU/CTx/4o0+&#10;x1y00i91WG5hsLa4sbc3MpEflROl0Y0YkfvJITgbT8zCtzTfHfxL8YpfaXrnj6R44b240iXymWEe&#10;ZFJGzTllVHEeyVlbjoR8p61zNn4nluvHejxRoIte0t59Tg05Q4QpNaJeTIc8+Xu87KHqZM10HjO3&#10;E+rHQmt7K81WfS0uWnjiUFr6aKTT2BJ5AZ5IWLf3lWp5pyTk/hiaSUPaumleUvw8yjd3N3oUureE&#10;r7TphrYmm1S0mg3XDRmBFvbe3bduMjLko2RkmQqWOc1pD4d3mnRa94X0Bre60m/uLstbs37uCQKw&#10;jhVsnLZmtSBn7ySVk+A9N8QNpZ1fxHbS/wBs6VDHdaOyTJKt6bhykaSMuTxJHF3FWdC8b2tz4d1T&#10;+zB5b3n25/sWMv8AaJ7FZLdQcnOHjdevVVrVVIVZRnHszmdGpRpuL+K6/Ml+FelXmj/FPwr4r+xN&#10;qWia/fBNTSAszj7RbhtxH8GJHkIb+FkIr7A8AwtPruiJhQ73MIwvI5cdPbivmT4ReBLy28Rp43hk&#10;gvNt/dR6JbXhWZLi3cJLE0a7tyvGZXcseMr5fevrLwNaLp+v6G+AywXcBYggggMCORx27VzSnL6n&#10;Vj5P8jkzaF6lNPuWPFnh7S/FuovFqUjQWN9K88qGQos0uN5RmHzAOMdP7lYOt22ow290Emtx4ivL&#10;fcuoRRmWzsrb7QZYt7P82DhwrBCzu5DMUQGvQta8LQ6g11pNyGUW8xRZE+8rLxx+VcLc6Y72s8J1&#10;lrK1hjEUtxDDI98ZjIVRY8AgOVTk7T8mOU+8fw7KsbUcvq/9f8EXKYpjZlvbLSLuKNbef7ZqOsS/&#10;IiyOytcfd3q95JtLiI/KoByI0ANZd48NpYandaNqS6ToMF4k0niC8ljmjug6BZlt5TlZ5MogLY2x&#10;ldqtv21vXSpEkemzfaLu4t5p30vQg5Cz26DaGvSx2lS43NuIG7fuLGtPQ9Du5H07Xtbm361FBLHt&#10;tnQ2tk27929v0Il2/Lvb5QrOF4r6KvWw2Bot1v8A9r/O33Iw5TMNjaeGY/7TubK50nT0igun0u7i&#10;jS5S5W4DLPMoZvLUErsQnAZS5GVrA8UahqWuapaa7r94um6QouoHt5WQ3t6rf6mCFV/eBHPIZAJG&#10;DglU6DpvFN7Fd6dd2UcSJb3MbKUTuW+XP6Vw/wAJxa3ttqqXRhtL7TmhsrS9uYpJ08qM7HB5Youw&#10;D5VMYY8nNfPZVmOHq4iUqkLRj8Pl526eu5NTVco1I30bQrG2vUXw74NhsJ7K30W585L25mlfcbd8&#10;FwJD8+0ROZSPvMnIq7qYi8LzaFPrAfR/D8OkpFH4aiIj1CX5WAaUrj7OMtghWLHy8MSa0p57XQtX&#10;vptBnnl1K5TyI9T1RlEyISp8qMIFEQb7w2cnbzXj3iC5luL+eS4kd5S7F/MJLbs85JJyc+9dGP4h&#10;gpezwurf2unyX/tz1OWS5D0/9mfXWPxXuJZhxPpt1Ei7SMAQnAySc/c9a+jdah8gsijG35frxyK+&#10;PPgzd+X8VPDUcRCPdXSWmV6/vGC/1r7C1DdcaRaTucvLAkpJ9SoP9a4sok6s5uR24WfNBnwr+098&#10;EZPEvjaPXPD8CNfR2axz2BaRpboAp5TRL0aQfOhQ4ysaFN7ZUeMeGvClz4W0/wAU6zq1lJajTbCV&#10;LOynQq4uc4QlHx8gbORnr/DX3b8RNMW5kS825aPg/Sq/g/wV4e8duLHWbVZJFUQLIqrnYeQPmVh0&#10;9q/UsuzKnhpuVXmi2rf0j6uthZY/L6dOnytRf2unlfzPgnwB4u1/VLt31TVDPDqFncWrZgRCCyMA&#10;PlAPOKTwb8P7vVtShsLfRmS4chmlcMkcQ/vu/Yf7XbpX3/41/Zq8HeEbdbvTbLdGvzeXNHEwz/3w&#10;P5V5X4ls7ddPkghjWCMEsIUAAB9gOlXjcyw1Wkqc5yqSX/bp6mV4CtRrynhoRpwas/tGLD4e0Xw1&#10;4SisNEWIahARJe3wkLrdTH75TcW/d7sleOmK2fAl9qaX0e2/KcHOYkzjP0H8q4vSrl0nljY5BHWt&#10;rR9ZFjMqJ94HBr0MuxksVRvU3Wx4Wa4Onha37vZ7n1Rp2psdPRZr5pgV6bFWvJviBpm+8mubd0SM&#10;BpTl2ZiVUHoPrV7wUNf8Z3a6V4f0251jVPJ80wwgLEF6ZkmchEH8OCwJxwDXvHhDwL4e8F6qLaOG&#10;Dxh4/tGtReNcxRSWWh3JG/zod4Ri3PZjJlUA8oNTdaUH7p5fLGZ4V8OP2YG8U29j4m8f6lB4V8IP&#10;LiGO7fyry/wPlCKy4KyDcVIO8heEYPur0z4lahqfw/8AB1jofhLQr/wh4ASzZZrNHR5/NldyfOlV&#10;mZMEq3ySknPJH3W93ttHEWqXerXdxJf6jPuBluSGSOPCEwxd0j3KpKLyx5ar7KQWw6ygjBJIOffj&#10;j8q5+aMqyqVYmj5nT9nCR8meG9d8K2WnQQHTrq1vrQRxSQSHa0hVQA4G4ZU4zXTf8JXLrGmSQQr5&#10;dtOR+72Y5Hf89tep+JPhjp15eLqthCtvqsMouQSv7t2A5DfWuG8W6neanPb22oWMFhd2yFJbe2+6&#10;HY5/9B2V8JxzVpZfldSvR3n7v3nuZC6uJxUKdT7Jgwx7TnOfeu8+FliJb29u9u6WADa3oDyf/Qa4&#10;0IpBdule1+ANLh07w5atGmPPQTk+7DP9a/nLh3CfWMUpT+yfpGZ1/Z0ml9oZ4l2wWbonToK0vgpp&#10;8LWWp3wQC5aY25k9gAwH/j9YHjC4xDIF6nGf9rPQV6b8PdIXRfCenxGLypZIhNKPR2GW/Umv1zIs&#10;MsVnPtv5E39+h8dmFT2eCUP5jpk+6KdSDpS1+xI+OCiiigAooooAbxn614j8fdCWG5sNUhtifMLx&#10;3Douefl2Z/4Dur201z/jbQV8S+GtQsGALyxnyye0g5X9QK+X4iy5ZnltWj1tePqj0MvxH1XEwqHy&#10;0owpHpUUqfLU6jnbnOOM0jpX8pzpuPuy3R+xKXMubuUTwaYetTSJyaj6VwTNiCT/AFkf40+3G1s0&#10;yVd8y1ZQKOPSt6Vbk+IylT/lJYn+arsM2KoKgJJWrCB0r1Kc4T+E45KUTVjfIFTJyazoX5q2j11x&#10;JLO1afC01s4aCaSAnnMb7R+K96hR+alD8VtH+YmSNi18WXtpDsuI/tjBsblbyzj6d63rHxNYXMW9&#10;pUtmzgrOdpB9t3FcdHzTmjjlUow3b+30r06WNrUv7xwzw1OZ6NHIs0YZGDKwyGBBBH4VFcWcN3CY&#10;Zoo5I3BDq6KVYehHeuHtJrqzANvdSRgDiNjuTHpitaz8UzwRt9siEmP47cV7NDMoX9/3TinhpFoa&#10;Hc6TaMnhrUrjw9ciPyoltvntkGc8Wzt5IJ7kKG96o+NpNP1G1spfEPgaHxE3liPUdX0uT7NqCkfx&#10;xKgDMpPJAmH0atix1i31DFxBJn+FlfqD3z71oPjgEcEd+lfV4XOsRSXuz5onkVcFTluuU8Y8Rfsy&#10;+H/Fusyz6B46giS6h8+y0DUrfZcLt4IDFkkAz/eiJ9Sa8e1fwt4v+H01xa6p4L1azitBme+S1Mtl&#10;t/icXABQAnOBlT8/QV9eX+h2GqRxLeWNreLDJ58Xnxq5ikxgMnB2Nj+IEGs6SPxLo1lKPD/iO4WS&#10;OMrFaa6TfWpYnlpHYeceOB+8YD+7X2OC4kopx51ynkVcvnJSSfMj5Lh+IEV5oupWE8KzQahavbCc&#10;Pksroylhye7eteQ2fieXwg9/oWtFL7Rpjs2X4XybgNgLhm4DEFl4O/l8EDivtnx78Pvh9fWdld+J&#10;vBt34ev7pGW91fwdtNpZtn55JVbGBj597Qk4DEmvI/GX7FHiTxdBNceDvEHhvxf4UkQTWi6jMy3L&#10;54G1kj8pjjGHG30wK+uliKGYfv8ADT5Zo5cvrSy9yp1481OR4N4m+Fei/E29kvdJ8Sf8Iv50zTZF&#10;uLpWO9ZVyUdCoWUSOCqN805zmqHiX4U6xdapa2+v3NnNatCguLjTLmORbtYXkGxlUh186C7lQDA2&#10;+UjYGa4PVx4n+EeuS6TqEGoaHfwnfJZX6ODGD0I387T7V2WkfFvUrfQRf6h9kvmEwt/stupabAG/&#10;dhu3NEsyxWFjFVqd/M9yOXYLG64StbyOf8N/DDxlN498QPa+HNZngulisrbVRp8rIiLbXFssvCk5&#10;AKE5JO0jNbHjn4YeKJ9Tt9Z/4RbX4UvpVivPL0iaYpb3NokUkzoV5aKeIOY+5ZTx947Wn/GOyuzs&#10;Tw7qQljT7QxtbVFcqON2fQVLB+0Bpe23ijtb2+YRgZvEWRT855wzYFYvOYVXyxpSOtZLVpR5/axK&#10;Xg74Y+JtU1HVPD66qTbGzilsLi7gS2a0uZY3eaTY+1xslWN9i5x0xXo8Xwk8M23i641K60u0uYbZ&#10;QdOuprdrPyZd4myF3b5f329txVDzgAjisfSPiprF7BLJpsVhpMG0cmKNDg/7tX9a+IEen6DaNLC+&#10;o6uJsy3e7eijHAVd3A9DXbTlja7jCnStH+Y8mv8AU8KpTqVeeX8p6F4R0BIPI1G/Ja/WJYokdggi&#10;jAwFVQAIwBuAjAAXGO1dRezta6fcywn9+kR8v5sfPwyfmc181xfGbVnYASbA3I4zXTeE/G1/r+qw&#10;xT3DsjckHpxX0NSlGjhpxW/Kz4evOWKrKo1ZH1NBqa6w66gpCG9ijuii9Y5HAZ0/Akj8K4rxfef8&#10;I54ule4MkGn6kiH7YcbbVj8jkKflYgAHJ6b6v+BtSt7zTHszIj3dnl1hP8cEh3KT9JTJn22V0nii&#10;HQ9U0GW116IXFm/zlTJscEfxI27j3r+b5qVLFWp/Edhk6b4asdDaSTSoVuVuXVjdhVbzjjO+SQf6&#10;wnrz8oz8vGKzNWubKe8W1uNUAmaR/tO3547LbHwJ/m+Qv9wL/FuzXM2uo3txoF2+m31/pvhCxNw8&#10;s1y++5ktI1GVsjycHjbIWDbtoj71zuq/EeDTLI6do2nppHh6WLNta31uj388r7t0l8XOOMu8axnJ&#10;BQlh0r6CeUOVGVfHT5p9P66vsjPmM3xFrkkNo0sOTaJjzLxifL98sflH41UtPEQsPD097ZaY99G7&#10;FvN0cfawzNyC/lgogOerEVt6B4f0nWbLUnuNK0/xJrVjdfZopbu5kbToiFQ+WsfzmRxvwdsIAPRq&#10;1bfw7rV5pjDXLq20gRc2th4dhCog/u+bOsjJjpiPyyMcYq8Ll+W4CHtMTO83vGXb0V399jk96zOO&#10;0nTpIdKXUvGslppS3RJgF3qYU5HC7UjCjON3BlP0rz/xnb3Gi6o9vcT+cwQOkqrgsp6c5OeO+T9T&#10;XsEPh3TNNvRdxWkUuqbcNf3bSXc7KPSaZ5HUj/ZIrj/iHpNhrXiHQ7eZ7iTV7wMUtLZGku7m3Jz5&#10;o3EAKTvYuzDIVzhq5688LmldYfA0vh/7d/r7zN+9HlkcF8N9cOlfFPwheHlLbWbO4dS/AVZk6/lX&#10;6Caxa7WuUVskXsyqp6BWlZo9vttxXzBoXgvRvA1lrGrao1lpFppyb7SS0ZZpp2XewW4nmy2ecbbZ&#10;Ixl+Cfkr6L8P6q3iPQxfnn7Xb2Nyi4Iwr2Vs3QgH75PUZruw2GWExEUtU000b4aPJHlPOvFhjW3l&#10;V1O1gCM15QPE0nhzWGaJsKrZA3ds16d8Qob9J4ZLJoVtlyZ1l6kHpivAvHN88b3LNhhGr8Dt81fY&#10;4fDrExsviPoMLip4GWsvdkesav8AF5tZ0w28zrkgkfNXlGr62s+7LLjH96vPU8WeeCscjJJ1Kj0r&#10;rPhf4D8SfGXxZFoPh2FJrlomuHkuSyQW8YOCZHVWKZPTjnfVzy2cJe+fTUs0pQj7pmwSCS9XywGM&#10;riNRtOSx6Dj5mJ7AV7l8LP2WtQ1JrfxH8QNU/wCEE0Sa+EFpYahDsv8AUGUktAschVkZ9jlRhnYK&#10;CoYc16L4e8AeAf2fCqxxw+OfihHDErG4MU1lpl7gcIqhH5bcwJDPiPrHuzV+/g8Ua7r1vq97eS+I&#10;dcF0Lj7JNcs9taRKOPKiHEZ+58yBSe7N1r3cDl1WMLr3YnyWZ5rSxE7RPQPDSqdMs9N0ex/4QHwi&#10;5kkOm6YHW+vcqEjmnuEKyQy4CZX5pDtALHla6z7FaJappujvb6fAmEFpDHtiAPI21z+nz3Nxo0N9&#10;JCiSyqrmJXztBGam2SPtnJWMgZDBmya1dLkZxqehubL+zRI43lJPQkbiR3rntKtNQ8P63rt1LrV3&#10;c2t3Mk0MV0ufsmBjCH+EHsK6PRnvb22aUXgYKdoEkeR+dU9bgeK8t3lIfz1KvtTjjpWCpxnUvPc3&#10;VSUI2iTaFqJXTr+6nJKRlnYl8nZsHB/GvJNTv5dZ1O5vpTl5j0/ujPSuzvPEdvYeH9StFPm3d3m3&#10;VI+iblAOfyriUUNyDkHnNfgXiVjOfFUcJD4Um36vRH3vC9G1GVd9Sxpdguo6jbW3l+ekriN09AeW&#10;P/fGa94VBa2SxqMBECgfQV5l8NNM+1a41w6q0cC/KfR2+UfoGr0fVZfKgc+1fPcPYf2GEnWl1O/M&#10;6ntK6pfynFatH/bGt2em+U0qXVzHBIF7I3Ln/vkE/wDAa96gXCKPQd68f+Gy/b/HN0dm5YLUtu9G&#10;ZlA/QNXsQOea/TeEaXLhqmK/mdvu0Plc4qc1aNHsiUdKWkX7opa/QjwAooooAKKKKAEFNYqflPen&#10;DvTT1pMD5w+LOiz6P4xvZzGEtLsiWJh6hRv/AFrkWGGPOfevffi94efXvDhkt0JnspPtIQLnzQFY&#10;FP1z9QteBxt5gBByD3Hev5l4ryv+z80mo/BP316s/Ucnxn1nCqL3WhVlT5j9aqSR7STWnMlUZ0LE&#10;AfeHX6V8BUg+p9DGRTjVizP74qVRhSKUxhDx0pK5jYkjfgVZR6qJ1qZOtaxkTIuo9WI+aoo9WIX5&#10;r0aUjllEvDoKa0rRsBu60iPSl1zXfCRjKJPHcqOH+U9jVgSZAPX3qgI1kB2fjSLG4YBG6f7VbxkR&#10;ymrHJu4qyNuBWORKGGW5qeN3H+sYY/2etdEZGUol57ZL1Gjb/Vjkf71TWV7e6dEUWcTqmP3cybtv&#10;sCvIqCC7VcBPlxwSV61PGeGYmMgnOTXfSlyfCcs0blt4piZA13E9sxOAwO5TWqjrcRiSOQOCMjHA&#10;Irl7TbJCFKrgk1KLYrGqxSPbAcjyH2gn3HevSpYmpD4veOWVCPQ6La1Yur+FNM1q/t76e3dNQtuI&#10;rqznltplXuu+MqxBPO35lPcU+LUbyFf3saXKr1ZPlk/757mrUOr2s8Id2+z5baFnXYxNerRx3LLm&#10;hLlkcNShf4ilqc3iL+wptNvTp3jzTJI287TdfgjgkuueF82NfKUKduAYiT/eFeEePv2Tfg74ktbC&#10;SQ6l8J/EOp5RIFBurBbpjuIbO9F5JwqzJgYG0dK+kfL98++c5qK7tYr6CS2uII7iCRdrxSqro49C&#10;rcGvrcJxFjMPpUfNE8mpl1OXwHwN8VP2IPjJ4X1e9fw5A3i7R44Akeq2MkMUjx4UhTA0nmcHPTd9&#10;T1r461LTL6zleGS2eKRCVaOUEFSOoOecj35r9qV8NfYP7NXRb/UPDaWGRDbaVKI4CrclTAQYiM9Q&#10;yk+hFY/iXw1pvigXF145+Hvhfx1M8RjbU7KwW31FY/4EjV95JB43CePrwtfdZfxPhPha5TyMRgcR&#10;bV8yPx28N6qNAv5pLq0t777RbyQLHMrYiLKybh7/ADV0djpE09rN5VyfMDZVCvVP4j/31tr7f8b/&#10;ALBHw18R6Pa6l4P8VXPgvUbzd5Ok+LolQyTE/u4VYbGXacruBlzn+LqfJPGn7JvxM+GWpGwuPC97&#10;rsIRc6j4etpr23kyMnlYw647kqB719bRxlLESVSjPXr6HkSUqacasNOnqea6V8PjN4HuNdu47iZ3&#10;uja2lwjqsYkARiCvfgvXUfCrSRpmuxu88Q/dkABOM5rl4rqW2gFs8xDQSnehJG055GDXcfD7xA8G&#10;s5jne3E2Y2aGTyzIB/Cx/iB+7j2qa/1iGHqu/NzPT0NZyo1ZwhH3VFan0J4T8R3Ph68FzFbQ325D&#10;BNAzbPOiJ3Ou/wD5Z5Kr83tiui8e6THrOsaRf2r3+o2KxxSac9mkTRLI4YKViO7zpJGyAWARByVy&#10;m8+a2OoiFWVfmUDICjBPsBXo3gDxWssNtpt20ltps8n+jy3TmKSylI52hdwKM+4YBXh2divmOtfk&#10;eIawONde25jTi3ByRwniOC+EsIkuIxqX2W6v7e2ltm32sinFwylFIaUfKrXDAKW2pDtG5jheHdO1&#10;9LGyu9DiWK6u2d9PinZEDMhw80jOykoikt0Rd0axkEmvVvEPhW/sdYfRtGjSH7XYSXdz4gndnC2b&#10;SnENvLtIcgEPHFhY0UhuTWPqmv6D8JdJXS9PW+8RazZIsbyTTJc3/lyPvVpZCF2xglPmcIg+UKCc&#10;VVZLF1qVWPvOz5YdL95dEvXVnPKN/ekR+KNbi+Gnh6PSdNijtLa0t0uLid1fy4Iy/lAKoVi7ZHQj&#10;NeT6j4217TtfngbWLm7t5eAk9ssZVvVf3asm47VKHkYwa6q5uNQv9TF7dyJr+sCVbaJLfzotH02S&#10;IeYHcOS4cBd29v3j52qqD5qoarZrcwXlu9zqniTWby7juJYkdzFazMxKukbBzZQFiclyzN/tla5c&#10;RkiVN80uas9/8/K3d79jllLmM648UXEYggaVbi6lYQJAgMa3MzcxxhvvIGOUyeP4+1ehXGpaJ8OP&#10;DQspnW7124zqErIj4mml+9K2CUUllJA7f3R0rjvEVjZ/DDSo/El46alqkjfZ4bZkdba3cK2JVjbL&#10;7gE27i5c7uiB9o8ol8T6j4i1MrH9p1K/lBISNmlYqOvThgPbpXiODw9F4bCz5m2m/Nrp8iOf2Wp7&#10;X4S0u5n1OO48Lacl1qupqDq2s6lcl3RgxALgckY3kLH5I+XmvojwpYT2Xh/TLKaRJrqOwW3kljTY&#10;rtHcTxKwXLYBC9MnHqetfEsdj4ptdDs9a0fXJrUoz3CpYzSSRsIwPMglZfl3OCB5R+bI5r7i8GW1&#10;yng/QjqLSDUhpVubsSgh/OdDM+7POd05znmvo6dTGVKtB4r4kn/i+d+h10HFps8++IcLLHMR3r5x&#10;8W6W2qXc1qiF5528uNUGS7E8KF7mvrTVdJ1DxrqUemeHbE6jPNI8Ml64KWNq6pvK3Eyq+xvugDa2&#10;SyfKOtUdT0TRfgk1tc6V4Rk+IHia5eOdtVktlnsdHZd4Bt8LvZ1fLFFKs23LSIduf0HLoVJvlpx1&#10;LrTjTXNU2PA/h3+xzB4csn8WfGrUbjwb4cimihtbG2/eX1/I5+UbU3sgHBKKm7Ac/KE3n0rxL8U9&#10;f8QaVbeBfAeh2ngPwtMstmbCPyhdXThWBj3ZAJZTGWCBm7NI27bWxqninWtV1RNZ8R6JqPia1vXN&#10;xbmSxeSTT2wEZFt3Xbbqy4IZSu7+Pc2a8+8eeB9P8R/EK4n/ALW1fRtUt9vkLa2zLJbyZz+74HlS&#10;MP48DqoxX2dHD1IL2jh7Sa6P4TyauIhXfJ7T2cfxN3wx8JtU8OJdT3VjNBFCUZp1nQKig8/u4nLF&#10;dhJ4ZD8nzZr6U07wjaaNpgju7lrmGONs4XyYxz2VecV8+Dx9ciW1t9R1aygsGiYG1vJPLuZTtCsP&#10;LBYyHgDkcb66jUJvGvxHkis7bV10KKaJWffA4Zfl2tzuGMY3bsDr0FdeMpYivGPtnyLyMMJOjS5/&#10;YLnGePfjDdR+IbnQdKt7aTQ7GEJNciVHZJAcKArBQPlEfDHPrT5fi9aaDZJHd3cd/ceUTLCI8FT6&#10;ERFl/GuVS4PgvS2j0zT7rWpJz51xeW9zvhMh+Vmmk2nBJQnqapLqNu8EhmsLSW4nGJAyG7cEdVMg&#10;ZAB9W/CvQjgqNlaN4nDLF1ubWVpG9p/7Tb2OoMBoaAOuCzXXyk9v4OtaZ+IGvfERE+zaHPqE0cg3&#10;QLKVC8d3KKv5msLwlpl74jubSKw8N6dYsmZRcyQ/u9gO0FWjUMThugYj1Jr2G98OXGkad/pusysr&#10;HYUV/Jt1Hpt+5muDFPBYd+5HU78M8XVXvSOHEuo29nBb6nYx6bKJGma2iuI5eAcDdInf2p65Rctx&#10;j0qG8uA2oSRoweKEmKNhjBUHAPHHQduKfCks8scUPzysygJ6tn/Cv4Z4lzKOa51Wrr4XLlXy0X4n&#10;9C5Vh/qeBpwfRXPWfhlZSW2iGaVdhuJGlT3XaFH8qu+JLzbAVPAAJrdtYFs7NY0XaiKFC+gHauL8&#10;USvdyJbwn97I+xF9WLfL+uK+wqU3hsFGhHfb7zwacva15VZHc/CWwjj8Mi9RQs148kjH1w21f0QV&#10;3npWdpGnw6PpdraQII4YUVFUegGK0R2r9jyzCxweEp0F0SPi8RV9rWlIUdKWkHSlr1jAKKKKACii&#10;igAooooAr3ESyI6noQc/livl/wAS6DN4Z8QXVhIuI0YtCf8Apnn5f0r6kOATXlHxp8MR3NumvJJs&#10;e2VYpF9ULYH/AI81fnXGmWfXcD7aHx09V6dT6HJMX9XxKhLaWh5HKQwwVye1UJ49pJK81pxEEZHS&#10;obiLK5r+fJxvG5+lqVmYz/8AXNqh81Rxgj2rRdMVVf5dy+teVKJ0xK6uuasI9QeQp/ipDHICMHcO&#10;wrOIF4PxTkuFBxVJPNU7fKj59etTxhxx5SZrrhIkuC7YDjpTkl3moY3YfwLUiO3P1rsjIxlEtIzJ&#10;ynTvU3mM4+7ms/rU8cuwCumMjDlLJckgM2McYqWKfbIinoucfjUIPmgN6Uo6GumMiJRNOIIiqu1e&#10;nU099oH3W/CqdrMCAD1HAq6j8+9dkJGMokkEpTGxmFXor8kgP2rOZ9rA1IjbsD1Nd8JHNKJsRTo7&#10;fK24+lSyQpOhWRdwPaq8J2pj04qxHziun3ZGAiR3FsIltbgwqpJ8p13g/ieR+FWl1kxr/pdu2O8q&#10;ZZR+BqLfipY+a6YSlD4ZGUlH7RetbiC+gEkLCRW4yOBxSy43fKMGsq8sIbhELfKytlZFb5lPtTnu&#10;LyExqrJMg5Pm/fb3rqjXf2omPs/5S7qWl2msafJZX9vFdWlwuJYZl3JJ6ZXuR2PaqUOl6r4e8Paf&#10;pXhTXZdCtrKfzfJuovtyPH/FA+/LBSeRsZSP4SF4q2mtW5LrMDb5x8sibRn61eDhwGBBB5yOleph&#10;8fWoPnoSOWpQjP4onnfjD4Z+CfiDr0mp+OvhtHPqJDL/AGvoV/IUKL83mSojROW3ljtRZOernt4Z&#10;J+xMmvEat8L/ABrp3iLTop5GfTtVje1ubbBJSNmUElwd4xIsXPXvX1xvxWfrWiaf4gsXttRtEuYW&#10;65X5gexVv4SPVea+uwvFGIpx9nXXMeNXyqnP4T4k8SeHfGfwx19h4x0Sfw/p0yqlndzNFJHLN6M8&#10;fyb8cqOuFrf0rVAQpBKgHpjCj6e1fWelXfiTwV4fOm6LrK6gYmHlN4iWS88uPvGGUpIRjgMxbHGc&#10;1w/jfwx4B8Y+IYdQ8ReHNe8L6nt/f6x4bVZ7e4/2ZAivI/8AvNCMf3q7JVcHjvhqWl/ePIxWDqaN&#10;R5bHGeGfiDLZQx215C+o2SZSOJWCtESclkJ4f3jZlU9coetnxl4Yg1y21nxB4b1J7KO6vLe8vby0&#10;slnuUaOIRKpWRtyknODINiqvyKX5qxP8Cr7ULq9vvAev6P4y0e3Gfscd5sv4n7ROM7C2Ou5ojkHI&#10;7VyeoWOpeFbpI9csL3QLpJCkMt1GYA0hAP7qcHy2+XHMbHHQivIngsVg5+0paenwnnyTiuWZz83w&#10;/v8AwxE/h/w5p8Oi6c03y6s7ecscucuIoXO6ZiuMvIRGOu5j8lauj+HdI8Hfb57ZC9xqM32u9uXc&#10;lppf4ndixUklyQCoHPygDArv7zxfN4ntfs+tW8OoSqPlvxF5Vwv+z8jLx25X+Kqeh2mjaZqEV48d&#10;/PIitHtNyuwBuCP9Ueu/+8K4a+LxNf8AcP3f5n/MvPvbomYewPHPFc7+Jdct9LGLidY/OTTlt1mn&#10;lBGTIw3ARqvTdJt9s0yz+Hmj+GraS416WDTdN1VRG2gaYJHkuT2xKq/aGIPVYSsfydfv16v4hisr&#10;63t7HS9Lk06wtFK29mtwiQqWPzvny2y+Wq18ME8Tahq1zF4b0mw1qcSyF9U1ATTWttLsbcJpxhPM&#10;ztJVIi/zJwBzXt5fCjh7RwtO79dfl0j8tfMiNCP2jL8J+HxY6Ppt9qulWeh6DoxNvHb3IM819zl7&#10;dLdA0UbMUCnyzLgk7m3DaPXi13aW1jr3ja7m8LaZdXSKkMMTTXV67hysRjETlEwAQf8AW4iGfL5A&#10;oaLrOmeDte1O/wDDuqSeN/E960MWpa7qBH2K3wvzC0IXDZPPlo5UbNrPmPFTae9v/ampajcTPPql&#10;/cPLNcTFQQCNqRoP7igYHsK9/DYFU6sq1Ve9951x5IBezmfw/H4f06xfwx4Pht2gOiwyKZpg53MZ&#10;ZFcspyTkI/JJBd9+2qdvrGs+FreOHTNTFvpygLbWkVrGBGo4AJKZOBxzzW1dQwPH5gJIHdVyDXE6&#10;zqJiuXC7NpJxnlsfSvXpVpKXumdTlfxHV2fxM1SJ5H1TVALDeiE+QnIbAx9z1FeBap4w1jxTdXWp&#10;wSPbpd3SyALJtLuNqRyKfchUK+1d3bwi6ufMjWUz4yZJ1yMDtiuR8Y299rGqNbyFU01k87fHu/dz&#10;DgZXspHf03V9vk9aEE2zw8fR9ouZROftPC2kWU7a6LNLvV5Sl1HO87nyyzFZGAPAAdg+B6V7J4I1&#10;ltRjs7ycusbkrJIv3jycr9K8y8CWcKy33h6QbluU2xur53cMSuf7pViv4Vb1P4jxeAk06HUbUst5&#10;qH2a4ViyxREHczbtvOQRgV6OZ14U6PtK0tI6kZXhp1aqp0Y/Fp9xcju0EOp2lhJEmlxSrLJb+XnB&#10;a4QA9Fft2O30o8L+F7tLmzv55La2tbu6a4kCN5jXKO25chtqrweg8wj1FT37Nq1r4tMSSK8iSSoX&#10;6480uuffBSuw0AQY8OWcbZEXloD6cqKK+JUMOqkPtIzpYZ1K8oz+y2Rat8bPBvgT4kv4XvWns2ja&#10;MJMyErJI0QlCjBLMNgHU4FVPF/jK/wDG88JZBFpQ+byVIdVP8DORw+5sqF7Yq/d2uhnxbd22q2Fq&#10;LryjBHqE0KsxjwDtD/XtTPiTawWV7Zxi2A2h2iuIhhdhUblIDZ67favzzOsweSZRicbiJXqWtB9r&#10;6H19CjTzDHUaeGjyx0uu76mFFcbmzktnnJGCa7L4X2v9peKoTncluDLj3Hy/+zV5+sjKpGMAdhjj&#10;8uK9q+C2kG20STUnb/j5cbf91GIH/j2a/jnIqcsZmEebVJ3Z+0ZlJYbCWj10O81CTybYnpXOeGdM&#10;k1rxpZSbQ1vas08pPqOE/wDHsH/gNaevTYhGeuK0PhdpMyQ6jqMwCpdMIol/2ELjP4sxr9nw1D69&#10;mUKUfhWv3Hw1Wp9Xws5fzaHowHApaRTuUEdCKWv2BHx4UUUUwCiiigAooooAKKKKAGZ4qhq2nQat&#10;Y3FpcIskMqlWRhuBHrj2NaBwKbxWNSnGrCUJ/CxpuLUonyrqmlTaDql3p0/zPbuVYkYDgHAbHv1q&#10;N0LDnr3xXrnxf8Dzalt1fT44vNhicXAI+aRMcfkN1eRLNuYjnPqetfzLnWV1Mrxc6Uvhex+qZdi4&#10;4uhGS3RUntutUZLbk/NW067xVWZMDFfKVaR68ZamS9s2OG/8dpBGyD5RvP8AvYq5JtBGaTZmuOUD&#10;XmKm515ZGHtTkuefu1MU5pr26v8Aw0olCLc7STtqdJ1PO7BPaq3kMn3Onejp22+9bRM5F8HeKXy9&#10;nOd3tVKKTaAOuT1q4jYNbRkHKSwzeWcDgHrUxPIYdDxVV/m+b0qSCfgq33D0+tdEZGXKXYm2sB6V&#10;ejesoLx/00HP4Vbt5/NAPoK7ISMZRLxG5SPxp8L7SpU7iR0qJHzUZ+WQr6ndXfSkc0omzFPlgpTr&#10;VxOtYyTsNo9RV2G4A4btXZE5C/5qp96nCcuMIuaZEwkXjoelSKnymu+BnIfEj53Fsn+76VOVYkHb&#10;1qOE+Wm70qxDJ5ibveumJjIikgEilWGc/wALLwaqy6fNhPs08tqU545Q+2K1vMzQvLGt+WMjPmMy&#10;XU7+3dA9p5yY+aWKXBH/AACpRqUUzBPtARz/AASDD/lV9+lUbqyW9yssaun+1RapAj3Qkt3cjdyP&#10;U05bHcuNm7/a29KpSWE1uqpYzeUqn/VPh1P0J5A9hVtdXa1iRbqB2fu0A3AfXd835UfWGviE6dyj&#10;H4J06Ga/urSD+zNRvo/Inv8ATP8ARbuQHkEzIFY49jVXRNC1vS9LvdI1rULb4h+HHX/RtJ8S25km&#10;Dfe+a5dpPMGenmRs3oQK6W11G3vB+5nRiPvJuO4H0IPIPtVjIr2MNmlel/DkclTCU6vxxPLdf8Pe&#10;HvGttDPqOmar8LPESHyFh02CTULCWLqSyQDysMeMt5b/ACdSKrHwBophMH/C4vC/248FBYx+bu7/&#10;ALkXIO72AHPavV2UShgysRUSQIh4/WvVWcqetajFyPLnlcebSR5poHgrwx4dnk1K9vvEfj7WrSIv&#10;Fp32KbT9PmdeR9/bERg4PmSSLhm4Jqbx74S8Q+L9CjtfDmrf8K7sVh2SaDoYRYHmZiZHaZRGWyvy&#10;Y+XGN3Oa9HdFbiql20NouZJEjHo33j9Kf9vV6UozpKMeU2WVUZQlCX2j5WTwP4x8NWcdrp11eX9u&#10;gCPDDdG3aHbwMIzgDp0z/wABqTQ73xbb68up64uqWcVkN5t7icwrOAMZd/ulV9uWNeofEzx+vhR7&#10;e7t9HvbrzFmZpood6jyxwW9B714xqi6jr2qr4ttr+G01ORxCJYJWdEwPuSL7jof9mv3Ph7MXm+GV&#10;fEwioPZ+Z+P51hVltb2NGcpSR1egfESZ7pNRkvbuXSoWNpsnLvJNGOQZFPMRRnLD1QivR3NrqFlF&#10;dwMstrKgkSTb1BGQf1rw95Xts6lY2V1Z2Z22uo2A+dkJHyPnBypZiUbI5Up2rZ8EeNP7GuzDfFp9&#10;EvGVrVoxkWkhYl1fk7DtwCM/L97vXpZxk3to/WMP0/q36nNleayjU9jW6no0bbbpV3eXC3BZfuk+&#10;9W7zSLY3MEsj+YE4Kp92Qe/0quzRS3EYjcNHIDtYDAFWLW5aP/R5ZA+7lXHTPoa+SwznFNPc+6Sh&#10;JXRyvizwU+j3FvqumTmQFvtESomzawbgeZ7nPFJ4h0fTNS1yO8v7OO70DUo/Mhgu4PMjglVAgBPY&#10;jDAH/artkk+1Wc9hOyEPnao6BhWTPcT33he78Nz27GSwP26Fx/AOmfwkeNvxr6WjX+sU/Z1dv06f&#10;iebUpOjU54b/AK9fwOLvr8aPq+ox3U7hru1bMbHI3KyEHP8Auo1dUzNZeINPvYB5lvK0UgQsxBBK&#10;kEfwqfpya868QqZBHdMNsscLLFJ6jy2VR/31Ka6bTV1K6i8KG0imeSeBNiRr0kUIwJ9sGu3FOnDD&#10;Qq1Je6kzkw7k68oQ6nS3lzB4q8RapJFvkWDYpDoRIjgc/IeQc9zWDq8l3/aDJcXM1yIUESiWTdgf&#10;fx+temeGvhfFGXutcEdxeSSGXFuzoVJOSGYcke3Sr/ir4aWesW7zWMcdveYCiQM20gduK/nfj7NP&#10;7YwLwOB95XT+4/TuHMKsFifrWK3Z49aW8t1cRQQjdLLIqRgdmPf8q+ofDOhReHvD9rp6HcsQ2MfU&#10;kZNeKeCPAuoj4g2EF3GIY7RvtXmD7rqrgnHtuK19A34Kwkt/d7V+c8I4B0aVXFVY+9sfTZ7i1Vqw&#10;pU/hOO8R3MjlRCczuwSMesh+4PxOF/GvVfD9g2m6HY2hOXhhSNm9SFAz+lec+H7T+0/GFtECNtsp&#10;uGyvpwv/AI8wP/Aa9YUDauBjjgV+rcM4a7rYmfVpfcfHZnUty0Y9BUGFFOpB0pa++PDCiiigAooo&#10;oAKKKKACiiigAooooAjYAg8V5R8Sfhe2qSyaposJOoO+ZYN6xowHVh6HO0+9esEe9GOetePmWW0M&#10;0oujXX/A8zrw2JqYSoqlLc+SldkkaN1Kuh2srDBBHXIqXO7ivffGvw80/wAWo7kC11Afcu0j3MB6&#10;EZG4fyrxLxD4T1PwvfTxXUDm3U/JdbP3TjPB3dif7vavwHOuG8XlEub44d+x+h4DNaGMXLLSZlyW&#10;6v1qo8XkPgd6uJceYc+tJcxb4x9a+P5eY9vmKjpxSBOKuW4+Ur6cU5oeKmVMvmM8pzTHTcMVeeGo&#10;XTArDlL5isY2LKVGVA5PpUh/1kfOevNO6UVAwV8KaMcbl6imt907etKn3OetaxkBYSbcmT1FOglb&#10;zOG681VTKHeOh4NSx/60Y6V005GMommkuyR/oKnlZTJE575FUQ2WJ9Ksodys/wDdAP516VKRzSLs&#10;LYQEf8szWjAnmlAfujJH1rMi/wBYK0vO8qHCt85PP0r1aRxSLtrvL/N6VcjrLjb92rfLxWjGyttP&#10;qM12xOeQskLySqv8HWr8QAAA6Yqur/MPmqynJrriYD6Qffpr/cb6ipD98/SuqJkI53PilIwppqda&#10;koAp/wAdRXfXjp3qeZNrZqCdd6GueoOJkX1vDKdzoHI+7u6g+oqG0ubqxkJS7kcY+5Idwz9KsTjy&#10;iR61XPUV4tT3Zc0Tvh70feLi65qpIPlW8mexDLWlYS6pqEq747e3QdRncx+lZ1kn7wV1Wlpyv0r1&#10;sHCdafvSOWu4QXujP+EcN1IGmubkD+5E+wfjt5outDt7CNjDGsZIyTjJY+pJ6100Q2rmsbXJtsbA&#10;lQoG5mZugDGvqKmEpU6V4xPHhXlKZ81fG/V7mw8R6M9tFK62bSPOyxsyxKQmCdvPNcXpz2fiC9n1&#10;iCdtNuHTYXtVJidgxz5iHkEnqSPwPWu11nQtI13xVe6taeO7exvZZF/dNZNL5e3jbuXnjpXTW/wY&#10;XWbcT3Wq2GrOwAF2sDwOfo6tvH48V+55VSjgMBQpQ35bv0fkfj+YyqYzFVakurseH2tzHp1xY2vi&#10;GzQWuohkeIkurxN8paNgWA2kZCk8bPu1y+oXtz4F1nUNMkUX2iTQvJZS3KBg8TDMLSIAAcptOcDH&#10;zcCvb9Y+EGq2V5PbQk3Wnz8C080Xscp/6aL97jsQj4/vDrXFa38I9TurG9ttXs7vTEswwsnuoiFj&#10;Td/yxmPJU/3TzivvsBi6Hw8x8xisHWi3JROY8I/EG58KajbO8Mj6FICzxb/MNvg4Zoz/AB5PbtXs&#10;T+LtMuYWcTS7CAceQ2z6j3r5v26x8NvE95ZX0StApV45J1KW8u5BkfNxn569C07xRGmomW20ZLRN&#10;hbyICHgmcdfmC/uifXvWeZ5XRqy9pTfvd+/kenlGYVKMXCovd7dvM9Qj8YafJHgTtvQ/LvifMq9s&#10;+4q/Y+Ko4NQstRt2YxyuLa9nAwqwNkNI/wDu8EfSsz4dRXHxDsmnfw9daI6sA6zwuYz7rIQoYemD&#10;zXsWj+BtN02KQPFHdSOvls7RfIOcjC5OD75r8szLP8NlFT2fxSP0bDYGpjqfNH3YnkHhD4S3vi2K&#10;WHXYJ7C0tpntoihVWljUllAPs2a9v8PeHbPwvpNrp9mHMcKCMNIcsQBgEn14rTPLHtx0zmqzTvJI&#10;kVrC91KzbWMYykf+8e1fl2Z57i81qWnK0fsx7eZ9Rg8voYKN1uTggqD7En6Cn6Za3mtTW7WsZSxc&#10;ENOxwcjsB3rVsPCUbMZL1hdkkbUx+7XH+z3P+13rqoIBCvAxiowmVTqe/XKr4uMf4Zk6XoMGjxtL&#10;GGeZvvSuPnPt9Kqa5cBYWOAu0EnHTFbl5LsjrjdbnlvbiK0ttpuJpFiQ+h6k/gPm/Cu3GwhRpRoU&#10;upzULyl7WZufDeJ5NNnupIxGLiU+Uf70QUYP5767NTnHrUNtClrbxRIu1FUKB6AdBUo+8RX3eAw8&#10;cPho0l0PFrVfa1JSHjpS0g6UteiYBRRRQAUUUUAFFFFABRRRQAUUUUAFFFFACYqpfafBfwvDPEks&#10;LjDJIuQatHoaTOaznTjUjyyQ03HWJ5R4p+Cdvc759FaOzn/54S/6gj2+U4NeZa/oN/4WvRa6hHtZ&#10;h8rocqfcGvqMrnPNRT20d1GySKsiMMEMOor8+zXgzBY29TD/ALuflsfQ4TO8Rh/dn70T5Oily4JO&#10;cd6uCdXHvXr+v/BbStQkkn06STTrklmJQ7oyT2IPP5V5d4g8Ca54Y8ya4tQ9mmB58JG0++B84+h4&#10;r8tzDh7Mct96rT5o/wA0dvmfW4bM8LitFKzM19tR7M0yK4AbBfB7H1qbzyfvcD+9618vOMZaHsrm&#10;6EDw5qF0wKu5zyDkU0pk1zSgacxR2U4cCpzDyaYY9prPlGQ7M5x070tvwTjpmpycJj1pqjYprWBn&#10;IkR+avw/Jbf73NZsW6U4XqOa04jvh564rvpnPIsov+jL7HNaEQ+0v83QKDVG3+WIr6rV/TWxEB6C&#10;vUpSOKRoxqpBU9DUiwEEBO1RR81bi7V6dORzyEcb/lb7y1Ygk3xbz1HFM25+X1pYo2DYzux/H6e1&#10;dkTlkWJf+Pf8qcf9b+FRuu6NgOSvOPSlV98UbYweK2iSSIcHHrUmMcVG/ILr1oikWVcnqOtaAMl7&#10;1Vm71ak5qrM9clQ1iZt10NVA+5selT3r9aqW65bPrXlT+I71sa1inziut0lPu/SuXsOMfSuu0lMo&#10;v0FfSZbHU8rFy0NYcRGuI+IGtDQ9Gvbxl3iKIkDb3IxXazNsi/CvEP2gdYltvCl1a28fnXFyV2Ju&#10;25CSKx/nX004SrVKVKPc8OT9nTlUPnrXNXHw/wDI1bR5YrCfULkpqUz2sbPC3/LNoWJGATv3/d+b&#10;b96ppPGHiDWNPW8j8Vaz9mc4jM84hDgdGVVAyD13VkW/iPWYLHU9ui24tfK+zStcuHkGTkeVwrRv&#10;lE2MDycn+Gq3hjwrO2qQ6gZJDC7rJNbMAyjbs243EnB2IvJzxX75h5RoYGNXFfGtn38j8Yrxq1cX&#10;yUvhbLT+KfHLPN/Z3iLWbjbx5iXsxXPoSzYrrfCnj34pQWz/AG7V5tQtyNjWepRQXEDD+6d2W/Jh&#10;WnbK4VQfmJG3GMZ/Cu68MfDS71cRS37GxsiodRnLOpGRhe3HevnMVxVDD037SlE+jwuQ1Jy92Ujn&#10;PD1xpnjq6m0XxZ4Dskgnj8qKbRYwiqTzkRM+0YPUjmu/8C/CCDw1aNHe3L3o3b0RW+UDtmu30LQL&#10;Lw/arBYQ+WhySzHJP1PrWg7eXGWY7QoyX9q/Os04vxuOj7Kh7lPsfaYHIMNhJe0n70htuiRRokcY&#10;jRQAoHYdqjvbyOyiMkjFRuCqP4mY9hU9lZ3OqGI2ymO1kG43LAksD6KOfx6V02i+FrXTiZVUmWQY&#10;eaUgscdOlfJ0MFXxTv8ADE9+piKdFWRh2Ph671Fle5byLY8+UpzJn/aPaursNKhsYFihiRAOcKM5&#10;/HvVyKPaASMGnGTBr63DYChhdVueNVrzqiAY6DHtUc0mwVFNc7CayNS1RUU1WIxUaMRU6MpyE1jU&#10;fLias3wPA+qa9c3zhhHaDykLLx5jclh9Fwv/AAKsW6kl1i+isrcssk743Kv3R3Nen6FokOgaVFYx&#10;MziNWy7dWJOSfzNeflFGWY4tYiXwx39eh2YuUMLR9mvikaqgbRgYGOlOpFOVGOlLX6UfN+oUUUUA&#10;FFFFABRRRQAUUUUAFFFFABRRRQAUUUUAFJilooAKSlooATgVBPCkyOkiK6NwQwyCPQ1PgDmjORWc&#10;oxkuVgcJ4h+Emha4u6OAafMBw9qoRT9QOteaeI/hNrWhI72mzU7cdowwkA/3R1r6CByx+bPtQyZH&#10;r9a+RzLhbLswV3Dll3R6+GzXFYbSMrxPk6eG40+cxXMEltL18qddjAf0pEnR+5PuTnNfSniLwXpP&#10;iZE+32KTOnRw7Iw/4EvP4dK808Q/BG5ikabR7lJIuSLe4yrAegYcH6Gvy3MuDMwwnv4d+0j5fF93&#10;U+vwue4evpVXLI86o2ZpNX0y/wBAu/s97btay9gVGGH4cVXFyxHp7V8LOEqM+Sorep9DGSnDngyV&#10;wqVDhpThfu04nzSC77iOgqwsy7Ngj5q4xM5S0Gx24jjVl6irKkKwf14NMjSRsADA9KkEbROCV471&#10;0xiTIuRuSAETdj+L0q5aApvU9ThjVK2kAOOiHp9auQgmSQnqAK7InLI0Q+ATnd7U5bzJA2dOPvVA&#10;Jdqk02AiVyVXJzXfTkc0omnHJIeQvH+9VkM2BmqkTnbz1qVHrsjIxlEto9TLytVN/IqUPxW/MRyk&#10;w6U1U2Fv9o5qNX5p++tCRJeF/CqU/UVac7qz7x9oK1jUKiZt78zsPekhT5B9aCm0k0+HrXlP4jvX&#10;wmvp/G3612Gm/dH0FchpqfMK6zTOEG5twx09K+ty2Op4uL2Ll9cKICN3TivnL40CbUvFNtb2zNMV&#10;hysMfRcuck19A6rII15VsA5/SvCbu3l1HXLqRA0k80hSNvl4UHgV9jlkKdTGKpU+GKZ4WKUlh1GP&#10;2jzWXwwIbVoZUaRGwfu9xW54b8Cap4iJhtbdrW3VeJZY2VOvJDdz7V6zpfw8RnWTUwHYdIk7ex96&#10;7C2tIrOFYIIlijQDAHYVpmWfx5PZYY48Jk0VLnqHNeGvh3pvh6ItKqX9wTxLOmCp9q6lQqqF4wBj&#10;jpTJbiOCMM7H5jhcLyT6Crtl4fu9VKvcM1rakcohzIw9GPaviv3+LqfzSPpEqWHiUg7zzCG1ia4k&#10;JwfL+6o/2m/g/rW3p3hPfIs184uW6CLGIl+g7mtzTNFt9Nt0gt41ihQk7QcnP1rQA8sDtX0mEymF&#10;P36/vSPLrYuUvdgRQ2kcCKqhVVRgDGMD6dqmpjPgZqCS52qa9qThRRwWlMlklVKoXN6qA1TvNUVM&#10;/Niua1PXdjN978K8HG5nGktD06GElM09S1pIw2Dj/gVc8bm+167FtYxG4cnBb5jGg/22/g9vWk0j&#10;QtQ8ZOzW7eRaA4a5lXcCQfmUL3Pv2r1PQ/D1p4ftGhtIhGjtuZmcsWJ6k+9cmCy7FZvU56nu0+/c&#10;3r4mlg4csPekZnhLwfH4fjMrubi+fmSV/wCH1VfYV1SjApoUgdeKcMYr9Ow2Go4Sn7KjGyPl6lWd&#10;aXNIUdKWkHSlrrMwooooAKKKKACiiigAooooAKKKKACiiigAooooAKKKKACiiigAooooATFLRRQA&#10;UmKWigCrc2sVzHJHJGro4wwI6ivONc+Cmm373E9hNNZTOcrGGBiUjvgrkZ9q9PwQeTR9K8jHZVg8&#10;wjbE0+Y6cPia2GlenKx80658PfEPh1DJNZi6gX70tpkgfh978+KwEmXsCG75AB/Tivq8oJAwO11P&#10;UGuV8Q/DbRNfglU2UVpcOxb7RboqSbvUkct+NfmuP4G5f3mXyt/dZ9Ths/fwYqNzwSC6VHG5uvFX&#10;yqSJgdK3/EHwb1bSbZZdPmGqHugj8pgPpu5rj38/Tbk295G8M69VlTa34V+eYrAYzLpWxNLlPpaO&#10;KoYmN6Ui9HG0T4HQ9KtQtjIqjHdpIBhsexqyky5D9e1c8J85pKJZJLEIOnU1OjFCNlVUlVXJ3dqe&#10;LosMKufeumMjDlLqlycs1Tomf4qz03t8zNgDtVuCbANdkahEoltAyfdbmn+bKvLKpHrVXOecbfen&#10;Ddj79dMapjKJbF4oHI2H1qVbpSn36qAlgAy5HrSGEZ/irpjIxlEsPPVKYkvlulOI2H71RSzNj+Gs&#10;6hcStP1OOlRxvtYL602dZJM06ytj5gz1rz18Z0r4Tf0eLey/Wu1tl2Rj2FctpEeHUeldbbJ+7/Cv&#10;tMsjoeFinqYXii4eGzlMbYkPyx/75+7+uaytL0m10q0WG3XAOCT61o+LbB7s2aI20C5V5B6gK2P1&#10;21UluSzOltC9zM2PlUfKo927VzYmc1iHFjhy+zVyZpEVG3kBQMlm7Ulpa3mrbTZIBD/FczAhMf7I&#10;HJP14rR0nw00szT3splLgYt/4V/+K+veuqt4I4AFUBVUYAUYA/DtXdhMvnW96tsc9fFKHu0zL0bw&#10;5Dpfmybmkklx5kkgAJ9AAK3Vj2joR7Gm+YKR5uK+ro06WGjyxPHnKdR80iTdULybe9V7i7VBWNfa&#10;sqA/N/49XPiMbGlG5tSoSnsadzqCxhvrWBqGuqm75qxtV1/apO/7v9aj0jwnqvihnb57CxdBsuZE&#10;yz88hQGBA9zxXy9TF4jHVPZYaPMerGhTw0eeqVZ9Um1C9itbeNp53ztij+99T7V1Phz4ayyGG61h&#10;z5qNvS2g4Uf7x7/Suv0TwzY6Jbxi2hUShQHmKgs/HUn1rX6oMcV9Vl3DkKc1WxnvS7dDy8TmUp+5&#10;Q92IkKqgCqMKBgDGMVLSL90UtfcpKKsjwwoooqgCiiigAooooAKKKKACiiigAooooAKKKKACiiig&#10;AooooAKKKKACiiigAooooAKKKKACiiigAooooATFFLRQBH61ma3oVjrlpJb3tus8UnBU5B/McitX&#10;jmkGPWsKtKnXjyVI8yKjKUXeJ5D4n+CKzFH0GdLMKPmt52d0PuG6g15/rXhbUvDNy6X8EvlED9+F&#10;3xE/73Y19PYxnionjVxgquOh3DqK+GzDg/BYq88O/Zy8tj3sNneIoe7P3kfLsUqg9/xOauwzLXsO&#10;u/CjRNalEsay6dLnJ+yMEVj6sO9eda58Mdb0a7nNvD9useWEiMFZVHTKnkn6V+b5hw5mWXe9y88f&#10;5on0+HzTDYrRvkkZok44qUPwKxI7thw4II6hgQR+dWo7rIGOlfNKsou0j0/Z363NQTcVPHNwKyhd&#10;cdKlSfNdEapHIayTVOj5rISapRc4FdcKxlymk8itw3Sq8iJ2Xiq32r2prz5pyrijEG4Y/WpLb/Wi&#10;qrPlhVq15kFZwleZb+E6fR0ywrrLbhB9K5HSm2EV08E37sfSvvMtlH2Z87io+8UNV0qa+1GCQXAS&#10;2QEPCvVqtadZW9hbJDCixRADCjqafNcqBUX2lciujlpQnzo5kpSjY1I26djU4lwKyBeYU/NgVVm1&#10;NU/irr+uxgZewlI3Xutn8VZ17qioD81YF7r2ARurBl1Sa+uktrVDcXEpICKD/wChNwK8qvmzcvZU&#10;/ekdtPCcvvTN/UddAyN3QVgxNe6/dC3sIpLhicFtn7tD7t2ro/D3w1mvkSfW2kgbdlbSKTO0D+8w&#10;659K9FsdOt9PthDbQxwRL/DGuBXfg8ixePmqmKlyQ/l6mFbMKWG92h7zOQ8M/Dm3sDBd6kVvr6Nt&#10;6sflSMnsPX613agKooH3Rml6iv0PB4HD4GHs6EbI+cq1p1pc02L1paQdKWvRMAooooAKKKKACiii&#10;gAooooAKKKKACiiigAooooAKKKKACiiigAooooAKKKKACiiigAooooAKKKKACiiigAooooAKKKKA&#10;CkxS0UAFFFFACUYpaKAOc1/wlpPiFXF7YxyvnmUfK49PmX5vw6V57q/wWuIxNLp9+Z8ZZLeeEA/Q&#10;N2r2IDk9KaQM9jXzmPyLAZhrWpe93W534fHYjCv93I+YbvTdV0rzmv7C4tliOws6OEz0OGPBHuOt&#10;Qpd446/Q5r6fntorqNo54kljYYKsuQR71x2s/CjQNSQmK3Ni+eGtTtH/AHyeK/O8dwPiIe/gqvN/&#10;iPpqHEFOWmIhbzPGUvKlS6ya6nUPgtrFvdlrO7tbi2GcCVjG/wCQQ5P4iuJ1bTr/AMOXHkahBJbt&#10;narlfkb3HtXwuLy/MMBriaUl6HvUsXhsTpSmXjNk00zc1li5bHUn3FPFzx0ryXXfU7fZmgJvmq3B&#10;N84rJS5q1Dc1vTq+8iZQOosLvYR81bsWo/KPpXEwXewA7qsDVNgPzV9Dh8f7OJ5tTD88jrpL/kfN&#10;UL6iqcluf96uSfW+KhTUZ7udYIVeWaQ4VFrb6/OcuWBP1ZQ+I6i51raPvf8Aj1ZTatcXszQWsUtz&#10;P1EUa7zj129vrXQ6L8Lb+8ZJdTnW2tWCnyoCxlPsx7fhXomjeGNN0GMrZWqROergZdvqepr6bA5B&#10;mGPfNX/dw/8AJjyK+ZYbDe7S95nn2g/De/1aKG71OZrNCSTbbdzkf73Y16Fo3h3T9Ct9lnbJFkDc&#10;+3DP7se59611G1QB+QpcHHvX6Fl+TYTL2nTjeX8x8ziMZWxHxS0BPuDjHHSlxQOlLX0JxBRRRQAU&#10;UUUAFFFFABRRRQAUUUUAFFFFABRRRQAUUUUAFFFFABRRRQAUUUUAFFFFABRRRQAUUUUAFFFFABRR&#10;RQAUUUUAFFFFABRRRQAUUUUAFFFFABRRRQAUUUUAJRS0UAJimbEfIwKkopNJ7gcrrvw+0LX5zNeW&#10;KvN2kRmVvzWuVv8A4FaXMrta313bu3IDESKPwIBP4nNeoEnNJuNeHiMiy7F/xaEWd1LG4qj8FRnh&#10;+pfBHVrNGayvIb454QqIv6msZfhr4riODpGcd0uI/wCrV9CM5344qQYPavmq3AuW1Jc0HKPoz1YZ&#10;7jYL3rS9UfPo+HvivH/IKf8A7/x//FVNa/DHxNdXCxy2a2kZ6yySIcfgrZNe/bRTdq+n61zw4Ky6&#10;nL95OT/r0HLPsVL7MfuPNdH+C1hAEfULqW9k/iRD5cf5DJP5132l6PZ6RZpbWlukMKAAIvbFXgMC&#10;nHpX2OAyzA4BWw1Ox4tfFV8R/EkKv3RS0g6UteycoUUUUAFFFFABRRRQAUUUUAFFFFABRRRQAUUU&#10;UAFFFFABRRRQAUUUUAf/2VBLAQItABQABgAIAAAAIQCKFT+YDAEAABUCAAATAAAAAAAAAAAAAAAA&#10;AAAAAABbQ29udGVudF9UeXBlc10ueG1sUEsBAi0AFAAGAAgAAAAhADj9If/WAAAAlAEAAAsAAAAA&#10;AAAAAAAAAAAAPQEAAF9yZWxzLy5yZWxzUEsBAi0AFAAGAAgAAAAhAJzm/DiTCAAA8CAAAA4AAAAA&#10;AAAAAAAAAAAAPAIAAGRycy9lMm9Eb2MueG1sUEsBAi0AFAAGAAgAAAAhAFhgsxu6AAAAIgEAABkA&#10;AAAAAAAAAAAAAAAA+woAAGRycy9fcmVscy9lMm9Eb2MueG1sLnJlbHNQSwECLQAUAAYACAAAACEA&#10;k3oTduMAAAAMAQAADwAAAAAAAAAAAAAAAADsCwAAZHJzL2Rvd25yZXYueG1sUEsBAi0ACgAAAAAA&#10;AAAhAB2xTjFAXAEAQFwBABUAAAAAAAAAAAAAAAAA/AwAAGRycy9tZWRpYS9pbWFnZTEuanBlZ1BL&#10;BQYAAAAABgAGAH0BAABvaQEAAAA=&#10;">
                <v:shape id="Picture 17" o:spid="_x0000_s1027" type="#_x0000_t75" style="position:absolute;left:3443;top:-1793;width:4699;height:5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cHvDAAAA2wAAAA8AAABkcnMvZG93bnJldi54bWxEj1FrwjAUhd+F/YdwB3vTtJtI1zUVHQwU&#10;H0TdD7gkd01Zc9M1mdZ/b4TBHg/nnO9wquXoOnGmIbSeFeSzDASx9qblRsHn6WNagAgR2WDnmRRc&#10;KcCyfphUWBp/4QOdj7ERCcKhRAU2xr6UMmhLDsPM98TJ+/KDw5jk0Egz4CXBXSefs2whHbacFiz2&#10;9G5Jfx9/nQJa56+73d5abYp8tfY/Rfuy1Uo9PY6rNxCRxvgf/mtvjIJ5Dvcv6QfI+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1we8MAAADbAAAADwAAAAAAAAAAAAAAAACf&#10;AgAAZHJzL2Rvd25yZXYueG1sUEsFBgAAAAAEAAQA9wAAAI8DAAAAAA==&#10;">
                  <v:imagedata r:id="rId17" o:title=""/>
                </v:shape>
                <v:shape id="AutoShape 16" o:spid="_x0000_s1028" style="position:absolute;left:2751;top:102;width:1734;height:111;visibility:visible;mso-wrap-style:square;v-text-anchor:top" coordsize="17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b8QA&#10;AADbAAAADwAAAGRycy9kb3ducmV2LnhtbESP0WrCQBRE3wv+w3KFvtVNRaSmrlIVoQg+NOkHXLI3&#10;2Wj2bsiumvTru4Lg4zAzZ5jlureNuFLna8cK3icJCOLC6ZorBb/5/u0DhA/IGhvHpGAgD+vV6GWJ&#10;qXY3/qFrFioRIexTVGBCaFMpfWHIop+4ljh6pesshii7SuoObxFuGzlNkrm0WHNcMNjS1lBxzi5W&#10;wbapD5k/7krjL0VeLk7D3yYflHod91+fIAL14Rl+tL+1gtkU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f2/EAAAA2wAAAA8AAAAAAAAAAAAAAAAAmAIAAGRycy9k&#10;b3ducmV2LnhtbFBLBQYAAAAABAAEAPUAAACJAwAAAAA=&#10;" path="m1660,34l,102r,9l1661,43r-1,-9xm1730,33r-57,l1673,42r-12,1l1662,76r72,-41l1730,33xm1673,33r-13,1l1661,43r12,-1l1673,33xm1659,r1,34l1673,33r57,l1659,xe" fillcolor="red" stroked="f">
                  <v:path arrowok="t" o:connecttype="custom" o:connectlocs="1660,136;0,204;0,213;1661,145;1660,136;1730,135;1673,135;1673,144;1661,145;1662,178;1734,137;1730,135;1673,135;1660,136;1661,145;1673,144;1673,135;1659,102;1660,136;1673,135;1730,135;1659,102" o:connectangles="0,0,0,0,0,0,0,0,0,0,0,0,0,0,0,0,0,0,0,0,0,0"/>
                </v:shape>
                <w10:wrap anchorx="page"/>
              </v:group>
            </w:pict>
          </mc:Fallback>
        </mc:AlternateContent>
      </w:r>
      <w:r w:rsidR="001A45F3">
        <w:rPr>
          <w:rFonts w:ascii="Arial"/>
          <w:b/>
          <w:sz w:val="25"/>
        </w:rPr>
        <w:t>Vacuola</w:t>
      </w:r>
    </w:p>
    <w:p w:rsidR="00345F8D" w:rsidRDefault="001A45F3">
      <w:pPr>
        <w:spacing w:before="15"/>
        <w:ind w:left="1268"/>
        <w:rPr>
          <w:rFonts w:ascii="Arial"/>
          <w:sz w:val="25"/>
        </w:rPr>
      </w:pPr>
      <w:r>
        <w:rPr>
          <w:rFonts w:ascii="Arial"/>
          <w:sz w:val="25"/>
        </w:rPr>
        <w:t>lisosoma</w:t>
      </w:r>
    </w:p>
    <w:p w:rsidR="00345F8D" w:rsidRDefault="00345F8D">
      <w:pPr>
        <w:pStyle w:val="Textoindependiente"/>
        <w:rPr>
          <w:rFonts w:ascii="Arial"/>
          <w:sz w:val="20"/>
        </w:rPr>
      </w:pPr>
    </w:p>
    <w:p w:rsidR="00345F8D" w:rsidRDefault="00345F8D">
      <w:pPr>
        <w:pStyle w:val="Textoindependiente"/>
        <w:spacing w:before="7"/>
        <w:rPr>
          <w:rFonts w:ascii="Arial"/>
          <w:sz w:val="28"/>
        </w:rPr>
      </w:pPr>
    </w:p>
    <w:p w:rsidR="00345F8D" w:rsidRDefault="00345F8D">
      <w:pPr>
        <w:rPr>
          <w:rFonts w:ascii="Arial"/>
          <w:sz w:val="28"/>
        </w:rPr>
        <w:sectPr w:rsidR="00345F8D">
          <w:type w:val="continuous"/>
          <w:pgSz w:w="12240" w:h="15840"/>
          <w:pgMar w:top="1200" w:right="520" w:bottom="1200" w:left="580" w:header="720" w:footer="720" w:gutter="0"/>
          <w:cols w:space="720"/>
        </w:sectPr>
      </w:pPr>
    </w:p>
    <w:p w:rsidR="00345F8D" w:rsidRDefault="00345F8D">
      <w:pPr>
        <w:pStyle w:val="Textoindependiente"/>
        <w:spacing w:before="6"/>
        <w:rPr>
          <w:rFonts w:ascii="Arial"/>
          <w:sz w:val="30"/>
        </w:rPr>
      </w:pPr>
    </w:p>
    <w:p w:rsidR="00345F8D" w:rsidRDefault="001A45F3">
      <w:pPr>
        <w:ind w:left="1408"/>
        <w:rPr>
          <w:rFonts w:ascii="Arial"/>
          <w:b/>
          <w:sz w:val="25"/>
        </w:rPr>
      </w:pPr>
      <w:r>
        <w:rPr>
          <w:rFonts w:ascii="Arial"/>
          <w:b/>
          <w:sz w:val="25"/>
        </w:rPr>
        <w:t>Cloroplasto</w:t>
      </w:r>
    </w:p>
    <w:p w:rsidR="00345F8D" w:rsidRDefault="001A45F3">
      <w:pPr>
        <w:spacing w:before="15"/>
        <w:ind w:left="1408"/>
        <w:rPr>
          <w:rFonts w:ascii="Arial" w:hAnsi="Arial"/>
          <w:sz w:val="25"/>
        </w:rPr>
      </w:pPr>
      <w:r>
        <w:rPr>
          <w:rFonts w:ascii="Arial" w:hAnsi="Arial"/>
          <w:sz w:val="25"/>
        </w:rPr>
        <w:t>fotosíntesis</w:t>
      </w:r>
    </w:p>
    <w:p w:rsidR="00345F8D" w:rsidRDefault="001A45F3">
      <w:pPr>
        <w:spacing w:before="94" w:line="252" w:lineRule="auto"/>
        <w:ind w:left="1408" w:right="1655"/>
        <w:rPr>
          <w:rFonts w:ascii="Arial"/>
          <w:sz w:val="25"/>
        </w:rPr>
      </w:pPr>
      <w:r>
        <w:br w:type="column"/>
      </w:r>
      <w:r>
        <w:rPr>
          <w:rFonts w:ascii="Arial"/>
          <w:b/>
          <w:sz w:val="25"/>
        </w:rPr>
        <w:lastRenderedPageBreak/>
        <w:t xml:space="preserve">Pared celular </w:t>
      </w:r>
      <w:r>
        <w:rPr>
          <w:rFonts w:ascii="Arial"/>
          <w:sz w:val="25"/>
        </w:rPr>
        <w:t>mantiene la forma celular</w:t>
      </w:r>
    </w:p>
    <w:p w:rsidR="00345F8D" w:rsidRDefault="001A45F3">
      <w:pPr>
        <w:pStyle w:val="Ttulo1"/>
        <w:spacing w:before="2" w:line="252" w:lineRule="auto"/>
        <w:ind w:right="1655"/>
      </w:pPr>
      <w:r>
        <w:t>y previene de la presión osmótica</w:t>
      </w:r>
    </w:p>
    <w:p w:rsidR="00345F8D" w:rsidRDefault="00345F8D">
      <w:pPr>
        <w:spacing w:line="252" w:lineRule="auto"/>
        <w:sectPr w:rsidR="00345F8D">
          <w:type w:val="continuous"/>
          <w:pgSz w:w="12240" w:h="15840"/>
          <w:pgMar w:top="1200" w:right="520" w:bottom="1200" w:left="580" w:header="720" w:footer="720" w:gutter="0"/>
          <w:cols w:num="2" w:space="720" w:equalWidth="0">
            <w:col w:w="2811" w:space="3590"/>
            <w:col w:w="4739"/>
          </w:cols>
        </w:sectPr>
      </w:pPr>
    </w:p>
    <w:p w:rsidR="00345F8D" w:rsidRDefault="00345F8D">
      <w:pPr>
        <w:pStyle w:val="Textoindependiente"/>
        <w:spacing w:before="5"/>
        <w:rPr>
          <w:rFonts w:ascii="Arial"/>
          <w:sz w:val="12"/>
        </w:rPr>
      </w:pPr>
    </w:p>
    <w:p w:rsidR="00345F8D" w:rsidRDefault="001A45F3">
      <w:pPr>
        <w:pStyle w:val="Ttulo2"/>
        <w:spacing w:before="90"/>
        <w:rPr>
          <w:u w:val="none"/>
        </w:rPr>
      </w:pPr>
      <w:r>
        <w:rPr>
          <w:u w:val="thick"/>
        </w:rPr>
        <w:t xml:space="preserve"> NÚCLEO</w:t>
      </w:r>
    </w:p>
    <w:p w:rsidR="00345F8D" w:rsidRDefault="00345F8D">
      <w:pPr>
        <w:pStyle w:val="Textoindependiente"/>
        <w:spacing w:before="2"/>
        <w:rPr>
          <w:b/>
          <w:sz w:val="16"/>
        </w:rPr>
      </w:pPr>
    </w:p>
    <w:p w:rsidR="00345F8D" w:rsidRDefault="001A45F3">
      <w:pPr>
        <w:pStyle w:val="Textoindependiente"/>
        <w:spacing w:before="90" w:line="360" w:lineRule="auto"/>
        <w:ind w:left="1122" w:right="1274"/>
      </w:pPr>
      <w:r>
        <w:t>Centro de control que dirige actividades celulares. En la célula eucarionte el núcleo se caracteriza por:</w:t>
      </w:r>
    </w:p>
    <w:p w:rsidR="00345F8D" w:rsidRDefault="001A45F3">
      <w:pPr>
        <w:pStyle w:val="Prrafodelista"/>
        <w:numPr>
          <w:ilvl w:val="0"/>
          <w:numId w:val="2"/>
        </w:numPr>
        <w:tabs>
          <w:tab w:val="left" w:pos="1841"/>
          <w:tab w:val="left" w:pos="1842"/>
        </w:tabs>
        <w:spacing w:before="1"/>
        <w:rPr>
          <w:sz w:val="24"/>
        </w:rPr>
      </w:pPr>
      <w:r>
        <w:rPr>
          <w:sz w:val="24"/>
        </w:rPr>
        <w:t>Ser voluminoso.</w:t>
      </w:r>
    </w:p>
    <w:p w:rsidR="00345F8D" w:rsidRDefault="001A45F3">
      <w:pPr>
        <w:pStyle w:val="Prrafodelista"/>
        <w:numPr>
          <w:ilvl w:val="0"/>
          <w:numId w:val="2"/>
        </w:numPr>
        <w:tabs>
          <w:tab w:val="left" w:pos="1841"/>
          <w:tab w:val="left" w:pos="1842"/>
        </w:tabs>
        <w:spacing w:before="136"/>
        <w:rPr>
          <w:sz w:val="24"/>
        </w:rPr>
      </w:pPr>
      <w:r>
        <w:rPr>
          <w:sz w:val="24"/>
        </w:rPr>
        <w:t>Ocupar una posición central en la</w:t>
      </w:r>
      <w:r>
        <w:rPr>
          <w:spacing w:val="-3"/>
          <w:sz w:val="24"/>
        </w:rPr>
        <w:t xml:space="preserve"> </w:t>
      </w:r>
      <w:r>
        <w:rPr>
          <w:sz w:val="24"/>
        </w:rPr>
        <w:t>célula.</w:t>
      </w:r>
    </w:p>
    <w:p w:rsidR="00345F8D" w:rsidRDefault="001A45F3">
      <w:pPr>
        <w:pStyle w:val="Prrafodelista"/>
        <w:numPr>
          <w:ilvl w:val="0"/>
          <w:numId w:val="2"/>
        </w:numPr>
        <w:tabs>
          <w:tab w:val="left" w:pos="1841"/>
          <w:tab w:val="left" w:pos="1842"/>
        </w:tabs>
        <w:spacing w:before="140" w:line="360" w:lineRule="auto"/>
        <w:ind w:right="1182"/>
        <w:rPr>
          <w:sz w:val="24"/>
        </w:rPr>
      </w:pPr>
      <w:r>
        <w:rPr>
          <w:sz w:val="24"/>
        </w:rPr>
        <w:t xml:space="preserve">Estar delimitado por la </w:t>
      </w:r>
      <w:r>
        <w:rPr>
          <w:b/>
          <w:sz w:val="24"/>
        </w:rPr>
        <w:t>carioteca</w:t>
      </w:r>
      <w:r>
        <w:rPr>
          <w:sz w:val="24"/>
        </w:rPr>
        <w:t>. Ésta presenta poros definidos, que permiten el intercambio de moléculas entre el núcleo y el</w:t>
      </w:r>
      <w:r>
        <w:rPr>
          <w:spacing w:val="-4"/>
          <w:sz w:val="24"/>
        </w:rPr>
        <w:t xml:space="preserve"> </w:t>
      </w:r>
      <w:r>
        <w:rPr>
          <w:sz w:val="24"/>
        </w:rPr>
        <w:t>citoplasma.</w:t>
      </w:r>
    </w:p>
    <w:p w:rsidR="00345F8D" w:rsidRDefault="001A45F3">
      <w:pPr>
        <w:pStyle w:val="Prrafodelista"/>
        <w:numPr>
          <w:ilvl w:val="0"/>
          <w:numId w:val="2"/>
        </w:numPr>
        <w:tabs>
          <w:tab w:val="left" w:pos="1841"/>
          <w:tab w:val="left" w:pos="1842"/>
        </w:tabs>
        <w:spacing w:before="0"/>
        <w:rPr>
          <w:b/>
          <w:sz w:val="24"/>
        </w:rPr>
      </w:pPr>
      <w:r>
        <w:rPr>
          <w:sz w:val="24"/>
        </w:rPr>
        <w:t>El ADN se asocia con proteínas formando un complejo conocido como</w:t>
      </w:r>
      <w:r>
        <w:rPr>
          <w:spacing w:val="-2"/>
          <w:sz w:val="24"/>
        </w:rPr>
        <w:t xml:space="preserve"> </w:t>
      </w:r>
      <w:r>
        <w:rPr>
          <w:b/>
          <w:sz w:val="24"/>
        </w:rPr>
        <w:t>cromatina</w:t>
      </w:r>
    </w:p>
    <w:p w:rsidR="00345F8D" w:rsidRDefault="001A45F3">
      <w:pPr>
        <w:pStyle w:val="Prrafodelista"/>
        <w:numPr>
          <w:ilvl w:val="0"/>
          <w:numId w:val="2"/>
        </w:numPr>
        <w:tabs>
          <w:tab w:val="left" w:pos="1841"/>
          <w:tab w:val="left" w:pos="1842"/>
        </w:tabs>
        <w:spacing w:before="136" w:line="362" w:lineRule="auto"/>
        <w:ind w:right="1180"/>
        <w:rPr>
          <w:b/>
          <w:sz w:val="24"/>
        </w:rPr>
      </w:pPr>
      <w:r>
        <w:rPr>
          <w:sz w:val="24"/>
        </w:rPr>
        <w:t>Cuando la célula se reproduce, la cromatina se condensa y forma unas estructuras llamadas</w:t>
      </w:r>
      <w:r>
        <w:rPr>
          <w:spacing w:val="-1"/>
          <w:sz w:val="24"/>
        </w:rPr>
        <w:t xml:space="preserve"> </w:t>
      </w:r>
      <w:r>
        <w:rPr>
          <w:b/>
          <w:sz w:val="24"/>
        </w:rPr>
        <w:t>cromosomas.</w:t>
      </w:r>
    </w:p>
    <w:p w:rsidR="00345F8D" w:rsidRDefault="00345F8D">
      <w:pPr>
        <w:pStyle w:val="Textoindependiente"/>
        <w:spacing w:before="7"/>
        <w:rPr>
          <w:b/>
          <w:sz w:val="23"/>
        </w:rPr>
      </w:pPr>
    </w:p>
    <w:p w:rsidR="00345F8D" w:rsidRDefault="001A45F3">
      <w:pPr>
        <w:pStyle w:val="Ttulo2"/>
        <w:rPr>
          <w:u w:val="none"/>
        </w:rPr>
      </w:pPr>
      <w:r>
        <w:rPr>
          <w:u w:val="thick"/>
        </w:rPr>
        <w:t>CITOPLASMA</w:t>
      </w:r>
    </w:p>
    <w:p w:rsidR="00345F8D" w:rsidRDefault="00345F8D">
      <w:pPr>
        <w:pStyle w:val="Textoindependiente"/>
        <w:spacing w:before="2"/>
        <w:rPr>
          <w:b/>
          <w:sz w:val="16"/>
        </w:rPr>
      </w:pPr>
    </w:p>
    <w:p w:rsidR="00345F8D" w:rsidRDefault="001A45F3">
      <w:pPr>
        <w:pStyle w:val="Prrafodelista"/>
        <w:numPr>
          <w:ilvl w:val="0"/>
          <w:numId w:val="2"/>
        </w:numPr>
        <w:tabs>
          <w:tab w:val="left" w:pos="1841"/>
          <w:tab w:val="left" w:pos="1842"/>
        </w:tabs>
        <w:spacing w:line="276" w:lineRule="auto"/>
        <w:ind w:right="1178"/>
        <w:rPr>
          <w:sz w:val="24"/>
        </w:rPr>
      </w:pPr>
      <w:r>
        <w:rPr>
          <w:sz w:val="24"/>
        </w:rPr>
        <w:t>Corresponde</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porción</w:t>
      </w:r>
      <w:r>
        <w:rPr>
          <w:spacing w:val="-4"/>
          <w:sz w:val="24"/>
        </w:rPr>
        <w:t xml:space="preserve"> </w:t>
      </w:r>
      <w:r>
        <w:rPr>
          <w:sz w:val="24"/>
        </w:rPr>
        <w:t>de</w:t>
      </w:r>
      <w:r>
        <w:rPr>
          <w:spacing w:val="-6"/>
          <w:sz w:val="24"/>
        </w:rPr>
        <w:t xml:space="preserve"> </w:t>
      </w:r>
      <w:r>
        <w:rPr>
          <w:sz w:val="24"/>
        </w:rPr>
        <w:t>la</w:t>
      </w:r>
      <w:r>
        <w:rPr>
          <w:spacing w:val="-7"/>
          <w:sz w:val="24"/>
        </w:rPr>
        <w:t xml:space="preserve"> </w:t>
      </w:r>
      <w:r>
        <w:rPr>
          <w:sz w:val="24"/>
        </w:rPr>
        <w:t>célula</w:t>
      </w:r>
      <w:r>
        <w:rPr>
          <w:spacing w:val="-7"/>
          <w:sz w:val="24"/>
        </w:rPr>
        <w:t xml:space="preserve"> </w:t>
      </w:r>
      <w:r>
        <w:rPr>
          <w:sz w:val="24"/>
        </w:rPr>
        <w:t>rodeada</w:t>
      </w:r>
      <w:r>
        <w:rPr>
          <w:spacing w:val="-7"/>
          <w:sz w:val="24"/>
        </w:rPr>
        <w:t xml:space="preserve"> </w:t>
      </w:r>
      <w:r>
        <w:rPr>
          <w:sz w:val="24"/>
        </w:rPr>
        <w:t>por</w:t>
      </w:r>
      <w:r>
        <w:rPr>
          <w:spacing w:val="-6"/>
          <w:sz w:val="24"/>
        </w:rPr>
        <w:t xml:space="preserve"> </w:t>
      </w:r>
      <w:r>
        <w:rPr>
          <w:sz w:val="24"/>
        </w:rPr>
        <w:t>la</w:t>
      </w:r>
      <w:r>
        <w:rPr>
          <w:spacing w:val="-7"/>
          <w:sz w:val="24"/>
        </w:rPr>
        <w:t xml:space="preserve"> </w:t>
      </w:r>
      <w:r>
        <w:rPr>
          <w:sz w:val="24"/>
        </w:rPr>
        <w:t>membrana</w:t>
      </w:r>
      <w:r>
        <w:rPr>
          <w:spacing w:val="-7"/>
          <w:sz w:val="24"/>
        </w:rPr>
        <w:t xml:space="preserve"> </w:t>
      </w:r>
      <w:r>
        <w:rPr>
          <w:sz w:val="24"/>
        </w:rPr>
        <w:t>plasmática</w:t>
      </w:r>
      <w:r>
        <w:rPr>
          <w:spacing w:val="-7"/>
          <w:sz w:val="24"/>
        </w:rPr>
        <w:t xml:space="preserve"> </w:t>
      </w:r>
      <w:r>
        <w:rPr>
          <w:sz w:val="24"/>
        </w:rPr>
        <w:t>sin</w:t>
      </w:r>
      <w:r>
        <w:rPr>
          <w:spacing w:val="-5"/>
          <w:sz w:val="24"/>
        </w:rPr>
        <w:t xml:space="preserve"> </w:t>
      </w:r>
      <w:r>
        <w:rPr>
          <w:sz w:val="24"/>
        </w:rPr>
        <w:t>incluir al</w:t>
      </w:r>
      <w:r>
        <w:rPr>
          <w:spacing w:val="-1"/>
          <w:sz w:val="24"/>
        </w:rPr>
        <w:t xml:space="preserve"> </w:t>
      </w:r>
      <w:r>
        <w:rPr>
          <w:sz w:val="24"/>
        </w:rPr>
        <w:t>núcleo.</w:t>
      </w:r>
    </w:p>
    <w:p w:rsidR="00345F8D" w:rsidRDefault="001A45F3">
      <w:pPr>
        <w:pStyle w:val="Prrafodelista"/>
        <w:numPr>
          <w:ilvl w:val="0"/>
          <w:numId w:val="2"/>
        </w:numPr>
        <w:tabs>
          <w:tab w:val="left" w:pos="1841"/>
          <w:tab w:val="left" w:pos="1842"/>
        </w:tabs>
        <w:spacing w:before="1" w:line="276" w:lineRule="auto"/>
        <w:ind w:right="1182"/>
        <w:rPr>
          <w:sz w:val="24"/>
        </w:rPr>
      </w:pPr>
      <w:r>
        <w:rPr>
          <w:sz w:val="24"/>
        </w:rPr>
        <w:t>El material del citoplasma en que se encuentran inmersos los organelos y el citoesqueleto recibe el nombre de</w:t>
      </w:r>
      <w:r>
        <w:rPr>
          <w:spacing w:val="-3"/>
          <w:sz w:val="24"/>
        </w:rPr>
        <w:t xml:space="preserve"> </w:t>
      </w:r>
      <w:r>
        <w:rPr>
          <w:sz w:val="24"/>
        </w:rPr>
        <w:t>citosol.</w:t>
      </w:r>
    </w:p>
    <w:p w:rsidR="00345F8D" w:rsidRDefault="001A45F3">
      <w:pPr>
        <w:pStyle w:val="Prrafodelista"/>
        <w:numPr>
          <w:ilvl w:val="0"/>
          <w:numId w:val="2"/>
        </w:numPr>
        <w:tabs>
          <w:tab w:val="left" w:pos="1841"/>
          <w:tab w:val="left" w:pos="1842"/>
        </w:tabs>
        <w:spacing w:before="0" w:line="275" w:lineRule="exact"/>
        <w:rPr>
          <w:sz w:val="24"/>
        </w:rPr>
      </w:pPr>
      <w:r>
        <w:rPr>
          <w:sz w:val="24"/>
        </w:rPr>
        <w:t>Representa aproximadamente un 55% del volumen</w:t>
      </w:r>
      <w:r>
        <w:rPr>
          <w:spacing w:val="-1"/>
          <w:sz w:val="24"/>
        </w:rPr>
        <w:t xml:space="preserve"> </w:t>
      </w:r>
      <w:r>
        <w:rPr>
          <w:sz w:val="24"/>
        </w:rPr>
        <w:t>celular.</w:t>
      </w:r>
    </w:p>
    <w:p w:rsidR="00345F8D" w:rsidRDefault="001A45F3">
      <w:pPr>
        <w:pStyle w:val="Prrafodelista"/>
        <w:numPr>
          <w:ilvl w:val="0"/>
          <w:numId w:val="2"/>
        </w:numPr>
        <w:tabs>
          <w:tab w:val="left" w:pos="1841"/>
          <w:tab w:val="left" w:pos="1842"/>
        </w:tabs>
        <w:spacing w:before="41" w:line="276" w:lineRule="auto"/>
        <w:ind w:right="1178"/>
        <w:rPr>
          <w:sz w:val="24"/>
        </w:rPr>
      </w:pPr>
      <w:r>
        <w:rPr>
          <w:sz w:val="24"/>
        </w:rPr>
        <w:t>Está</w:t>
      </w:r>
      <w:r>
        <w:rPr>
          <w:spacing w:val="-8"/>
          <w:sz w:val="24"/>
        </w:rPr>
        <w:t xml:space="preserve"> </w:t>
      </w:r>
      <w:r>
        <w:rPr>
          <w:sz w:val="24"/>
        </w:rPr>
        <w:t>compuesto</w:t>
      </w:r>
      <w:r>
        <w:rPr>
          <w:spacing w:val="-6"/>
          <w:sz w:val="24"/>
        </w:rPr>
        <w:t xml:space="preserve"> </w:t>
      </w:r>
      <w:r>
        <w:rPr>
          <w:sz w:val="24"/>
        </w:rPr>
        <w:t>principalmente</w:t>
      </w:r>
      <w:r>
        <w:rPr>
          <w:spacing w:val="-7"/>
          <w:sz w:val="24"/>
        </w:rPr>
        <w:t xml:space="preserve"> </w:t>
      </w:r>
      <w:r>
        <w:rPr>
          <w:sz w:val="24"/>
        </w:rPr>
        <w:t>por</w:t>
      </w:r>
      <w:r>
        <w:rPr>
          <w:spacing w:val="-8"/>
          <w:sz w:val="24"/>
        </w:rPr>
        <w:t xml:space="preserve"> </w:t>
      </w:r>
      <w:r>
        <w:rPr>
          <w:sz w:val="24"/>
        </w:rPr>
        <w:t>agua,</w:t>
      </w:r>
      <w:r>
        <w:rPr>
          <w:spacing w:val="-6"/>
          <w:sz w:val="24"/>
        </w:rPr>
        <w:t xml:space="preserve"> </w:t>
      </w:r>
      <w:r>
        <w:rPr>
          <w:sz w:val="24"/>
        </w:rPr>
        <w:t>iones,</w:t>
      </w:r>
      <w:r>
        <w:rPr>
          <w:spacing w:val="-6"/>
          <w:sz w:val="24"/>
        </w:rPr>
        <w:t xml:space="preserve"> </w:t>
      </w:r>
      <w:r>
        <w:rPr>
          <w:sz w:val="24"/>
        </w:rPr>
        <w:t>moléculas</w:t>
      </w:r>
      <w:r>
        <w:rPr>
          <w:spacing w:val="-8"/>
          <w:sz w:val="24"/>
        </w:rPr>
        <w:t xml:space="preserve"> </w:t>
      </w:r>
      <w:r>
        <w:rPr>
          <w:sz w:val="24"/>
        </w:rPr>
        <w:t>orgánicas,</w:t>
      </w:r>
      <w:r>
        <w:rPr>
          <w:spacing w:val="-6"/>
          <w:sz w:val="24"/>
        </w:rPr>
        <w:t xml:space="preserve"> </w:t>
      </w:r>
      <w:r>
        <w:rPr>
          <w:sz w:val="24"/>
        </w:rPr>
        <w:t>citoesqueleto</w:t>
      </w:r>
      <w:r>
        <w:rPr>
          <w:spacing w:val="-6"/>
          <w:sz w:val="24"/>
        </w:rPr>
        <w:t xml:space="preserve"> </w:t>
      </w:r>
      <w:r>
        <w:rPr>
          <w:sz w:val="24"/>
        </w:rPr>
        <w:t>y un gran número de</w:t>
      </w:r>
      <w:r>
        <w:rPr>
          <w:spacing w:val="-2"/>
          <w:sz w:val="24"/>
        </w:rPr>
        <w:t xml:space="preserve"> </w:t>
      </w:r>
      <w:r>
        <w:rPr>
          <w:sz w:val="24"/>
        </w:rPr>
        <w:t>enzimas.</w:t>
      </w:r>
    </w:p>
    <w:p w:rsidR="00345F8D" w:rsidRDefault="001A45F3">
      <w:pPr>
        <w:pStyle w:val="Prrafodelista"/>
        <w:numPr>
          <w:ilvl w:val="0"/>
          <w:numId w:val="2"/>
        </w:numPr>
        <w:tabs>
          <w:tab w:val="left" w:pos="1841"/>
          <w:tab w:val="left" w:pos="1842"/>
        </w:tabs>
        <w:spacing w:before="2"/>
        <w:rPr>
          <w:sz w:val="24"/>
        </w:rPr>
      </w:pPr>
      <w:r>
        <w:rPr>
          <w:sz w:val="24"/>
        </w:rPr>
        <w:t>En él se realizan muchas de las reacciones del metabolismo</w:t>
      </w:r>
      <w:r>
        <w:rPr>
          <w:spacing w:val="-1"/>
          <w:sz w:val="24"/>
        </w:rPr>
        <w:t xml:space="preserve"> </w:t>
      </w:r>
      <w:r>
        <w:rPr>
          <w:sz w:val="24"/>
        </w:rPr>
        <w:t>celular.</w:t>
      </w:r>
    </w:p>
    <w:p w:rsidR="00345F8D" w:rsidRDefault="00345F8D">
      <w:pPr>
        <w:pStyle w:val="Textoindependiente"/>
        <w:spacing w:before="1"/>
        <w:rPr>
          <w:sz w:val="31"/>
        </w:rPr>
      </w:pPr>
    </w:p>
    <w:p w:rsidR="00345F8D" w:rsidRDefault="001A45F3">
      <w:pPr>
        <w:pStyle w:val="Ttulo2"/>
        <w:rPr>
          <w:u w:val="none"/>
        </w:rPr>
      </w:pPr>
      <w:r>
        <w:rPr>
          <w:u w:val="thick"/>
        </w:rPr>
        <w:t>RIBOSOMAS</w:t>
      </w:r>
    </w:p>
    <w:p w:rsidR="00345F8D" w:rsidRDefault="00345F8D">
      <w:pPr>
        <w:pStyle w:val="Textoindependiente"/>
        <w:spacing w:before="2"/>
        <w:rPr>
          <w:b/>
          <w:sz w:val="16"/>
        </w:rPr>
      </w:pPr>
    </w:p>
    <w:p w:rsidR="00345F8D" w:rsidRDefault="001A45F3">
      <w:pPr>
        <w:pStyle w:val="Prrafodelista"/>
        <w:numPr>
          <w:ilvl w:val="0"/>
          <w:numId w:val="2"/>
        </w:numPr>
        <w:tabs>
          <w:tab w:val="left" w:pos="1842"/>
        </w:tabs>
        <w:spacing w:line="276" w:lineRule="auto"/>
        <w:ind w:right="1179"/>
        <w:jc w:val="both"/>
        <w:rPr>
          <w:sz w:val="24"/>
        </w:rPr>
      </w:pPr>
      <w:r>
        <w:rPr>
          <w:sz w:val="24"/>
        </w:rPr>
        <w:t>Son pequeños corpúsculos, que se encuentran libres en el citoplasma, como</w:t>
      </w:r>
      <w:r>
        <w:rPr>
          <w:spacing w:val="-34"/>
          <w:sz w:val="24"/>
        </w:rPr>
        <w:t xml:space="preserve"> </w:t>
      </w:r>
      <w:r>
        <w:rPr>
          <w:sz w:val="24"/>
        </w:rPr>
        <w:t>gránulos independientes, o formando grupos, constituyendo polirribosomas. También,</w:t>
      </w:r>
      <w:r>
        <w:rPr>
          <w:spacing w:val="-35"/>
          <w:sz w:val="24"/>
        </w:rPr>
        <w:t xml:space="preserve"> </w:t>
      </w:r>
      <w:r>
        <w:rPr>
          <w:sz w:val="24"/>
        </w:rPr>
        <w:t>pueden estar asociados a la pared externa de otro organelo celular, llamado retículo endoplasmático</w:t>
      </w:r>
      <w:r>
        <w:rPr>
          <w:spacing w:val="-1"/>
          <w:sz w:val="24"/>
        </w:rPr>
        <w:t xml:space="preserve"> </w:t>
      </w:r>
      <w:r>
        <w:rPr>
          <w:sz w:val="24"/>
        </w:rPr>
        <w:t>rugoso.</w:t>
      </w:r>
    </w:p>
    <w:p w:rsidR="00345F8D" w:rsidRDefault="001A45F3">
      <w:pPr>
        <w:pStyle w:val="Prrafodelista"/>
        <w:numPr>
          <w:ilvl w:val="0"/>
          <w:numId w:val="2"/>
        </w:numPr>
        <w:tabs>
          <w:tab w:val="left" w:pos="1842"/>
        </w:tabs>
        <w:spacing w:before="0" w:line="276" w:lineRule="auto"/>
        <w:ind w:right="1183"/>
        <w:jc w:val="both"/>
        <w:rPr>
          <w:sz w:val="24"/>
        </w:rPr>
      </w:pPr>
      <w:r>
        <w:rPr>
          <w:sz w:val="24"/>
        </w:rPr>
        <w:t>En los ribosomas tiene lugar la síntesis de proteínas, cuyo fin es construir el cuerpo celular, regular ciertas actividades metabólicas,</w:t>
      </w:r>
      <w:r>
        <w:rPr>
          <w:spacing w:val="-1"/>
          <w:sz w:val="24"/>
        </w:rPr>
        <w:t xml:space="preserve"> </w:t>
      </w:r>
      <w:r>
        <w:rPr>
          <w:sz w:val="24"/>
        </w:rPr>
        <w:t>etcétera.</w:t>
      </w:r>
    </w:p>
    <w:p w:rsidR="00345F8D" w:rsidRDefault="00345F8D">
      <w:pPr>
        <w:pStyle w:val="Textoindependiente"/>
        <w:spacing w:before="8"/>
        <w:rPr>
          <w:sz w:val="27"/>
        </w:rPr>
      </w:pPr>
    </w:p>
    <w:p w:rsidR="00345F8D" w:rsidRDefault="001A45F3">
      <w:pPr>
        <w:pStyle w:val="Ttulo2"/>
        <w:rPr>
          <w:u w:val="none"/>
        </w:rPr>
      </w:pPr>
      <w:r>
        <w:rPr>
          <w:u w:val="thick"/>
        </w:rPr>
        <w:t>MEMBRANA PLASMÁTICA</w:t>
      </w:r>
    </w:p>
    <w:p w:rsidR="00345F8D" w:rsidRDefault="00345F8D">
      <w:pPr>
        <w:pStyle w:val="Textoindependiente"/>
        <w:spacing w:before="4"/>
        <w:rPr>
          <w:b/>
          <w:sz w:val="23"/>
        </w:rPr>
      </w:pPr>
    </w:p>
    <w:p w:rsidR="00345F8D" w:rsidRDefault="001A45F3">
      <w:pPr>
        <w:pStyle w:val="Prrafodelista"/>
        <w:numPr>
          <w:ilvl w:val="0"/>
          <w:numId w:val="2"/>
        </w:numPr>
        <w:tabs>
          <w:tab w:val="left" w:pos="1841"/>
          <w:tab w:val="left" w:pos="1842"/>
        </w:tabs>
        <w:rPr>
          <w:sz w:val="24"/>
        </w:rPr>
      </w:pPr>
      <w:r>
        <w:rPr>
          <w:sz w:val="24"/>
        </w:rPr>
        <w:t>Permite el transporte</w:t>
      </w:r>
      <w:r>
        <w:rPr>
          <w:spacing w:val="-2"/>
          <w:sz w:val="24"/>
        </w:rPr>
        <w:t xml:space="preserve"> </w:t>
      </w:r>
      <w:r>
        <w:rPr>
          <w:sz w:val="24"/>
        </w:rPr>
        <w:t>selectivo.</w:t>
      </w:r>
    </w:p>
    <w:p w:rsidR="00345F8D" w:rsidRDefault="001A45F3">
      <w:pPr>
        <w:pStyle w:val="Prrafodelista"/>
        <w:numPr>
          <w:ilvl w:val="0"/>
          <w:numId w:val="2"/>
        </w:numPr>
        <w:tabs>
          <w:tab w:val="left" w:pos="1841"/>
          <w:tab w:val="left" w:pos="1842"/>
        </w:tabs>
        <w:spacing w:before="139"/>
        <w:rPr>
          <w:sz w:val="24"/>
        </w:rPr>
      </w:pPr>
      <w:r>
        <w:rPr>
          <w:sz w:val="24"/>
        </w:rPr>
        <w:t>Se compone de varios elementos (lípidos, proteínas y carbohidratos)</w:t>
      </w:r>
      <w:r>
        <w:rPr>
          <w:spacing w:val="-4"/>
          <w:sz w:val="24"/>
        </w:rPr>
        <w:t xml:space="preserve"> </w:t>
      </w:r>
      <w:r>
        <w:rPr>
          <w:sz w:val="24"/>
        </w:rPr>
        <w:t>.</w:t>
      </w:r>
    </w:p>
    <w:p w:rsidR="00345F8D" w:rsidRDefault="001A45F3">
      <w:pPr>
        <w:pStyle w:val="Prrafodelista"/>
        <w:numPr>
          <w:ilvl w:val="0"/>
          <w:numId w:val="2"/>
        </w:numPr>
        <w:tabs>
          <w:tab w:val="left" w:pos="1841"/>
          <w:tab w:val="left" w:pos="1842"/>
        </w:tabs>
        <w:spacing w:before="137"/>
        <w:rPr>
          <w:sz w:val="24"/>
        </w:rPr>
      </w:pPr>
      <w:r>
        <w:rPr>
          <w:sz w:val="24"/>
        </w:rPr>
        <w:t>Bicapa de</w:t>
      </w:r>
      <w:r>
        <w:rPr>
          <w:spacing w:val="-3"/>
          <w:sz w:val="24"/>
        </w:rPr>
        <w:t xml:space="preserve"> </w:t>
      </w:r>
      <w:r>
        <w:rPr>
          <w:sz w:val="24"/>
        </w:rPr>
        <w:t>lípidos</w:t>
      </w:r>
    </w:p>
    <w:p w:rsidR="00345F8D" w:rsidRDefault="00345F8D">
      <w:pPr>
        <w:rPr>
          <w:sz w:val="24"/>
        </w:rPr>
        <w:sectPr w:rsidR="00345F8D">
          <w:pgSz w:w="12240" w:h="15840"/>
          <w:pgMar w:top="1240" w:right="520" w:bottom="1200" w:left="580" w:header="606" w:footer="1000" w:gutter="0"/>
          <w:cols w:space="720"/>
        </w:sectPr>
      </w:pPr>
    </w:p>
    <w:p w:rsidR="00345F8D" w:rsidRDefault="00345F8D">
      <w:pPr>
        <w:pStyle w:val="Textoindependiente"/>
        <w:spacing w:before="5"/>
        <w:rPr>
          <w:sz w:val="12"/>
        </w:rPr>
      </w:pPr>
    </w:p>
    <w:p w:rsidR="00345F8D" w:rsidRDefault="001A45F3">
      <w:pPr>
        <w:pStyle w:val="Ttulo2"/>
        <w:spacing w:before="90"/>
        <w:rPr>
          <w:u w:val="none"/>
        </w:rPr>
      </w:pPr>
      <w:r>
        <w:rPr>
          <w:u w:val="thick"/>
        </w:rPr>
        <w:t>ORGANELOS CELULARES</w:t>
      </w:r>
    </w:p>
    <w:p w:rsidR="00345F8D" w:rsidRDefault="00345F8D">
      <w:pPr>
        <w:pStyle w:val="Textoindependiente"/>
        <w:spacing w:before="2"/>
        <w:rPr>
          <w:b/>
          <w:sz w:val="16"/>
        </w:rPr>
      </w:pPr>
    </w:p>
    <w:p w:rsidR="00345F8D" w:rsidRDefault="001A45F3">
      <w:pPr>
        <w:pStyle w:val="Prrafodelista"/>
        <w:numPr>
          <w:ilvl w:val="0"/>
          <w:numId w:val="2"/>
        </w:numPr>
        <w:tabs>
          <w:tab w:val="left" w:pos="1842"/>
        </w:tabs>
        <w:jc w:val="both"/>
        <w:rPr>
          <w:sz w:val="24"/>
        </w:rPr>
      </w:pPr>
      <w:r>
        <w:rPr>
          <w:sz w:val="24"/>
        </w:rPr>
        <w:t>Son pequeñas estructuras intracelulares, delimitadas por una o dos</w:t>
      </w:r>
      <w:r>
        <w:rPr>
          <w:spacing w:val="-4"/>
          <w:sz w:val="24"/>
        </w:rPr>
        <w:t xml:space="preserve"> </w:t>
      </w:r>
      <w:r>
        <w:rPr>
          <w:sz w:val="24"/>
        </w:rPr>
        <w:t>membranas.</w:t>
      </w:r>
    </w:p>
    <w:p w:rsidR="00345F8D" w:rsidRDefault="001A45F3">
      <w:pPr>
        <w:pStyle w:val="Prrafodelista"/>
        <w:numPr>
          <w:ilvl w:val="0"/>
          <w:numId w:val="2"/>
        </w:numPr>
        <w:tabs>
          <w:tab w:val="left" w:pos="1842"/>
        </w:tabs>
        <w:spacing w:before="137" w:line="360" w:lineRule="auto"/>
        <w:ind w:right="1183"/>
        <w:jc w:val="both"/>
        <w:rPr>
          <w:sz w:val="24"/>
        </w:rPr>
      </w:pPr>
      <w:r>
        <w:rPr>
          <w:sz w:val="24"/>
        </w:rPr>
        <w:t>Cada una de ellas realiza una determinada función, permitiendo la vida de la célula. Por la función que cumple cada organelo, la gran mayoría se encuentra en todas las células, a excepción de algunos, que sólo están presentes en ciertas células de determinados</w:t>
      </w:r>
      <w:r>
        <w:rPr>
          <w:spacing w:val="-1"/>
          <w:sz w:val="24"/>
        </w:rPr>
        <w:t xml:space="preserve"> </w:t>
      </w:r>
      <w:r>
        <w:rPr>
          <w:sz w:val="24"/>
        </w:rPr>
        <w:t>organismos.</w:t>
      </w:r>
    </w:p>
    <w:p w:rsidR="00345F8D" w:rsidRDefault="00345F8D">
      <w:pPr>
        <w:pStyle w:val="Textoindependiente"/>
      </w:pPr>
    </w:p>
    <w:p w:rsidR="00345F8D" w:rsidRDefault="00265C50">
      <w:pPr>
        <w:pStyle w:val="Textoindependiente"/>
        <w:spacing w:line="360" w:lineRule="auto"/>
        <w:ind w:left="5886" w:right="1179"/>
        <w:jc w:val="both"/>
      </w:pPr>
      <w:r>
        <w:rPr>
          <w:noProof/>
          <w:lang w:val="es-CL" w:eastAsia="es-CL" w:bidi="ar-SA"/>
        </w:rPr>
        <mc:AlternateContent>
          <mc:Choice Requires="wps">
            <w:drawing>
              <wp:anchor distT="0" distB="0" distL="114300" distR="114300" simplePos="0" relativeHeight="251661312" behindDoc="0" locked="0" layoutInCell="1" allowOverlap="1">
                <wp:simplePos x="0" y="0"/>
                <wp:positionH relativeFrom="page">
                  <wp:posOffset>1080770</wp:posOffset>
                </wp:positionH>
                <wp:positionV relativeFrom="paragraph">
                  <wp:posOffset>5715</wp:posOffset>
                </wp:positionV>
                <wp:extent cx="3005455" cy="2849245"/>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699"/>
                            </w:tblGrid>
                            <w:tr w:rsidR="00345F8D">
                              <w:trPr>
                                <w:trHeight w:val="4128"/>
                              </w:trPr>
                              <w:tc>
                                <w:tcPr>
                                  <w:tcW w:w="4699" w:type="dxa"/>
                                  <w:tcBorders>
                                    <w:left w:val="single" w:sz="12" w:space="0" w:color="EFEFEF"/>
                                    <w:bottom w:val="single" w:sz="12" w:space="0" w:color="9F9F9F"/>
                                    <w:right w:val="single" w:sz="12" w:space="0" w:color="9F9F9F"/>
                                  </w:tcBorders>
                                </w:tcPr>
                                <w:p w:rsidR="00345F8D" w:rsidRDefault="001A45F3">
                                  <w:pPr>
                                    <w:pStyle w:val="TableParagraph"/>
                                    <w:ind w:left="5" w:right="-15"/>
                                    <w:rPr>
                                      <w:sz w:val="20"/>
                                    </w:rPr>
                                  </w:pPr>
                                  <w:r>
                                    <w:rPr>
                                      <w:noProof/>
                                      <w:sz w:val="20"/>
                                      <w:lang w:val="es-CL" w:eastAsia="es-CL" w:bidi="ar-SA"/>
                                    </w:rPr>
                                    <w:drawing>
                                      <wp:inline distT="0" distB="0" distL="0" distR="0">
                                        <wp:extent cx="2940661" cy="2600991"/>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2940661" cy="2600991"/>
                                                </a:xfrm>
                                                <a:prstGeom prst="rect">
                                                  <a:avLst/>
                                                </a:prstGeom>
                                              </pic:spPr>
                                            </pic:pic>
                                          </a:graphicData>
                                        </a:graphic>
                                      </wp:inline>
                                    </w:drawing>
                                  </w:r>
                                </w:p>
                              </w:tc>
                            </w:tr>
                            <w:tr w:rsidR="00345F8D">
                              <w:trPr>
                                <w:trHeight w:val="268"/>
                              </w:trPr>
                              <w:tc>
                                <w:tcPr>
                                  <w:tcW w:w="4699" w:type="dxa"/>
                                  <w:tcBorders>
                                    <w:top w:val="single" w:sz="12" w:space="0" w:color="9F9F9F"/>
                                    <w:left w:val="single" w:sz="12" w:space="0" w:color="EFEFEF"/>
                                    <w:right w:val="single" w:sz="12" w:space="0" w:color="9F9F9F"/>
                                  </w:tcBorders>
                                </w:tcPr>
                                <w:p w:rsidR="00345F8D" w:rsidRDefault="001A45F3">
                                  <w:pPr>
                                    <w:pStyle w:val="TableParagraph"/>
                                    <w:spacing w:line="249" w:lineRule="exact"/>
                                    <w:ind w:left="6"/>
                                    <w:rPr>
                                      <w:b/>
                                      <w:sz w:val="24"/>
                                    </w:rPr>
                                  </w:pPr>
                                  <w:r>
                                    <w:rPr>
                                      <w:b/>
                                      <w:sz w:val="24"/>
                                    </w:rPr>
                                    <w:t>Mitocondria</w:t>
                                  </w:r>
                                </w:p>
                              </w:tc>
                            </w:tr>
                          </w:tbl>
                          <w:p w:rsidR="00345F8D" w:rsidRDefault="00345F8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5.1pt;margin-top:.45pt;width:236.65pt;height:22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K5rwIAAKw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OseXKUaC9tCjR7Yz6E7uUEhsfcZBZ+D2MICj2cE+9Nlx1cO9rL5qJOSipWLNbpWSY8toDfmF9qZ/&#10;cnXC0RZkNX6QNcShGyMd0K5RvS0elAMBOvTp6dgbm0sFm5dBEJM4xqiCsyghaURiF4Nmh+uD0uYd&#10;kz2yRo4VNN/B0+29NjYdmh1cbDQhS951TgCdONsAx2kHgsNVe2bTcP38kQbpMlkmxCPRbOmRoCi8&#10;23JBvFkZXsXFZbFYFOFPGzckWcvrmgkb5qCtkPxZ7/Yqn1RxVJeWHa8tnE1Jq/Vq0Sm0paDt0n37&#10;gpy4+edpuCIAlxeUwogEd1HqlbPkyiMlib30Kki8IEzv0llAUlKU55TuuWD/TgmNOU7jKJ7U9Ftu&#10;gftec6NZzw1Mj473OU6OTjSzGlyK2rXWUN5N9kkpbPrPpYB2HxrtFGtFOsnV7FY7QLEyXsn6CbSr&#10;JCgLBAojD4xWqu8YjTA+cqy/bahiGHXvBejfzpqDoQ7G6mBQUcHVHBuMJnNhppm0GRRft4A8vTAh&#10;b+GNNNyp9zmL/cuCkeBI7MeXnTmn/87recjOfwEAAP//AwBQSwMEFAAGAAgAAAAhAAGqJN/eAAAA&#10;CAEAAA8AAABkcnMvZG93bnJldi54bWxMjzFPwzAUhHck/oP1kNioTQmhSeNUFYIJCTUNA6MTu4nV&#10;+DnEbhv+PY8JxtOd7r4rNrMb2NlMwXqUcL8QwAy2XlvsJHzUr3crYCEq1GrwaCR8mwCb8vqqULn2&#10;F6zMeR87RiUYciWhj3HMOQ9tb5wKCz8aJO/gJ6ciyanjelIXKncDXwqRcqcs0kKvRvPcm/a4PzkJ&#10;20+sXuzXe7OrDpWt60zgW3qU8vZm3q6BRTPHvzD84hM6lMTU+BPqwAbST2JJUQkZMLLT5OERWCMh&#10;SbIUeFnw/wfKHwAAAP//AwBQSwECLQAUAAYACAAAACEAtoM4kv4AAADhAQAAEwAAAAAAAAAAAAAA&#10;AAAAAAAAW0NvbnRlbnRfVHlwZXNdLnhtbFBLAQItABQABgAIAAAAIQA4/SH/1gAAAJQBAAALAAAA&#10;AAAAAAAAAAAAAC8BAABfcmVscy8ucmVsc1BLAQItABQABgAIAAAAIQBVLAK5rwIAAKwFAAAOAAAA&#10;AAAAAAAAAAAAAC4CAABkcnMvZTJvRG9jLnhtbFBLAQItABQABgAIAAAAIQABqiTf3gAAAAgBAAAP&#10;AAAAAAAAAAAAAAAAAAkFAABkcnMvZG93bnJldi54bWxQSwUGAAAAAAQABADzAAAAFAYAAAAA&#10;" filled="f" stroked="f">
                <v:textbox inset="0,0,0,0">
                  <w:txbxContent>
                    <w:tbl>
                      <w:tblPr>
                        <w:tblStyle w:val="TableNormal"/>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699"/>
                      </w:tblGrid>
                      <w:tr w:rsidR="00345F8D">
                        <w:trPr>
                          <w:trHeight w:val="4128"/>
                        </w:trPr>
                        <w:tc>
                          <w:tcPr>
                            <w:tcW w:w="4699" w:type="dxa"/>
                            <w:tcBorders>
                              <w:left w:val="single" w:sz="12" w:space="0" w:color="EFEFEF"/>
                              <w:bottom w:val="single" w:sz="12" w:space="0" w:color="9F9F9F"/>
                              <w:right w:val="single" w:sz="12" w:space="0" w:color="9F9F9F"/>
                            </w:tcBorders>
                          </w:tcPr>
                          <w:p w:rsidR="00345F8D" w:rsidRDefault="001A45F3">
                            <w:pPr>
                              <w:pStyle w:val="TableParagraph"/>
                              <w:ind w:left="5" w:right="-15"/>
                              <w:rPr>
                                <w:sz w:val="20"/>
                              </w:rPr>
                            </w:pPr>
                            <w:r>
                              <w:rPr>
                                <w:noProof/>
                                <w:sz w:val="20"/>
                                <w:lang w:val="es-CL" w:eastAsia="es-CL" w:bidi="ar-SA"/>
                              </w:rPr>
                              <w:drawing>
                                <wp:inline distT="0" distB="0" distL="0" distR="0">
                                  <wp:extent cx="2940661" cy="2600991"/>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2940661" cy="2600991"/>
                                          </a:xfrm>
                                          <a:prstGeom prst="rect">
                                            <a:avLst/>
                                          </a:prstGeom>
                                        </pic:spPr>
                                      </pic:pic>
                                    </a:graphicData>
                                  </a:graphic>
                                </wp:inline>
                              </w:drawing>
                            </w:r>
                          </w:p>
                        </w:tc>
                      </w:tr>
                      <w:tr w:rsidR="00345F8D">
                        <w:trPr>
                          <w:trHeight w:val="268"/>
                        </w:trPr>
                        <w:tc>
                          <w:tcPr>
                            <w:tcW w:w="4699" w:type="dxa"/>
                            <w:tcBorders>
                              <w:top w:val="single" w:sz="12" w:space="0" w:color="9F9F9F"/>
                              <w:left w:val="single" w:sz="12" w:space="0" w:color="EFEFEF"/>
                              <w:right w:val="single" w:sz="12" w:space="0" w:color="9F9F9F"/>
                            </w:tcBorders>
                          </w:tcPr>
                          <w:p w:rsidR="00345F8D" w:rsidRDefault="001A45F3">
                            <w:pPr>
                              <w:pStyle w:val="TableParagraph"/>
                              <w:spacing w:line="249" w:lineRule="exact"/>
                              <w:ind w:left="6"/>
                              <w:rPr>
                                <w:b/>
                                <w:sz w:val="24"/>
                              </w:rPr>
                            </w:pPr>
                            <w:r>
                              <w:rPr>
                                <w:b/>
                                <w:sz w:val="24"/>
                              </w:rPr>
                              <w:t>Mitocondria</w:t>
                            </w:r>
                          </w:p>
                        </w:tc>
                      </w:tr>
                    </w:tbl>
                    <w:p w:rsidR="00345F8D" w:rsidRDefault="00345F8D">
                      <w:pPr>
                        <w:pStyle w:val="Textoindependiente"/>
                      </w:pPr>
                    </w:p>
                  </w:txbxContent>
                </v:textbox>
                <w10:wrap anchorx="page"/>
              </v:shape>
            </w:pict>
          </mc:Fallback>
        </mc:AlternateContent>
      </w:r>
      <w:r w:rsidR="001A45F3">
        <w:rPr>
          <w:b/>
          <w:u w:val="thick"/>
        </w:rPr>
        <w:t>MITOCONDRIAS:</w:t>
      </w:r>
      <w:r w:rsidR="001A45F3">
        <w:rPr>
          <w:b/>
        </w:rPr>
        <w:t xml:space="preserve"> </w:t>
      </w:r>
      <w:r w:rsidR="001A45F3">
        <w:t>en los organismos heterótrofos, las mitocondrias son fundamentales para la obtención de la energía.</w:t>
      </w:r>
    </w:p>
    <w:p w:rsidR="00345F8D" w:rsidRDefault="001A45F3">
      <w:pPr>
        <w:pStyle w:val="Textoindependiente"/>
        <w:tabs>
          <w:tab w:val="left" w:pos="7328"/>
          <w:tab w:val="left" w:pos="9254"/>
        </w:tabs>
        <w:spacing w:before="1" w:line="360" w:lineRule="auto"/>
        <w:ind w:left="5886" w:right="1178"/>
        <w:jc w:val="both"/>
      </w:pPr>
      <w:r>
        <w:t>Son organelos de forma elíptica, están delimitados por dos membranas, una externa y lisa, y otra interna, que presenta pliegues</w:t>
      </w:r>
      <w:r>
        <w:tab/>
        <w:t>denominados</w:t>
      </w:r>
      <w:r>
        <w:tab/>
      </w:r>
      <w:r>
        <w:rPr>
          <w:b/>
          <w:spacing w:val="-4"/>
        </w:rPr>
        <w:t xml:space="preserve">crestas </w:t>
      </w:r>
      <w:r>
        <w:rPr>
          <w:b/>
        </w:rPr>
        <w:t xml:space="preserve">mitocondriales, </w:t>
      </w:r>
      <w:r>
        <w:t>capaces de aumentar la superficie en el interior de la</w:t>
      </w:r>
      <w:r>
        <w:rPr>
          <w:spacing w:val="34"/>
        </w:rPr>
        <w:t xml:space="preserve"> </w:t>
      </w:r>
      <w:r>
        <w:t>mitocondria.</w:t>
      </w:r>
    </w:p>
    <w:p w:rsidR="00345F8D" w:rsidRDefault="001A45F3">
      <w:pPr>
        <w:spacing w:before="1" w:line="360" w:lineRule="auto"/>
        <w:ind w:left="1122" w:right="1175" w:firstLine="4764"/>
        <w:jc w:val="both"/>
        <w:rPr>
          <w:sz w:val="24"/>
        </w:rPr>
      </w:pPr>
      <w:r>
        <w:rPr>
          <w:sz w:val="24"/>
        </w:rPr>
        <w:t xml:space="preserve">En la </w:t>
      </w:r>
      <w:r>
        <w:rPr>
          <w:i/>
          <w:sz w:val="24"/>
        </w:rPr>
        <w:t xml:space="preserve">matriz mitocondrial </w:t>
      </w:r>
      <w:r>
        <w:rPr>
          <w:sz w:val="24"/>
        </w:rPr>
        <w:t>encontramos proteínas iones y coenzimas. Además cuentan con su propio material genético llamado</w:t>
      </w:r>
      <w:r>
        <w:rPr>
          <w:spacing w:val="-42"/>
          <w:sz w:val="24"/>
        </w:rPr>
        <w:t xml:space="preserve"> </w:t>
      </w:r>
      <w:r>
        <w:rPr>
          <w:i/>
          <w:sz w:val="24"/>
        </w:rPr>
        <w:t>DNA mitocondrial</w:t>
      </w:r>
      <w:r>
        <w:rPr>
          <w:sz w:val="24"/>
        </w:rPr>
        <w:t>.</w:t>
      </w:r>
    </w:p>
    <w:p w:rsidR="00345F8D" w:rsidRDefault="001A45F3">
      <w:pPr>
        <w:pStyle w:val="Textoindependiente"/>
        <w:spacing w:line="360" w:lineRule="auto"/>
        <w:ind w:left="1122" w:right="1179"/>
        <w:jc w:val="both"/>
      </w:pPr>
      <w:r>
        <w:t>La</w:t>
      </w:r>
      <w:r>
        <w:rPr>
          <w:spacing w:val="-11"/>
        </w:rPr>
        <w:t xml:space="preserve"> </w:t>
      </w:r>
      <w:r>
        <w:t>función</w:t>
      </w:r>
      <w:r>
        <w:rPr>
          <w:spacing w:val="-8"/>
        </w:rPr>
        <w:t xml:space="preserve"> </w:t>
      </w:r>
      <w:r>
        <w:t>de</w:t>
      </w:r>
      <w:r>
        <w:rPr>
          <w:spacing w:val="-10"/>
        </w:rPr>
        <w:t xml:space="preserve"> </w:t>
      </w:r>
      <w:r>
        <w:t>la</w:t>
      </w:r>
      <w:r>
        <w:rPr>
          <w:spacing w:val="-9"/>
        </w:rPr>
        <w:t xml:space="preserve"> </w:t>
      </w:r>
      <w:r>
        <w:t>mitocondria</w:t>
      </w:r>
      <w:r>
        <w:rPr>
          <w:spacing w:val="-9"/>
        </w:rPr>
        <w:t xml:space="preserve"> </w:t>
      </w:r>
      <w:r>
        <w:t>es</w:t>
      </w:r>
      <w:r>
        <w:rPr>
          <w:spacing w:val="-8"/>
        </w:rPr>
        <w:t xml:space="preserve"> </w:t>
      </w:r>
      <w:r>
        <w:t>producir</w:t>
      </w:r>
      <w:r>
        <w:rPr>
          <w:spacing w:val="-10"/>
        </w:rPr>
        <w:t xml:space="preserve"> </w:t>
      </w:r>
      <w:r>
        <w:t>la</w:t>
      </w:r>
      <w:r>
        <w:rPr>
          <w:spacing w:val="-9"/>
        </w:rPr>
        <w:t xml:space="preserve"> </w:t>
      </w:r>
      <w:r>
        <w:t>mayor</w:t>
      </w:r>
      <w:r>
        <w:rPr>
          <w:spacing w:val="-10"/>
        </w:rPr>
        <w:t xml:space="preserve"> </w:t>
      </w:r>
      <w:r>
        <w:t>cantidad</w:t>
      </w:r>
      <w:r>
        <w:rPr>
          <w:spacing w:val="-9"/>
        </w:rPr>
        <w:t xml:space="preserve"> </w:t>
      </w:r>
      <w:r>
        <w:t>de</w:t>
      </w:r>
      <w:r>
        <w:rPr>
          <w:spacing w:val="-10"/>
        </w:rPr>
        <w:t xml:space="preserve"> </w:t>
      </w:r>
      <w:r>
        <w:t>energía</w:t>
      </w:r>
      <w:r>
        <w:rPr>
          <w:spacing w:val="-10"/>
        </w:rPr>
        <w:t xml:space="preserve"> </w:t>
      </w:r>
      <w:r>
        <w:t>útil</w:t>
      </w:r>
      <w:r>
        <w:rPr>
          <w:spacing w:val="-9"/>
        </w:rPr>
        <w:t xml:space="preserve"> </w:t>
      </w:r>
      <w:r>
        <w:t>para</w:t>
      </w:r>
      <w:r>
        <w:rPr>
          <w:spacing w:val="-10"/>
        </w:rPr>
        <w:t xml:space="preserve"> </w:t>
      </w:r>
      <w:r>
        <w:t>el</w:t>
      </w:r>
      <w:r>
        <w:rPr>
          <w:spacing w:val="-8"/>
        </w:rPr>
        <w:t xml:space="preserve"> </w:t>
      </w:r>
      <w:r>
        <w:t>trabajo</w:t>
      </w:r>
      <w:r>
        <w:rPr>
          <w:spacing w:val="-8"/>
        </w:rPr>
        <w:t xml:space="preserve"> </w:t>
      </w:r>
      <w:r>
        <w:t>que debe realizar la célula. Con ese fin, utiliza la energía contenida en ciertas moléculas orgánicas. Para lograrlo realiza oxidaciones a dichas moléculas, como es el caso de la glucosa.</w:t>
      </w:r>
    </w:p>
    <w:p w:rsidR="00345F8D" w:rsidRDefault="001A45F3">
      <w:pPr>
        <w:pStyle w:val="Textoindependiente"/>
        <w:spacing w:line="360" w:lineRule="auto"/>
        <w:ind w:left="1122" w:right="1178"/>
        <w:jc w:val="both"/>
      </w:pPr>
      <w:r>
        <w:t xml:space="preserve">Esta molécula se transforma primero en el citoplasma y posteriormente en el interior de la </w:t>
      </w:r>
      <w:r>
        <w:rPr>
          <w:position w:val="2"/>
        </w:rPr>
        <w:t>mitocondria, hasta CO</w:t>
      </w:r>
      <w:r>
        <w:rPr>
          <w:sz w:val="16"/>
        </w:rPr>
        <w:t xml:space="preserve">2 </w:t>
      </w:r>
      <w:r>
        <w:rPr>
          <w:position w:val="2"/>
        </w:rPr>
        <w:t>(anhídrido carbónico), H</w:t>
      </w:r>
      <w:r>
        <w:rPr>
          <w:sz w:val="16"/>
        </w:rPr>
        <w:t>2</w:t>
      </w:r>
      <w:r>
        <w:rPr>
          <w:position w:val="2"/>
        </w:rPr>
        <w:t xml:space="preserve">O (agua) y energía. Es importante hacer </w:t>
      </w:r>
      <w:r>
        <w:t xml:space="preserve">notar que esta energía no es ocupada directamente, sino que se almacena en una molécula especial llamada </w:t>
      </w:r>
      <w:r>
        <w:rPr>
          <w:b/>
        </w:rPr>
        <w:t xml:space="preserve">ATP </w:t>
      </w:r>
      <w:r>
        <w:t>(adenosin trifosfato).</w:t>
      </w:r>
    </w:p>
    <w:p w:rsidR="00345F8D" w:rsidRDefault="00345F8D">
      <w:pPr>
        <w:spacing w:line="360" w:lineRule="auto"/>
        <w:jc w:val="both"/>
        <w:sectPr w:rsidR="00345F8D">
          <w:pgSz w:w="12240" w:h="15840"/>
          <w:pgMar w:top="1240" w:right="520" w:bottom="1200" w:left="580" w:header="606" w:footer="1000" w:gutter="0"/>
          <w:cols w:space="720"/>
        </w:sectPr>
      </w:pPr>
    </w:p>
    <w:p w:rsidR="00345F8D" w:rsidRDefault="001A45F3">
      <w:pPr>
        <w:pStyle w:val="Ttulo2"/>
        <w:spacing w:line="266" w:lineRule="exact"/>
        <w:ind w:left="5718"/>
        <w:jc w:val="both"/>
        <w:rPr>
          <w:u w:val="none"/>
        </w:rPr>
      </w:pPr>
      <w:r>
        <w:rPr>
          <w:u w:val="thick"/>
        </w:rPr>
        <w:lastRenderedPageBreak/>
        <w:t>RETÍCULO ENDOPLASMÁTICO</w:t>
      </w:r>
    </w:p>
    <w:p w:rsidR="00345F8D" w:rsidRDefault="001A45F3">
      <w:pPr>
        <w:pStyle w:val="Textoindependiente"/>
        <w:ind w:left="5718" w:right="1326"/>
        <w:jc w:val="both"/>
      </w:pPr>
      <w:r>
        <w:rPr>
          <w:noProof/>
          <w:lang w:val="es-CL" w:eastAsia="es-CL" w:bidi="ar-SA"/>
        </w:rPr>
        <w:drawing>
          <wp:anchor distT="0" distB="0" distL="0" distR="0" simplePos="0" relativeHeight="251662336" behindDoc="0" locked="0" layoutInCell="1" allowOverlap="1">
            <wp:simplePos x="0" y="0"/>
            <wp:positionH relativeFrom="page">
              <wp:posOffset>1080769</wp:posOffset>
            </wp:positionH>
            <wp:positionV relativeFrom="paragraph">
              <wp:posOffset>184824</wp:posOffset>
            </wp:positionV>
            <wp:extent cx="2657475" cy="1891664"/>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2657475" cy="1891664"/>
                    </a:xfrm>
                    <a:prstGeom prst="rect">
                      <a:avLst/>
                    </a:prstGeom>
                  </pic:spPr>
                </pic:pic>
              </a:graphicData>
            </a:graphic>
          </wp:anchor>
        </w:drawing>
      </w:r>
      <w:r>
        <w:t xml:space="preserve">Corresponde a un conjunto de canales </w:t>
      </w:r>
      <w:r>
        <w:rPr>
          <w:spacing w:val="-12"/>
        </w:rPr>
        <w:t xml:space="preserve">y </w:t>
      </w:r>
      <w:r>
        <w:t xml:space="preserve">sacos aplanados, que ocupan una </w:t>
      </w:r>
      <w:r>
        <w:rPr>
          <w:spacing w:val="-4"/>
        </w:rPr>
        <w:t>gran</w:t>
      </w:r>
      <w:r>
        <w:rPr>
          <w:spacing w:val="52"/>
        </w:rPr>
        <w:t xml:space="preserve"> </w:t>
      </w:r>
      <w:r>
        <w:t>porción del citoplasma.</w:t>
      </w:r>
    </w:p>
    <w:p w:rsidR="00345F8D" w:rsidRDefault="001A45F3">
      <w:pPr>
        <w:pStyle w:val="Textoindependiente"/>
        <w:ind w:left="5718" w:right="1323"/>
        <w:jc w:val="both"/>
      </w:pPr>
      <w:r>
        <w:t xml:space="preserve">Están formados por membranas </w:t>
      </w:r>
      <w:r>
        <w:rPr>
          <w:spacing w:val="-5"/>
        </w:rPr>
        <w:t xml:space="preserve">muy </w:t>
      </w:r>
      <w:r>
        <w:t>delgadas</w:t>
      </w:r>
      <w:r>
        <w:rPr>
          <w:spacing w:val="-17"/>
        </w:rPr>
        <w:t xml:space="preserve"> </w:t>
      </w:r>
      <w:r>
        <w:t>y</w:t>
      </w:r>
      <w:r>
        <w:rPr>
          <w:spacing w:val="-16"/>
        </w:rPr>
        <w:t xml:space="preserve"> </w:t>
      </w:r>
      <w:r>
        <w:t>comunican</w:t>
      </w:r>
      <w:r>
        <w:rPr>
          <w:spacing w:val="-16"/>
        </w:rPr>
        <w:t xml:space="preserve"> </w:t>
      </w:r>
      <w:r>
        <w:t>el</w:t>
      </w:r>
      <w:r>
        <w:rPr>
          <w:spacing w:val="-14"/>
        </w:rPr>
        <w:t xml:space="preserve"> </w:t>
      </w:r>
      <w:r>
        <w:t>núcleo</w:t>
      </w:r>
      <w:r>
        <w:rPr>
          <w:spacing w:val="-16"/>
        </w:rPr>
        <w:t xml:space="preserve"> </w:t>
      </w:r>
      <w:r>
        <w:t>celular</w:t>
      </w:r>
      <w:r>
        <w:rPr>
          <w:spacing w:val="-17"/>
        </w:rPr>
        <w:t xml:space="preserve"> </w:t>
      </w:r>
      <w:r>
        <w:t xml:space="preserve">con el medio extracelular o medio </w:t>
      </w:r>
      <w:r>
        <w:rPr>
          <w:spacing w:val="-3"/>
        </w:rPr>
        <w:t xml:space="preserve">externo. </w:t>
      </w:r>
      <w:r>
        <w:t>Existen dos tipos de</w:t>
      </w:r>
      <w:r>
        <w:rPr>
          <w:spacing w:val="-2"/>
        </w:rPr>
        <w:t xml:space="preserve"> </w:t>
      </w:r>
      <w:r>
        <w:t>retículo:</w:t>
      </w:r>
    </w:p>
    <w:p w:rsidR="00345F8D" w:rsidRDefault="001A45F3">
      <w:pPr>
        <w:ind w:left="5718" w:right="1318"/>
        <w:jc w:val="both"/>
        <w:rPr>
          <w:sz w:val="24"/>
        </w:rPr>
      </w:pPr>
      <w:r>
        <w:rPr>
          <w:sz w:val="24"/>
        </w:rPr>
        <w:t>-</w:t>
      </w:r>
      <w:r>
        <w:rPr>
          <w:spacing w:val="-13"/>
          <w:sz w:val="24"/>
        </w:rPr>
        <w:t xml:space="preserve"> </w:t>
      </w:r>
      <w:r>
        <w:rPr>
          <w:b/>
          <w:i/>
          <w:sz w:val="24"/>
        </w:rPr>
        <w:t>Retículo</w:t>
      </w:r>
      <w:r>
        <w:rPr>
          <w:b/>
          <w:i/>
          <w:spacing w:val="-11"/>
          <w:sz w:val="24"/>
        </w:rPr>
        <w:t xml:space="preserve"> </w:t>
      </w:r>
      <w:r>
        <w:rPr>
          <w:b/>
          <w:i/>
          <w:sz w:val="24"/>
        </w:rPr>
        <w:t>Endoplasmático</w:t>
      </w:r>
      <w:r>
        <w:rPr>
          <w:b/>
          <w:i/>
          <w:spacing w:val="-11"/>
          <w:sz w:val="24"/>
        </w:rPr>
        <w:t xml:space="preserve"> </w:t>
      </w:r>
      <w:r>
        <w:rPr>
          <w:b/>
          <w:i/>
          <w:sz w:val="24"/>
        </w:rPr>
        <w:t>Rugoso</w:t>
      </w:r>
      <w:r>
        <w:rPr>
          <w:b/>
          <w:i/>
          <w:spacing w:val="-11"/>
          <w:sz w:val="24"/>
        </w:rPr>
        <w:t xml:space="preserve"> </w:t>
      </w:r>
      <w:r>
        <w:rPr>
          <w:b/>
          <w:i/>
          <w:sz w:val="24"/>
        </w:rPr>
        <w:t xml:space="preserve">(RER) </w:t>
      </w:r>
      <w:r>
        <w:rPr>
          <w:sz w:val="24"/>
        </w:rPr>
        <w:t xml:space="preserve">el cual </w:t>
      </w:r>
      <w:r>
        <w:rPr>
          <w:i/>
          <w:sz w:val="24"/>
        </w:rPr>
        <w:t xml:space="preserve">presenta ribosomas </w:t>
      </w:r>
      <w:r>
        <w:rPr>
          <w:spacing w:val="-11"/>
          <w:sz w:val="24"/>
        </w:rPr>
        <w:t xml:space="preserve">y </w:t>
      </w:r>
      <w:r>
        <w:rPr>
          <w:sz w:val="24"/>
        </w:rPr>
        <w:t xml:space="preserve">polirribosomas adosados en la superficie externa de su membrana. Su función consiste en </w:t>
      </w:r>
      <w:r>
        <w:rPr>
          <w:i/>
          <w:sz w:val="24"/>
        </w:rPr>
        <w:t xml:space="preserve">transportar proteínas </w:t>
      </w:r>
      <w:r>
        <w:rPr>
          <w:spacing w:val="-5"/>
          <w:sz w:val="24"/>
        </w:rPr>
        <w:t xml:space="preserve">que </w:t>
      </w:r>
      <w:r>
        <w:rPr>
          <w:sz w:val="24"/>
        </w:rPr>
        <w:t>fueron sintetizadas por los ribosomas y, además, algunas proteínas que</w:t>
      </w:r>
      <w:r>
        <w:rPr>
          <w:spacing w:val="58"/>
          <w:sz w:val="24"/>
        </w:rPr>
        <w:t xml:space="preserve"> </w:t>
      </w:r>
      <w:r>
        <w:rPr>
          <w:sz w:val="24"/>
        </w:rPr>
        <w:t>forman</w:t>
      </w:r>
    </w:p>
    <w:p w:rsidR="00345F8D" w:rsidRDefault="00345F8D">
      <w:pPr>
        <w:pStyle w:val="Textoindependiente"/>
        <w:rPr>
          <w:sz w:val="20"/>
        </w:rPr>
      </w:pPr>
    </w:p>
    <w:p w:rsidR="00345F8D" w:rsidRDefault="00345F8D">
      <w:pPr>
        <w:pStyle w:val="Textoindependiente"/>
        <w:spacing w:before="6"/>
        <w:rPr>
          <w:sz w:val="16"/>
        </w:rPr>
      </w:pPr>
    </w:p>
    <w:p w:rsidR="00345F8D" w:rsidRDefault="001A45F3">
      <w:pPr>
        <w:spacing w:before="90"/>
        <w:ind w:left="1122" w:right="1180"/>
        <w:jc w:val="both"/>
        <w:rPr>
          <w:sz w:val="24"/>
        </w:rPr>
      </w:pPr>
      <w:r>
        <w:rPr>
          <w:sz w:val="24"/>
        </w:rPr>
        <w:t xml:space="preserve">- </w:t>
      </w:r>
      <w:r>
        <w:rPr>
          <w:b/>
          <w:i/>
          <w:sz w:val="24"/>
        </w:rPr>
        <w:t>Retículo Endoplasmático Liso</w:t>
      </w:r>
      <w:r>
        <w:rPr>
          <w:b/>
          <w:sz w:val="24"/>
        </w:rPr>
        <w:t xml:space="preserve">, </w:t>
      </w:r>
      <w:r>
        <w:rPr>
          <w:sz w:val="24"/>
        </w:rPr>
        <w:t xml:space="preserve">el que </w:t>
      </w:r>
      <w:r>
        <w:rPr>
          <w:i/>
          <w:sz w:val="24"/>
        </w:rPr>
        <w:t>carece de ribosomas</w:t>
      </w:r>
      <w:r>
        <w:rPr>
          <w:sz w:val="24"/>
        </w:rPr>
        <w:t>, está formado por un conjunto de</w:t>
      </w:r>
      <w:r>
        <w:rPr>
          <w:spacing w:val="-12"/>
          <w:sz w:val="24"/>
        </w:rPr>
        <w:t xml:space="preserve"> </w:t>
      </w:r>
      <w:r>
        <w:rPr>
          <w:sz w:val="24"/>
        </w:rPr>
        <w:t>tubos</w:t>
      </w:r>
      <w:r>
        <w:rPr>
          <w:spacing w:val="-10"/>
          <w:sz w:val="24"/>
        </w:rPr>
        <w:t xml:space="preserve"> </w:t>
      </w:r>
      <w:r>
        <w:rPr>
          <w:sz w:val="24"/>
        </w:rPr>
        <w:t>unidos</w:t>
      </w:r>
      <w:r>
        <w:rPr>
          <w:spacing w:val="-10"/>
          <w:sz w:val="24"/>
        </w:rPr>
        <w:t xml:space="preserve"> </w:t>
      </w:r>
      <w:r>
        <w:rPr>
          <w:sz w:val="24"/>
        </w:rPr>
        <w:t>y</w:t>
      </w:r>
      <w:r>
        <w:rPr>
          <w:spacing w:val="-11"/>
          <w:sz w:val="24"/>
        </w:rPr>
        <w:t xml:space="preserve"> </w:t>
      </w:r>
      <w:r>
        <w:rPr>
          <w:sz w:val="24"/>
        </w:rPr>
        <w:t>la</w:t>
      </w:r>
      <w:r>
        <w:rPr>
          <w:spacing w:val="-8"/>
          <w:sz w:val="24"/>
        </w:rPr>
        <w:t xml:space="preserve"> </w:t>
      </w:r>
      <w:r>
        <w:rPr>
          <w:sz w:val="24"/>
        </w:rPr>
        <w:t>membrana</w:t>
      </w:r>
      <w:r>
        <w:rPr>
          <w:spacing w:val="-11"/>
          <w:sz w:val="24"/>
        </w:rPr>
        <w:t xml:space="preserve"> </w:t>
      </w:r>
      <w:r>
        <w:rPr>
          <w:sz w:val="24"/>
        </w:rPr>
        <w:t>que</w:t>
      </w:r>
      <w:r>
        <w:rPr>
          <w:spacing w:val="-11"/>
          <w:sz w:val="24"/>
        </w:rPr>
        <w:t xml:space="preserve"> </w:t>
      </w:r>
      <w:r>
        <w:rPr>
          <w:sz w:val="24"/>
        </w:rPr>
        <w:t>lo</w:t>
      </w:r>
      <w:r>
        <w:rPr>
          <w:spacing w:val="-8"/>
          <w:sz w:val="24"/>
        </w:rPr>
        <w:t xml:space="preserve"> </w:t>
      </w:r>
      <w:r>
        <w:rPr>
          <w:sz w:val="24"/>
        </w:rPr>
        <w:t>compone</w:t>
      </w:r>
      <w:r>
        <w:rPr>
          <w:spacing w:val="-8"/>
          <w:sz w:val="24"/>
        </w:rPr>
        <w:t xml:space="preserve"> </w:t>
      </w:r>
      <w:r>
        <w:rPr>
          <w:sz w:val="24"/>
        </w:rPr>
        <w:t>es</w:t>
      </w:r>
      <w:r>
        <w:rPr>
          <w:spacing w:val="-7"/>
          <w:sz w:val="24"/>
        </w:rPr>
        <w:t xml:space="preserve"> </w:t>
      </w:r>
      <w:r>
        <w:rPr>
          <w:sz w:val="24"/>
        </w:rPr>
        <w:t>muy</w:t>
      </w:r>
      <w:r>
        <w:rPr>
          <w:spacing w:val="-10"/>
          <w:sz w:val="24"/>
        </w:rPr>
        <w:t xml:space="preserve"> </w:t>
      </w:r>
      <w:r>
        <w:rPr>
          <w:sz w:val="24"/>
        </w:rPr>
        <w:t>semejante</w:t>
      </w:r>
      <w:r>
        <w:rPr>
          <w:spacing w:val="-9"/>
          <w:sz w:val="24"/>
        </w:rPr>
        <w:t xml:space="preserve"> </w:t>
      </w:r>
      <w:r>
        <w:rPr>
          <w:sz w:val="24"/>
        </w:rPr>
        <w:t>a</w:t>
      </w:r>
      <w:r>
        <w:rPr>
          <w:spacing w:val="-11"/>
          <w:sz w:val="24"/>
        </w:rPr>
        <w:t xml:space="preserve"> </w:t>
      </w:r>
      <w:r>
        <w:rPr>
          <w:sz w:val="24"/>
        </w:rPr>
        <w:t>la</w:t>
      </w:r>
      <w:r>
        <w:rPr>
          <w:spacing w:val="-11"/>
          <w:sz w:val="24"/>
        </w:rPr>
        <w:t xml:space="preserve"> </w:t>
      </w:r>
      <w:r>
        <w:rPr>
          <w:sz w:val="24"/>
        </w:rPr>
        <w:t>membrana</w:t>
      </w:r>
      <w:r>
        <w:rPr>
          <w:spacing w:val="-11"/>
          <w:sz w:val="24"/>
        </w:rPr>
        <w:t xml:space="preserve"> </w:t>
      </w:r>
      <w:r>
        <w:rPr>
          <w:sz w:val="24"/>
        </w:rPr>
        <w:t xml:space="preserve">plasmática. Su función principal es la </w:t>
      </w:r>
      <w:r>
        <w:rPr>
          <w:i/>
          <w:sz w:val="24"/>
        </w:rPr>
        <w:t xml:space="preserve">síntesis de lípidos </w:t>
      </w:r>
      <w:r>
        <w:rPr>
          <w:sz w:val="24"/>
        </w:rPr>
        <w:t xml:space="preserve">(esteroides, ácidos grasos y fosfolípidos). También cumple la función de </w:t>
      </w:r>
      <w:r>
        <w:rPr>
          <w:i/>
          <w:sz w:val="24"/>
        </w:rPr>
        <w:t xml:space="preserve">detoxificación </w:t>
      </w:r>
      <w:r>
        <w:rPr>
          <w:sz w:val="24"/>
        </w:rPr>
        <w:t>de sustancias como: drogas, medicamentos, pesticidas, aditivos alimenticios entre</w:t>
      </w:r>
      <w:r>
        <w:rPr>
          <w:spacing w:val="-3"/>
          <w:sz w:val="24"/>
        </w:rPr>
        <w:t xml:space="preserve"> </w:t>
      </w:r>
      <w:r>
        <w:rPr>
          <w:sz w:val="24"/>
        </w:rPr>
        <w:t>otros.</w:t>
      </w:r>
    </w:p>
    <w:p w:rsidR="00345F8D" w:rsidRDefault="00345F8D">
      <w:pPr>
        <w:pStyle w:val="Textoindependiente"/>
        <w:spacing w:before="4"/>
      </w:pPr>
    </w:p>
    <w:p w:rsidR="00345F8D" w:rsidRDefault="001A45F3">
      <w:pPr>
        <w:pStyle w:val="Textoindependiente"/>
        <w:spacing w:before="90" w:line="276" w:lineRule="auto"/>
        <w:ind w:left="5925" w:right="1097"/>
        <w:jc w:val="both"/>
      </w:pPr>
      <w:r>
        <w:rPr>
          <w:noProof/>
          <w:lang w:val="es-CL" w:eastAsia="es-CL" w:bidi="ar-SA"/>
        </w:rPr>
        <w:drawing>
          <wp:anchor distT="0" distB="0" distL="0" distR="0" simplePos="0" relativeHeight="251663360" behindDoc="0" locked="0" layoutInCell="1" allowOverlap="1">
            <wp:simplePos x="0" y="0"/>
            <wp:positionH relativeFrom="page">
              <wp:posOffset>1080135</wp:posOffset>
            </wp:positionH>
            <wp:positionV relativeFrom="paragraph">
              <wp:posOffset>698666</wp:posOffset>
            </wp:positionV>
            <wp:extent cx="3000498" cy="267881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3000498" cy="2678810"/>
                    </a:xfrm>
                    <a:prstGeom prst="rect">
                      <a:avLst/>
                    </a:prstGeom>
                  </pic:spPr>
                </pic:pic>
              </a:graphicData>
            </a:graphic>
          </wp:anchor>
        </w:drawing>
      </w:r>
      <w:r>
        <w:rPr>
          <w:b/>
          <w:u w:val="thick"/>
        </w:rPr>
        <w:t>APARATO DE GOLGI:</w:t>
      </w:r>
      <w:r>
        <w:rPr>
          <w:b/>
        </w:rPr>
        <w:t xml:space="preserve"> </w:t>
      </w:r>
      <w:r>
        <w:t xml:space="preserve">corresponde </w:t>
      </w:r>
      <w:r>
        <w:rPr>
          <w:spacing w:val="-13"/>
        </w:rPr>
        <w:t xml:space="preserve">a </w:t>
      </w:r>
      <w:r>
        <w:t xml:space="preserve">un sistema de apilamiento de 4 a </w:t>
      </w:r>
      <w:r>
        <w:rPr>
          <w:spacing w:val="-14"/>
        </w:rPr>
        <w:t xml:space="preserve">8 </w:t>
      </w:r>
      <w:r>
        <w:t xml:space="preserve">membranas en forma de sacos aplanados con bordes dilatados. Cada apilamiento se denomina </w:t>
      </w:r>
      <w:r>
        <w:rPr>
          <w:b/>
          <w:i/>
        </w:rPr>
        <w:t>dictiosoma</w:t>
      </w:r>
      <w:r>
        <w:t xml:space="preserve">, cuya </w:t>
      </w:r>
      <w:r>
        <w:rPr>
          <w:spacing w:val="-3"/>
        </w:rPr>
        <w:t xml:space="preserve">función </w:t>
      </w:r>
      <w:r>
        <w:t xml:space="preserve">principal es </w:t>
      </w:r>
      <w:r>
        <w:rPr>
          <w:i/>
        </w:rPr>
        <w:t xml:space="preserve">la modificación, </w:t>
      </w:r>
      <w:r>
        <w:rPr>
          <w:i/>
          <w:spacing w:val="-3"/>
        </w:rPr>
        <w:t xml:space="preserve">acumulación </w:t>
      </w:r>
      <w:r>
        <w:rPr>
          <w:i/>
        </w:rPr>
        <w:t xml:space="preserve">y exportación </w:t>
      </w:r>
      <w:r>
        <w:t xml:space="preserve">de macromoléculas </w:t>
      </w:r>
      <w:r>
        <w:rPr>
          <w:spacing w:val="-3"/>
        </w:rPr>
        <w:t xml:space="preserve">para </w:t>
      </w:r>
      <w:r>
        <w:t xml:space="preserve">secreción a otros organelos. Esto se realiza a través de vesículas que acarrean material a los otros compartimentos celulares. El aparato de Golgi existe en las células vegetales y animales. Actúa muy estrechamente con el </w:t>
      </w:r>
      <w:r>
        <w:rPr>
          <w:spacing w:val="-3"/>
        </w:rPr>
        <w:t xml:space="preserve">retículo </w:t>
      </w:r>
      <w:r>
        <w:t xml:space="preserve">endoplasmático rugoso, siendo </w:t>
      </w:r>
      <w:r>
        <w:rPr>
          <w:spacing w:val="-7"/>
        </w:rPr>
        <w:t xml:space="preserve">el </w:t>
      </w:r>
      <w:r>
        <w:t xml:space="preserve">encargado </w:t>
      </w:r>
      <w:r>
        <w:rPr>
          <w:i/>
        </w:rPr>
        <w:t xml:space="preserve">de distribuir las </w:t>
      </w:r>
      <w:r>
        <w:rPr>
          <w:i/>
          <w:spacing w:val="-3"/>
        </w:rPr>
        <w:t xml:space="preserve">proteínas </w:t>
      </w:r>
      <w:r>
        <w:t>fabricadas en este último, ya sea dentro o fuera de la célula. Además, adiciona cierta señal química a las proteínas, que determina el destino final de</w:t>
      </w:r>
      <w:r>
        <w:rPr>
          <w:spacing w:val="-2"/>
        </w:rPr>
        <w:t xml:space="preserve"> </w:t>
      </w:r>
      <w:r>
        <w:t>éstas.</w:t>
      </w:r>
    </w:p>
    <w:p w:rsidR="00345F8D" w:rsidRDefault="00345F8D">
      <w:pPr>
        <w:spacing w:line="276" w:lineRule="auto"/>
        <w:jc w:val="both"/>
        <w:sectPr w:rsidR="00345F8D">
          <w:pgSz w:w="12240" w:h="15840"/>
          <w:pgMar w:top="1200" w:right="520" w:bottom="1200" w:left="580" w:header="606" w:footer="1000" w:gutter="0"/>
          <w:cols w:space="720"/>
        </w:sectPr>
      </w:pPr>
    </w:p>
    <w:p w:rsidR="00345F8D" w:rsidRDefault="00345F8D">
      <w:pPr>
        <w:pStyle w:val="Textoindependiente"/>
        <w:spacing w:before="6"/>
        <w:rPr>
          <w:sz w:val="9"/>
        </w:rPr>
      </w:pPr>
    </w:p>
    <w:p w:rsidR="00345F8D" w:rsidRDefault="001A45F3">
      <w:pPr>
        <w:pStyle w:val="Textoindependiente"/>
        <w:spacing w:before="90"/>
        <w:ind w:left="6011" w:right="1314"/>
        <w:jc w:val="both"/>
      </w:pPr>
      <w:r>
        <w:rPr>
          <w:noProof/>
          <w:lang w:val="es-CL" w:eastAsia="es-CL" w:bidi="ar-SA"/>
        </w:rPr>
        <w:drawing>
          <wp:anchor distT="0" distB="0" distL="0" distR="0" simplePos="0" relativeHeight="251664384" behindDoc="0" locked="0" layoutInCell="1" allowOverlap="1">
            <wp:simplePos x="0" y="0"/>
            <wp:positionH relativeFrom="page">
              <wp:posOffset>1080135</wp:posOffset>
            </wp:positionH>
            <wp:positionV relativeFrom="paragraph">
              <wp:posOffset>385103</wp:posOffset>
            </wp:positionV>
            <wp:extent cx="3096894" cy="288036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3096894" cy="2880360"/>
                    </a:xfrm>
                    <a:prstGeom prst="rect">
                      <a:avLst/>
                    </a:prstGeom>
                  </pic:spPr>
                </pic:pic>
              </a:graphicData>
            </a:graphic>
          </wp:anchor>
        </w:drawing>
      </w:r>
      <w:r>
        <w:t>son organelos que se encuentran sólo</w:t>
      </w:r>
      <w:r>
        <w:rPr>
          <w:spacing w:val="-44"/>
        </w:rPr>
        <w:t xml:space="preserve"> </w:t>
      </w:r>
      <w:r>
        <w:rPr>
          <w:spacing w:val="-7"/>
        </w:rPr>
        <w:t xml:space="preserve">en </w:t>
      </w:r>
      <w:r>
        <w:t xml:space="preserve">células que están formando parte de </w:t>
      </w:r>
      <w:r>
        <w:rPr>
          <w:spacing w:val="-4"/>
        </w:rPr>
        <w:t xml:space="preserve">las </w:t>
      </w:r>
      <w:r>
        <w:t>plantas y algas verdes. Son más</w:t>
      </w:r>
      <w:r>
        <w:rPr>
          <w:spacing w:val="-30"/>
        </w:rPr>
        <w:t xml:space="preserve"> </w:t>
      </w:r>
      <w:r>
        <w:rPr>
          <w:spacing w:val="-3"/>
        </w:rPr>
        <w:t xml:space="preserve">grandes </w:t>
      </w:r>
      <w:r>
        <w:t xml:space="preserve">que las mitocondrias, presentan </w:t>
      </w:r>
      <w:r>
        <w:rPr>
          <w:spacing w:val="-4"/>
        </w:rPr>
        <w:t>una</w:t>
      </w:r>
      <w:r>
        <w:rPr>
          <w:spacing w:val="52"/>
        </w:rPr>
        <w:t xml:space="preserve"> </w:t>
      </w:r>
      <w:r>
        <w:t xml:space="preserve">forma ovoide y están rodeados por </w:t>
      </w:r>
      <w:r>
        <w:rPr>
          <w:spacing w:val="-5"/>
        </w:rPr>
        <w:t xml:space="preserve">dos </w:t>
      </w:r>
      <w:r>
        <w:t>membranas una externa y otra</w:t>
      </w:r>
      <w:r>
        <w:rPr>
          <w:spacing w:val="-5"/>
        </w:rPr>
        <w:t xml:space="preserve"> </w:t>
      </w:r>
      <w:r>
        <w:t>interna.</w:t>
      </w:r>
    </w:p>
    <w:p w:rsidR="00345F8D" w:rsidRDefault="001A45F3">
      <w:pPr>
        <w:pStyle w:val="Textoindependiente"/>
        <w:spacing w:before="202"/>
        <w:ind w:left="6011" w:right="1311"/>
        <w:jc w:val="both"/>
      </w:pPr>
      <w:r>
        <w:t xml:space="preserve">La </w:t>
      </w:r>
      <w:r>
        <w:rPr>
          <w:b/>
        </w:rPr>
        <w:t xml:space="preserve">membrana externa </w:t>
      </w:r>
      <w:r>
        <w:t xml:space="preserve">es inespecíficamente permeable a moléculas e iones. En cambio la </w:t>
      </w:r>
      <w:r>
        <w:rPr>
          <w:b/>
        </w:rPr>
        <w:t xml:space="preserve">membrana interna </w:t>
      </w:r>
      <w:r>
        <w:t xml:space="preserve">es altamente selectiva, permitiendo el paso de algunas sustancias como CO2, </w:t>
      </w:r>
      <w:r>
        <w:rPr>
          <w:spacing w:val="-5"/>
        </w:rPr>
        <w:t xml:space="preserve">O2, </w:t>
      </w:r>
      <w:r>
        <w:t xml:space="preserve">ácidos orgánicos, e iones fosfato. Hacia el interior se encuentra la </w:t>
      </w:r>
      <w:r>
        <w:rPr>
          <w:b/>
          <w:i/>
        </w:rPr>
        <w:t xml:space="preserve">matriz </w:t>
      </w:r>
      <w:r>
        <w:rPr>
          <w:b/>
          <w:i/>
          <w:spacing w:val="-11"/>
        </w:rPr>
        <w:t xml:space="preserve">o </w:t>
      </w:r>
      <w:r>
        <w:rPr>
          <w:b/>
          <w:i/>
        </w:rPr>
        <w:t xml:space="preserve">estroma </w:t>
      </w:r>
      <w:r>
        <w:t>que contiene una alta concentración de enzimas, Mg2+ y almidón. En el estroma existe un sistema</w:t>
      </w:r>
      <w:r>
        <w:rPr>
          <w:spacing w:val="-13"/>
        </w:rPr>
        <w:t xml:space="preserve"> </w:t>
      </w:r>
      <w:r>
        <w:t>de</w:t>
      </w:r>
      <w:r>
        <w:rPr>
          <w:spacing w:val="-12"/>
        </w:rPr>
        <w:t xml:space="preserve"> </w:t>
      </w:r>
      <w:r>
        <w:t>sacos</w:t>
      </w:r>
      <w:r>
        <w:rPr>
          <w:spacing w:val="-11"/>
        </w:rPr>
        <w:t xml:space="preserve"> </w:t>
      </w:r>
      <w:r>
        <w:t>membranosos</w:t>
      </w:r>
      <w:r>
        <w:rPr>
          <w:spacing w:val="-11"/>
        </w:rPr>
        <w:t xml:space="preserve"> </w:t>
      </w:r>
      <w:r>
        <w:t xml:space="preserve">cerrados denominados </w:t>
      </w:r>
      <w:r>
        <w:rPr>
          <w:b/>
          <w:i/>
        </w:rPr>
        <w:t>tilacoides</w:t>
      </w:r>
      <w:r>
        <w:t xml:space="preserve">, los </w:t>
      </w:r>
      <w:r>
        <w:rPr>
          <w:spacing w:val="-3"/>
        </w:rPr>
        <w:t xml:space="preserve">cuales </w:t>
      </w:r>
      <w:r>
        <w:t>pueden estar apilados uno sobre otro formando una</w:t>
      </w:r>
      <w:r>
        <w:rPr>
          <w:spacing w:val="-3"/>
        </w:rPr>
        <w:t xml:space="preserve"> </w:t>
      </w:r>
      <w:r>
        <w:rPr>
          <w:b/>
          <w:i/>
        </w:rPr>
        <w:t>grana</w:t>
      </w:r>
      <w:r>
        <w:t>.</w:t>
      </w:r>
    </w:p>
    <w:p w:rsidR="00345F8D" w:rsidRDefault="001A45F3">
      <w:pPr>
        <w:pStyle w:val="Textoindependiente"/>
        <w:spacing w:before="159"/>
        <w:ind w:left="1122" w:right="1178"/>
        <w:jc w:val="both"/>
      </w:pPr>
      <w:r>
        <w:t>Al</w:t>
      </w:r>
      <w:r>
        <w:rPr>
          <w:spacing w:val="-6"/>
        </w:rPr>
        <w:t xml:space="preserve"> </w:t>
      </w:r>
      <w:r>
        <w:t>interior</w:t>
      </w:r>
      <w:r>
        <w:rPr>
          <w:spacing w:val="-6"/>
        </w:rPr>
        <w:t xml:space="preserve"> </w:t>
      </w:r>
      <w:r>
        <w:t>de</w:t>
      </w:r>
      <w:r>
        <w:rPr>
          <w:spacing w:val="-6"/>
        </w:rPr>
        <w:t xml:space="preserve"> </w:t>
      </w:r>
      <w:r>
        <w:t>los</w:t>
      </w:r>
      <w:r>
        <w:rPr>
          <w:spacing w:val="-6"/>
        </w:rPr>
        <w:t xml:space="preserve"> </w:t>
      </w:r>
      <w:r>
        <w:t>tilacoides</w:t>
      </w:r>
      <w:r>
        <w:rPr>
          <w:spacing w:val="-5"/>
        </w:rPr>
        <w:t xml:space="preserve"> </w:t>
      </w:r>
      <w:r>
        <w:t>se</w:t>
      </w:r>
      <w:r>
        <w:rPr>
          <w:spacing w:val="-4"/>
        </w:rPr>
        <w:t xml:space="preserve"> </w:t>
      </w:r>
      <w:r>
        <w:t>encuentra</w:t>
      </w:r>
      <w:r>
        <w:rPr>
          <w:spacing w:val="-5"/>
        </w:rPr>
        <w:t xml:space="preserve"> </w:t>
      </w:r>
      <w:r>
        <w:t>la</w:t>
      </w:r>
      <w:r>
        <w:rPr>
          <w:spacing w:val="-1"/>
        </w:rPr>
        <w:t xml:space="preserve"> </w:t>
      </w:r>
      <w:r>
        <w:rPr>
          <w:i/>
        </w:rPr>
        <w:t>clorofila</w:t>
      </w:r>
      <w:r>
        <w:rPr>
          <w:i/>
          <w:spacing w:val="-4"/>
        </w:rPr>
        <w:t xml:space="preserve"> </w:t>
      </w:r>
      <w:r>
        <w:t>(pigmento</w:t>
      </w:r>
      <w:r>
        <w:rPr>
          <w:spacing w:val="-5"/>
        </w:rPr>
        <w:t xml:space="preserve"> </w:t>
      </w:r>
      <w:r>
        <w:t>verde)</w:t>
      </w:r>
      <w:r>
        <w:rPr>
          <w:spacing w:val="-5"/>
        </w:rPr>
        <w:t xml:space="preserve"> </w:t>
      </w:r>
      <w:r>
        <w:t>y</w:t>
      </w:r>
      <w:r>
        <w:rPr>
          <w:spacing w:val="-5"/>
        </w:rPr>
        <w:t xml:space="preserve"> </w:t>
      </w:r>
      <w:r>
        <w:t>otros</w:t>
      </w:r>
      <w:r>
        <w:rPr>
          <w:spacing w:val="-5"/>
        </w:rPr>
        <w:t xml:space="preserve"> </w:t>
      </w:r>
      <w:r>
        <w:t>pigmentos</w:t>
      </w:r>
      <w:r>
        <w:rPr>
          <w:spacing w:val="-6"/>
        </w:rPr>
        <w:t xml:space="preserve"> </w:t>
      </w:r>
      <w:r>
        <w:t>que captan</w:t>
      </w:r>
      <w:r>
        <w:rPr>
          <w:spacing w:val="-14"/>
        </w:rPr>
        <w:t xml:space="preserve"> </w:t>
      </w:r>
      <w:r>
        <w:t>la</w:t>
      </w:r>
      <w:r>
        <w:rPr>
          <w:spacing w:val="-14"/>
        </w:rPr>
        <w:t xml:space="preserve"> </w:t>
      </w:r>
      <w:r>
        <w:t>energía</w:t>
      </w:r>
      <w:r>
        <w:rPr>
          <w:spacing w:val="-14"/>
        </w:rPr>
        <w:t xml:space="preserve"> </w:t>
      </w:r>
      <w:r>
        <w:t>radiante,</w:t>
      </w:r>
      <w:r>
        <w:rPr>
          <w:spacing w:val="-13"/>
        </w:rPr>
        <w:t xml:space="preserve"> </w:t>
      </w:r>
      <w:r>
        <w:t>necesaria</w:t>
      </w:r>
      <w:r>
        <w:rPr>
          <w:spacing w:val="-14"/>
        </w:rPr>
        <w:t xml:space="preserve"> </w:t>
      </w:r>
      <w:r>
        <w:t>para</w:t>
      </w:r>
      <w:r>
        <w:rPr>
          <w:spacing w:val="-14"/>
        </w:rPr>
        <w:t xml:space="preserve"> </w:t>
      </w:r>
      <w:r>
        <w:t>llevar</w:t>
      </w:r>
      <w:r>
        <w:rPr>
          <w:spacing w:val="-11"/>
        </w:rPr>
        <w:t xml:space="preserve"> </w:t>
      </w:r>
      <w:r>
        <w:t>a</w:t>
      </w:r>
      <w:r>
        <w:rPr>
          <w:spacing w:val="-14"/>
        </w:rPr>
        <w:t xml:space="preserve"> </w:t>
      </w:r>
      <w:r>
        <w:t>cabo</w:t>
      </w:r>
      <w:r>
        <w:rPr>
          <w:spacing w:val="-12"/>
        </w:rPr>
        <w:t xml:space="preserve"> </w:t>
      </w:r>
      <w:r>
        <w:t>la</w:t>
      </w:r>
      <w:r>
        <w:rPr>
          <w:spacing w:val="-14"/>
        </w:rPr>
        <w:t xml:space="preserve"> </w:t>
      </w:r>
      <w:r>
        <w:t>f</w:t>
      </w:r>
      <w:r>
        <w:rPr>
          <w:i/>
        </w:rPr>
        <w:t>otosíntesis</w:t>
      </w:r>
      <w:r>
        <w:t>.</w:t>
      </w:r>
      <w:r>
        <w:rPr>
          <w:spacing w:val="-12"/>
        </w:rPr>
        <w:t xml:space="preserve"> </w:t>
      </w:r>
      <w:r>
        <w:t>Para</w:t>
      </w:r>
      <w:r>
        <w:rPr>
          <w:spacing w:val="-15"/>
        </w:rPr>
        <w:t xml:space="preserve"> </w:t>
      </w:r>
      <w:r>
        <w:t>que</w:t>
      </w:r>
      <w:r>
        <w:rPr>
          <w:spacing w:val="-13"/>
        </w:rPr>
        <w:t xml:space="preserve"> </w:t>
      </w:r>
      <w:r>
        <w:t>esta</w:t>
      </w:r>
      <w:r>
        <w:rPr>
          <w:spacing w:val="-14"/>
        </w:rPr>
        <w:t xml:space="preserve"> </w:t>
      </w:r>
      <w:r>
        <w:t>se</w:t>
      </w:r>
      <w:r>
        <w:rPr>
          <w:spacing w:val="-14"/>
        </w:rPr>
        <w:t xml:space="preserve"> </w:t>
      </w:r>
      <w:r>
        <w:t xml:space="preserve">realice, </w:t>
      </w:r>
      <w:r>
        <w:rPr>
          <w:position w:val="2"/>
        </w:rPr>
        <w:t>se requiere de CO</w:t>
      </w:r>
      <w:r>
        <w:rPr>
          <w:sz w:val="16"/>
        </w:rPr>
        <w:t>2</w:t>
      </w:r>
      <w:r>
        <w:rPr>
          <w:position w:val="2"/>
        </w:rPr>
        <w:t xml:space="preserve">, agua y energía solar, sustancias con las cuales la planta fabrica glucosa. </w:t>
      </w:r>
      <w:r>
        <w:t>Esta molécula le sirve de alimento al vegetal y a otros seres vivos. Así se forma, también, el oxígeno que pasa a formar parte de la</w:t>
      </w:r>
      <w:r>
        <w:rPr>
          <w:spacing w:val="-4"/>
        </w:rPr>
        <w:t xml:space="preserve"> </w:t>
      </w:r>
      <w:r>
        <w:t>atmósfera.</w:t>
      </w:r>
    </w:p>
    <w:p w:rsidR="00345F8D" w:rsidRDefault="00345F8D">
      <w:pPr>
        <w:pStyle w:val="Textoindependiente"/>
        <w:spacing w:before="9"/>
        <w:rPr>
          <w:sz w:val="23"/>
        </w:rPr>
      </w:pPr>
    </w:p>
    <w:p w:rsidR="00345F8D" w:rsidRDefault="001A45F3">
      <w:pPr>
        <w:pStyle w:val="Textoindependiente"/>
        <w:ind w:left="1122" w:right="1178"/>
        <w:jc w:val="both"/>
      </w:pPr>
      <w:r>
        <w:t xml:space="preserve">Además, poseen su propio material genético llamado </w:t>
      </w:r>
      <w:r>
        <w:rPr>
          <w:i/>
        </w:rPr>
        <w:t>DNA plastidial</w:t>
      </w:r>
      <w:r>
        <w:t>. Los cloroplastos son los organelos fundamentales en los organismos autótrofos, es decir, aquellos capaces de fabricar su propio alimento.</w:t>
      </w:r>
    </w:p>
    <w:p w:rsidR="00345F8D" w:rsidRDefault="00345F8D">
      <w:pPr>
        <w:pStyle w:val="Textoindependiente"/>
        <w:rPr>
          <w:sz w:val="20"/>
        </w:rPr>
      </w:pPr>
    </w:p>
    <w:p w:rsidR="00345F8D" w:rsidRDefault="00345F8D">
      <w:pPr>
        <w:pStyle w:val="Textoindependiente"/>
        <w:rPr>
          <w:sz w:val="20"/>
        </w:rPr>
      </w:pPr>
    </w:p>
    <w:p w:rsidR="00345F8D" w:rsidRDefault="00345F8D">
      <w:pPr>
        <w:pStyle w:val="Textoindependiente"/>
        <w:rPr>
          <w:sz w:val="20"/>
        </w:rPr>
      </w:pPr>
    </w:p>
    <w:p w:rsidR="00345F8D" w:rsidRDefault="001A45F3">
      <w:pPr>
        <w:pStyle w:val="Ttulo2"/>
        <w:spacing w:before="225"/>
        <w:ind w:left="3130" w:right="2088"/>
        <w:jc w:val="center"/>
        <w:rPr>
          <w:u w:val="none"/>
        </w:rPr>
      </w:pPr>
      <w:r>
        <w:rPr>
          <w:noProof/>
          <w:lang w:val="es-CL" w:eastAsia="es-CL" w:bidi="ar-SA"/>
        </w:rPr>
        <w:drawing>
          <wp:anchor distT="0" distB="0" distL="0" distR="0" simplePos="0" relativeHeight="251665408" behindDoc="0" locked="0" layoutInCell="1" allowOverlap="1">
            <wp:simplePos x="0" y="0"/>
            <wp:positionH relativeFrom="page">
              <wp:posOffset>1080135</wp:posOffset>
            </wp:positionH>
            <wp:positionV relativeFrom="paragraph">
              <wp:posOffset>87669</wp:posOffset>
            </wp:positionV>
            <wp:extent cx="2275204" cy="190047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2275204" cy="1900478"/>
                    </a:xfrm>
                    <a:prstGeom prst="rect">
                      <a:avLst/>
                    </a:prstGeom>
                  </pic:spPr>
                </pic:pic>
              </a:graphicData>
            </a:graphic>
          </wp:anchor>
        </w:drawing>
      </w:r>
      <w:r>
        <w:rPr>
          <w:u w:val="thick"/>
        </w:rPr>
        <w:t>VACUOLAS</w:t>
      </w:r>
    </w:p>
    <w:p w:rsidR="00345F8D" w:rsidRDefault="001A45F3">
      <w:pPr>
        <w:spacing w:before="139" w:line="360" w:lineRule="auto"/>
        <w:ind w:left="5418" w:right="1739" w:firstLine="60"/>
        <w:jc w:val="both"/>
        <w:rPr>
          <w:i/>
          <w:sz w:val="24"/>
        </w:rPr>
      </w:pPr>
      <w:r>
        <w:rPr>
          <w:sz w:val="24"/>
        </w:rPr>
        <w:t>son</w:t>
      </w:r>
      <w:r>
        <w:rPr>
          <w:spacing w:val="-13"/>
          <w:sz w:val="24"/>
        </w:rPr>
        <w:t xml:space="preserve"> </w:t>
      </w:r>
      <w:r>
        <w:rPr>
          <w:sz w:val="24"/>
        </w:rPr>
        <w:t>vesículas</w:t>
      </w:r>
      <w:r>
        <w:rPr>
          <w:spacing w:val="-12"/>
          <w:sz w:val="24"/>
        </w:rPr>
        <w:t xml:space="preserve"> </w:t>
      </w:r>
      <w:r>
        <w:rPr>
          <w:sz w:val="24"/>
        </w:rPr>
        <w:t>o</w:t>
      </w:r>
      <w:r>
        <w:rPr>
          <w:spacing w:val="-13"/>
          <w:sz w:val="24"/>
        </w:rPr>
        <w:t xml:space="preserve"> </w:t>
      </w:r>
      <w:r>
        <w:rPr>
          <w:sz w:val="24"/>
        </w:rPr>
        <w:t>bolsas</w:t>
      </w:r>
      <w:r>
        <w:rPr>
          <w:spacing w:val="-12"/>
          <w:sz w:val="24"/>
        </w:rPr>
        <w:t xml:space="preserve"> </w:t>
      </w:r>
      <w:r>
        <w:rPr>
          <w:sz w:val="24"/>
        </w:rPr>
        <w:t>membranosas</w:t>
      </w:r>
      <w:r>
        <w:rPr>
          <w:spacing w:val="-11"/>
          <w:sz w:val="24"/>
        </w:rPr>
        <w:t xml:space="preserve"> </w:t>
      </w:r>
      <w:r>
        <w:rPr>
          <w:spacing w:val="-4"/>
          <w:sz w:val="24"/>
        </w:rPr>
        <w:t xml:space="preserve">(una </w:t>
      </w:r>
      <w:r>
        <w:rPr>
          <w:sz w:val="24"/>
        </w:rPr>
        <w:t xml:space="preserve">membrana) de diámetro </w:t>
      </w:r>
      <w:r>
        <w:rPr>
          <w:spacing w:val="-3"/>
          <w:sz w:val="24"/>
        </w:rPr>
        <w:t xml:space="preserve">variable, </w:t>
      </w:r>
      <w:r>
        <w:rPr>
          <w:sz w:val="24"/>
        </w:rPr>
        <w:t>presentes</w:t>
      </w:r>
      <w:r>
        <w:rPr>
          <w:spacing w:val="-10"/>
          <w:sz w:val="24"/>
        </w:rPr>
        <w:t xml:space="preserve"> </w:t>
      </w:r>
      <w:r>
        <w:rPr>
          <w:sz w:val="24"/>
        </w:rPr>
        <w:t>en</w:t>
      </w:r>
      <w:r>
        <w:rPr>
          <w:spacing w:val="-11"/>
          <w:sz w:val="24"/>
        </w:rPr>
        <w:t xml:space="preserve"> </w:t>
      </w:r>
      <w:r>
        <w:rPr>
          <w:sz w:val="24"/>
        </w:rPr>
        <w:t>la</w:t>
      </w:r>
      <w:r>
        <w:rPr>
          <w:spacing w:val="-9"/>
          <w:sz w:val="24"/>
        </w:rPr>
        <w:t xml:space="preserve"> </w:t>
      </w:r>
      <w:r>
        <w:rPr>
          <w:sz w:val="24"/>
        </w:rPr>
        <w:t>célula</w:t>
      </w:r>
      <w:r>
        <w:rPr>
          <w:spacing w:val="-11"/>
          <w:sz w:val="24"/>
        </w:rPr>
        <w:t xml:space="preserve"> </w:t>
      </w:r>
      <w:r>
        <w:rPr>
          <w:sz w:val="24"/>
        </w:rPr>
        <w:t>animal</w:t>
      </w:r>
      <w:r>
        <w:rPr>
          <w:spacing w:val="-11"/>
          <w:sz w:val="24"/>
        </w:rPr>
        <w:t xml:space="preserve"> </w:t>
      </w:r>
      <w:r>
        <w:rPr>
          <w:sz w:val="24"/>
        </w:rPr>
        <w:t>y</w:t>
      </w:r>
      <w:r>
        <w:rPr>
          <w:spacing w:val="-11"/>
          <w:sz w:val="24"/>
        </w:rPr>
        <w:t xml:space="preserve"> </w:t>
      </w:r>
      <w:r>
        <w:rPr>
          <w:sz w:val="24"/>
        </w:rPr>
        <w:t>vegetal;</w:t>
      </w:r>
      <w:r>
        <w:rPr>
          <w:spacing w:val="-11"/>
          <w:sz w:val="24"/>
        </w:rPr>
        <w:t xml:space="preserve"> </w:t>
      </w:r>
      <w:r>
        <w:rPr>
          <w:sz w:val="24"/>
        </w:rPr>
        <w:t xml:space="preserve">en ésta última son más numerosas y más grandes. Su función es la </w:t>
      </w:r>
      <w:r>
        <w:rPr>
          <w:i/>
          <w:sz w:val="24"/>
        </w:rPr>
        <w:t xml:space="preserve">de almacenar </w:t>
      </w:r>
      <w:r>
        <w:rPr>
          <w:sz w:val="24"/>
        </w:rPr>
        <w:t xml:space="preserve">temporalmente </w:t>
      </w:r>
      <w:r>
        <w:rPr>
          <w:i/>
          <w:sz w:val="24"/>
        </w:rPr>
        <w:t>alimentos, agua,</w:t>
      </w:r>
      <w:r>
        <w:rPr>
          <w:i/>
          <w:spacing w:val="-33"/>
          <w:sz w:val="24"/>
        </w:rPr>
        <w:t xml:space="preserve"> </w:t>
      </w:r>
      <w:r>
        <w:rPr>
          <w:i/>
          <w:spacing w:val="-3"/>
          <w:sz w:val="24"/>
        </w:rPr>
        <w:t xml:space="preserve">desechos </w:t>
      </w:r>
      <w:r>
        <w:rPr>
          <w:i/>
          <w:sz w:val="24"/>
        </w:rPr>
        <w:t>y otros</w:t>
      </w:r>
      <w:r>
        <w:rPr>
          <w:i/>
          <w:spacing w:val="-2"/>
          <w:sz w:val="24"/>
        </w:rPr>
        <w:t xml:space="preserve"> </w:t>
      </w:r>
      <w:r>
        <w:rPr>
          <w:i/>
          <w:sz w:val="24"/>
        </w:rPr>
        <w:t>materiales.</w:t>
      </w:r>
    </w:p>
    <w:p w:rsidR="00345F8D" w:rsidRDefault="00345F8D">
      <w:pPr>
        <w:spacing w:line="360" w:lineRule="auto"/>
        <w:jc w:val="both"/>
        <w:rPr>
          <w:sz w:val="24"/>
        </w:rPr>
        <w:sectPr w:rsidR="00345F8D">
          <w:headerReference w:type="default" r:id="rId23"/>
          <w:pgSz w:w="12240" w:h="15840"/>
          <w:pgMar w:top="1300" w:right="520" w:bottom="1200" w:left="580" w:header="606" w:footer="1000" w:gutter="0"/>
          <w:cols w:space="720"/>
        </w:sectPr>
      </w:pPr>
    </w:p>
    <w:p w:rsidR="00345F8D" w:rsidRDefault="00345F8D">
      <w:pPr>
        <w:spacing w:before="106"/>
        <w:ind w:left="1366" w:right="22"/>
      </w:pPr>
    </w:p>
    <w:p w:rsidR="00345F8D" w:rsidRDefault="001A45F3">
      <w:pPr>
        <w:pStyle w:val="Textoindependiente"/>
        <w:rPr>
          <w:sz w:val="26"/>
        </w:rPr>
      </w:pPr>
      <w:r>
        <w:br w:type="column"/>
      </w:r>
    </w:p>
    <w:p w:rsidR="00345F8D" w:rsidRDefault="00345F8D">
      <w:pPr>
        <w:pStyle w:val="Textoindependiente"/>
        <w:spacing w:before="3"/>
        <w:rPr>
          <w:sz w:val="21"/>
        </w:rPr>
      </w:pPr>
    </w:p>
    <w:p w:rsidR="00345F8D" w:rsidRDefault="001A45F3">
      <w:pPr>
        <w:pStyle w:val="Ttulo2"/>
        <w:ind w:left="680"/>
        <w:rPr>
          <w:u w:val="none"/>
        </w:rPr>
      </w:pPr>
      <w:r>
        <w:rPr>
          <w:u w:val="thick"/>
        </w:rPr>
        <w:t>LISOSOMAS</w:t>
      </w:r>
    </w:p>
    <w:p w:rsidR="00345F8D" w:rsidRDefault="001A45F3">
      <w:pPr>
        <w:pStyle w:val="Textoindependiente"/>
        <w:spacing w:before="41" w:line="276" w:lineRule="auto"/>
        <w:ind w:left="680" w:right="1335"/>
        <w:jc w:val="both"/>
      </w:pPr>
      <w:r>
        <w:rPr>
          <w:noProof/>
          <w:lang w:val="es-CL" w:eastAsia="es-CL" w:bidi="ar-SA"/>
        </w:rPr>
        <w:drawing>
          <wp:anchor distT="0" distB="0" distL="0" distR="0" simplePos="0" relativeHeight="251667456" behindDoc="0" locked="0" layoutInCell="1" allowOverlap="1">
            <wp:simplePos x="0" y="0"/>
            <wp:positionH relativeFrom="page">
              <wp:posOffset>1080135</wp:posOffset>
            </wp:positionH>
            <wp:positionV relativeFrom="paragraph">
              <wp:posOffset>390818</wp:posOffset>
            </wp:positionV>
            <wp:extent cx="3050540" cy="2476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3050540" cy="2476500"/>
                    </a:xfrm>
                    <a:prstGeom prst="rect">
                      <a:avLst/>
                    </a:prstGeom>
                  </pic:spPr>
                </pic:pic>
              </a:graphicData>
            </a:graphic>
          </wp:anchor>
        </w:drawing>
      </w:r>
      <w:r>
        <w:t xml:space="preserve">organelo pequeño, de forma esférica y rodeado por una sola membrana. Son vesículas de membranas originadas </w:t>
      </w:r>
      <w:r>
        <w:rPr>
          <w:spacing w:val="-8"/>
        </w:rPr>
        <w:t xml:space="preserve">de </w:t>
      </w:r>
      <w:r>
        <w:t xml:space="preserve">sacos del Golgi. En su </w:t>
      </w:r>
      <w:r>
        <w:rPr>
          <w:spacing w:val="-3"/>
        </w:rPr>
        <w:t xml:space="preserve">interior </w:t>
      </w:r>
      <w:r>
        <w:t xml:space="preserve">contienen alrededor de 40 tipos </w:t>
      </w:r>
      <w:r>
        <w:rPr>
          <w:spacing w:val="-6"/>
        </w:rPr>
        <w:t xml:space="preserve">de </w:t>
      </w:r>
      <w:r>
        <w:t>enzimas hidrolíticas que se activan a</w:t>
      </w:r>
      <w:r>
        <w:rPr>
          <w:spacing w:val="-41"/>
        </w:rPr>
        <w:t xml:space="preserve"> </w:t>
      </w:r>
      <w:r>
        <w:t xml:space="preserve">un pH cercano a 5, cuya principal función es la </w:t>
      </w:r>
      <w:r>
        <w:rPr>
          <w:i/>
        </w:rPr>
        <w:t>digestión celular</w:t>
      </w:r>
      <w:r>
        <w:t xml:space="preserve">, es decir, reacciones de degradación. </w:t>
      </w:r>
      <w:r>
        <w:rPr>
          <w:spacing w:val="-5"/>
        </w:rPr>
        <w:t xml:space="preserve">Los </w:t>
      </w:r>
      <w:r>
        <w:t>lisosomas están directamente</w:t>
      </w:r>
      <w:r>
        <w:rPr>
          <w:spacing w:val="-21"/>
        </w:rPr>
        <w:t xml:space="preserve"> </w:t>
      </w:r>
      <w:r>
        <w:t>asociados a los procesos de digestión</w:t>
      </w:r>
      <w:r>
        <w:rPr>
          <w:spacing w:val="-13"/>
        </w:rPr>
        <w:t xml:space="preserve"> </w:t>
      </w:r>
      <w:r>
        <w:t>intracelular. Esto</w:t>
      </w:r>
      <w:r>
        <w:rPr>
          <w:spacing w:val="-12"/>
        </w:rPr>
        <w:t xml:space="preserve"> </w:t>
      </w:r>
      <w:r>
        <w:t>significa</w:t>
      </w:r>
      <w:r>
        <w:rPr>
          <w:spacing w:val="-13"/>
        </w:rPr>
        <w:t xml:space="preserve"> </w:t>
      </w:r>
      <w:r>
        <w:t>que,</w:t>
      </w:r>
      <w:r>
        <w:rPr>
          <w:spacing w:val="-12"/>
        </w:rPr>
        <w:t xml:space="preserve"> </w:t>
      </w:r>
      <w:r>
        <w:t>gracias</w:t>
      </w:r>
      <w:r>
        <w:rPr>
          <w:spacing w:val="-13"/>
        </w:rPr>
        <w:t xml:space="preserve"> </w:t>
      </w:r>
      <w:r>
        <w:t>a</w:t>
      </w:r>
      <w:r>
        <w:rPr>
          <w:spacing w:val="-13"/>
        </w:rPr>
        <w:t xml:space="preserve"> </w:t>
      </w:r>
      <w:r>
        <w:t>las</w:t>
      </w:r>
      <w:r>
        <w:rPr>
          <w:spacing w:val="-13"/>
        </w:rPr>
        <w:t xml:space="preserve"> </w:t>
      </w:r>
      <w:r>
        <w:rPr>
          <w:spacing w:val="-3"/>
        </w:rPr>
        <w:t xml:space="preserve">enzimas </w:t>
      </w:r>
      <w:r>
        <w:t xml:space="preserve">que están en el interior, se </w:t>
      </w:r>
      <w:r>
        <w:rPr>
          <w:spacing w:val="-4"/>
        </w:rPr>
        <w:t xml:space="preserve">puede </w:t>
      </w:r>
      <w:r>
        <w:t xml:space="preserve">degradar proteínas, lípidos, hidratos </w:t>
      </w:r>
      <w:r>
        <w:rPr>
          <w:spacing w:val="-6"/>
        </w:rPr>
        <w:t xml:space="preserve">de </w:t>
      </w:r>
      <w:r>
        <w:t xml:space="preserve">carbono, etcétera. En </w:t>
      </w:r>
      <w:r>
        <w:rPr>
          <w:spacing w:val="-3"/>
        </w:rPr>
        <w:t xml:space="preserve">condiciones </w:t>
      </w:r>
      <w:r>
        <w:t>normales, los lisosomas degradan membranas</w:t>
      </w:r>
      <w:r>
        <w:rPr>
          <w:spacing w:val="-15"/>
        </w:rPr>
        <w:t xml:space="preserve"> </w:t>
      </w:r>
      <w:r>
        <w:t>y</w:t>
      </w:r>
      <w:r>
        <w:rPr>
          <w:spacing w:val="-15"/>
        </w:rPr>
        <w:t xml:space="preserve"> </w:t>
      </w:r>
      <w:r>
        <w:t>organelos,</w:t>
      </w:r>
      <w:r>
        <w:rPr>
          <w:spacing w:val="-12"/>
        </w:rPr>
        <w:t xml:space="preserve"> </w:t>
      </w:r>
      <w:r>
        <w:t>que</w:t>
      </w:r>
      <w:r>
        <w:rPr>
          <w:spacing w:val="-15"/>
        </w:rPr>
        <w:t xml:space="preserve"> </w:t>
      </w:r>
      <w:r>
        <w:t>han</w:t>
      </w:r>
      <w:r>
        <w:rPr>
          <w:spacing w:val="-15"/>
        </w:rPr>
        <w:t xml:space="preserve"> </w:t>
      </w:r>
      <w:r>
        <w:rPr>
          <w:spacing w:val="-3"/>
        </w:rPr>
        <w:t xml:space="preserve">dejado </w:t>
      </w:r>
      <w:r>
        <w:t xml:space="preserve">de funcionar en la célula (autofagia), pero también pueden </w:t>
      </w:r>
      <w:r>
        <w:rPr>
          <w:spacing w:val="-3"/>
        </w:rPr>
        <w:t xml:space="preserve">digerir </w:t>
      </w:r>
      <w:r>
        <w:t xml:space="preserve">componentes incorporados desde </w:t>
      </w:r>
      <w:r>
        <w:rPr>
          <w:spacing w:val="-7"/>
        </w:rPr>
        <w:t xml:space="preserve">el </w:t>
      </w:r>
      <w:r>
        <w:t>exterior de la</w:t>
      </w:r>
      <w:r>
        <w:rPr>
          <w:spacing w:val="-4"/>
        </w:rPr>
        <w:t xml:space="preserve"> </w:t>
      </w:r>
      <w:r>
        <w:t>célula.</w:t>
      </w: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spacing w:before="11"/>
        <w:rPr>
          <w:sz w:val="23"/>
        </w:rPr>
      </w:pPr>
    </w:p>
    <w:p w:rsidR="00345F8D" w:rsidRDefault="001A45F3">
      <w:pPr>
        <w:pStyle w:val="Ttulo2"/>
        <w:ind w:left="592"/>
        <w:rPr>
          <w:u w:val="none"/>
        </w:rPr>
      </w:pPr>
      <w:r>
        <w:rPr>
          <w:noProof/>
          <w:lang w:val="es-CL" w:eastAsia="es-CL" w:bidi="ar-SA"/>
        </w:rPr>
        <w:drawing>
          <wp:anchor distT="0" distB="0" distL="0" distR="0" simplePos="0" relativeHeight="251668480" behindDoc="0" locked="0" layoutInCell="1" allowOverlap="1">
            <wp:simplePos x="0" y="0"/>
            <wp:positionH relativeFrom="page">
              <wp:posOffset>1080135</wp:posOffset>
            </wp:positionH>
            <wp:positionV relativeFrom="paragraph">
              <wp:posOffset>120054</wp:posOffset>
            </wp:positionV>
            <wp:extent cx="2518664" cy="160451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2518664" cy="1604517"/>
                    </a:xfrm>
                    <a:prstGeom prst="rect">
                      <a:avLst/>
                    </a:prstGeom>
                  </pic:spPr>
                </pic:pic>
              </a:graphicData>
            </a:graphic>
          </wp:anchor>
        </w:drawing>
      </w:r>
      <w:r>
        <w:rPr>
          <w:u w:val="thick"/>
        </w:rPr>
        <w:t>CENTRIOLOS</w:t>
      </w:r>
    </w:p>
    <w:p w:rsidR="00345F8D" w:rsidRDefault="001A45F3">
      <w:pPr>
        <w:pStyle w:val="Textoindependiente"/>
        <w:spacing w:before="41" w:line="276" w:lineRule="auto"/>
        <w:ind w:left="592" w:right="1160"/>
      </w:pPr>
      <w:r>
        <w:t>Están presentes en las células animales. En la gran mayoría de las células vegetales no existen.</w:t>
      </w:r>
    </w:p>
    <w:p w:rsidR="00345F8D" w:rsidRDefault="001A45F3">
      <w:pPr>
        <w:spacing w:before="1" w:line="276" w:lineRule="auto"/>
        <w:ind w:left="592" w:right="1321"/>
        <w:jc w:val="both"/>
        <w:rPr>
          <w:sz w:val="24"/>
        </w:rPr>
      </w:pPr>
      <w:r>
        <w:rPr>
          <w:sz w:val="24"/>
        </w:rPr>
        <w:t>Conformados por un grupo de nueve túbulos</w:t>
      </w:r>
      <w:r>
        <w:rPr>
          <w:spacing w:val="-17"/>
          <w:sz w:val="24"/>
        </w:rPr>
        <w:t xml:space="preserve"> </w:t>
      </w:r>
      <w:r>
        <w:rPr>
          <w:sz w:val="24"/>
        </w:rPr>
        <w:t>ordenados</w:t>
      </w:r>
      <w:r>
        <w:rPr>
          <w:spacing w:val="-17"/>
          <w:sz w:val="24"/>
        </w:rPr>
        <w:t xml:space="preserve"> </w:t>
      </w:r>
      <w:r>
        <w:rPr>
          <w:sz w:val="24"/>
        </w:rPr>
        <w:t>en</w:t>
      </w:r>
      <w:r>
        <w:rPr>
          <w:spacing w:val="-16"/>
          <w:sz w:val="24"/>
        </w:rPr>
        <w:t xml:space="preserve"> </w:t>
      </w:r>
      <w:r>
        <w:rPr>
          <w:sz w:val="24"/>
        </w:rPr>
        <w:t>círculos,</w:t>
      </w:r>
      <w:r>
        <w:rPr>
          <w:spacing w:val="-16"/>
          <w:sz w:val="24"/>
        </w:rPr>
        <w:t xml:space="preserve"> </w:t>
      </w:r>
      <w:r>
        <w:rPr>
          <w:sz w:val="24"/>
        </w:rPr>
        <w:t xml:space="preserve">participan directamente en el proceso </w:t>
      </w:r>
      <w:r>
        <w:rPr>
          <w:i/>
          <w:sz w:val="24"/>
        </w:rPr>
        <w:t xml:space="preserve">de división celular </w:t>
      </w:r>
      <w:r>
        <w:rPr>
          <w:sz w:val="24"/>
        </w:rPr>
        <w:t xml:space="preserve">o mitosis, formando el </w:t>
      </w:r>
      <w:r>
        <w:rPr>
          <w:i/>
          <w:spacing w:val="-3"/>
          <w:sz w:val="24"/>
        </w:rPr>
        <w:t xml:space="preserve">huso </w:t>
      </w:r>
      <w:r>
        <w:rPr>
          <w:i/>
          <w:sz w:val="24"/>
        </w:rPr>
        <w:t>mitótico</w:t>
      </w:r>
      <w:r>
        <w:rPr>
          <w:sz w:val="24"/>
        </w:rPr>
        <w:t>.</w:t>
      </w:r>
    </w:p>
    <w:p w:rsidR="00345F8D" w:rsidRDefault="00345F8D">
      <w:pPr>
        <w:spacing w:line="276" w:lineRule="auto"/>
        <w:jc w:val="both"/>
        <w:rPr>
          <w:sz w:val="24"/>
        </w:rPr>
        <w:sectPr w:rsidR="00345F8D">
          <w:headerReference w:type="default" r:id="rId26"/>
          <w:pgSz w:w="12240" w:h="15840"/>
          <w:pgMar w:top="600" w:right="520" w:bottom="1200" w:left="580" w:header="0" w:footer="1000" w:gutter="0"/>
          <w:cols w:num="2" w:space="720" w:equalWidth="0">
            <w:col w:w="4121" w:space="1222"/>
            <w:col w:w="5797"/>
          </w:cols>
        </w:sectPr>
      </w:pPr>
    </w:p>
    <w:p w:rsidR="00345F8D" w:rsidRDefault="001A45F3">
      <w:pPr>
        <w:pStyle w:val="Textoindependiente"/>
        <w:spacing w:before="41" w:line="276" w:lineRule="auto"/>
        <w:ind w:left="5241" w:right="1513"/>
        <w:jc w:val="both"/>
        <w:rPr>
          <w:i/>
        </w:rPr>
      </w:pPr>
      <w:r>
        <w:rPr>
          <w:noProof/>
          <w:lang w:val="es-CL" w:eastAsia="es-CL" w:bidi="ar-SA"/>
        </w:rPr>
        <w:lastRenderedPageBreak/>
        <w:drawing>
          <wp:anchor distT="0" distB="0" distL="0" distR="0" simplePos="0" relativeHeight="251669504" behindDoc="0" locked="0" layoutInCell="1" allowOverlap="1">
            <wp:simplePos x="0" y="0"/>
            <wp:positionH relativeFrom="page">
              <wp:posOffset>1080135</wp:posOffset>
            </wp:positionH>
            <wp:positionV relativeFrom="paragraph">
              <wp:posOffset>146978</wp:posOffset>
            </wp:positionV>
            <wp:extent cx="2451100" cy="1700021"/>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7" cstate="print"/>
                    <a:stretch>
                      <a:fillRect/>
                    </a:stretch>
                  </pic:blipFill>
                  <pic:spPr>
                    <a:xfrm>
                      <a:off x="0" y="0"/>
                      <a:ext cx="2451100" cy="1700021"/>
                    </a:xfrm>
                    <a:prstGeom prst="rect">
                      <a:avLst/>
                    </a:prstGeom>
                  </pic:spPr>
                </pic:pic>
              </a:graphicData>
            </a:graphic>
          </wp:anchor>
        </w:drawing>
      </w:r>
      <w:r>
        <w:rPr>
          <w:noProof/>
          <w:lang w:val="es-CL" w:eastAsia="es-CL" w:bidi="ar-SA"/>
        </w:rPr>
        <w:drawing>
          <wp:anchor distT="0" distB="0" distL="0" distR="0" simplePos="0" relativeHeight="251670528" behindDoc="0" locked="0" layoutInCell="1" allowOverlap="1">
            <wp:simplePos x="0" y="0"/>
            <wp:positionH relativeFrom="page">
              <wp:posOffset>1232535</wp:posOffset>
            </wp:positionH>
            <wp:positionV relativeFrom="paragraph">
              <wp:posOffset>2723300</wp:posOffset>
            </wp:positionV>
            <wp:extent cx="1902460" cy="2546985"/>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8" cstate="print"/>
                    <a:stretch>
                      <a:fillRect/>
                    </a:stretch>
                  </pic:blipFill>
                  <pic:spPr>
                    <a:xfrm>
                      <a:off x="0" y="0"/>
                      <a:ext cx="1902460" cy="2546985"/>
                    </a:xfrm>
                    <a:prstGeom prst="rect">
                      <a:avLst/>
                    </a:prstGeom>
                  </pic:spPr>
                </pic:pic>
              </a:graphicData>
            </a:graphic>
          </wp:anchor>
        </w:drawing>
      </w:r>
      <w:r>
        <w:t>Organelos</w:t>
      </w:r>
      <w:r>
        <w:rPr>
          <w:spacing w:val="-9"/>
        </w:rPr>
        <w:t xml:space="preserve"> </w:t>
      </w:r>
      <w:r>
        <w:t>de</w:t>
      </w:r>
      <w:r>
        <w:rPr>
          <w:spacing w:val="-7"/>
        </w:rPr>
        <w:t xml:space="preserve"> </w:t>
      </w:r>
      <w:r>
        <w:t>forma</w:t>
      </w:r>
      <w:r>
        <w:rPr>
          <w:spacing w:val="-9"/>
        </w:rPr>
        <w:t xml:space="preserve"> </w:t>
      </w:r>
      <w:r>
        <w:t>ovoide</w:t>
      </w:r>
      <w:r>
        <w:rPr>
          <w:spacing w:val="-10"/>
        </w:rPr>
        <w:t xml:space="preserve"> </w:t>
      </w:r>
      <w:r>
        <w:t>presentes</w:t>
      </w:r>
      <w:r>
        <w:rPr>
          <w:spacing w:val="-8"/>
        </w:rPr>
        <w:t xml:space="preserve"> </w:t>
      </w:r>
      <w:r>
        <w:t>en</w:t>
      </w:r>
      <w:r>
        <w:rPr>
          <w:spacing w:val="-9"/>
        </w:rPr>
        <w:t xml:space="preserve"> </w:t>
      </w:r>
      <w:r>
        <w:t xml:space="preserve">todas las células eucariontes. Están limitados </w:t>
      </w:r>
      <w:r>
        <w:rPr>
          <w:spacing w:val="-4"/>
        </w:rPr>
        <w:t xml:space="preserve">por </w:t>
      </w:r>
      <w:r>
        <w:t xml:space="preserve">una sola membrana, se originan a partir de otros peroxisomas pre-existentes y en su interior contienen numerosas enzimas oxidativas (oxidasas). Su principal </w:t>
      </w:r>
      <w:r>
        <w:rPr>
          <w:i/>
        </w:rPr>
        <w:t xml:space="preserve">función </w:t>
      </w:r>
      <w:r>
        <w:rPr>
          <w:i/>
          <w:spacing w:val="-7"/>
        </w:rPr>
        <w:t xml:space="preserve">es </w:t>
      </w:r>
      <w:r>
        <w:rPr>
          <w:i/>
        </w:rPr>
        <w:t xml:space="preserve">proteger a la célula de la acumulación </w:t>
      </w:r>
      <w:r>
        <w:rPr>
          <w:i/>
          <w:spacing w:val="-7"/>
        </w:rPr>
        <w:t xml:space="preserve">de </w:t>
      </w:r>
      <w:r>
        <w:rPr>
          <w:i/>
        </w:rPr>
        <w:t xml:space="preserve">peróxido de hidrógeno </w:t>
      </w:r>
      <w:r>
        <w:t xml:space="preserve">(H2O2), un fuerte agente oxidante. Contienen una enzima llamada catalasa, la cual degrada el peróxido originando agua y oxígeno a partir de él. Además, participan en la oxidación de ácidos grasos de cadena larga. En las células </w:t>
      </w:r>
      <w:r>
        <w:rPr>
          <w:i/>
        </w:rPr>
        <w:t xml:space="preserve">vegetales </w:t>
      </w:r>
      <w:r>
        <w:t>se denominan</w:t>
      </w:r>
      <w:r>
        <w:rPr>
          <w:spacing w:val="2"/>
        </w:rPr>
        <w:t xml:space="preserve"> </w:t>
      </w:r>
      <w:r>
        <w:rPr>
          <w:i/>
        </w:rPr>
        <w:t>glioxisomas.</w:t>
      </w:r>
    </w:p>
    <w:p w:rsidR="00345F8D" w:rsidRDefault="00345F8D">
      <w:pPr>
        <w:pStyle w:val="Textoindependiente"/>
        <w:rPr>
          <w:i/>
          <w:sz w:val="20"/>
        </w:rPr>
      </w:pPr>
    </w:p>
    <w:p w:rsidR="00345F8D" w:rsidRDefault="00345F8D">
      <w:pPr>
        <w:pStyle w:val="Textoindependiente"/>
        <w:spacing w:before="8"/>
        <w:rPr>
          <w:i/>
          <w:sz w:val="21"/>
        </w:rPr>
      </w:pPr>
    </w:p>
    <w:p w:rsidR="00345F8D" w:rsidRDefault="001A45F3">
      <w:pPr>
        <w:pStyle w:val="Ttulo2"/>
        <w:ind w:left="4960"/>
        <w:jc w:val="both"/>
        <w:rPr>
          <w:u w:val="none"/>
        </w:rPr>
      </w:pPr>
      <w:r>
        <w:rPr>
          <w:u w:val="thick"/>
        </w:rPr>
        <w:t>PARED CELULAR</w:t>
      </w:r>
    </w:p>
    <w:p w:rsidR="00345F8D" w:rsidRDefault="001A45F3">
      <w:pPr>
        <w:pStyle w:val="Textoindependiente"/>
        <w:spacing w:before="139" w:line="276" w:lineRule="auto"/>
        <w:ind w:left="4960" w:right="1801"/>
        <w:jc w:val="both"/>
      </w:pPr>
      <w:r>
        <w:t xml:space="preserve">Cubierta externa presente en las </w:t>
      </w:r>
      <w:r>
        <w:rPr>
          <w:spacing w:val="-3"/>
        </w:rPr>
        <w:t xml:space="preserve">células </w:t>
      </w:r>
      <w:r>
        <w:t>vegetales.</w:t>
      </w:r>
    </w:p>
    <w:p w:rsidR="00345F8D" w:rsidRDefault="001A45F3">
      <w:pPr>
        <w:pStyle w:val="Textoindependiente"/>
        <w:spacing w:line="276" w:lineRule="auto"/>
        <w:ind w:left="4960" w:right="1795"/>
        <w:jc w:val="both"/>
      </w:pPr>
      <w:r>
        <w:rPr>
          <w:i/>
        </w:rPr>
        <w:t xml:space="preserve">Otorga rigidez </w:t>
      </w:r>
      <w:r>
        <w:t xml:space="preserve">a la célula y posee poros </w:t>
      </w:r>
      <w:r>
        <w:rPr>
          <w:spacing w:val="-4"/>
        </w:rPr>
        <w:t xml:space="preserve">que </w:t>
      </w:r>
      <w:r>
        <w:t>permite la circulación no selectiva de sustancia.</w:t>
      </w: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rPr>
          <w:sz w:val="26"/>
        </w:rPr>
      </w:pPr>
    </w:p>
    <w:p w:rsidR="00345F8D" w:rsidRDefault="00345F8D">
      <w:pPr>
        <w:pStyle w:val="Textoindependiente"/>
        <w:spacing w:before="8"/>
        <w:rPr>
          <w:sz w:val="34"/>
        </w:rPr>
      </w:pPr>
    </w:p>
    <w:p w:rsidR="00345F8D" w:rsidRDefault="001A45F3">
      <w:pPr>
        <w:pStyle w:val="Ttulo2"/>
        <w:rPr>
          <w:u w:val="none"/>
        </w:rPr>
      </w:pPr>
      <w:r>
        <w:rPr>
          <w:u w:val="thick"/>
        </w:rPr>
        <w:t>CITOESQUELETO</w:t>
      </w:r>
    </w:p>
    <w:p w:rsidR="00345F8D" w:rsidRDefault="00345F8D">
      <w:pPr>
        <w:pStyle w:val="Textoindependiente"/>
        <w:spacing w:before="2"/>
        <w:rPr>
          <w:b/>
          <w:sz w:val="16"/>
        </w:rPr>
      </w:pPr>
    </w:p>
    <w:p w:rsidR="00345F8D" w:rsidRDefault="001A45F3">
      <w:pPr>
        <w:pStyle w:val="Textoindependiente"/>
        <w:spacing w:before="90"/>
        <w:ind w:left="1122" w:right="1274"/>
      </w:pPr>
      <w:r>
        <w:t>Consiste en una compleja red de proteínas filamentosas presentes en el citoplasma, el cual interviene en la modificación de la forma celular, movimiento de los organelos e incluso el desplazamiento de un lugar a otro por parte de la célula. Se encuentra constituida por tres tipos de estructuras proteicas:</w:t>
      </w:r>
    </w:p>
    <w:p w:rsidR="00345F8D" w:rsidRDefault="00345F8D">
      <w:pPr>
        <w:pStyle w:val="Textoindependiente"/>
        <w:spacing w:before="9"/>
        <w:rPr>
          <w:sz w:val="27"/>
        </w:rPr>
      </w:pPr>
    </w:p>
    <w:p w:rsidR="00345F8D" w:rsidRDefault="001A45F3">
      <w:pPr>
        <w:pStyle w:val="Textoindependiente"/>
        <w:spacing w:before="1" w:line="273" w:lineRule="auto"/>
        <w:ind w:left="1122" w:right="1178"/>
        <w:jc w:val="both"/>
      </w:pPr>
      <w:r>
        <w:rPr>
          <w:b/>
          <w:i/>
        </w:rPr>
        <w:t xml:space="preserve">Microfilamentos: </w:t>
      </w:r>
      <w:r>
        <w:t xml:space="preserve">presentan forma de hebras, de unos 6 a 7nm de diámetro y de longitud variable. Están formados por la proteína globular </w:t>
      </w:r>
      <w:r>
        <w:rPr>
          <w:i/>
        </w:rPr>
        <w:t>actina</w:t>
      </w:r>
      <w:r>
        <w:t>, las cuales son capaces de</w:t>
      </w:r>
      <w:r>
        <w:rPr>
          <w:spacing w:val="-16"/>
        </w:rPr>
        <w:t xml:space="preserve"> </w:t>
      </w:r>
      <w:r>
        <w:t>asociarse en presencia de ATP y de iones calcio (Ca</w:t>
      </w:r>
      <w:r>
        <w:rPr>
          <w:position w:val="9"/>
          <w:sz w:val="16"/>
        </w:rPr>
        <w:t>2+</w:t>
      </w:r>
      <w:r>
        <w:t>). Participan junto a los filamentos gruesos de miosina, en ciertos movimientos celulares, tales como la división del citoplasma durante la división celular y la contracción celular entre</w:t>
      </w:r>
      <w:r>
        <w:rPr>
          <w:spacing w:val="-4"/>
        </w:rPr>
        <w:t xml:space="preserve"> </w:t>
      </w:r>
      <w:r>
        <w:t>otras.</w:t>
      </w:r>
    </w:p>
    <w:p w:rsidR="00345F8D" w:rsidRDefault="00345F8D">
      <w:pPr>
        <w:spacing w:line="273" w:lineRule="auto"/>
        <w:jc w:val="both"/>
        <w:sectPr w:rsidR="00345F8D">
          <w:headerReference w:type="default" r:id="rId29"/>
          <w:pgSz w:w="12240" w:h="15840"/>
          <w:pgMar w:top="1240" w:right="520" w:bottom="1200" w:left="580" w:header="606" w:footer="1000" w:gutter="0"/>
          <w:cols w:space="720"/>
        </w:sectPr>
      </w:pPr>
    </w:p>
    <w:p w:rsidR="00345F8D" w:rsidRDefault="00345F8D">
      <w:pPr>
        <w:pStyle w:val="Textoindependiente"/>
        <w:spacing w:before="5"/>
        <w:rPr>
          <w:sz w:val="12"/>
        </w:rPr>
      </w:pPr>
    </w:p>
    <w:p w:rsidR="00345F8D" w:rsidRDefault="001A45F3">
      <w:pPr>
        <w:pStyle w:val="Textoindependiente"/>
        <w:spacing w:before="90"/>
        <w:ind w:left="1122" w:right="1181"/>
        <w:jc w:val="both"/>
      </w:pPr>
      <w:r>
        <w:rPr>
          <w:b/>
          <w:i/>
        </w:rPr>
        <w:t xml:space="preserve">Filamentos intermedios: </w:t>
      </w:r>
      <w:r>
        <w:t>constituidos por proteínas fibrosas, que se asocian de manera irreversible sin gasto de energía, dando origen a estructuras de 8 a 11nm de diámetro. Son los componentes más estables del citoesqueleto, y constituyen una trama permanente dentro de las células. Cumplen variadas funciones dependiendo del tipo celular, como por ejemplo en las neuronas están relacionados con el transporte de sustancias.</w:t>
      </w:r>
    </w:p>
    <w:p w:rsidR="00345F8D" w:rsidRDefault="00345F8D">
      <w:pPr>
        <w:pStyle w:val="Textoindependiente"/>
        <w:spacing w:before="5"/>
      </w:pPr>
    </w:p>
    <w:p w:rsidR="00345F8D" w:rsidRDefault="001A45F3">
      <w:pPr>
        <w:pStyle w:val="Textoindependiente"/>
        <w:spacing w:line="235" w:lineRule="auto"/>
        <w:ind w:left="1122" w:right="1175"/>
        <w:jc w:val="both"/>
      </w:pPr>
      <w:r>
        <w:rPr>
          <w:b/>
          <w:i/>
        </w:rPr>
        <w:t xml:space="preserve">Microtúbulos: </w:t>
      </w:r>
      <w:r>
        <w:t>están formados por la proteína tubulina, la cual en presencia de GTP y iones de magnesio (Mg</w:t>
      </w:r>
      <w:r>
        <w:rPr>
          <w:position w:val="9"/>
          <w:sz w:val="16"/>
        </w:rPr>
        <w:t>2+</w:t>
      </w:r>
      <w:r>
        <w:t>), se une con otras tubulinas constituyendo las paredes de un tubo hueco de unos 25nm de diámetro. Participan en los movimientos celulares durante la división del núcleo y en la estructura de cilios, flagelos y centríolos.</w:t>
      </w:r>
    </w:p>
    <w:p w:rsidR="00345F8D" w:rsidRDefault="00345F8D">
      <w:pPr>
        <w:pStyle w:val="Textoindependiente"/>
        <w:rPr>
          <w:sz w:val="20"/>
        </w:rPr>
      </w:pPr>
    </w:p>
    <w:p w:rsidR="00345F8D" w:rsidRDefault="00345F8D">
      <w:pPr>
        <w:pStyle w:val="Textoindependiente"/>
        <w:rPr>
          <w:sz w:val="20"/>
        </w:rPr>
      </w:pPr>
    </w:p>
    <w:p w:rsidR="00345F8D" w:rsidRDefault="00345F8D">
      <w:pPr>
        <w:pStyle w:val="Textoindependiente"/>
        <w:rPr>
          <w:sz w:val="20"/>
        </w:rPr>
      </w:pPr>
    </w:p>
    <w:p w:rsidR="00345F8D" w:rsidRDefault="001A45F3">
      <w:pPr>
        <w:pStyle w:val="Textoindependiente"/>
        <w:spacing w:before="1"/>
        <w:rPr>
          <w:sz w:val="18"/>
        </w:rPr>
      </w:pPr>
      <w:r>
        <w:rPr>
          <w:noProof/>
          <w:lang w:val="es-CL" w:eastAsia="es-CL" w:bidi="ar-SA"/>
        </w:rPr>
        <w:drawing>
          <wp:anchor distT="0" distB="0" distL="0" distR="0" simplePos="0" relativeHeight="13" behindDoc="0" locked="0" layoutInCell="1" allowOverlap="1">
            <wp:simplePos x="0" y="0"/>
            <wp:positionH relativeFrom="page">
              <wp:posOffset>1419225</wp:posOffset>
            </wp:positionH>
            <wp:positionV relativeFrom="paragraph">
              <wp:posOffset>157132</wp:posOffset>
            </wp:positionV>
            <wp:extent cx="4848830" cy="2324100"/>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30" cstate="print"/>
                    <a:stretch>
                      <a:fillRect/>
                    </a:stretch>
                  </pic:blipFill>
                  <pic:spPr>
                    <a:xfrm>
                      <a:off x="0" y="0"/>
                      <a:ext cx="4848830" cy="2324100"/>
                    </a:xfrm>
                    <a:prstGeom prst="rect">
                      <a:avLst/>
                    </a:prstGeom>
                  </pic:spPr>
                </pic:pic>
              </a:graphicData>
            </a:graphic>
          </wp:anchor>
        </w:drawing>
      </w:r>
    </w:p>
    <w:p w:rsidR="00345F8D" w:rsidRDefault="00345F8D">
      <w:pPr>
        <w:rPr>
          <w:sz w:val="18"/>
        </w:rPr>
        <w:sectPr w:rsidR="00345F8D">
          <w:headerReference w:type="default" r:id="rId31"/>
          <w:pgSz w:w="12240" w:h="15840"/>
          <w:pgMar w:top="1240" w:right="520" w:bottom="1200" w:left="580" w:header="606" w:footer="1000" w:gutter="0"/>
          <w:cols w:space="720"/>
        </w:sectPr>
      </w:pPr>
    </w:p>
    <w:p w:rsidR="00345F8D" w:rsidRDefault="00345F8D">
      <w:pPr>
        <w:pStyle w:val="Textoindependiente"/>
        <w:spacing w:before="5"/>
        <w:rPr>
          <w:sz w:val="12"/>
        </w:rPr>
      </w:pPr>
    </w:p>
    <w:p w:rsidR="00345F8D" w:rsidRDefault="001A45F3">
      <w:pPr>
        <w:pStyle w:val="Ttulo2"/>
        <w:spacing w:before="90"/>
        <w:ind w:left="3130" w:right="3187"/>
        <w:jc w:val="center"/>
        <w:rPr>
          <w:u w:val="none"/>
        </w:rPr>
      </w:pPr>
      <w:r>
        <w:rPr>
          <w:u w:val="thick"/>
        </w:rPr>
        <w:t>ACTIVIDADES</w:t>
      </w:r>
    </w:p>
    <w:p w:rsidR="00345F8D" w:rsidRDefault="001A45F3">
      <w:pPr>
        <w:ind w:left="1122"/>
        <w:jc w:val="both"/>
        <w:rPr>
          <w:b/>
          <w:sz w:val="24"/>
        </w:rPr>
      </w:pPr>
      <w:r>
        <w:rPr>
          <w:b/>
          <w:sz w:val="24"/>
          <w:u w:val="thick"/>
        </w:rPr>
        <w:t>1.- Lea con atención la siguiente situación:</w:t>
      </w:r>
    </w:p>
    <w:p w:rsidR="00345F8D" w:rsidRDefault="001A45F3">
      <w:pPr>
        <w:pStyle w:val="Textoindependiente"/>
        <w:ind w:left="1122" w:right="4012"/>
        <w:jc w:val="both"/>
      </w:pPr>
      <w:r>
        <w:rPr>
          <w:noProof/>
          <w:lang w:val="es-CL" w:eastAsia="es-CL" w:bidi="ar-SA"/>
        </w:rPr>
        <w:drawing>
          <wp:anchor distT="0" distB="0" distL="0" distR="0" simplePos="0" relativeHeight="251673600" behindDoc="0" locked="0" layoutInCell="1" allowOverlap="1">
            <wp:simplePos x="0" y="0"/>
            <wp:positionH relativeFrom="page">
              <wp:posOffset>5075085</wp:posOffset>
            </wp:positionH>
            <wp:positionV relativeFrom="paragraph">
              <wp:posOffset>14390</wp:posOffset>
            </wp:positionV>
            <wp:extent cx="2111443" cy="2166620"/>
            <wp:effectExtent l="0" t="0" r="0" b="0"/>
            <wp:wrapNone/>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32" cstate="print"/>
                    <a:stretch>
                      <a:fillRect/>
                    </a:stretch>
                  </pic:blipFill>
                  <pic:spPr>
                    <a:xfrm>
                      <a:off x="0" y="0"/>
                      <a:ext cx="2111443" cy="2166620"/>
                    </a:xfrm>
                    <a:prstGeom prst="rect">
                      <a:avLst/>
                    </a:prstGeom>
                  </pic:spPr>
                </pic:pic>
              </a:graphicData>
            </a:graphic>
          </wp:anchor>
        </w:drawing>
      </w:r>
      <w:r>
        <w:t xml:space="preserve">La acetabularia, un tipo de alga marina eucarionte, está constituida por una única célula de gran tamaño, la que puede llegar a medir 5 cm de longitud. Contiene un anillo de fijación denominado </w:t>
      </w:r>
      <w:r>
        <w:rPr>
          <w:b/>
        </w:rPr>
        <w:t xml:space="preserve">“pies” o rizoide, donde se encuentra el núcleo, </w:t>
      </w:r>
      <w:r>
        <w:t>un largo talo cilíndrico y una estructura superior con forma de copa denomina umbela (figura.1). Si la acetabularia pierde su umbela, ésta es regenerada con rapidez. En 1943, Joachim Hammerling, estudió la influencia del núcleo en la actividad celular</w:t>
      </w:r>
      <w:r>
        <w:rPr>
          <w:spacing w:val="-14"/>
        </w:rPr>
        <w:t xml:space="preserve"> </w:t>
      </w:r>
      <w:r>
        <w:t>y</w:t>
      </w:r>
      <w:r>
        <w:rPr>
          <w:spacing w:val="-13"/>
        </w:rPr>
        <w:t xml:space="preserve"> </w:t>
      </w:r>
      <w:r>
        <w:t>para</w:t>
      </w:r>
      <w:r>
        <w:rPr>
          <w:spacing w:val="-12"/>
        </w:rPr>
        <w:t xml:space="preserve"> </w:t>
      </w:r>
      <w:r>
        <w:t>ello</w:t>
      </w:r>
      <w:r>
        <w:rPr>
          <w:spacing w:val="-13"/>
        </w:rPr>
        <w:t xml:space="preserve"> </w:t>
      </w:r>
      <w:r>
        <w:t>utilizó</w:t>
      </w:r>
      <w:r>
        <w:rPr>
          <w:spacing w:val="-12"/>
        </w:rPr>
        <w:t xml:space="preserve"> </w:t>
      </w:r>
      <w:r>
        <w:t>a</w:t>
      </w:r>
      <w:r>
        <w:rPr>
          <w:spacing w:val="-14"/>
        </w:rPr>
        <w:t xml:space="preserve"> </w:t>
      </w:r>
      <w:r>
        <w:t>la</w:t>
      </w:r>
      <w:r>
        <w:rPr>
          <w:spacing w:val="-14"/>
        </w:rPr>
        <w:t xml:space="preserve"> </w:t>
      </w:r>
      <w:r>
        <w:t>acetabularia.</w:t>
      </w:r>
      <w:r>
        <w:rPr>
          <w:spacing w:val="-12"/>
        </w:rPr>
        <w:t xml:space="preserve"> </w:t>
      </w:r>
      <w:r>
        <w:t>En</w:t>
      </w:r>
      <w:r>
        <w:rPr>
          <w:spacing w:val="-14"/>
        </w:rPr>
        <w:t xml:space="preserve"> </w:t>
      </w:r>
      <w:r>
        <w:t>sus</w:t>
      </w:r>
      <w:r>
        <w:rPr>
          <w:spacing w:val="-12"/>
        </w:rPr>
        <w:t xml:space="preserve"> </w:t>
      </w:r>
      <w:r>
        <w:t xml:space="preserve">experimentos empleó dos especies de acetabularia: </w:t>
      </w:r>
      <w:r>
        <w:rPr>
          <w:i/>
        </w:rPr>
        <w:t>A. crenulata</w:t>
      </w:r>
      <w:r>
        <w:t>, con una umbela dividida en una serie de proyecciones digitiformes,</w:t>
      </w:r>
      <w:r>
        <w:rPr>
          <w:spacing w:val="-35"/>
        </w:rPr>
        <w:t xml:space="preserve"> </w:t>
      </w:r>
      <w:r>
        <w:t>y</w:t>
      </w:r>
    </w:p>
    <w:p w:rsidR="00345F8D" w:rsidRDefault="001A45F3">
      <w:pPr>
        <w:spacing w:before="1"/>
        <w:ind w:left="1122"/>
        <w:jc w:val="both"/>
        <w:rPr>
          <w:sz w:val="24"/>
        </w:rPr>
      </w:pPr>
      <w:r>
        <w:rPr>
          <w:i/>
          <w:sz w:val="24"/>
        </w:rPr>
        <w:t>A. mediterranea</w:t>
      </w:r>
      <w:r>
        <w:rPr>
          <w:sz w:val="24"/>
        </w:rPr>
        <w:t>, que tiene una umbela lisa (figura.1).</w:t>
      </w:r>
    </w:p>
    <w:p w:rsidR="00345F8D" w:rsidRDefault="00345F8D">
      <w:pPr>
        <w:pStyle w:val="Textoindependiente"/>
        <w:rPr>
          <w:sz w:val="20"/>
        </w:rPr>
      </w:pPr>
    </w:p>
    <w:p w:rsidR="00345F8D" w:rsidRDefault="00345F8D">
      <w:pPr>
        <w:pStyle w:val="Textoindependiente"/>
        <w:spacing w:before="2"/>
        <w:rPr>
          <w:sz w:val="20"/>
        </w:rPr>
      </w:pPr>
    </w:p>
    <w:p w:rsidR="00345F8D" w:rsidRDefault="001A45F3">
      <w:pPr>
        <w:pStyle w:val="Textoindependiente"/>
        <w:spacing w:before="90" w:line="276" w:lineRule="auto"/>
        <w:ind w:left="1122" w:right="1274"/>
      </w:pPr>
      <w:r>
        <w:t>A continuación se presentan dos experimentos realizados por Hammerling. Analícelos y responda las preguntas adjuntas.</w:t>
      </w:r>
    </w:p>
    <w:p w:rsidR="00345F8D" w:rsidRDefault="001A45F3">
      <w:pPr>
        <w:pStyle w:val="Textoindependiente"/>
        <w:spacing w:before="10"/>
        <w:rPr>
          <w:sz w:val="13"/>
        </w:rPr>
      </w:pPr>
      <w:r>
        <w:rPr>
          <w:noProof/>
          <w:lang w:val="es-CL" w:eastAsia="es-CL" w:bidi="ar-SA"/>
        </w:rPr>
        <w:drawing>
          <wp:anchor distT="0" distB="0" distL="0" distR="0" simplePos="0" relativeHeight="14" behindDoc="0" locked="0" layoutInCell="1" allowOverlap="1">
            <wp:simplePos x="0" y="0"/>
            <wp:positionH relativeFrom="page">
              <wp:posOffset>1151988</wp:posOffset>
            </wp:positionH>
            <wp:positionV relativeFrom="paragraph">
              <wp:posOffset>126639</wp:posOffset>
            </wp:positionV>
            <wp:extent cx="6062297" cy="4082796"/>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3" cstate="print"/>
                    <a:stretch>
                      <a:fillRect/>
                    </a:stretch>
                  </pic:blipFill>
                  <pic:spPr>
                    <a:xfrm>
                      <a:off x="0" y="0"/>
                      <a:ext cx="6062297" cy="4082796"/>
                    </a:xfrm>
                    <a:prstGeom prst="rect">
                      <a:avLst/>
                    </a:prstGeom>
                  </pic:spPr>
                </pic:pic>
              </a:graphicData>
            </a:graphic>
          </wp:anchor>
        </w:drawing>
      </w:r>
    </w:p>
    <w:p w:rsidR="00345F8D" w:rsidRDefault="00345F8D">
      <w:pPr>
        <w:rPr>
          <w:sz w:val="13"/>
        </w:rPr>
        <w:sectPr w:rsidR="00345F8D">
          <w:pgSz w:w="12240" w:h="15840"/>
          <w:pgMar w:top="1240" w:right="520" w:bottom="1200" w:left="580" w:header="606" w:footer="1000" w:gutter="0"/>
          <w:cols w:space="720"/>
        </w:sectPr>
      </w:pPr>
    </w:p>
    <w:p w:rsidR="00345F8D" w:rsidRDefault="00345F8D">
      <w:pPr>
        <w:pStyle w:val="Textoindependiente"/>
        <w:rPr>
          <w:sz w:val="20"/>
        </w:rPr>
      </w:pPr>
    </w:p>
    <w:p w:rsidR="00345F8D" w:rsidRDefault="00345F8D">
      <w:pPr>
        <w:pStyle w:val="Textoindependiente"/>
        <w:spacing w:before="3"/>
        <w:rPr>
          <w:sz w:val="12"/>
        </w:rPr>
      </w:pPr>
    </w:p>
    <w:p w:rsidR="00345F8D" w:rsidRDefault="001A45F3">
      <w:pPr>
        <w:pStyle w:val="Textoindependiente"/>
        <w:ind w:left="1593"/>
        <w:rPr>
          <w:sz w:val="20"/>
        </w:rPr>
      </w:pPr>
      <w:r>
        <w:rPr>
          <w:noProof/>
          <w:sz w:val="20"/>
          <w:lang w:val="es-CL" w:eastAsia="es-CL" w:bidi="ar-SA"/>
        </w:rPr>
        <w:drawing>
          <wp:inline distT="0" distB="0" distL="0" distR="0">
            <wp:extent cx="4097976" cy="3726941"/>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34" cstate="print"/>
                    <a:stretch>
                      <a:fillRect/>
                    </a:stretch>
                  </pic:blipFill>
                  <pic:spPr>
                    <a:xfrm>
                      <a:off x="0" y="0"/>
                      <a:ext cx="4097976" cy="3726941"/>
                    </a:xfrm>
                    <a:prstGeom prst="rect">
                      <a:avLst/>
                    </a:prstGeom>
                  </pic:spPr>
                </pic:pic>
              </a:graphicData>
            </a:graphic>
          </wp:inline>
        </w:drawing>
      </w:r>
    </w:p>
    <w:p w:rsidR="00345F8D" w:rsidRDefault="001A45F3">
      <w:pPr>
        <w:pStyle w:val="Prrafodelista"/>
        <w:numPr>
          <w:ilvl w:val="0"/>
          <w:numId w:val="1"/>
        </w:numPr>
        <w:tabs>
          <w:tab w:val="left" w:pos="1348"/>
        </w:tabs>
        <w:spacing w:before="103"/>
        <w:ind w:right="1393" w:firstLine="0"/>
        <w:rPr>
          <w:sz w:val="24"/>
        </w:rPr>
      </w:pPr>
      <w:r>
        <w:rPr>
          <w:sz w:val="24"/>
        </w:rPr>
        <w:t xml:space="preserve">Con respecto al experimento 1, ¿Qué estructura de la </w:t>
      </w:r>
      <w:r>
        <w:rPr>
          <w:i/>
          <w:sz w:val="24"/>
        </w:rPr>
        <w:t xml:space="preserve">Acetabularia </w:t>
      </w:r>
      <w:r>
        <w:rPr>
          <w:sz w:val="24"/>
        </w:rPr>
        <w:t>controla la forma de su um</w:t>
      </w:r>
      <w:r w:rsidR="00D80419">
        <w:rPr>
          <w:sz w:val="24"/>
        </w:rPr>
        <w:t xml:space="preserve">bela: el talo o el rizoide? </w:t>
      </w:r>
    </w:p>
    <w:p w:rsidR="00345F8D" w:rsidRDefault="00265C50">
      <w:pPr>
        <w:pStyle w:val="Textoindependiente"/>
        <w:spacing w:before="9"/>
        <w:rPr>
          <w:sz w:val="19"/>
        </w:rPr>
      </w:pPr>
      <w:r>
        <w:rPr>
          <w:noProof/>
          <w:lang w:val="es-CL" w:eastAsia="es-CL" w:bidi="ar-SA"/>
        </w:rPr>
        <mc:AlternateContent>
          <mc:Choice Requires="wps">
            <w:drawing>
              <wp:anchor distT="0" distB="0" distL="0" distR="0" simplePos="0" relativeHeight="251674624" behindDoc="1" locked="0" layoutInCell="1" allowOverlap="1">
                <wp:simplePos x="0" y="0"/>
                <wp:positionH relativeFrom="page">
                  <wp:posOffset>1080770</wp:posOffset>
                </wp:positionH>
                <wp:positionV relativeFrom="paragraph">
                  <wp:posOffset>172720</wp:posOffset>
                </wp:positionV>
                <wp:extent cx="5562600" cy="0"/>
                <wp:effectExtent l="0" t="0" r="0" b="0"/>
                <wp:wrapTopAndBottom/>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9B901" id="Line 13"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523.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t/HgIAAEM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bRHJSS&#10;uAONnrlkKJ372fTaFhBSyb3x3ZGLfNHPiny3SKqqxfLIAsfXq4a81GfEb1L8xWqocOg/Kwox+ORU&#10;GNSlMZ2HhBGgS9DjeteDXRwi8HGxyGd5ArKR0RfjYkzUxrpPTHXIG2UkgHQAxudn6zwRXIwhvo5U&#10;Oy5EkFtI1JdRnqzykGCV4NQ7fZg1x0MlDDpjvzDhF7oCz2OYR66xbYe44BpWyaiTpKFKyzDd3myH&#10;uRhsYCWkLwQ9As+bNazKj1Wy2i63y2ySzfLtJEvqevJxV2WTfJd+WNTzuqrq9KfnnGZFyyll0tMe&#10;1zbN/m4tbg9oWLj74t7nE79FD4MEsuN/IB1E9roOG3JQ9Lo3o/iwqSH49qr8U3i8g/349je/AAAA&#10;//8DAFBLAwQUAAYACAAAACEAVCqgWt0AAAAKAQAADwAAAGRycy9kb3ducmV2LnhtbEyPQU/DMAyF&#10;70j8h8hI3FhChdZSmk4IBNIOCLFNnLPGtKWNUzXZ2v17PHGAk/3sp+fPxWp2vTjiGFpPGm4XCgRS&#10;5W1LtYbd9uUmAxGiIWt6T6jhhAFW5eVFYXLrJ/rA4ybWgkMo5EZDE+OQSxmqBp0JCz8g8e7Lj85E&#10;lmMt7WgmDne9TJRaSmda4guNGfCpwarbHJyGt0w++/fuszp9T9vXLFt39+l6p/X11fz4ACLiHP/M&#10;cMZndCiZae8PZIPoWacqYauGJOV6Nqi7JXf734ksC/n/hfIHAAD//wMAUEsBAi0AFAAGAAgAAAAh&#10;ALaDOJL+AAAA4QEAABMAAAAAAAAAAAAAAAAAAAAAAFtDb250ZW50X1R5cGVzXS54bWxQSwECLQAU&#10;AAYACAAAACEAOP0h/9YAAACUAQAACwAAAAAAAAAAAAAAAAAvAQAAX3JlbHMvLnJlbHNQSwECLQAU&#10;AAYACAAAACEAkORrfx4CAABDBAAADgAAAAAAAAAAAAAAAAAuAgAAZHJzL2Uyb0RvYy54bWxQSwEC&#10;LQAUAAYACAAAACEAVCqgWt0AAAAKAQAADwAAAAAAAAAAAAAAAAB4BAAAZHJzL2Rvd25yZXYueG1s&#10;UEsFBgAAAAAEAAQA8wAAAIIFA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75648" behindDoc="1" locked="0" layoutInCell="1" allowOverlap="1">
                <wp:simplePos x="0" y="0"/>
                <wp:positionH relativeFrom="page">
                  <wp:posOffset>1080770</wp:posOffset>
                </wp:positionH>
                <wp:positionV relativeFrom="paragraph">
                  <wp:posOffset>347980</wp:posOffset>
                </wp:positionV>
                <wp:extent cx="5563870" cy="0"/>
                <wp:effectExtent l="0" t="0" r="0" b="0"/>
                <wp:wrapTopAndBottom/>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F2790" id="Line 1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4pt" to="523.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BcHwIAAEM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icY6RI&#10;CzvaCsVRNgqz6YwrIGSldjZ0R8/q1Ww1/e6Q0quGqAOPHN8uBvKykJG8SwkXZ6DCvvuiGcSQo9dx&#10;UOfatgESRoDOcR+X+z742SMKH6fTfDx7grXRmy8hxS3RWOc/c92iYJRYAukITE5b5wMRUtxCQh2l&#10;N0LKuG6pUFfiPJ3nMcFpKVhwhjBnD/uVtOhEgmDiL3YFnsewgFwR1/Rx0dVLyeqjYrFKwwlbX21P&#10;hOxtYCVVKAQ9As+r1Uvlxzydr2fr2WQwGeXrwSStqsGnzWoyyDfZ07QaV6tVlf0MnLNJ0QjGuAq0&#10;b7LNJn8ni+sD6gV3F+59Psl79DhIIHv7j6TjksNee4XsNbvs7G35oNQYfH1V4Sk83sF+fPvLXwAA&#10;AP//AwBQSwMEFAAGAAgAAAAhAA0WsyTeAAAACgEAAA8AAABkcnMvZG93bnJldi54bWxMj8FOwzAQ&#10;RO9I/IO1SNyoTRXaEOJUCARSDwjRVpzdeElC4nUUu03692zFAY4z+zQ7k68m14kjDqHxpOF2pkAg&#10;ld42VGnYbV9uUhAhGrKm84QaThhgVVxe5CazfqQPPG5iJTiEQmY01DH2mZShrNGZMPM9Et++/OBM&#10;ZDlU0g5m5HDXyblSC+lMQ/yhNj0+1Vi2m4PT8JbKZ//efpan73H7mqbr9n653ml9fTU9PoCIOMU/&#10;GM71uToU3GnvD2SD6Fgv1ZxRDXcJTzgDKlkkIPa/jixy+X9C8QMAAP//AwBQSwECLQAUAAYACAAA&#10;ACEAtoM4kv4AAADhAQAAEwAAAAAAAAAAAAAAAAAAAAAAW0NvbnRlbnRfVHlwZXNdLnhtbFBLAQIt&#10;ABQABgAIAAAAIQA4/SH/1gAAAJQBAAALAAAAAAAAAAAAAAAAAC8BAABfcmVscy8ucmVsc1BLAQIt&#10;ABQABgAIAAAAIQBr9hBcHwIAAEMEAAAOAAAAAAAAAAAAAAAAAC4CAABkcnMvZTJvRG9jLnhtbFBL&#10;AQItABQABgAIAAAAIQANFrMk3gAAAAoBAAAPAAAAAAAAAAAAAAAAAHkEAABkcnMvZG93bnJldi54&#10;bWxQSwUGAAAAAAQABADzAAAAhAUAAAAA&#10;" strokeweight=".48pt">
                <w10:wrap type="topAndBottom" anchorx="page"/>
              </v:line>
            </w:pict>
          </mc:Fallback>
        </mc:AlternateContent>
      </w:r>
    </w:p>
    <w:p w:rsidR="00345F8D" w:rsidRDefault="00345F8D">
      <w:pPr>
        <w:pStyle w:val="Textoindependiente"/>
        <w:spacing w:before="2"/>
        <w:rPr>
          <w:sz w:val="17"/>
        </w:rPr>
      </w:pPr>
    </w:p>
    <w:p w:rsidR="00345F8D" w:rsidRDefault="00345F8D">
      <w:pPr>
        <w:pStyle w:val="Textoindependiente"/>
        <w:spacing w:before="8"/>
        <w:rPr>
          <w:sz w:val="13"/>
        </w:rPr>
      </w:pPr>
    </w:p>
    <w:p w:rsidR="00345F8D" w:rsidRDefault="001A45F3">
      <w:pPr>
        <w:pStyle w:val="Prrafodelista"/>
        <w:numPr>
          <w:ilvl w:val="0"/>
          <w:numId w:val="1"/>
        </w:numPr>
        <w:tabs>
          <w:tab w:val="left" w:pos="1363"/>
        </w:tabs>
        <w:ind w:right="1274" w:firstLine="0"/>
        <w:rPr>
          <w:sz w:val="24"/>
        </w:rPr>
      </w:pPr>
      <w:r>
        <w:rPr>
          <w:sz w:val="24"/>
        </w:rPr>
        <w:t>Con respecto al experimento 1, ¿Por qué el sombrerillo final es igual al de la célula de</w:t>
      </w:r>
      <w:r>
        <w:rPr>
          <w:spacing w:val="-11"/>
          <w:sz w:val="24"/>
        </w:rPr>
        <w:t xml:space="preserve"> </w:t>
      </w:r>
      <w:r>
        <w:rPr>
          <w:sz w:val="24"/>
        </w:rPr>
        <w:t>la cual se tomó el núcleo? ¿Por qué no sucedió lo mismo en la primera</w:t>
      </w:r>
      <w:r>
        <w:rPr>
          <w:spacing w:val="-8"/>
          <w:sz w:val="24"/>
        </w:rPr>
        <w:t xml:space="preserve"> </w:t>
      </w:r>
      <w:r>
        <w:rPr>
          <w:sz w:val="24"/>
        </w:rPr>
        <w:t>instancia?</w:t>
      </w:r>
    </w:p>
    <w:p w:rsidR="00345F8D" w:rsidRDefault="00265C50">
      <w:pPr>
        <w:pStyle w:val="Textoindependiente"/>
        <w:spacing w:before="8"/>
        <w:rPr>
          <w:sz w:val="19"/>
        </w:rPr>
      </w:pPr>
      <w:r>
        <w:rPr>
          <w:noProof/>
          <w:lang w:val="es-CL" w:eastAsia="es-CL" w:bidi="ar-SA"/>
        </w:rPr>
        <mc:AlternateContent>
          <mc:Choice Requires="wps">
            <w:drawing>
              <wp:anchor distT="0" distB="0" distL="0" distR="0" simplePos="0" relativeHeight="251676672" behindDoc="1" locked="0" layoutInCell="1" allowOverlap="1">
                <wp:simplePos x="0" y="0"/>
                <wp:positionH relativeFrom="page">
                  <wp:posOffset>1080770</wp:posOffset>
                </wp:positionH>
                <wp:positionV relativeFrom="paragraph">
                  <wp:posOffset>172085</wp:posOffset>
                </wp:positionV>
                <wp:extent cx="5562600" cy="0"/>
                <wp:effectExtent l="0" t="0" r="0" b="0"/>
                <wp:wrapTopAndBottom/>
                <wp:docPr id="3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FCDCF" id="Line 11"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55pt" to="523.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KjHwIAAEMEAAAOAAAAZHJzL2Uyb0RvYy54bWysU8GO2jAQvVfqP1i+QxI2pB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Z9yjBTp&#10;YEZboTjKstCb3rgSXFZqZ0N19KxezFbTrw4pvWqJOvDI8fViIC5GJA8h4eAMZNj3HzUDH3L0Ojbq&#10;3NguQEIL0DnO43KfBz97ROFyOi0mRQpjozdbQspboLHOf+C6Q2FTYQmkIzA5bZ0H6uB6cwl5lN4I&#10;KeO4pUJ9hYt0XsQAp6VgwRjcnD3sV9KiEwmCiV/oA4A9uAXkmrh28IumQUpWHxWLWVpO2Pq690TI&#10;YQ9AUoVEUCPwvO4GqXybp/P1bD3LR/mkWI/ytK5H7zerfFRssnfT+qlererse+Cc5WUrGOMq0L7J&#10;Nsv/ThbXBzQI7i7ce3+SR/RYO5C9/SPpOOQw10Ehe80uOxvaFOYNSo3O11cVnsKv5+j18+0vfwAA&#10;AP//AwBQSwMEFAAGAAgAAAAhAJ2Tl6PeAAAACgEAAA8AAABkcnMvZG93bnJldi54bWxMj81OwzAQ&#10;hO9IvIO1SNyo0wg1IcSpEAikHhDqjzi78TZJE6+j2G3St2crDnCc2U+zM/lysp044+AbRwrmswgE&#10;UulMQ5WC3fb9IQXhgyajO0eo4IIelsXtTa4z40Za43kTKsEh5DOtoA6hz6T0ZY1W+5nrkfh2cIPV&#10;geVQSTPokcNtJ+MoWkirG+IPte7xtcay3Zysgs9Uvrmv9ru8HMftR5qu2qdktVPq/m56eQYRcAp/&#10;MFzrc3UouNPench40bFOophRBXEyB3EFoscFO/tfRxa5/D+h+AEAAP//AwBQSwECLQAUAAYACAAA&#10;ACEAtoM4kv4AAADhAQAAEwAAAAAAAAAAAAAAAAAAAAAAW0NvbnRlbnRfVHlwZXNdLnhtbFBLAQIt&#10;ABQABgAIAAAAIQA4/SH/1gAAAJQBAAALAAAAAAAAAAAAAAAAAC8BAABfcmVscy8ucmVsc1BLAQIt&#10;ABQABgAIAAAAIQBPudKjHwIAAEMEAAAOAAAAAAAAAAAAAAAAAC4CAABkcnMvZTJvRG9jLnhtbFBL&#10;AQItABQABgAIAAAAIQCdk5ej3gAAAAoBAAAPAAAAAAAAAAAAAAAAAHkEAABkcnMvZG93bnJldi54&#10;bWxQSwUGAAAAAAQABADzAAAAhAU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77696" behindDoc="1" locked="0" layoutInCell="1" allowOverlap="1">
                <wp:simplePos x="0" y="0"/>
                <wp:positionH relativeFrom="page">
                  <wp:posOffset>1080770</wp:posOffset>
                </wp:positionH>
                <wp:positionV relativeFrom="paragraph">
                  <wp:posOffset>347345</wp:posOffset>
                </wp:positionV>
                <wp:extent cx="5562600" cy="0"/>
                <wp:effectExtent l="0" t="0" r="0" b="0"/>
                <wp:wrapTopAndBottom/>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73D5" id="Line 10"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35pt" to="523.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YgHgIAAEM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8TjBTp&#10;oUcboTjKYm0G40owqdXWhuzoSb2YjabfHVK67oja88jx9WzALwvVTN64hIszEGE3fNYMbMjB61io&#10;U2v7AAklQKfYj/O9H/zkEYXH6bSYFCm0jd50CSlvjsY6/4nrHgWhwhJIR2By3DgfiJDyZhLiKL0W&#10;UsZ2S4WGChfpvIgOTkvBgjKYObvf1dKiIwkDE7+YFWgezQJyQ1x3sYuqyyhZfVAsRuk4Yaur7ImQ&#10;FxlYSRUCQY7A8ypdRuXHPJ2vZqtZPsonxWqUp00z+riu81Gxzj5Mm6emrpvsZ+Cc5WUnGOMq0L6N&#10;bZb/3VhcF+gycPfBvdcneYseCwlkb/9IOjY59DXsmSt3mp239tZ8mNRofN2qsAqPd5Afd3/5CwAA&#10;//8DAFBLAwQUAAYACAAAACEApRnhM94AAAAKAQAADwAAAGRycy9kb3ducmV2LnhtbEyPwU7DMBBE&#10;70j8g7VI3KhNVZoQ4lQIBFIPCNFWnN14SULidRS7Tfr3bMUBjjP7NDuTrybXiSMOofGk4XamQCCV&#10;3jZUadhtX25SECEasqbzhBpOGGBVXF7kJrN+pA88bmIlOIRCZjTUMfaZlKGs0Zkw8z0S37784Exk&#10;OVTSDmbkcNfJuVJL6UxD/KE2PT7VWLabg9Pwlspn/95+lqfvcfuapuv2PlnvtL6+mh4fQESc4h8M&#10;5/pcHQrutPcHskF0rBM1Z1TD3SIBcQbUYsnO/teRRS7/Tyh+AAAA//8DAFBLAQItABQABgAIAAAA&#10;IQC2gziS/gAAAOEBAAATAAAAAAAAAAAAAAAAAAAAAABbQ29udGVudF9UeXBlc10ueG1sUEsBAi0A&#10;FAAGAAgAAAAhADj9If/WAAAAlAEAAAsAAAAAAAAAAAAAAAAALwEAAF9yZWxzLy5yZWxzUEsBAi0A&#10;FAAGAAgAAAAhAICUNiAeAgAAQwQAAA4AAAAAAAAAAAAAAAAALgIAAGRycy9lMm9Eb2MueG1sUEsB&#10;Ai0AFAAGAAgAAAAhAKUZ4TPeAAAACgEAAA8AAAAAAAAAAAAAAAAAeAQAAGRycy9kb3ducmV2Lnht&#10;bFBLBQYAAAAABAAEAPMAAACDBQ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78720" behindDoc="1" locked="0" layoutInCell="1" allowOverlap="1">
                <wp:simplePos x="0" y="0"/>
                <wp:positionH relativeFrom="page">
                  <wp:posOffset>1080770</wp:posOffset>
                </wp:positionH>
                <wp:positionV relativeFrom="paragraph">
                  <wp:posOffset>522605</wp:posOffset>
                </wp:positionV>
                <wp:extent cx="5562600" cy="0"/>
                <wp:effectExtent l="0" t="0" r="0" b="0"/>
                <wp:wrapTopAndBottom/>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32F9" id="Line 9"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1.15pt" to="523.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1bHQIAAEI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E4xH&#10;4g52tOOSoaUfTa9tARGV3BvfHLnIF71T5LtFUlUtlkcWKL5eNaSlPiN+k+IvVkOBQ/9ZUYjBJ6fC&#10;nC6N6TwkTABdwjqu93Wwi0MEPs7n+SxPgBYZfTEuxkRtrPvEVIe8UUYCOAdgfN5Z54ngYgzxdaTa&#10;ciHCtoVEfRnlyTIPCVYJTr3Th1lzPFTCoDP2egm/0BV4HsM8co1tO8QF16Ako06Shiotw3Rzsx3m&#10;YrCBlZC+EPQIPG/WoJQfy2S5WWwW2SSb5ZtJltT15OO2yib5Nv0wr5/qqqrTn55zmhUtp5RJT3tU&#10;bZr9nSpu72fQ21239/nEb9HDIIHs+B9IhyX7vQ4KOSh63Ztx+SDUEHx7VP4lPN7Bfnz6618AAAD/&#10;/wMAUEsDBBQABgAIAAAAIQB3Jf+13gAAAAoBAAAPAAAAZHJzL2Rvd25yZXYueG1sTI/BTsMwEETv&#10;SPyDtUjcqE1ArQlxKgQCqQdU0Vac3WRJQuJ1FLtN+vdsxQGOM/s0O5MtJ9eJIw6h8WTgdqZAIBW+&#10;bKgysNu+3mgQIVoqbecJDZwwwDK/vMhsWvqRPvC4iZXgEAqpNVDH2KdShqJGZ8PM90h8+/KDs5Hl&#10;UMlysCOHu04mSs2lsw3xh9r2+Fxj0W4OzsC7li9+3X4Wp+9x+6b1qn1YrHbGXF9NT48gIk7xD4Zz&#10;fa4OOXfa+wOVQXSsFyph1IBO7kCcAXU/Z2f/68g8k/8n5D8AAAD//wMAUEsBAi0AFAAGAAgAAAAh&#10;ALaDOJL+AAAA4QEAABMAAAAAAAAAAAAAAAAAAAAAAFtDb250ZW50X1R5cGVzXS54bWxQSwECLQAU&#10;AAYACAAAACEAOP0h/9YAAACUAQAACwAAAAAAAAAAAAAAAAAvAQAAX3JlbHMvLnJlbHNQSwECLQAU&#10;AAYACAAAACEA8DytWx0CAABCBAAADgAAAAAAAAAAAAAAAAAuAgAAZHJzL2Uyb0RvYy54bWxQSwEC&#10;LQAUAAYACAAAACEAdyX/td4AAAAKAQAADwAAAAAAAAAAAAAAAAB3BAAAZHJzL2Rvd25yZXYueG1s&#10;UEsFBgAAAAAEAAQA8wAAAIIFA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79744" behindDoc="1" locked="0" layoutInCell="1" allowOverlap="1">
                <wp:simplePos x="0" y="0"/>
                <wp:positionH relativeFrom="page">
                  <wp:posOffset>1080770</wp:posOffset>
                </wp:positionH>
                <wp:positionV relativeFrom="paragraph">
                  <wp:posOffset>697865</wp:posOffset>
                </wp:positionV>
                <wp:extent cx="5563235" cy="0"/>
                <wp:effectExtent l="0" t="0" r="0" b="0"/>
                <wp:wrapTopAndBottom/>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77D34" id="Line 8"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4.95pt" to="523.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bHg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ENqVI&#10;Czt6FoqjZRhNZ1wOEaXa29AcvagX86zpd4eULhuijjxSfL0aSMtCRvImJVycgQKH7rNmEENOXsc5&#10;XWrbBkiYALrEdVzv6+AXjyh8nM8X08l0jhEdfAnJh0Rjnf/EdYuCUWAJnCMwOT87H4iQfAgJdZTe&#10;CSnjtqVCXYEX6WoRE5yWggVnCHP2eCilRWcS9BJ/sSvwPIYF5Iq4po+Lrl5JVp8Ui1UaTtj2Znsi&#10;ZG8DK6lCIegReN6sXik/Vulqu9wuZ6PZZLEdzdKqGn3clbPRYpd9mFfTqiyr7GfgnM3yRjDGVaA9&#10;qDab/Z0qbu+n19tdt/f5JG/R4yCB7PAfScclh732Cjlodt3bYfkg1Bh8e1ThJTzewX58+ptfAAAA&#10;//8DAFBLAwQUAAYACAAAACEAlVQILt8AAAAMAQAADwAAAGRycy9kb3ducmV2LnhtbEyPQUvDQBCF&#10;74L/YRnBm921SpvEbIooCj2I2BbP2+yYxGRnQ3bbpP/eKQh6mzfzePO9fDW5ThxxCI0nDbczBQKp&#10;9LahSsNu+3KTgAjRkDWdJ9RwwgCr4vIiN5n1I33gcRMrwSEUMqOhjrHPpAxljc6Eme+R+PblB2ci&#10;y6GSdjAjh7tOzpVaSGca4g+16fGpxrLdHJyGt0Q++/f2szx9j9vXJFm36XK90/r6anp8ABFxin9m&#10;OOMzOhTMtPcHskF0rJdqzlYeVJqCODvU/eIOxP53JYtc/i9R/AAAAP//AwBQSwECLQAUAAYACAAA&#10;ACEAtoM4kv4AAADhAQAAEwAAAAAAAAAAAAAAAAAAAAAAW0NvbnRlbnRfVHlwZXNdLnhtbFBLAQIt&#10;ABQABgAIAAAAIQA4/SH/1gAAAJQBAAALAAAAAAAAAAAAAAAAAC8BAABfcmVscy8ucmVsc1BLAQIt&#10;ABQABgAIAAAAIQBF/fZbHgIAAEIEAAAOAAAAAAAAAAAAAAAAAC4CAABkcnMvZTJvRG9jLnhtbFBL&#10;AQItABQABgAIAAAAIQCVVAgu3wAAAAwBAAAPAAAAAAAAAAAAAAAAAHgEAABkcnMvZG93bnJldi54&#10;bWxQSwUGAAAAAAQABADzAAAAhAU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80768" behindDoc="1" locked="0" layoutInCell="1" allowOverlap="1">
                <wp:simplePos x="0" y="0"/>
                <wp:positionH relativeFrom="page">
                  <wp:posOffset>1080770</wp:posOffset>
                </wp:positionH>
                <wp:positionV relativeFrom="paragraph">
                  <wp:posOffset>873125</wp:posOffset>
                </wp:positionV>
                <wp:extent cx="4038600" cy="0"/>
                <wp:effectExtent l="0" t="0" r="0" b="0"/>
                <wp:wrapTopAndBottom/>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C7C94" id="Line 7"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8.75pt" to="403.1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4WHQIAAEIEAAAOAAAAZHJzL2Uyb0RvYy54bWysU8GO2jAQvVfqP1i+QxI2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FZgZEi&#10;HezoWSiOHsNoeuNKiFirnQ3N0bN6Mc+afndI6XVL1IFHiq8XA2lZyEjepISLM1Bg33/WDGLI0es4&#10;p3NjuwAJE0DnuI7LbR387BGFj3n6MC9S2BodfQkpx0Rjnf/EdYeCUWEJnCMwOT07H4iQcgwJdZTe&#10;CinjtqVCfYWLdFHEBKelYMEZwpw97NfSohMJeom/2BV47sMCck1cO8RF16Akq4+KxSotJ2xztT0R&#10;crCBlVShEPQIPK/WoJQfi3SxmW/m+SSfFZtJntb15ON2nU+Kbfb4oX6o1+s6+xk4Z3nZCsa4CrRH&#10;1Wb536ni+n4Gvd10e5tP8hY9DhLIjv+RdFxy2OugkL1ml50dlw9CjcHXRxVewv0d7Punv/oFAAD/&#10;/wMAUEsDBBQABgAIAAAAIQCSyd/u3gAAAAsBAAAPAAAAZHJzL2Rvd25yZXYueG1sTI9BS8NAEIXv&#10;gv9hGcGb3bVis43ZFFEUehCxLT1vkzGJyc6G7LZJ/70jCHqb9+bx5ptsNblOnHAIjScDtzMFAqnw&#10;ZUOVgd325UaDCNFSaTtPaOCMAVb55UVm09KP9IGnTawEl1BIrYE6xj6VMhQ1Ohtmvkfi3acfnI0s&#10;h0qWgx253HVyrtRCOtsQX6htj081Fu3m6Ay8afns39t9cf4at69ar9tlst4Zc301PT6AiDjFvzD8&#10;4DM65Mx08Ecqg+hYJ2rOUR7uknsQnNBqwc7h15F5Jv//kH8DAAD//wMAUEsBAi0AFAAGAAgAAAAh&#10;ALaDOJL+AAAA4QEAABMAAAAAAAAAAAAAAAAAAAAAAFtDb250ZW50X1R5cGVzXS54bWxQSwECLQAU&#10;AAYACAAAACEAOP0h/9YAAACUAQAACwAAAAAAAAAAAAAAAAAvAQAAX3JlbHMvLnJlbHNQSwECLQAU&#10;AAYACAAAACEAnHDuFh0CAABCBAAADgAAAAAAAAAAAAAAAAAuAgAAZHJzL2Uyb0RvYy54bWxQSwEC&#10;LQAUAAYACAAAACEAksnf7t4AAAALAQAADwAAAAAAAAAAAAAAAAB3BAAAZHJzL2Rvd25yZXYueG1s&#10;UEsFBgAAAAAEAAQA8wAAAIIFAAAAAA==&#10;" strokeweight=".48pt">
                <w10:wrap type="topAndBottom" anchorx="page"/>
              </v:line>
            </w:pict>
          </mc:Fallback>
        </mc:AlternateContent>
      </w:r>
    </w:p>
    <w:p w:rsidR="00345F8D" w:rsidRDefault="00345F8D">
      <w:pPr>
        <w:pStyle w:val="Textoindependiente"/>
        <w:spacing w:before="2"/>
        <w:rPr>
          <w:sz w:val="17"/>
        </w:rPr>
      </w:pPr>
    </w:p>
    <w:p w:rsidR="00345F8D" w:rsidRDefault="00345F8D">
      <w:pPr>
        <w:pStyle w:val="Textoindependiente"/>
        <w:spacing w:before="2"/>
        <w:rPr>
          <w:sz w:val="17"/>
        </w:rPr>
      </w:pPr>
    </w:p>
    <w:p w:rsidR="00345F8D" w:rsidRDefault="00345F8D">
      <w:pPr>
        <w:pStyle w:val="Textoindependiente"/>
        <w:spacing w:before="2"/>
        <w:rPr>
          <w:sz w:val="17"/>
        </w:rPr>
      </w:pPr>
    </w:p>
    <w:p w:rsidR="00345F8D" w:rsidRDefault="00345F8D">
      <w:pPr>
        <w:pStyle w:val="Textoindependiente"/>
        <w:spacing w:before="2"/>
        <w:rPr>
          <w:sz w:val="17"/>
        </w:rPr>
      </w:pPr>
    </w:p>
    <w:p w:rsidR="00345F8D" w:rsidRDefault="00345F8D">
      <w:pPr>
        <w:pStyle w:val="Textoindependiente"/>
        <w:spacing w:before="7"/>
        <w:rPr>
          <w:sz w:val="13"/>
        </w:rPr>
      </w:pPr>
    </w:p>
    <w:p w:rsidR="00345F8D" w:rsidRDefault="001A45F3">
      <w:pPr>
        <w:pStyle w:val="Prrafodelista"/>
        <w:numPr>
          <w:ilvl w:val="0"/>
          <w:numId w:val="1"/>
        </w:numPr>
        <w:tabs>
          <w:tab w:val="left" w:pos="1348"/>
        </w:tabs>
        <w:ind w:right="1652" w:firstLine="0"/>
        <w:rPr>
          <w:sz w:val="24"/>
        </w:rPr>
      </w:pPr>
      <w:r>
        <w:rPr>
          <w:sz w:val="24"/>
        </w:rPr>
        <w:t xml:space="preserve">Con respecto al experimento 2, ¿Qué estructura de la </w:t>
      </w:r>
      <w:r>
        <w:rPr>
          <w:i/>
          <w:sz w:val="24"/>
        </w:rPr>
        <w:t xml:space="preserve">Acetabularia </w:t>
      </w:r>
      <w:r>
        <w:rPr>
          <w:sz w:val="24"/>
        </w:rPr>
        <w:t>es responsable de controlar la forma de su</w:t>
      </w:r>
      <w:r>
        <w:rPr>
          <w:spacing w:val="-4"/>
          <w:sz w:val="24"/>
        </w:rPr>
        <w:t xml:space="preserve"> </w:t>
      </w:r>
      <w:r>
        <w:rPr>
          <w:sz w:val="24"/>
        </w:rPr>
        <w:t>umbela?</w:t>
      </w:r>
    </w:p>
    <w:p w:rsidR="00345F8D" w:rsidRDefault="00265C50">
      <w:pPr>
        <w:pStyle w:val="Textoindependiente"/>
        <w:spacing w:before="9"/>
        <w:rPr>
          <w:sz w:val="19"/>
        </w:rPr>
      </w:pPr>
      <w:r>
        <w:rPr>
          <w:noProof/>
          <w:lang w:val="es-CL" w:eastAsia="es-CL" w:bidi="ar-SA"/>
        </w:rPr>
        <mc:AlternateContent>
          <mc:Choice Requires="wps">
            <w:drawing>
              <wp:anchor distT="0" distB="0" distL="0" distR="0" simplePos="0" relativeHeight="251681792" behindDoc="1" locked="0" layoutInCell="1" allowOverlap="1">
                <wp:simplePos x="0" y="0"/>
                <wp:positionH relativeFrom="page">
                  <wp:posOffset>1080770</wp:posOffset>
                </wp:positionH>
                <wp:positionV relativeFrom="paragraph">
                  <wp:posOffset>172720</wp:posOffset>
                </wp:positionV>
                <wp:extent cx="5563235" cy="0"/>
                <wp:effectExtent l="0" t="0" r="0" b="0"/>
                <wp:wrapTopAndBottom/>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A2FE9" id="Line 6"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523.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UHQIAAEI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9yjBTp&#10;YEfPQnFUhNH0xpUQsVY7G5qjZ/VinjX97pDS65aoA48UXy8G0rKQkbxJCRdnoMC+/6wZxJCj13FO&#10;58Z2ARImgM5xHZf7OvjZIwofZ7NiOpnOMKI3X0LKW6Kxzn/iukPBqLAEzhGYnJ6dD0RIeQsJdZTe&#10;CinjtqVCfYWLdFHEBKelYMEZwpw97NfSohMJeom/2BV4HsMCck1cO8RF16Akq4+KxSotJ2xztT0R&#10;crCBlVShEPQIPK/WoJQfi3SxmW/m+SifFJtRntb16ON2nY+KbfZhVk/r9brOfgbOWV62gjGuAu2b&#10;arP871RxfT+D3u66vc8neYseBwlkb/+RdFxy2OugkL1ml529LR+EGoOvjyq8hMc72I9Pf/ULAAD/&#10;/wMAUEsDBBQABgAIAAAAIQAVMSw03wAAAAoBAAAPAAAAZHJzL2Rvd25yZXYueG1sTI9BS8NAEIXv&#10;gv9hGcGb3RilSdNsiigKPUixLZ632TGJyc6G7LZJ/71TPOhpeDOPN9/LV5PtxAkH3zhScD+LQCCV&#10;zjRUKdjvXu9SED5oMrpzhArO6GFVXF/lOjNupA88bUMlOIR8phXUIfSZlL6s0Wo/cz0S377cYHVg&#10;OVTSDHrkcNvJOIrm0uqG+EOte3yusWy3R6vgPZUvbtN+lufvcfeWput2kaz3St3eTE9LEAGn8GeG&#10;Cz6jQ8FMB3ck40XHOolitiqIE54XQ/Q4fwBx+N3IIpf/KxQ/AAAA//8DAFBLAQItABQABgAIAAAA&#10;IQC2gziS/gAAAOEBAAATAAAAAAAAAAAAAAAAAAAAAABbQ29udGVudF9UeXBlc10ueG1sUEsBAi0A&#10;FAAGAAgAAAAhADj9If/WAAAAlAEAAAsAAAAAAAAAAAAAAAAALwEAAF9yZWxzLy5yZWxzUEsBAi0A&#10;FAAGAAgAAAAhAGUO41QdAgAAQgQAAA4AAAAAAAAAAAAAAAAALgIAAGRycy9lMm9Eb2MueG1sUEsB&#10;Ai0AFAAGAAgAAAAhABUxLDTfAAAACgEAAA8AAAAAAAAAAAAAAAAAdwQAAGRycy9kb3ducmV2Lnht&#10;bFBLBQYAAAAABAAEAPMAAACDBQ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82816" behindDoc="1" locked="0" layoutInCell="1" allowOverlap="1">
                <wp:simplePos x="0" y="0"/>
                <wp:positionH relativeFrom="page">
                  <wp:posOffset>1080770</wp:posOffset>
                </wp:positionH>
                <wp:positionV relativeFrom="paragraph">
                  <wp:posOffset>347980</wp:posOffset>
                </wp:positionV>
                <wp:extent cx="4953000" cy="0"/>
                <wp:effectExtent l="0" t="0" r="0" b="0"/>
                <wp:wrapTopAndBottom/>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AE603" id="Line 5"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4pt" to="475.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oc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MFKk&#10;hR3thOJoGkbTGVdAxFrtbWiOXtSL2Wn63SGl1w1RRx4pvl4NpGUhI3mTEi7OQIFD91kziCEnr+Oc&#10;LrVtAyRMAF3iOq73dfCLRxQ+5ovpU5rC1ujgS0gxJBrr/CeuWxSMEkvgHIHJeed8IEKKISTUUXor&#10;pIzblgp1JZ6li1lMcFoKFpwhzNnjYS0tOpOgl/iLXYHnMSwgV8Q1fVx09Uqy+qRYrNJwwjY32xMh&#10;extYSRUKQY/A82b1SvmxSBeb+Waej/LJbDPK06oafdyu89Fsm32YVk/Vel1lPwPnLC8awRhXgfag&#10;2iz/O1Xc3k+vt7tu7/NJ3qLHQQLZ4T+SjksOe+0VctDsurfD8kGoMfj2qMJLeLyD/fj0V78AAAD/&#10;/wMAUEsDBBQABgAIAAAAIQCj9a3J3QAAAAkBAAAPAAAAZHJzL2Rvd25yZXYueG1sTI9BT8JAEIXv&#10;JvyHzZh4k61EoNRuCdFowoEYgXheumNb251tugst/54hHPT43nx58166HGwjTtj5ypGCp3EEAil3&#10;pqJCwX73/hiD8EGT0Y0jVHBGD8tsdJfqxLievvC0DYXgEPKJVlCG0CZS+rxEq/3YtUh8+3Gd1YFl&#10;V0jT6Z7DbSMnUTSTVlfEH0rd4muJeb09WgWbWL65z/o7P//2u484XteL+Xqv1MP9sHoBEXAIfzBc&#10;63N1yLjTwR3JeNGwnkcTRhVMn3kCA4vp1TjcDJml8v+C7AIAAP//AwBQSwECLQAUAAYACAAAACEA&#10;toM4kv4AAADhAQAAEwAAAAAAAAAAAAAAAAAAAAAAW0NvbnRlbnRfVHlwZXNdLnhtbFBLAQItABQA&#10;BgAIAAAAIQA4/SH/1gAAAJQBAAALAAAAAAAAAAAAAAAAAC8BAABfcmVscy8ucmVsc1BLAQItABQA&#10;BgAIAAAAIQBgeXocHQIAAEIEAAAOAAAAAAAAAAAAAAAAAC4CAABkcnMvZTJvRG9jLnhtbFBLAQIt&#10;ABQABgAIAAAAIQCj9a3J3QAAAAkBAAAPAAAAAAAAAAAAAAAAAHcEAABkcnMvZG93bnJldi54bWxQ&#10;SwUGAAAAAAQABADzAAAAgQUAAAAA&#10;" strokeweight=".48pt">
                <w10:wrap type="topAndBottom" anchorx="page"/>
              </v:line>
            </w:pict>
          </mc:Fallback>
        </mc:AlternateContent>
      </w:r>
    </w:p>
    <w:p w:rsidR="00345F8D" w:rsidRDefault="00345F8D">
      <w:pPr>
        <w:pStyle w:val="Textoindependiente"/>
        <w:spacing w:before="3"/>
        <w:rPr>
          <w:sz w:val="17"/>
        </w:rPr>
      </w:pPr>
    </w:p>
    <w:p w:rsidR="00345F8D" w:rsidRDefault="00345F8D">
      <w:pPr>
        <w:pStyle w:val="Textoindependiente"/>
        <w:spacing w:before="7"/>
        <w:rPr>
          <w:sz w:val="13"/>
        </w:rPr>
      </w:pPr>
    </w:p>
    <w:p w:rsidR="00345F8D" w:rsidRDefault="001A45F3">
      <w:pPr>
        <w:pStyle w:val="Prrafodelista"/>
        <w:numPr>
          <w:ilvl w:val="0"/>
          <w:numId w:val="1"/>
        </w:numPr>
        <w:tabs>
          <w:tab w:val="left" w:pos="1363"/>
        </w:tabs>
        <w:ind w:left="1362" w:hanging="241"/>
        <w:rPr>
          <w:sz w:val="24"/>
        </w:rPr>
      </w:pPr>
      <w:r>
        <w:rPr>
          <w:sz w:val="24"/>
        </w:rPr>
        <w:t>A partir de los dos experimentos, ¿Qué puede</w:t>
      </w:r>
      <w:r>
        <w:rPr>
          <w:spacing w:val="-4"/>
          <w:sz w:val="24"/>
        </w:rPr>
        <w:t xml:space="preserve"> </w:t>
      </w:r>
      <w:r>
        <w:rPr>
          <w:sz w:val="24"/>
        </w:rPr>
        <w:t>concluir?</w:t>
      </w:r>
    </w:p>
    <w:p w:rsidR="00345F8D" w:rsidRDefault="00265C50">
      <w:pPr>
        <w:pStyle w:val="Textoindependiente"/>
        <w:spacing w:before="9"/>
        <w:rPr>
          <w:sz w:val="19"/>
        </w:rPr>
      </w:pPr>
      <w:r>
        <w:rPr>
          <w:noProof/>
          <w:lang w:val="es-CL" w:eastAsia="es-CL" w:bidi="ar-SA"/>
        </w:rPr>
        <mc:AlternateContent>
          <mc:Choice Requires="wps">
            <w:drawing>
              <wp:anchor distT="0" distB="0" distL="0" distR="0" simplePos="0" relativeHeight="251683840" behindDoc="1" locked="0" layoutInCell="1" allowOverlap="1">
                <wp:simplePos x="0" y="0"/>
                <wp:positionH relativeFrom="page">
                  <wp:posOffset>1080770</wp:posOffset>
                </wp:positionH>
                <wp:positionV relativeFrom="paragraph">
                  <wp:posOffset>172720</wp:posOffset>
                </wp:positionV>
                <wp:extent cx="5562600" cy="0"/>
                <wp:effectExtent l="0" t="0" r="0" b="0"/>
                <wp:wrapTopAndBottom/>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9BE1F" id="Line 4"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523.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W0HQIAAEI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BuOR&#10;uIMd7bhkKPOj6bUtIKKSe+ObIxf5oneKfLdIqqrF8sgCxderhrTUZ8RvUvzFaihw6L8oCjH45FSY&#10;06UxnYeECaBLWMf1vg52cYjAx/k8n+UJ0CKjL8bFmKiNdZ+Z6pA3ykgA5wCMzzvrPBFcjCG+jlRb&#10;LkTYtpCoL6M8WeYhwSrBqXf6MGuOh0oYdMZeL+EXugLPY5hHrrFth7jgGpRk1EnSUKVlmG5utsNc&#10;DDawEtIXgh6B580alPJjmSw3i80im2SzfDPJkrqefNpW2STfph/n9Ye6qur0p+ecZkXLKWXS0x5V&#10;m2Z/p4rb+xn0dtftfT7xW/QwSCA7/gfSYcl+r4NCDope92ZcPgg1BN8elX8Jj3ewH5/++hcAAAD/&#10;/wMAUEsDBBQABgAIAAAAIQBUKqBa3QAAAAoBAAAPAAAAZHJzL2Rvd25yZXYueG1sTI9BT8MwDIXv&#10;SPyHyEjcWEKF1lKaTggE0g4IsU2cs8a0pY1TNdna/Xs8cYCT/eyn58/Fana9OOIYWk8abhcKBFLl&#10;bUu1ht325SYDEaIha3pPqOGEAVbl5UVhcusn+sDjJtaCQyjkRkMT45BLGaoGnQkLPyDx7suPzkSW&#10;Yy3taCYOd71MlFpKZ1riC40Z8KnBqtscnIa3TD779+6zOn1P29csW3f36Xqn9fXV/PgAIuIc/8xw&#10;xmd0KJlp7w9kg+hZpyphq4Yk5Xo2qLsld/vfiSwL+f+F8gcAAP//AwBQSwECLQAUAAYACAAAACEA&#10;toM4kv4AAADhAQAAEwAAAAAAAAAAAAAAAAAAAAAAW0NvbnRlbnRfVHlwZXNdLnhtbFBLAQItABQA&#10;BgAIAAAAIQA4/SH/1gAAAJQBAAALAAAAAAAAAAAAAAAAAC8BAABfcmVscy8ucmVsc1BLAQItABQA&#10;BgAIAAAAIQDIhdW0HQIAAEIEAAAOAAAAAAAAAAAAAAAAAC4CAABkcnMvZTJvRG9jLnhtbFBLAQIt&#10;ABQABgAIAAAAIQBUKqBa3QAAAAoBAAAPAAAAAAAAAAAAAAAAAHcEAABkcnMvZG93bnJldi54bWxQ&#10;SwUGAAAAAAQABADzAAAAgQU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84864" behindDoc="1" locked="0" layoutInCell="1" allowOverlap="1">
                <wp:simplePos x="0" y="0"/>
                <wp:positionH relativeFrom="page">
                  <wp:posOffset>1080770</wp:posOffset>
                </wp:positionH>
                <wp:positionV relativeFrom="paragraph">
                  <wp:posOffset>347980</wp:posOffset>
                </wp:positionV>
                <wp:extent cx="5563235" cy="0"/>
                <wp:effectExtent l="0" t="0" r="0" b="0"/>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638DC" id="Line 3"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4pt" to="523.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TzHQIAAEI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oJTE&#10;HWj0zCVDcz+aXtsCIiq5N745cpEv+lmR7xZJVbVYHlmg+HrVkJb6jPhNir9YDQUO/WdFIQafnApz&#10;ujSm85AwAXQJclzvcrCLQwQ+Lhb5fDZfRIiMvhgXY6I21n1iqkPeKCMBnAMwPj9b54ngYgzxdaTa&#10;cSGC2kKivozyZJWHBKsEp97pw6w5Hiph0Bn7fQm/0BV4HsM8co1tO8QF17BJRp0kDVVahun2ZjvM&#10;xWADKyF9IegReN6sYVN+rJLVdrldZpNslm8nWVLXk4+7Kpvku/TDop7XVVWnPz3nNCtaTimTnva4&#10;tWn2d1txez/Dvt339j6f+C16GCSQHf8D6SCy13XYkIOi170ZxYdFDcG3R+VfwuMd7Menv/kFAAD/&#10;/wMAUEsDBBQABgAIAAAAIQCLUGb23wAAAAoBAAAPAAAAZHJzL2Rvd25yZXYueG1sTI/BTsMwEETv&#10;SPyDtUjcqE0pbQhxKgQCqYcK0Vac3XhJQuJ1FLtN+vdsxQGOM/s0O5MtR9eKI/ah9qThdqJAIBXe&#10;1lRq2G1fbxIQIRqypvWEGk4YYJlfXmQmtX6gDzxuYik4hEJqNFQxdqmUoajQmTDxHRLfvnzvTGTZ&#10;l9L2ZuBw18qpUnPpTE38oTIdPldYNJuD07BO5It/bz6L0/ewfUuSVfOwWO20vr4anx5BRBzjHwzn&#10;+lwdcu609weyQbSsF2rKqIb7GU84A2o2vwOx/3Vknsn/E/IfAAAA//8DAFBLAQItABQABgAIAAAA&#10;IQC2gziS/gAAAOEBAAATAAAAAAAAAAAAAAAAAAAAAABbQ29udGVudF9UeXBlc10ueG1sUEsBAi0A&#10;FAAGAAgAAAAhADj9If/WAAAAlAEAAAsAAAAAAAAAAAAAAAAALwEAAF9yZWxzLy5yZWxzUEsBAi0A&#10;FAAGAAgAAAAhAAVOhPMdAgAAQgQAAA4AAAAAAAAAAAAAAAAALgIAAGRycy9lMm9Eb2MueG1sUEsB&#10;Ai0AFAAGAAgAAAAhAItQZvbfAAAACgEAAA8AAAAAAAAAAAAAAAAAdwQAAGRycy9kb3ducmV2Lnht&#10;bFBLBQYAAAAABAAEAPMAAACDBQAAAAA=&#10;" strokeweight=".48pt">
                <w10:wrap type="topAndBottom" anchorx="page"/>
              </v:line>
            </w:pict>
          </mc:Fallback>
        </mc:AlternateContent>
      </w:r>
      <w:r>
        <w:rPr>
          <w:noProof/>
          <w:lang w:val="es-CL" w:eastAsia="es-CL" w:bidi="ar-SA"/>
        </w:rPr>
        <mc:AlternateContent>
          <mc:Choice Requires="wps">
            <w:drawing>
              <wp:anchor distT="0" distB="0" distL="0" distR="0" simplePos="0" relativeHeight="251685888" behindDoc="1" locked="0" layoutInCell="1" allowOverlap="1">
                <wp:simplePos x="0" y="0"/>
                <wp:positionH relativeFrom="page">
                  <wp:posOffset>1080770</wp:posOffset>
                </wp:positionH>
                <wp:positionV relativeFrom="paragraph">
                  <wp:posOffset>523240</wp:posOffset>
                </wp:positionV>
                <wp:extent cx="5563235" cy="0"/>
                <wp:effectExtent l="0" t="0" r="0" b="0"/>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39E6" id="Line 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1.2pt" to="523.1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Q7HgIAAEI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BrvLMVKk&#10;hR09C8XRJIymM66AiI3a29AcvagX86zpd4eU3jREHXmk+Ho1kJaFjORNSrg4AwUO3WfNIIacvI5z&#10;utS2DZAwAXSJ67je18EvHlH4OJ/n08l0jhEdfAkphkRjnf/EdYuCUWIJnCMwOT87H4iQYggJdZTe&#10;CSnjtqVCXYnzdJnHBKelYMEZwpw9HjbSojMJeom/2BV4HsMCckVc08dFV68kq0+KxSoNJ2x7sz0R&#10;sreBlVShEPQIPG9Wr5Qfy3S5XWwXs9Fskm9Hs7SqRh93m9ko32Uf5tW02myq7GfgnM2KRjDGVaA9&#10;qDab/Z0qbu+n19tdt/f5JG/R4yCB7PAfScclh732Cjlodt3bYfkg1Bh8e1ThJTzewX58+utfAAAA&#10;//8DAFBLAwQUAAYACAAAACEAotx/pd8AAAAKAQAADwAAAGRycy9kb3ducmV2LnhtbEyPwU7DMAyG&#10;70i8Q2Sk3ViyMm2hNJ0QaEg7IMQ2cc4a03ZtnKrJ1u7tycQBjr/96ffnbDXalp2x97UjBbOpAIZU&#10;OFNTqWC/W99LYD5oMrp1hAou6GGV395kOjVuoE88b0PJYgn5VCuoQuhSzn1RodV+6jqkuPt2vdUh&#10;xr7kptdDLLctT4RYcKtrihcq3eFLhUWzPVkF75K/uo/mq7gch92blJvmcbnZKzW5G5+fgAUcwx8M&#10;V/2oDnl0OrgTGc/amJciiagCmcyBXQExXzwAO/xOeJ7x/y/kPwAAAP//AwBQSwECLQAUAAYACAAA&#10;ACEAtoM4kv4AAADhAQAAEwAAAAAAAAAAAAAAAAAAAAAAW0NvbnRlbnRfVHlwZXNdLnhtbFBLAQIt&#10;ABQABgAIAAAAIQA4/SH/1gAAAJQBAAALAAAAAAAAAAAAAAAAAC8BAABfcmVscy8ucmVsc1BLAQIt&#10;ABQABgAIAAAAIQAQypQ7HgIAAEIEAAAOAAAAAAAAAAAAAAAAAC4CAABkcnMvZTJvRG9jLnhtbFBL&#10;AQItABQABgAIAAAAIQCi3H+l3wAAAAoBAAAPAAAAAAAAAAAAAAAAAHgEAABkcnMvZG93bnJldi54&#10;bWxQSwUGAAAAAAQABADzAAAAhAUAAAAA&#10;" strokeweight=".48pt">
                <w10:wrap type="topAndBottom" anchorx="page"/>
              </v:line>
            </w:pict>
          </mc:Fallback>
        </mc:AlternateContent>
      </w:r>
    </w:p>
    <w:p w:rsidR="00345F8D" w:rsidRDefault="00345F8D">
      <w:pPr>
        <w:pStyle w:val="Textoindependiente"/>
        <w:spacing w:before="2"/>
        <w:rPr>
          <w:sz w:val="17"/>
        </w:rPr>
      </w:pPr>
    </w:p>
    <w:p w:rsidR="00345F8D" w:rsidRDefault="00345F8D">
      <w:pPr>
        <w:pStyle w:val="Textoindependiente"/>
        <w:spacing w:before="2"/>
        <w:rPr>
          <w:sz w:val="17"/>
        </w:rPr>
      </w:pPr>
    </w:p>
    <w:p w:rsidR="00345F8D" w:rsidRDefault="00345F8D">
      <w:pPr>
        <w:rPr>
          <w:sz w:val="17"/>
        </w:rPr>
        <w:sectPr w:rsidR="00345F8D">
          <w:pgSz w:w="12240" w:h="15840"/>
          <w:pgMar w:top="1240" w:right="520" w:bottom="1200" w:left="580" w:header="606" w:footer="1000" w:gutter="0"/>
          <w:cols w:space="720"/>
        </w:sectPr>
      </w:pPr>
    </w:p>
    <w:p w:rsidR="00345F8D" w:rsidRDefault="00345F8D">
      <w:pPr>
        <w:pStyle w:val="Textoindependiente"/>
        <w:spacing w:before="5"/>
        <w:rPr>
          <w:sz w:val="12"/>
        </w:rPr>
      </w:pPr>
    </w:p>
    <w:p w:rsidR="00345F8D" w:rsidRDefault="001A45F3">
      <w:pPr>
        <w:pStyle w:val="Ttulo2"/>
        <w:spacing w:before="90"/>
        <w:rPr>
          <w:u w:val="none"/>
        </w:rPr>
      </w:pPr>
      <w:r>
        <w:rPr>
          <w:u w:val="none"/>
        </w:rPr>
        <w:t>2.- Realice un cuadro comparativo organelo y/o estructura con la función realizada.</w:t>
      </w:r>
    </w:p>
    <w:p w:rsidR="00345F8D" w:rsidRDefault="00345F8D">
      <w:pPr>
        <w:pStyle w:val="Textoindependiente"/>
        <w:spacing w:before="1"/>
        <w:rPr>
          <w:b/>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4"/>
        <w:gridCol w:w="4414"/>
      </w:tblGrid>
      <w:tr w:rsidR="00345F8D">
        <w:trPr>
          <w:trHeight w:val="275"/>
        </w:trPr>
        <w:tc>
          <w:tcPr>
            <w:tcW w:w="4414" w:type="dxa"/>
          </w:tcPr>
          <w:p w:rsidR="00345F8D" w:rsidRDefault="001A45F3">
            <w:pPr>
              <w:pStyle w:val="TableParagraph"/>
              <w:spacing w:line="256" w:lineRule="exact"/>
              <w:ind w:left="1098"/>
              <w:rPr>
                <w:b/>
                <w:sz w:val="24"/>
              </w:rPr>
            </w:pPr>
            <w:r>
              <w:rPr>
                <w:b/>
                <w:sz w:val="24"/>
              </w:rPr>
              <w:t>Organelo / estructura</w:t>
            </w:r>
          </w:p>
        </w:tc>
        <w:tc>
          <w:tcPr>
            <w:tcW w:w="4414" w:type="dxa"/>
          </w:tcPr>
          <w:p w:rsidR="00345F8D" w:rsidRDefault="001A45F3">
            <w:pPr>
              <w:pStyle w:val="TableParagraph"/>
              <w:spacing w:line="256" w:lineRule="exact"/>
              <w:ind w:left="1765" w:right="1757"/>
              <w:jc w:val="center"/>
              <w:rPr>
                <w:b/>
                <w:sz w:val="24"/>
              </w:rPr>
            </w:pPr>
            <w:r>
              <w:rPr>
                <w:b/>
                <w:sz w:val="24"/>
              </w:rPr>
              <w:t>Función</w:t>
            </w:r>
          </w:p>
        </w:tc>
      </w:tr>
      <w:tr w:rsidR="00345F8D">
        <w:trPr>
          <w:trHeight w:val="275"/>
        </w:trPr>
        <w:tc>
          <w:tcPr>
            <w:tcW w:w="4414" w:type="dxa"/>
          </w:tcPr>
          <w:p w:rsidR="00345F8D" w:rsidRDefault="001A45F3">
            <w:pPr>
              <w:pStyle w:val="TableParagraph"/>
              <w:spacing w:line="256" w:lineRule="exact"/>
              <w:ind w:left="107"/>
              <w:rPr>
                <w:sz w:val="24"/>
              </w:rPr>
            </w:pPr>
            <w:r>
              <w:rPr>
                <w:sz w:val="24"/>
              </w:rPr>
              <w:t>Mitocondrias</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RER</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REL</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Lisosoma</w:t>
            </w:r>
          </w:p>
        </w:tc>
        <w:tc>
          <w:tcPr>
            <w:tcW w:w="4414" w:type="dxa"/>
          </w:tcPr>
          <w:p w:rsidR="00345F8D" w:rsidRDefault="00345F8D">
            <w:pPr>
              <w:pStyle w:val="TableParagraph"/>
              <w:rPr>
                <w:sz w:val="20"/>
              </w:rPr>
            </w:pPr>
          </w:p>
        </w:tc>
      </w:tr>
      <w:tr w:rsidR="00345F8D">
        <w:trPr>
          <w:trHeight w:val="277"/>
        </w:trPr>
        <w:tc>
          <w:tcPr>
            <w:tcW w:w="4414" w:type="dxa"/>
          </w:tcPr>
          <w:p w:rsidR="00345F8D" w:rsidRDefault="001A45F3">
            <w:pPr>
              <w:pStyle w:val="TableParagraph"/>
              <w:spacing w:before="1" w:line="257" w:lineRule="exact"/>
              <w:ind w:left="107"/>
              <w:rPr>
                <w:sz w:val="24"/>
              </w:rPr>
            </w:pPr>
            <w:r>
              <w:rPr>
                <w:sz w:val="24"/>
              </w:rPr>
              <w:t>Peroxisoma</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cloroplastos</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Vacuola</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Ribosomas</w:t>
            </w:r>
          </w:p>
        </w:tc>
        <w:tc>
          <w:tcPr>
            <w:tcW w:w="4414" w:type="dxa"/>
          </w:tcPr>
          <w:p w:rsidR="00345F8D" w:rsidRDefault="00345F8D">
            <w:pPr>
              <w:pStyle w:val="TableParagraph"/>
              <w:rPr>
                <w:sz w:val="20"/>
              </w:rPr>
            </w:pPr>
          </w:p>
        </w:tc>
      </w:tr>
      <w:tr w:rsidR="00345F8D">
        <w:trPr>
          <w:trHeight w:val="275"/>
        </w:trPr>
        <w:tc>
          <w:tcPr>
            <w:tcW w:w="4414" w:type="dxa"/>
          </w:tcPr>
          <w:p w:rsidR="00345F8D" w:rsidRDefault="001A45F3">
            <w:pPr>
              <w:pStyle w:val="TableParagraph"/>
              <w:spacing w:line="256" w:lineRule="exact"/>
              <w:ind w:left="107"/>
              <w:rPr>
                <w:sz w:val="24"/>
              </w:rPr>
            </w:pPr>
            <w:r>
              <w:rPr>
                <w:sz w:val="24"/>
              </w:rPr>
              <w:t>Núcleo</w:t>
            </w:r>
          </w:p>
        </w:tc>
        <w:tc>
          <w:tcPr>
            <w:tcW w:w="4414" w:type="dxa"/>
          </w:tcPr>
          <w:p w:rsidR="00345F8D" w:rsidRDefault="00345F8D">
            <w:pPr>
              <w:pStyle w:val="TableParagraph"/>
              <w:rPr>
                <w:sz w:val="20"/>
              </w:rPr>
            </w:pPr>
          </w:p>
        </w:tc>
      </w:tr>
    </w:tbl>
    <w:p w:rsidR="00345F8D" w:rsidRDefault="00345F8D">
      <w:pPr>
        <w:pStyle w:val="Textoindependiente"/>
        <w:rPr>
          <w:b/>
          <w:sz w:val="26"/>
        </w:rPr>
      </w:pPr>
    </w:p>
    <w:p w:rsidR="00345F8D" w:rsidRDefault="001A45F3">
      <w:pPr>
        <w:spacing w:before="188"/>
        <w:ind w:left="1122"/>
        <w:rPr>
          <w:b/>
          <w:sz w:val="24"/>
        </w:rPr>
      </w:pPr>
      <w:r>
        <w:rPr>
          <w:b/>
          <w:sz w:val="24"/>
        </w:rPr>
        <w:t>3.- Identifique la siguiente célula y rotule sus partes</w:t>
      </w:r>
    </w:p>
    <w:p w:rsidR="00345F8D" w:rsidRDefault="001A45F3">
      <w:pPr>
        <w:pStyle w:val="Textoindependiente"/>
        <w:ind w:left="1121"/>
        <w:rPr>
          <w:sz w:val="20"/>
        </w:rPr>
      </w:pPr>
      <w:r>
        <w:rPr>
          <w:noProof/>
          <w:sz w:val="20"/>
          <w:lang w:val="es-CL" w:eastAsia="es-CL" w:bidi="ar-SA"/>
        </w:rPr>
        <w:drawing>
          <wp:inline distT="0" distB="0" distL="0" distR="0">
            <wp:extent cx="4644030" cy="3467100"/>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5" cstate="print"/>
                    <a:stretch>
                      <a:fillRect/>
                    </a:stretch>
                  </pic:blipFill>
                  <pic:spPr>
                    <a:xfrm>
                      <a:off x="0" y="0"/>
                      <a:ext cx="4644030" cy="3467100"/>
                    </a:xfrm>
                    <a:prstGeom prst="rect">
                      <a:avLst/>
                    </a:prstGeom>
                  </pic:spPr>
                </pic:pic>
              </a:graphicData>
            </a:graphic>
          </wp:inline>
        </w:drawing>
      </w:r>
    </w:p>
    <w:p w:rsidR="00345F8D" w:rsidRDefault="00345F8D">
      <w:pPr>
        <w:pStyle w:val="Textoindependiente"/>
        <w:spacing w:before="8"/>
        <w:rPr>
          <w:b/>
          <w:sz w:val="31"/>
        </w:rPr>
      </w:pPr>
    </w:p>
    <w:p w:rsidR="00345F8D" w:rsidRDefault="001A45F3">
      <w:pPr>
        <w:ind w:left="1122"/>
        <w:rPr>
          <w:b/>
          <w:sz w:val="24"/>
        </w:rPr>
      </w:pPr>
      <w:r>
        <w:rPr>
          <w:b/>
          <w:sz w:val="24"/>
        </w:rPr>
        <w:t>4.- Realice un cuadro comparativo de célula animal y vegetal</w:t>
      </w:r>
    </w:p>
    <w:p w:rsidR="00345F8D" w:rsidRDefault="00345F8D">
      <w:pPr>
        <w:pStyle w:val="Textoindependiente"/>
        <w:spacing w:before="1"/>
        <w:rPr>
          <w:b/>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345F8D">
        <w:trPr>
          <w:trHeight w:val="278"/>
        </w:trPr>
        <w:tc>
          <w:tcPr>
            <w:tcW w:w="2943" w:type="dxa"/>
          </w:tcPr>
          <w:p w:rsidR="00345F8D" w:rsidRDefault="00345F8D">
            <w:pPr>
              <w:pStyle w:val="TableParagraph"/>
              <w:rPr>
                <w:sz w:val="20"/>
              </w:rPr>
            </w:pPr>
          </w:p>
        </w:tc>
        <w:tc>
          <w:tcPr>
            <w:tcW w:w="2943" w:type="dxa"/>
          </w:tcPr>
          <w:p w:rsidR="00345F8D" w:rsidRDefault="001A45F3">
            <w:pPr>
              <w:pStyle w:val="TableParagraph"/>
              <w:spacing w:before="2" w:line="257" w:lineRule="exact"/>
              <w:ind w:left="107"/>
              <w:rPr>
                <w:b/>
                <w:sz w:val="24"/>
              </w:rPr>
            </w:pPr>
            <w:r>
              <w:rPr>
                <w:b/>
                <w:sz w:val="24"/>
              </w:rPr>
              <w:t>Célula animal</w:t>
            </w:r>
          </w:p>
        </w:tc>
        <w:tc>
          <w:tcPr>
            <w:tcW w:w="2943" w:type="dxa"/>
          </w:tcPr>
          <w:p w:rsidR="00345F8D" w:rsidRDefault="001A45F3">
            <w:pPr>
              <w:pStyle w:val="TableParagraph"/>
              <w:spacing w:before="2" w:line="257" w:lineRule="exact"/>
              <w:ind w:left="107"/>
              <w:rPr>
                <w:b/>
                <w:sz w:val="24"/>
              </w:rPr>
            </w:pPr>
            <w:r>
              <w:rPr>
                <w:b/>
                <w:sz w:val="24"/>
              </w:rPr>
              <w:t>Célula vegetal</w:t>
            </w:r>
          </w:p>
        </w:tc>
      </w:tr>
      <w:tr w:rsidR="00345F8D">
        <w:trPr>
          <w:trHeight w:val="275"/>
        </w:trPr>
        <w:tc>
          <w:tcPr>
            <w:tcW w:w="2943" w:type="dxa"/>
          </w:tcPr>
          <w:p w:rsidR="00345F8D" w:rsidRDefault="001A45F3">
            <w:pPr>
              <w:pStyle w:val="TableParagraph"/>
              <w:spacing w:line="256" w:lineRule="exact"/>
              <w:ind w:left="107"/>
              <w:rPr>
                <w:sz w:val="24"/>
              </w:rPr>
            </w:pPr>
            <w:r>
              <w:rPr>
                <w:sz w:val="24"/>
              </w:rPr>
              <w:t>Pared celular</w:t>
            </w:r>
          </w:p>
        </w:tc>
        <w:tc>
          <w:tcPr>
            <w:tcW w:w="2943" w:type="dxa"/>
          </w:tcPr>
          <w:p w:rsidR="00345F8D" w:rsidRDefault="00345F8D">
            <w:pPr>
              <w:pStyle w:val="TableParagraph"/>
              <w:rPr>
                <w:sz w:val="20"/>
              </w:rPr>
            </w:pPr>
          </w:p>
        </w:tc>
        <w:tc>
          <w:tcPr>
            <w:tcW w:w="2943" w:type="dxa"/>
          </w:tcPr>
          <w:p w:rsidR="00345F8D" w:rsidRDefault="00345F8D">
            <w:pPr>
              <w:pStyle w:val="TableParagraph"/>
              <w:rPr>
                <w:sz w:val="20"/>
              </w:rPr>
            </w:pPr>
          </w:p>
        </w:tc>
      </w:tr>
      <w:tr w:rsidR="00345F8D">
        <w:trPr>
          <w:trHeight w:val="275"/>
        </w:trPr>
        <w:tc>
          <w:tcPr>
            <w:tcW w:w="2943" w:type="dxa"/>
          </w:tcPr>
          <w:p w:rsidR="00345F8D" w:rsidRDefault="001A45F3">
            <w:pPr>
              <w:pStyle w:val="TableParagraph"/>
              <w:spacing w:line="256" w:lineRule="exact"/>
              <w:ind w:left="107"/>
              <w:rPr>
                <w:sz w:val="24"/>
              </w:rPr>
            </w:pPr>
            <w:r>
              <w:rPr>
                <w:sz w:val="24"/>
              </w:rPr>
              <w:t>Cloroplastos</w:t>
            </w:r>
          </w:p>
        </w:tc>
        <w:tc>
          <w:tcPr>
            <w:tcW w:w="2943" w:type="dxa"/>
          </w:tcPr>
          <w:p w:rsidR="00345F8D" w:rsidRDefault="00345F8D">
            <w:pPr>
              <w:pStyle w:val="TableParagraph"/>
              <w:rPr>
                <w:sz w:val="20"/>
              </w:rPr>
            </w:pPr>
          </w:p>
        </w:tc>
        <w:tc>
          <w:tcPr>
            <w:tcW w:w="2943" w:type="dxa"/>
          </w:tcPr>
          <w:p w:rsidR="00345F8D" w:rsidRDefault="00345F8D">
            <w:pPr>
              <w:pStyle w:val="TableParagraph"/>
              <w:rPr>
                <w:sz w:val="20"/>
              </w:rPr>
            </w:pPr>
          </w:p>
        </w:tc>
      </w:tr>
      <w:tr w:rsidR="00345F8D">
        <w:trPr>
          <w:trHeight w:val="275"/>
        </w:trPr>
        <w:tc>
          <w:tcPr>
            <w:tcW w:w="2943" w:type="dxa"/>
          </w:tcPr>
          <w:p w:rsidR="00345F8D" w:rsidRDefault="001A45F3">
            <w:pPr>
              <w:pStyle w:val="TableParagraph"/>
              <w:spacing w:line="256" w:lineRule="exact"/>
              <w:ind w:left="107"/>
              <w:rPr>
                <w:sz w:val="24"/>
              </w:rPr>
            </w:pPr>
            <w:r>
              <w:rPr>
                <w:sz w:val="24"/>
              </w:rPr>
              <w:t>Vacuola</w:t>
            </w:r>
          </w:p>
        </w:tc>
        <w:tc>
          <w:tcPr>
            <w:tcW w:w="2943" w:type="dxa"/>
          </w:tcPr>
          <w:p w:rsidR="00345F8D" w:rsidRDefault="00345F8D">
            <w:pPr>
              <w:pStyle w:val="TableParagraph"/>
              <w:rPr>
                <w:sz w:val="20"/>
              </w:rPr>
            </w:pPr>
          </w:p>
        </w:tc>
        <w:tc>
          <w:tcPr>
            <w:tcW w:w="2943" w:type="dxa"/>
          </w:tcPr>
          <w:p w:rsidR="00345F8D" w:rsidRDefault="00345F8D">
            <w:pPr>
              <w:pStyle w:val="TableParagraph"/>
              <w:rPr>
                <w:sz w:val="20"/>
              </w:rPr>
            </w:pPr>
          </w:p>
        </w:tc>
      </w:tr>
      <w:tr w:rsidR="00345F8D">
        <w:trPr>
          <w:trHeight w:val="275"/>
        </w:trPr>
        <w:tc>
          <w:tcPr>
            <w:tcW w:w="2943" w:type="dxa"/>
          </w:tcPr>
          <w:p w:rsidR="00345F8D" w:rsidRDefault="001A45F3">
            <w:pPr>
              <w:pStyle w:val="TableParagraph"/>
              <w:spacing w:line="256" w:lineRule="exact"/>
              <w:ind w:left="107"/>
              <w:rPr>
                <w:sz w:val="24"/>
              </w:rPr>
            </w:pPr>
            <w:r>
              <w:rPr>
                <w:sz w:val="24"/>
              </w:rPr>
              <w:t>Centriolo</w:t>
            </w:r>
          </w:p>
        </w:tc>
        <w:tc>
          <w:tcPr>
            <w:tcW w:w="2943" w:type="dxa"/>
          </w:tcPr>
          <w:p w:rsidR="00345F8D" w:rsidRDefault="00345F8D">
            <w:pPr>
              <w:pStyle w:val="TableParagraph"/>
              <w:rPr>
                <w:sz w:val="20"/>
              </w:rPr>
            </w:pPr>
          </w:p>
        </w:tc>
        <w:tc>
          <w:tcPr>
            <w:tcW w:w="2943" w:type="dxa"/>
          </w:tcPr>
          <w:p w:rsidR="00345F8D" w:rsidRDefault="00345F8D">
            <w:pPr>
              <w:pStyle w:val="TableParagraph"/>
              <w:rPr>
                <w:sz w:val="20"/>
              </w:rPr>
            </w:pPr>
          </w:p>
        </w:tc>
      </w:tr>
    </w:tbl>
    <w:p w:rsidR="001A45F3" w:rsidRDefault="001A45F3"/>
    <w:sectPr w:rsidR="001A45F3">
      <w:pgSz w:w="12240" w:h="15840"/>
      <w:pgMar w:top="1240" w:right="520" w:bottom="1200" w:left="580" w:header="606"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F36" w:rsidRDefault="003D6F36">
      <w:r>
        <w:separator/>
      </w:r>
    </w:p>
  </w:endnote>
  <w:endnote w:type="continuationSeparator" w:id="0">
    <w:p w:rsidR="003D6F36" w:rsidRDefault="003D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56C" w:rsidRDefault="00AA45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265C50">
    <w:pPr>
      <w:pStyle w:val="Textoindependiente"/>
      <w:spacing w:line="14" w:lineRule="auto"/>
      <w:rPr>
        <w:sz w:val="20"/>
      </w:rPr>
    </w:pPr>
    <w:r>
      <w:rPr>
        <w:noProof/>
        <w:lang w:val="es-CL" w:eastAsia="es-CL" w:bidi="ar-SA"/>
      </w:rPr>
      <mc:AlternateContent>
        <mc:Choice Requires="wps">
          <w:drawing>
            <wp:anchor distT="0" distB="0" distL="114300" distR="114300" simplePos="0" relativeHeight="251127808" behindDoc="1" locked="0" layoutInCell="1" allowOverlap="1">
              <wp:simplePos x="0" y="0"/>
              <wp:positionH relativeFrom="page">
                <wp:posOffset>6525895</wp:posOffset>
              </wp:positionH>
              <wp:positionV relativeFrom="page">
                <wp:posOffset>9283700</wp:posOffset>
              </wp:positionV>
              <wp:extent cx="1943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D" w:rsidRDefault="001A45F3">
                          <w:pPr>
                            <w:spacing w:line="245" w:lineRule="exact"/>
                            <w:ind w:left="40"/>
                            <w:rPr>
                              <w:rFonts w:ascii="Calibri"/>
                            </w:rPr>
                          </w:pPr>
                          <w:r>
                            <w:fldChar w:fldCharType="begin"/>
                          </w:r>
                          <w:r>
                            <w:rPr>
                              <w:rFonts w:ascii="Calibri"/>
                            </w:rPr>
                            <w:instrText xml:space="preserve"> PAGE </w:instrText>
                          </w:r>
                          <w:r>
                            <w:fldChar w:fldCharType="separate"/>
                          </w:r>
                          <w:r w:rsidR="00C40885">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13.85pt;margin-top:731pt;width:15.3pt;height:13.0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zWrg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gwT3Wh5J8pHELAU&#10;IDDQIow9MGohv2PUwwhJsfp2IJJi1Lzn8AjMvJkMORm7ySC8gKsp1hiN5kaPc+nQSbavAXl8Zlzc&#10;wEOpmBXxUxan5wVjwXI5jTAzdy7/rdfToF3/AgAA//8DAFBLAwQUAAYACAAAACEARCJ5HOIAAAAP&#10;AQAADwAAAGRycy9kb3ducmV2LnhtbEyPwU7DMBBE70j8g7VI3KjdAGmaxqkqBCckRBoOHJ3ETazG&#10;6xC7bfh7Nqdy29kdzb7JtpPt2VmP3jiUsFwIYBpr1xhsJXyVbw8JMB8UNqp3qCX8ag/b/PYmU2nj&#10;Lljo8z60jELQp0pCF8KQcu7rTlvlF27QSLeDG60KJMeWN6O6ULjteSREzK0ySB86NeiXTtfH/clK&#10;2H1j8Wp+PqrP4lCYslwLfI+PUt7fTbsNsKCncDXDjE/okBNT5U7YeNaTFtFqRV6anuKIas0e8Zw8&#10;AqvmXZIsgecZ/98j/wMAAP//AwBQSwECLQAUAAYACAAAACEAtoM4kv4AAADhAQAAEwAAAAAAAAAA&#10;AAAAAAAAAAAAW0NvbnRlbnRfVHlwZXNdLnhtbFBLAQItABQABgAIAAAAIQA4/SH/1gAAAJQBAAAL&#10;AAAAAAAAAAAAAAAAAC8BAABfcmVscy8ucmVsc1BLAQItABQABgAIAAAAIQBZxzzWrgIAALAFAAAO&#10;AAAAAAAAAAAAAAAAAC4CAABkcnMvZTJvRG9jLnhtbFBLAQItABQABgAIAAAAIQBEInkc4gAAAA8B&#10;AAAPAAAAAAAAAAAAAAAAAAgFAABkcnMvZG93bnJldi54bWxQSwUGAAAAAAQABADzAAAAFwYAAAAA&#10;" filled="f" stroked="f">
              <v:textbox inset="0,0,0,0">
                <w:txbxContent>
                  <w:p w:rsidR="00345F8D" w:rsidRDefault="001A45F3">
                    <w:pPr>
                      <w:spacing w:line="245" w:lineRule="exact"/>
                      <w:ind w:left="40"/>
                      <w:rPr>
                        <w:rFonts w:ascii="Calibri"/>
                      </w:rPr>
                    </w:pPr>
                    <w:r>
                      <w:fldChar w:fldCharType="begin"/>
                    </w:r>
                    <w:r>
                      <w:rPr>
                        <w:rFonts w:ascii="Calibri"/>
                      </w:rPr>
                      <w:instrText xml:space="preserve"> PAGE </w:instrText>
                    </w:r>
                    <w:r>
                      <w:fldChar w:fldCharType="separate"/>
                    </w:r>
                    <w:r w:rsidR="00C40885">
                      <w:rPr>
                        <w:rFonts w:ascii="Calibri"/>
                        <w:noProof/>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56C" w:rsidRDefault="00AA45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F36" w:rsidRDefault="003D6F36">
      <w:r>
        <w:separator/>
      </w:r>
    </w:p>
  </w:footnote>
  <w:footnote w:type="continuationSeparator" w:id="0">
    <w:p w:rsidR="003D6F36" w:rsidRDefault="003D6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56C" w:rsidRDefault="00AA45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265C50">
    <w:pPr>
      <w:pStyle w:val="Textoindependiente"/>
      <w:spacing w:line="14" w:lineRule="auto"/>
      <w:rPr>
        <w:sz w:val="20"/>
      </w:rPr>
    </w:pPr>
    <w:r>
      <w:rPr>
        <w:noProof/>
        <w:lang w:val="es-CL" w:eastAsia="es-CL" w:bidi="ar-SA"/>
      </w:rPr>
      <mc:AlternateContent>
        <mc:Choice Requires="wps">
          <w:drawing>
            <wp:anchor distT="0" distB="0" distL="114300" distR="114300" simplePos="0" relativeHeight="251126784" behindDoc="1" locked="0" layoutInCell="1" allowOverlap="1">
              <wp:simplePos x="0" y="0"/>
              <wp:positionH relativeFrom="page">
                <wp:posOffset>1223645</wp:posOffset>
              </wp:positionH>
              <wp:positionV relativeFrom="page">
                <wp:posOffset>441325</wp:posOffset>
              </wp:positionV>
              <wp:extent cx="1748790" cy="3409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D" w:rsidRDefault="00345F8D">
                          <w:pPr>
                            <w:spacing w:before="11"/>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96.35pt;margin-top:34.75pt;width:137.7pt;height:26.8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orAIAAKo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GAnaQo8e2GDQrRzQ0pan73QCXvcd+JkBtsHVUdXdnSy+aiTkuqZix26Ukn3NaAnphfamf3Z1&#10;xNEWZNt/kCWEoXsjHdBQqdbWDqqBAB3a9HhqjU2lsCGXJFrGcFTA2SUJ4njuQtBkut0pbd4x2SJr&#10;pFhB6x06PdxpY7OhyeRigwmZ86Zx7W/Esw1wHHcgNly1ZzYL180fcRBvok1EPDJbbDwSZJl3k6+J&#10;t8jD5Ty7zNbrLPxp44YkqXlZMmHDTMoKyZ917qjxURMnbWnZ8NLC2ZS02m3XjUIHCsrO3XcsyJmb&#10;/zwNVwTg8oJSOCPB7Sz28kW09EhO5l68DCIvCOPbeBGQmGT5c0p3XLB/p4T6FMfz2XwU02+5Be57&#10;zY0mLTcwOxrepjg6OdHESnAjStdaQ3kz2melsOk/lQLaPTXaCdZqdFSrGbYDoFgVb2X5CNJVEpQF&#10;IoSBB0Yt1XeMehgeKdbf9lQxjJr3AuRvJ81kqMnYTgYVBVxNscFoNNdmnEj7TvFdDcjjAxPyBp5I&#10;xZ16n7I4PiwYCI7EcXjZiXP+77yeRuzqFwAAAP//AwBQSwMEFAAGAAgAAAAhACvp4I7fAAAACgEA&#10;AA8AAABkcnMvZG93bnJldi54bWxMj0FPg0AQhe8m/ofNmHizS1GxUJamMXoyMVI89LiwUyBlZ5Hd&#10;tvjvHU96fHlf3nyTb2Y7iDNOvnekYLmIQCA1zvTUKvisXu9WIHzQZPTgCBV8o4dNcX2V68y4C5V4&#10;3oVW8Aj5TCvoQhgzKX3TodV+4UYk7g5usjpwnFppJn3hcTvIOIoSaXVPfKHTIz532Bx3J6tgu6fy&#10;pf96rz/KQ9lXVRrRW3JU6vZm3q5BBJzDHwy/+qwOBTvV7kTGi4FzGj8xqiBJH0Ew8JCsliBqbuL7&#10;GGSRy/8vFD8AAAD//wMAUEsBAi0AFAAGAAgAAAAhALaDOJL+AAAA4QEAABMAAAAAAAAAAAAAAAAA&#10;AAAAAFtDb250ZW50X1R5cGVzXS54bWxQSwECLQAUAAYACAAAACEAOP0h/9YAAACUAQAACwAAAAAA&#10;AAAAAAAAAAAvAQAAX3JlbHMvLnJlbHNQSwECLQAUAAYACAAAACEAE70/6KwCAACqBQAADgAAAAAA&#10;AAAAAAAAAAAuAgAAZHJzL2Uyb0RvYy54bWxQSwECLQAUAAYACAAAACEAK+ngjt8AAAAKAQAADwAA&#10;AAAAAAAAAAAAAAAGBQAAZHJzL2Rvd25yZXYueG1sUEsFBgAAAAAEAAQA8wAAABIGAAAAAA==&#10;" filled="f" stroked="f">
              <v:textbox inset="0,0,0,0">
                <w:txbxContent>
                  <w:p w:rsidR="00345F8D" w:rsidRDefault="00345F8D">
                    <w:pPr>
                      <w:spacing w:before="11"/>
                      <w:ind w:left="20" w:right="1"/>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56C" w:rsidRDefault="00AA45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265C50">
    <w:pPr>
      <w:pStyle w:val="Textoindependiente"/>
      <w:spacing w:line="14" w:lineRule="auto"/>
      <w:rPr>
        <w:sz w:val="20"/>
      </w:rPr>
    </w:pPr>
    <w:r>
      <w:rPr>
        <w:noProof/>
        <w:lang w:val="es-CL" w:eastAsia="es-CL" w:bidi="ar-SA"/>
      </w:rPr>
      <mc:AlternateContent>
        <mc:Choice Requires="wps">
          <w:drawing>
            <wp:anchor distT="0" distB="0" distL="114300" distR="114300" simplePos="0" relativeHeight="251130880" behindDoc="1" locked="0" layoutInCell="1" allowOverlap="1">
              <wp:simplePos x="0" y="0"/>
              <wp:positionH relativeFrom="page">
                <wp:posOffset>4172585</wp:posOffset>
              </wp:positionH>
              <wp:positionV relativeFrom="page">
                <wp:posOffset>655955</wp:posOffset>
              </wp:positionV>
              <wp:extent cx="132270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D" w:rsidRDefault="001A45F3">
                          <w:pPr>
                            <w:spacing w:before="10"/>
                            <w:ind w:left="20"/>
                            <w:rPr>
                              <w:sz w:val="24"/>
                            </w:rPr>
                          </w:pPr>
                          <w:r>
                            <w:rPr>
                              <w:b/>
                              <w:sz w:val="24"/>
                            </w:rPr>
                            <w:t>CLOROPLASTOS</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328.55pt;margin-top:51.65pt;width:104.15pt;height:15.3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xdsQIAALA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Vh&#10;IEqQFih6oINBt3JAsa1O3+kULt13cM0MsA0su0x1dyfL7xoJuW6I2NEbpWTfUFJBdKF96T97OuJo&#10;C7LtP8kK3JC9kQ5oqFVrSwfFQIAOLD2emLGhlNblZRQtghlGJZyFSXwZOup8kk6vO6XNBypbZI0M&#10;K2DeoZPDnTY2GpJOV6wzIQvGuWOfixcbcHHcAd/w1J7ZKByZT0mQbJabZezF0XzjxUGeezfFOvbm&#10;RbiY5Zf5ep2Hv6zfME4bVlVUWDeTsML4z4g7SnyUxElaWnJWWTgbkla77ZordCAg7MJ9ruZwcr7m&#10;vwzDFQFyeZVSGMXBbZR4xXy58OIinnnJIlh6QZjcJvMgTuK8eJnSHRP031NCfYaTWTQbxXQO+lVu&#10;gfve5kbSlhkYHZy1oN3TJZJaCW5E5ag1hPHRflYKG/65FED3RLQTrNXoqFYzbAfXGdHUB1tZPYKC&#10;lQSBgUxh7IHRSPUTox5GSIb1jz1RFCP+UUAX2HkzGWoytpNBRAlPM2wwGs21GefSvlNs1wDy2GdC&#10;3kCn1MyJ2LbUGMWxv2AsuFyOI8zOnef/7tZ50K5+AwAA//8DAFBLAwQUAAYACAAAACEAjDSBUuAA&#10;AAALAQAADwAAAGRycy9kb3ducmV2LnhtbEyPwU7DMAyG70i8Q+RJ3FgyysrWNZ0mBCcktK4cOKZN&#10;1kZrnNJkW3l7zAmO9v/p9+d8O7meXcwYrEcJi7kAZrDx2mIr4aN6vV8BC1GhVr1HI+HbBNgWtze5&#10;yrS/Ymkuh9gyKsGQKQldjEPGeWg641SY+8EgZUc/OhVpHFuuR3WlctfzByFS7pRFutCpwTx3pjkd&#10;zk7C7hPLF/v1Xu/LY2mrai3wLT1JeTebdhtg0UzxD4ZffVKHgpxqf0YdWC8hXT4tCKVAJAkwIlbp&#10;8hFYTZskWQMvcv7/h+IHAAD//wMAUEsBAi0AFAAGAAgAAAAhALaDOJL+AAAA4QEAABMAAAAAAAAA&#10;AAAAAAAAAAAAAFtDb250ZW50X1R5cGVzXS54bWxQSwECLQAUAAYACAAAACEAOP0h/9YAAACUAQAA&#10;CwAAAAAAAAAAAAAAAAAvAQAAX3JlbHMvLnJlbHNQSwECLQAUAAYACAAAACEAEYd8XbECAACwBQAA&#10;DgAAAAAAAAAAAAAAAAAuAgAAZHJzL2Uyb0RvYy54bWxQSwECLQAUAAYACAAAACEAjDSBUuAAAAAL&#10;AQAADwAAAAAAAAAAAAAAAAALBQAAZHJzL2Rvd25yZXYueG1sUEsFBgAAAAAEAAQA8wAAABgGAAAA&#10;AA==&#10;" filled="f" stroked="f">
              <v:textbox inset="0,0,0,0">
                <w:txbxContent>
                  <w:p w:rsidR="00345F8D" w:rsidRDefault="001A45F3">
                    <w:pPr>
                      <w:spacing w:before="10"/>
                      <w:ind w:left="20"/>
                      <w:rPr>
                        <w:sz w:val="24"/>
                      </w:rPr>
                    </w:pPr>
                    <w:r>
                      <w:rPr>
                        <w:b/>
                        <w:sz w:val="24"/>
                      </w:rPr>
                      <w:t>CLOROPLASTOS</w:t>
                    </w:r>
                    <w:r>
                      <w:rPr>
                        <w:sz w:val="24"/>
                      </w:rPr>
                      <w: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345F8D">
    <w:pPr>
      <w:pStyle w:val="Textoindependiente"/>
      <w:spacing w:line="14" w:lineRule="auto"/>
      <w:rPr>
        <w:sz w:val="2"/>
      </w:rPr>
    </w:pPr>
  </w:p>
  <w:p w:rsidR="00AA456C" w:rsidRDefault="00AA456C">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265C50">
    <w:pPr>
      <w:pStyle w:val="Textoindependiente"/>
      <w:spacing w:line="14" w:lineRule="auto"/>
      <w:rPr>
        <w:sz w:val="20"/>
      </w:rPr>
    </w:pPr>
    <w:r>
      <w:rPr>
        <w:noProof/>
        <w:lang w:val="es-CL" w:eastAsia="es-CL" w:bidi="ar-SA"/>
      </w:rPr>
      <mc:AlternateContent>
        <mc:Choice Requires="wps">
          <w:drawing>
            <wp:anchor distT="0" distB="0" distL="114300" distR="114300" simplePos="0" relativeHeight="251133952" behindDoc="1" locked="0" layoutInCell="1" allowOverlap="1">
              <wp:simplePos x="0" y="0"/>
              <wp:positionH relativeFrom="page">
                <wp:posOffset>3683635</wp:posOffset>
              </wp:positionH>
              <wp:positionV relativeFrom="page">
                <wp:posOffset>613410</wp:posOffset>
              </wp:positionV>
              <wp:extent cx="116014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D" w:rsidRDefault="001A45F3">
                          <w:pPr>
                            <w:spacing w:before="10"/>
                            <w:ind w:left="20"/>
                            <w:rPr>
                              <w:b/>
                              <w:sz w:val="24"/>
                            </w:rPr>
                          </w:pPr>
                          <w:r>
                            <w:rPr>
                              <w:b/>
                              <w:sz w:val="24"/>
                              <w:u w:val="thick"/>
                            </w:rPr>
                            <w:t>PEROXISOMAS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90.05pt;margin-top:48.3pt;width:91.35pt;height:15.3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JksgIAALAFAAAOAAAAZHJzL2Uyb0RvYy54bWysVFtvmzAUfp+0/2D5nXKpkwZUUrUhTJO6&#10;i9TuBzhggjWwme0Eumr/fccmJE37Mm3jwTrY53zn9p1zfTO0DdozpbkUKQ4vAoyYKGTJxTbF3x5z&#10;b4GRNlSUtJGCpfiJaXyzfP/uuu8SFslaNiVTCECETvouxbUxXeL7uqhZS/WF7JiAx0qqlhr4VVu/&#10;VLQH9LbxoyCY+71UZadkwbSG22x8xEuHX1WsMF+qSjODmhRDbMadyp0be/rLa5psFe1qXhzCoH8R&#10;RUu5AKdHqIwainaKv4FqeaGklpW5KGTry6riBXM5QDZh8Cqbh5p2zOUCxdHdsUz6/8EWn/dfFeJl&#10;iglGgrbQokc2GHQnBxTZ6vSdTkDpoQM1M8A1dNllqrt7WXzXSMhVTcWW3Sol+5rREqILraX/wnTE&#10;0RZk03+SJbihOyMd0FCp1pYOioEAHbr0dOyMDaWwLsN5EJIZRgW8hTG5DF3rfJpM1p3S5gOTLbJC&#10;ihV03qHT/b02NhqaTCrWmZA5bxrX/UacXYDieAO+wdS+2ShcM5/jIF4v1gvikWi+9kiQZd5tviLe&#10;PA+vZtlltlpl4S/rNyRJzcuSCetmIlZI/qxxB4qPlDhSS8uGlxbOhqTVdrNqFNpTIHbuPldzeDmp&#10;+edhuCJALq9SCiMS3EWxl88XVx7JycyLr4KFF4TxXTwPSEyy/Dyley7Yv6eE+hTHs2g2kukU9Kvc&#10;Ave9zY0mLTewOhrepnhxVKKJpeBalK61hvJmlF+UwoZ/KgW0e2q0I6zl6MhWM2wGNxmX0xxsZPkE&#10;DFYSCAY0hbUHQi3VT4x6WCEp1j92VDGMmo8CpsDum0lQk7CZBCoKME2xwWgUV2bcS7tO8W0NyOOc&#10;CXkLk1JxR2I7UmMUh/mCteByOawwu3de/jut06Jd/gYAAP//AwBQSwMEFAAGAAgAAAAhAEhwGnjf&#10;AAAACgEAAA8AAABkcnMvZG93bnJldi54bWxMj8FOwzAQRO9I/IO1SNyo3Ui4bYhTVQhOSIg0HDg6&#10;sZtYjdchdtvw9ywnelzt08ybYjv7gZ3tFF1ABcuFAGaxDcZhp+Czfn1YA4tJo9FDQKvgx0bYlrc3&#10;hc5NuGBlz/vUMQrBmGsFfUpjznlse+t1XITRIv0OYfI60Tl13Ez6QuF+4JkQknvtkBp6Pdrn3rbH&#10;/ckr2H1h9eK+35uP6lC5ut4IfJNHpe7v5t0TsGTn9A/Dnz6pQ0lOTTihiWxQ8LgWS0IVbKQERsBK&#10;ZrSlITJbZcDLgl9PKH8BAAD//wMAUEsBAi0AFAAGAAgAAAAhALaDOJL+AAAA4QEAABMAAAAAAAAA&#10;AAAAAAAAAAAAAFtDb250ZW50X1R5cGVzXS54bWxQSwECLQAUAAYACAAAACEAOP0h/9YAAACUAQAA&#10;CwAAAAAAAAAAAAAAAAAvAQAAX3JlbHMvLnJlbHNQSwECLQAUAAYACAAAACEAeHACZLICAACwBQAA&#10;DgAAAAAAAAAAAAAAAAAuAgAAZHJzL2Uyb0RvYy54bWxQSwECLQAUAAYACAAAACEASHAaeN8AAAAK&#10;AQAADwAAAAAAAAAAAAAAAAAMBQAAZHJzL2Rvd25yZXYueG1sUEsFBgAAAAAEAAQA8wAAABgGAAAA&#10;AA==&#10;" filled="f" stroked="f">
              <v:textbox inset="0,0,0,0">
                <w:txbxContent>
                  <w:p w:rsidR="00345F8D" w:rsidRDefault="001A45F3">
                    <w:pPr>
                      <w:spacing w:before="10"/>
                      <w:ind w:left="20"/>
                      <w:rPr>
                        <w:b/>
                        <w:sz w:val="24"/>
                      </w:rPr>
                    </w:pPr>
                    <w:r>
                      <w:rPr>
                        <w:b/>
                        <w:sz w:val="24"/>
                        <w:u w:val="thick"/>
                      </w:rPr>
                      <w:t>PEROXISOMAS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8D" w:rsidRDefault="00265C50">
    <w:pPr>
      <w:pStyle w:val="Textoindependiente"/>
      <w:spacing w:line="14" w:lineRule="auto"/>
      <w:rPr>
        <w:sz w:val="20"/>
      </w:rPr>
    </w:pPr>
    <w:r>
      <w:rPr>
        <w:noProof/>
        <w:lang w:val="es-CL" w:eastAsia="es-CL" w:bidi="ar-SA"/>
      </w:rPr>
      <mc:AlternateContent>
        <mc:Choice Requires="wps">
          <w:drawing>
            <wp:anchor distT="0" distB="0" distL="114300" distR="114300" simplePos="0" relativeHeight="251136000" behindDoc="1" locked="0" layoutInCell="1" allowOverlap="1">
              <wp:simplePos x="0" y="0"/>
              <wp:positionH relativeFrom="page">
                <wp:posOffset>1223645</wp:posOffset>
              </wp:positionH>
              <wp:positionV relativeFrom="page">
                <wp:posOffset>441325</wp:posOffset>
              </wp:positionV>
              <wp:extent cx="1748790" cy="3409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D" w:rsidRDefault="00345F8D">
                          <w:pPr>
                            <w:spacing w:before="11"/>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96.35pt;margin-top:34.75pt;width:137.7pt;height:26.8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PLrwIAALA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HGAnaQYse2MGgW3lAoa3O0OsUnO57cDMH2IYuO6a6v5PlV42EXDVUbNmNUnJoGK0gO3fTP7s6&#10;4mgLshk+yArC0J2RDuhQq86WDoqBAB269HjqjE2ltCEXJF4kcFTC2SUJkmRmk/NpOt3ulTbvmOyQ&#10;NTKsoPMOne7vtBldJxcbTMiCt63rfiuebQDmuAOx4ao9s1m4Zv5IgmQdr2PikWi+9kiQ595NsSLe&#10;vAgXs/wyX63y8KeNG5K04VXFhA0zCSskf9a4o8RHSZykpWXLKwtnU9Jqu1m1Cu0pCLtw37EgZ27+&#10;8zRcvYDLC0phRILbKPGKebzwSEFmXrIIYi8Ik9tkHpCE5MVzSndcsH+nhIYMJ7NoNorpt9wC973m&#10;RtOOGxgdLe8yHJ+caGoluBaVa62hvB3ts1LY9J9KAe2eGu0EazU6qtUcNgf3Msj0DjayegQFKwkC&#10;Ay3C2AOjkeo7RgOMkAzrbzuqGEbtewGvwM6byVCTsZkMKkq4mmGD0WiuzDiXdr3i2waQx3cm5A28&#10;lJo7EdsnNWYBDOwCxoLjchxhdu6cr53X06Bd/gIAAP//AwBQSwMEFAAGAAgAAAAhACvp4I7fAAAA&#10;CgEAAA8AAABkcnMvZG93bnJldi54bWxMj0FPg0AQhe8m/ofNmHizS1GxUJamMXoyMVI89LiwUyBl&#10;Z5HdtvjvHU96fHlf3nyTb2Y7iDNOvnekYLmIQCA1zvTUKvisXu9WIHzQZPTgCBV8o4dNcX2V68y4&#10;C5V43oVW8Aj5TCvoQhgzKX3TodV+4UYk7g5usjpwnFppJn3hcTvIOIoSaXVPfKHTIz532Bx3J6tg&#10;u6fypf96rz/KQ9lXVRrRW3JU6vZm3q5BBJzDHwy/+qwOBTvV7kTGi4FzGj8xqiBJH0Ew8JCsliBq&#10;buL7GGSRy/8vFD8AAAD//wMAUEsBAi0AFAAGAAgAAAAhALaDOJL+AAAA4QEAABMAAAAAAAAAAAAA&#10;AAAAAAAAAFtDb250ZW50X1R5cGVzXS54bWxQSwECLQAUAAYACAAAACEAOP0h/9YAAACUAQAACwAA&#10;AAAAAAAAAAAAAAAvAQAAX3JlbHMvLnJlbHNQSwECLQAUAAYACAAAACEACazTy68CAACwBQAADgAA&#10;AAAAAAAAAAAAAAAuAgAAZHJzL2Uyb0RvYy54bWxQSwECLQAUAAYACAAAACEAK+ngjt8AAAAKAQAA&#10;DwAAAAAAAAAAAAAAAAAJBQAAZHJzL2Rvd25yZXYueG1sUEsFBgAAAAAEAAQA8wAAABUGAAAAAA==&#10;" filled="f" stroked="f">
              <v:textbox inset="0,0,0,0">
                <w:txbxContent>
                  <w:p w:rsidR="00345F8D" w:rsidRDefault="00345F8D">
                    <w:pPr>
                      <w:spacing w:before="11"/>
                      <w:ind w:left="20" w:right="1"/>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15744"/>
    <w:multiLevelType w:val="hybridMultilevel"/>
    <w:tmpl w:val="05783094"/>
    <w:lvl w:ilvl="0" w:tplc="05D4DCDE">
      <w:numFmt w:val="bullet"/>
      <w:lvlText w:val="-"/>
      <w:lvlJc w:val="left"/>
      <w:pPr>
        <w:ind w:left="1842" w:hanging="360"/>
      </w:pPr>
      <w:rPr>
        <w:rFonts w:ascii="Times New Roman" w:eastAsia="Times New Roman" w:hAnsi="Times New Roman" w:cs="Times New Roman" w:hint="default"/>
        <w:spacing w:val="-1"/>
        <w:w w:val="99"/>
        <w:sz w:val="24"/>
        <w:szCs w:val="24"/>
        <w:lang w:val="es-ES" w:eastAsia="es-ES" w:bidi="es-ES"/>
      </w:rPr>
    </w:lvl>
    <w:lvl w:ilvl="1" w:tplc="E9FE3834">
      <w:numFmt w:val="bullet"/>
      <w:lvlText w:val="•"/>
      <w:lvlJc w:val="left"/>
      <w:pPr>
        <w:ind w:left="5720" w:hanging="360"/>
      </w:pPr>
      <w:rPr>
        <w:rFonts w:hint="default"/>
        <w:lang w:val="es-ES" w:eastAsia="es-ES" w:bidi="es-ES"/>
      </w:rPr>
    </w:lvl>
    <w:lvl w:ilvl="2" w:tplc="A41AE7F8">
      <w:numFmt w:val="bullet"/>
      <w:lvlText w:val="•"/>
      <w:lvlJc w:val="left"/>
      <w:pPr>
        <w:ind w:left="6322" w:hanging="360"/>
      </w:pPr>
      <w:rPr>
        <w:rFonts w:hint="default"/>
        <w:lang w:val="es-ES" w:eastAsia="es-ES" w:bidi="es-ES"/>
      </w:rPr>
    </w:lvl>
    <w:lvl w:ilvl="3" w:tplc="B4A49F08">
      <w:numFmt w:val="bullet"/>
      <w:lvlText w:val="•"/>
      <w:lvlJc w:val="left"/>
      <w:pPr>
        <w:ind w:left="6924" w:hanging="360"/>
      </w:pPr>
      <w:rPr>
        <w:rFonts w:hint="default"/>
        <w:lang w:val="es-ES" w:eastAsia="es-ES" w:bidi="es-ES"/>
      </w:rPr>
    </w:lvl>
    <w:lvl w:ilvl="4" w:tplc="69B82824">
      <w:numFmt w:val="bullet"/>
      <w:lvlText w:val="•"/>
      <w:lvlJc w:val="left"/>
      <w:pPr>
        <w:ind w:left="7526" w:hanging="360"/>
      </w:pPr>
      <w:rPr>
        <w:rFonts w:hint="default"/>
        <w:lang w:val="es-ES" w:eastAsia="es-ES" w:bidi="es-ES"/>
      </w:rPr>
    </w:lvl>
    <w:lvl w:ilvl="5" w:tplc="398E794A">
      <w:numFmt w:val="bullet"/>
      <w:lvlText w:val="•"/>
      <w:lvlJc w:val="left"/>
      <w:pPr>
        <w:ind w:left="8128" w:hanging="360"/>
      </w:pPr>
      <w:rPr>
        <w:rFonts w:hint="default"/>
        <w:lang w:val="es-ES" w:eastAsia="es-ES" w:bidi="es-ES"/>
      </w:rPr>
    </w:lvl>
    <w:lvl w:ilvl="6" w:tplc="9A205840">
      <w:numFmt w:val="bullet"/>
      <w:lvlText w:val="•"/>
      <w:lvlJc w:val="left"/>
      <w:pPr>
        <w:ind w:left="8731" w:hanging="360"/>
      </w:pPr>
      <w:rPr>
        <w:rFonts w:hint="default"/>
        <w:lang w:val="es-ES" w:eastAsia="es-ES" w:bidi="es-ES"/>
      </w:rPr>
    </w:lvl>
    <w:lvl w:ilvl="7" w:tplc="02860CD6">
      <w:numFmt w:val="bullet"/>
      <w:lvlText w:val="•"/>
      <w:lvlJc w:val="left"/>
      <w:pPr>
        <w:ind w:left="9333" w:hanging="360"/>
      </w:pPr>
      <w:rPr>
        <w:rFonts w:hint="default"/>
        <w:lang w:val="es-ES" w:eastAsia="es-ES" w:bidi="es-ES"/>
      </w:rPr>
    </w:lvl>
    <w:lvl w:ilvl="8" w:tplc="DE64621A">
      <w:numFmt w:val="bullet"/>
      <w:lvlText w:val="•"/>
      <w:lvlJc w:val="left"/>
      <w:pPr>
        <w:ind w:left="9935" w:hanging="360"/>
      </w:pPr>
      <w:rPr>
        <w:rFonts w:hint="default"/>
        <w:lang w:val="es-ES" w:eastAsia="es-ES" w:bidi="es-ES"/>
      </w:rPr>
    </w:lvl>
  </w:abstractNum>
  <w:abstractNum w:abstractNumId="1">
    <w:nsid w:val="2B953816"/>
    <w:multiLevelType w:val="hybridMultilevel"/>
    <w:tmpl w:val="D0FE24A0"/>
    <w:lvl w:ilvl="0" w:tplc="8E468CE2">
      <w:start w:val="1"/>
      <w:numFmt w:val="lowerLetter"/>
      <w:lvlText w:val="%1."/>
      <w:lvlJc w:val="left"/>
      <w:pPr>
        <w:ind w:left="1122" w:hanging="226"/>
        <w:jc w:val="left"/>
      </w:pPr>
      <w:rPr>
        <w:rFonts w:ascii="Times New Roman" w:eastAsia="Times New Roman" w:hAnsi="Times New Roman" w:cs="Times New Roman" w:hint="default"/>
        <w:spacing w:val="-2"/>
        <w:w w:val="99"/>
        <w:sz w:val="24"/>
        <w:szCs w:val="24"/>
        <w:lang w:val="es-ES" w:eastAsia="es-ES" w:bidi="es-ES"/>
      </w:rPr>
    </w:lvl>
    <w:lvl w:ilvl="1" w:tplc="4F421392">
      <w:numFmt w:val="bullet"/>
      <w:lvlText w:val="•"/>
      <w:lvlJc w:val="left"/>
      <w:pPr>
        <w:ind w:left="2122" w:hanging="226"/>
      </w:pPr>
      <w:rPr>
        <w:rFonts w:hint="default"/>
        <w:lang w:val="es-ES" w:eastAsia="es-ES" w:bidi="es-ES"/>
      </w:rPr>
    </w:lvl>
    <w:lvl w:ilvl="2" w:tplc="3526601C">
      <w:numFmt w:val="bullet"/>
      <w:lvlText w:val="•"/>
      <w:lvlJc w:val="left"/>
      <w:pPr>
        <w:ind w:left="3124" w:hanging="226"/>
      </w:pPr>
      <w:rPr>
        <w:rFonts w:hint="default"/>
        <w:lang w:val="es-ES" w:eastAsia="es-ES" w:bidi="es-ES"/>
      </w:rPr>
    </w:lvl>
    <w:lvl w:ilvl="3" w:tplc="A928FD64">
      <w:numFmt w:val="bullet"/>
      <w:lvlText w:val="•"/>
      <w:lvlJc w:val="left"/>
      <w:pPr>
        <w:ind w:left="4126" w:hanging="226"/>
      </w:pPr>
      <w:rPr>
        <w:rFonts w:hint="default"/>
        <w:lang w:val="es-ES" w:eastAsia="es-ES" w:bidi="es-ES"/>
      </w:rPr>
    </w:lvl>
    <w:lvl w:ilvl="4" w:tplc="9BFC9458">
      <w:numFmt w:val="bullet"/>
      <w:lvlText w:val="•"/>
      <w:lvlJc w:val="left"/>
      <w:pPr>
        <w:ind w:left="5128" w:hanging="226"/>
      </w:pPr>
      <w:rPr>
        <w:rFonts w:hint="default"/>
        <w:lang w:val="es-ES" w:eastAsia="es-ES" w:bidi="es-ES"/>
      </w:rPr>
    </w:lvl>
    <w:lvl w:ilvl="5" w:tplc="661CCA2A">
      <w:numFmt w:val="bullet"/>
      <w:lvlText w:val="•"/>
      <w:lvlJc w:val="left"/>
      <w:pPr>
        <w:ind w:left="6130" w:hanging="226"/>
      </w:pPr>
      <w:rPr>
        <w:rFonts w:hint="default"/>
        <w:lang w:val="es-ES" w:eastAsia="es-ES" w:bidi="es-ES"/>
      </w:rPr>
    </w:lvl>
    <w:lvl w:ilvl="6" w:tplc="35F44298">
      <w:numFmt w:val="bullet"/>
      <w:lvlText w:val="•"/>
      <w:lvlJc w:val="left"/>
      <w:pPr>
        <w:ind w:left="7132" w:hanging="226"/>
      </w:pPr>
      <w:rPr>
        <w:rFonts w:hint="default"/>
        <w:lang w:val="es-ES" w:eastAsia="es-ES" w:bidi="es-ES"/>
      </w:rPr>
    </w:lvl>
    <w:lvl w:ilvl="7" w:tplc="19309D64">
      <w:numFmt w:val="bullet"/>
      <w:lvlText w:val="•"/>
      <w:lvlJc w:val="left"/>
      <w:pPr>
        <w:ind w:left="8134" w:hanging="226"/>
      </w:pPr>
      <w:rPr>
        <w:rFonts w:hint="default"/>
        <w:lang w:val="es-ES" w:eastAsia="es-ES" w:bidi="es-ES"/>
      </w:rPr>
    </w:lvl>
    <w:lvl w:ilvl="8" w:tplc="79808BF0">
      <w:numFmt w:val="bullet"/>
      <w:lvlText w:val="•"/>
      <w:lvlJc w:val="left"/>
      <w:pPr>
        <w:ind w:left="9136" w:hanging="226"/>
      </w:pPr>
      <w:rPr>
        <w:rFonts w:hint="default"/>
        <w:lang w:val="es-ES" w:eastAsia="es-ES" w:bidi="es-ES"/>
      </w:rPr>
    </w:lvl>
  </w:abstractNum>
  <w:abstractNum w:abstractNumId="2">
    <w:nsid w:val="57DD7BE4"/>
    <w:multiLevelType w:val="hybridMultilevel"/>
    <w:tmpl w:val="56A8ECA8"/>
    <w:lvl w:ilvl="0" w:tplc="76984A72">
      <w:numFmt w:val="bullet"/>
      <w:lvlText w:val=""/>
      <w:lvlJc w:val="left"/>
      <w:pPr>
        <w:ind w:left="863" w:hanging="361"/>
      </w:pPr>
      <w:rPr>
        <w:rFonts w:ascii="Wingdings" w:eastAsia="Wingdings" w:hAnsi="Wingdings" w:cs="Wingdings" w:hint="default"/>
        <w:w w:val="100"/>
        <w:sz w:val="24"/>
        <w:szCs w:val="24"/>
        <w:lang w:val="es-ES" w:eastAsia="es-ES" w:bidi="es-ES"/>
      </w:rPr>
    </w:lvl>
    <w:lvl w:ilvl="1" w:tplc="8B2E08EE">
      <w:numFmt w:val="bullet"/>
      <w:lvlText w:val="•"/>
      <w:lvlJc w:val="left"/>
      <w:pPr>
        <w:ind w:left="1864" w:hanging="361"/>
      </w:pPr>
      <w:rPr>
        <w:rFonts w:hint="default"/>
        <w:lang w:val="es-ES" w:eastAsia="es-ES" w:bidi="es-ES"/>
      </w:rPr>
    </w:lvl>
    <w:lvl w:ilvl="2" w:tplc="DE10B8A6">
      <w:numFmt w:val="bullet"/>
      <w:lvlText w:val="•"/>
      <w:lvlJc w:val="left"/>
      <w:pPr>
        <w:ind w:left="2868" w:hanging="361"/>
      </w:pPr>
      <w:rPr>
        <w:rFonts w:hint="default"/>
        <w:lang w:val="es-ES" w:eastAsia="es-ES" w:bidi="es-ES"/>
      </w:rPr>
    </w:lvl>
    <w:lvl w:ilvl="3" w:tplc="31BE9C76">
      <w:numFmt w:val="bullet"/>
      <w:lvlText w:val="•"/>
      <w:lvlJc w:val="left"/>
      <w:pPr>
        <w:ind w:left="3872" w:hanging="361"/>
      </w:pPr>
      <w:rPr>
        <w:rFonts w:hint="default"/>
        <w:lang w:val="es-ES" w:eastAsia="es-ES" w:bidi="es-ES"/>
      </w:rPr>
    </w:lvl>
    <w:lvl w:ilvl="4" w:tplc="E01E6686">
      <w:numFmt w:val="bullet"/>
      <w:lvlText w:val="•"/>
      <w:lvlJc w:val="left"/>
      <w:pPr>
        <w:ind w:left="4876" w:hanging="361"/>
      </w:pPr>
      <w:rPr>
        <w:rFonts w:hint="default"/>
        <w:lang w:val="es-ES" w:eastAsia="es-ES" w:bidi="es-ES"/>
      </w:rPr>
    </w:lvl>
    <w:lvl w:ilvl="5" w:tplc="A338222A">
      <w:numFmt w:val="bullet"/>
      <w:lvlText w:val="•"/>
      <w:lvlJc w:val="left"/>
      <w:pPr>
        <w:ind w:left="5881" w:hanging="361"/>
      </w:pPr>
      <w:rPr>
        <w:rFonts w:hint="default"/>
        <w:lang w:val="es-ES" w:eastAsia="es-ES" w:bidi="es-ES"/>
      </w:rPr>
    </w:lvl>
    <w:lvl w:ilvl="6" w:tplc="02C46B84">
      <w:numFmt w:val="bullet"/>
      <w:lvlText w:val="•"/>
      <w:lvlJc w:val="left"/>
      <w:pPr>
        <w:ind w:left="6885" w:hanging="361"/>
      </w:pPr>
      <w:rPr>
        <w:rFonts w:hint="default"/>
        <w:lang w:val="es-ES" w:eastAsia="es-ES" w:bidi="es-ES"/>
      </w:rPr>
    </w:lvl>
    <w:lvl w:ilvl="7" w:tplc="1B0639E4">
      <w:numFmt w:val="bullet"/>
      <w:lvlText w:val="•"/>
      <w:lvlJc w:val="left"/>
      <w:pPr>
        <w:ind w:left="7889" w:hanging="361"/>
      </w:pPr>
      <w:rPr>
        <w:rFonts w:hint="default"/>
        <w:lang w:val="es-ES" w:eastAsia="es-ES" w:bidi="es-ES"/>
      </w:rPr>
    </w:lvl>
    <w:lvl w:ilvl="8" w:tplc="52DEA6B8">
      <w:numFmt w:val="bullet"/>
      <w:lvlText w:val="•"/>
      <w:lvlJc w:val="left"/>
      <w:pPr>
        <w:ind w:left="8893" w:hanging="361"/>
      </w:pPr>
      <w:rPr>
        <w:rFonts w:hint="default"/>
        <w:lang w:val="es-ES" w:eastAsia="es-ES" w:bidi="es-ES"/>
      </w:rPr>
    </w:lvl>
  </w:abstractNum>
  <w:abstractNum w:abstractNumId="3">
    <w:nsid w:val="65970CD5"/>
    <w:multiLevelType w:val="hybridMultilevel"/>
    <w:tmpl w:val="D2B4F582"/>
    <w:lvl w:ilvl="0" w:tplc="1A9C2AB4">
      <w:numFmt w:val="bullet"/>
      <w:lvlText w:val=""/>
      <w:lvlJc w:val="left"/>
      <w:pPr>
        <w:ind w:left="863" w:hanging="361"/>
      </w:pPr>
      <w:rPr>
        <w:rFonts w:ascii="Wingdings" w:eastAsia="Wingdings" w:hAnsi="Wingdings" w:cs="Wingdings" w:hint="default"/>
        <w:w w:val="100"/>
        <w:sz w:val="24"/>
        <w:szCs w:val="24"/>
        <w:lang w:val="es-ES" w:eastAsia="en-US" w:bidi="ar-SA"/>
      </w:rPr>
    </w:lvl>
    <w:lvl w:ilvl="1" w:tplc="BF4E9EF4">
      <w:numFmt w:val="bullet"/>
      <w:lvlText w:val="•"/>
      <w:lvlJc w:val="left"/>
      <w:pPr>
        <w:ind w:left="1749" w:hanging="361"/>
      </w:pPr>
      <w:rPr>
        <w:rFonts w:hint="default"/>
        <w:lang w:val="es-ES" w:eastAsia="en-US" w:bidi="ar-SA"/>
      </w:rPr>
    </w:lvl>
    <w:lvl w:ilvl="2" w:tplc="5EAA0F04">
      <w:numFmt w:val="bullet"/>
      <w:lvlText w:val="•"/>
      <w:lvlJc w:val="left"/>
      <w:pPr>
        <w:ind w:left="2638" w:hanging="361"/>
      </w:pPr>
      <w:rPr>
        <w:rFonts w:hint="default"/>
        <w:lang w:val="es-ES" w:eastAsia="en-US" w:bidi="ar-SA"/>
      </w:rPr>
    </w:lvl>
    <w:lvl w:ilvl="3" w:tplc="8326A768">
      <w:numFmt w:val="bullet"/>
      <w:lvlText w:val="•"/>
      <w:lvlJc w:val="left"/>
      <w:pPr>
        <w:ind w:left="3527" w:hanging="361"/>
      </w:pPr>
      <w:rPr>
        <w:rFonts w:hint="default"/>
        <w:lang w:val="es-ES" w:eastAsia="en-US" w:bidi="ar-SA"/>
      </w:rPr>
    </w:lvl>
    <w:lvl w:ilvl="4" w:tplc="ED965A08">
      <w:numFmt w:val="bullet"/>
      <w:lvlText w:val="•"/>
      <w:lvlJc w:val="left"/>
      <w:pPr>
        <w:ind w:left="4416" w:hanging="361"/>
      </w:pPr>
      <w:rPr>
        <w:rFonts w:hint="default"/>
        <w:lang w:val="es-ES" w:eastAsia="en-US" w:bidi="ar-SA"/>
      </w:rPr>
    </w:lvl>
    <w:lvl w:ilvl="5" w:tplc="51EC218C">
      <w:numFmt w:val="bullet"/>
      <w:lvlText w:val="•"/>
      <w:lvlJc w:val="left"/>
      <w:pPr>
        <w:ind w:left="5305" w:hanging="361"/>
      </w:pPr>
      <w:rPr>
        <w:rFonts w:hint="default"/>
        <w:lang w:val="es-ES" w:eastAsia="en-US" w:bidi="ar-SA"/>
      </w:rPr>
    </w:lvl>
    <w:lvl w:ilvl="6" w:tplc="5C70C6D6">
      <w:numFmt w:val="bullet"/>
      <w:lvlText w:val="•"/>
      <w:lvlJc w:val="left"/>
      <w:pPr>
        <w:ind w:left="6194" w:hanging="361"/>
      </w:pPr>
      <w:rPr>
        <w:rFonts w:hint="default"/>
        <w:lang w:val="es-ES" w:eastAsia="en-US" w:bidi="ar-SA"/>
      </w:rPr>
    </w:lvl>
    <w:lvl w:ilvl="7" w:tplc="89ECB28E">
      <w:numFmt w:val="bullet"/>
      <w:lvlText w:val="•"/>
      <w:lvlJc w:val="left"/>
      <w:pPr>
        <w:ind w:left="7083" w:hanging="361"/>
      </w:pPr>
      <w:rPr>
        <w:rFonts w:hint="default"/>
        <w:lang w:val="es-ES" w:eastAsia="en-US" w:bidi="ar-SA"/>
      </w:rPr>
    </w:lvl>
    <w:lvl w:ilvl="8" w:tplc="A8CAE3A2">
      <w:numFmt w:val="bullet"/>
      <w:lvlText w:val="•"/>
      <w:lvlJc w:val="left"/>
      <w:pPr>
        <w:ind w:left="7972" w:hanging="361"/>
      </w:pPr>
      <w:rPr>
        <w:rFonts w:hint="default"/>
        <w:lang w:val="es-ES" w:eastAsia="en-US" w:bidi="ar-SA"/>
      </w:rPr>
    </w:lvl>
  </w:abstractNum>
  <w:abstractNum w:abstractNumId="4">
    <w:nsid w:val="70E66963"/>
    <w:multiLevelType w:val="hybridMultilevel"/>
    <w:tmpl w:val="921A5FE8"/>
    <w:lvl w:ilvl="0" w:tplc="D73A5152">
      <w:numFmt w:val="bullet"/>
      <w:lvlText w:val=""/>
      <w:lvlJc w:val="left"/>
      <w:pPr>
        <w:ind w:left="1842" w:hanging="360"/>
      </w:pPr>
      <w:rPr>
        <w:rFonts w:ascii="Wingdings" w:eastAsia="Wingdings" w:hAnsi="Wingdings" w:cs="Wingdings" w:hint="default"/>
        <w:w w:val="100"/>
        <w:sz w:val="24"/>
        <w:szCs w:val="24"/>
        <w:lang w:val="es-ES" w:eastAsia="es-ES" w:bidi="es-ES"/>
      </w:rPr>
    </w:lvl>
    <w:lvl w:ilvl="1" w:tplc="1DB2AB8A">
      <w:numFmt w:val="bullet"/>
      <w:lvlText w:val="•"/>
      <w:lvlJc w:val="left"/>
      <w:pPr>
        <w:ind w:left="2770" w:hanging="360"/>
      </w:pPr>
      <w:rPr>
        <w:rFonts w:hint="default"/>
        <w:lang w:val="es-ES" w:eastAsia="es-ES" w:bidi="es-ES"/>
      </w:rPr>
    </w:lvl>
    <w:lvl w:ilvl="2" w:tplc="6D84E762">
      <w:numFmt w:val="bullet"/>
      <w:lvlText w:val="•"/>
      <w:lvlJc w:val="left"/>
      <w:pPr>
        <w:ind w:left="3700" w:hanging="360"/>
      </w:pPr>
      <w:rPr>
        <w:rFonts w:hint="default"/>
        <w:lang w:val="es-ES" w:eastAsia="es-ES" w:bidi="es-ES"/>
      </w:rPr>
    </w:lvl>
    <w:lvl w:ilvl="3" w:tplc="4CA266E6">
      <w:numFmt w:val="bullet"/>
      <w:lvlText w:val="•"/>
      <w:lvlJc w:val="left"/>
      <w:pPr>
        <w:ind w:left="4630" w:hanging="360"/>
      </w:pPr>
      <w:rPr>
        <w:rFonts w:hint="default"/>
        <w:lang w:val="es-ES" w:eastAsia="es-ES" w:bidi="es-ES"/>
      </w:rPr>
    </w:lvl>
    <w:lvl w:ilvl="4" w:tplc="26C0EC40">
      <w:numFmt w:val="bullet"/>
      <w:lvlText w:val="•"/>
      <w:lvlJc w:val="left"/>
      <w:pPr>
        <w:ind w:left="5560" w:hanging="360"/>
      </w:pPr>
      <w:rPr>
        <w:rFonts w:hint="default"/>
        <w:lang w:val="es-ES" w:eastAsia="es-ES" w:bidi="es-ES"/>
      </w:rPr>
    </w:lvl>
    <w:lvl w:ilvl="5" w:tplc="D79C284C">
      <w:numFmt w:val="bullet"/>
      <w:lvlText w:val="•"/>
      <w:lvlJc w:val="left"/>
      <w:pPr>
        <w:ind w:left="6490" w:hanging="360"/>
      </w:pPr>
      <w:rPr>
        <w:rFonts w:hint="default"/>
        <w:lang w:val="es-ES" w:eastAsia="es-ES" w:bidi="es-ES"/>
      </w:rPr>
    </w:lvl>
    <w:lvl w:ilvl="6" w:tplc="4A1A2DD8">
      <w:numFmt w:val="bullet"/>
      <w:lvlText w:val="•"/>
      <w:lvlJc w:val="left"/>
      <w:pPr>
        <w:ind w:left="7420" w:hanging="360"/>
      </w:pPr>
      <w:rPr>
        <w:rFonts w:hint="default"/>
        <w:lang w:val="es-ES" w:eastAsia="es-ES" w:bidi="es-ES"/>
      </w:rPr>
    </w:lvl>
    <w:lvl w:ilvl="7" w:tplc="1DF22CF2">
      <w:numFmt w:val="bullet"/>
      <w:lvlText w:val="•"/>
      <w:lvlJc w:val="left"/>
      <w:pPr>
        <w:ind w:left="8350" w:hanging="360"/>
      </w:pPr>
      <w:rPr>
        <w:rFonts w:hint="default"/>
        <w:lang w:val="es-ES" w:eastAsia="es-ES" w:bidi="es-ES"/>
      </w:rPr>
    </w:lvl>
    <w:lvl w:ilvl="8" w:tplc="A0B6F168">
      <w:numFmt w:val="bullet"/>
      <w:lvlText w:val="•"/>
      <w:lvlJc w:val="left"/>
      <w:pPr>
        <w:ind w:left="9280" w:hanging="360"/>
      </w:pPr>
      <w:rPr>
        <w:rFonts w:hint="default"/>
        <w:lang w:val="es-ES" w:eastAsia="es-ES" w:bidi="es-E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F8D"/>
    <w:rsid w:val="001A45F3"/>
    <w:rsid w:val="00265C50"/>
    <w:rsid w:val="00345F8D"/>
    <w:rsid w:val="003C28B6"/>
    <w:rsid w:val="003D6F36"/>
    <w:rsid w:val="00AA456C"/>
    <w:rsid w:val="00C40885"/>
    <w:rsid w:val="00C675E5"/>
    <w:rsid w:val="00D804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057AD6-342E-4D7F-9740-00A752A3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spacing w:before="15"/>
      <w:ind w:left="1408"/>
      <w:outlineLvl w:val="0"/>
    </w:pPr>
    <w:rPr>
      <w:rFonts w:ascii="Arial" w:eastAsia="Arial" w:hAnsi="Arial" w:cs="Arial"/>
      <w:sz w:val="25"/>
      <w:szCs w:val="25"/>
    </w:rPr>
  </w:style>
  <w:style w:type="paragraph" w:styleId="Ttulo2">
    <w:name w:val="heading 2"/>
    <w:basedOn w:val="Normal"/>
    <w:uiPriority w:val="1"/>
    <w:qFormat/>
    <w:pPr>
      <w:ind w:left="1122"/>
      <w:outlineLvl w:val="1"/>
    </w:pPr>
    <w:rPr>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90"/>
      <w:ind w:left="184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A456C"/>
    <w:pPr>
      <w:tabs>
        <w:tab w:val="center" w:pos="4419"/>
        <w:tab w:val="right" w:pos="8838"/>
      </w:tabs>
    </w:pPr>
  </w:style>
  <w:style w:type="character" w:customStyle="1" w:styleId="EncabezadoCar">
    <w:name w:val="Encabezado Car"/>
    <w:basedOn w:val="Fuentedeprrafopredeter"/>
    <w:link w:val="Encabezado"/>
    <w:uiPriority w:val="99"/>
    <w:rsid w:val="00AA456C"/>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AA456C"/>
    <w:pPr>
      <w:tabs>
        <w:tab w:val="center" w:pos="4419"/>
        <w:tab w:val="right" w:pos="8838"/>
      </w:tabs>
    </w:pPr>
  </w:style>
  <w:style w:type="character" w:customStyle="1" w:styleId="PiedepginaCar">
    <w:name w:val="Pie de página Car"/>
    <w:basedOn w:val="Fuentedeprrafopredeter"/>
    <w:link w:val="Piedepgina"/>
    <w:uiPriority w:val="99"/>
    <w:rsid w:val="00AA456C"/>
    <w:rPr>
      <w:rFonts w:ascii="Times New Roman" w:eastAsia="Times New Roman" w:hAnsi="Times New Roman" w:cs="Times New Roman"/>
      <w:lang w:val="es-ES" w:eastAsia="es-ES" w:bidi="es-ES"/>
    </w:rPr>
  </w:style>
  <w:style w:type="table" w:styleId="Tablaconcuadrcula">
    <w:name w:val="Table Grid"/>
    <w:basedOn w:val="Tablanormal"/>
    <w:uiPriority w:val="59"/>
    <w:rsid w:val="00C40885"/>
    <w:pPr>
      <w:widowControl/>
      <w:autoSpaceDE/>
      <w:autoSpaceDN/>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40885"/>
    <w:pPr>
      <w:widowControl/>
      <w:autoSpaceDE/>
      <w:autoSpaceDN/>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2116</Words>
  <Characters>11639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Denicse</dc:creator>
  <cp:lastModifiedBy>MARICEL</cp:lastModifiedBy>
  <cp:revision>2</cp:revision>
  <dcterms:created xsi:type="dcterms:W3CDTF">2020-06-07T22:01:00Z</dcterms:created>
  <dcterms:modified xsi:type="dcterms:W3CDTF">2020-06-07T22:01:00Z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Microsoft® Word 2016</vt:lpwstr>
  </property>
  <property fmtid="{D5CDD505-2E9C-101B-9397-08002B2CF9AE}" pid="4" name="LastSaved">
    <vt:filetime>2020-06-07T00:00:00Z</vt:filetime>
  </property>
</Properties>
</file>